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33E85" w14:textId="7AAB59AF" w:rsidR="002F66A9" w:rsidRPr="0089641B" w:rsidRDefault="002F66A9" w:rsidP="00550DC8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89641B">
        <w:rPr>
          <w:rFonts w:ascii="TH SarabunPSK" w:hAnsi="TH SarabunPSK" w:cs="TH SarabunPSK"/>
          <w:b/>
          <w:bCs/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695104" behindDoc="1" locked="0" layoutInCell="1" allowOverlap="1" wp14:anchorId="22358571" wp14:editId="34EECAB9">
            <wp:simplePos x="0" y="0"/>
            <wp:positionH relativeFrom="column">
              <wp:posOffset>5528752</wp:posOffset>
            </wp:positionH>
            <wp:positionV relativeFrom="paragraph">
              <wp:posOffset>-536713</wp:posOffset>
            </wp:positionV>
            <wp:extent cx="952500" cy="952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os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B866" w14:textId="77777777" w:rsidR="008E5E21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รายงานผล</w:t>
      </w:r>
    </w:p>
    <w:p w14:paraId="27D4ED9F" w14:textId="77777777" w:rsidR="008E5E21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การดำเนินการบริหารความเสี่ยงของสถาบัน</w:t>
      </w:r>
    </w:p>
    <w:p w14:paraId="628D1CC8" w14:textId="04FA1933" w:rsidR="004044FF" w:rsidRPr="0089641B" w:rsidRDefault="007C1170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ประจำปีงบประมาณ พ.ศ.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D8577A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</w:t>
      </w:r>
    </w:p>
    <w:p w14:paraId="56A82608" w14:textId="2C3C3B0D" w:rsidR="008B5087" w:rsidRPr="0089641B" w:rsidRDefault="008B5087" w:rsidP="008B5087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(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1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ตุลาคม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D8577A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Pr="0089641B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–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E926B4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30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D8577A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มีนาคม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D8577A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)</w:t>
      </w:r>
    </w:p>
    <w:p w14:paraId="3871AA5F" w14:textId="28627726" w:rsidR="007C1170" w:rsidRDefault="007C1170" w:rsidP="007C117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6481B2C9" w14:textId="77777777" w:rsidR="008E5E21" w:rsidRPr="0089641B" w:rsidRDefault="008E5E21" w:rsidP="007C117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4EA7BEE3" w14:textId="77777777" w:rsidR="0046718E" w:rsidRPr="00B40388" w:rsidRDefault="0046718E" w:rsidP="007B7E71">
      <w:pPr>
        <w:rPr>
          <w:rFonts w:ascii="TH SarabunPSK" w:hAnsi="TH SarabunPSK" w:cs="TH SarabunPSK"/>
          <w:color w:val="000000" w:themeColor="text1"/>
          <w:sz w:val="44"/>
          <w:szCs w:val="44"/>
        </w:rPr>
      </w:pPr>
    </w:p>
    <w:p w14:paraId="77C0BD5C" w14:textId="69F16514" w:rsidR="007C1170" w:rsidRPr="0089641B" w:rsidRDefault="007B7E71" w:rsidP="007B7E71">
      <w:pPr>
        <w:jc w:val="center"/>
        <w:rPr>
          <w:rFonts w:ascii="TH SarabunPSK" w:hAnsi="TH SarabunPSK" w:cs="TH SarabunPSK"/>
          <w:color w:val="000000" w:themeColor="text1"/>
          <w:sz w:val="56"/>
          <w:szCs w:val="56"/>
        </w:rPr>
      </w:pPr>
      <w:r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27872" behindDoc="0" locked="0" layoutInCell="1" allowOverlap="1" wp14:anchorId="13E36520" wp14:editId="47E3DFFE">
            <wp:simplePos x="0" y="0"/>
            <wp:positionH relativeFrom="column">
              <wp:posOffset>4902835</wp:posOffset>
            </wp:positionH>
            <wp:positionV relativeFrom="paragraph">
              <wp:posOffset>2731770</wp:posOffset>
            </wp:positionV>
            <wp:extent cx="1089374" cy="108547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4" cy="10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inline distT="0" distB="0" distL="0" distR="0" wp14:anchorId="1A2DFBD1" wp14:editId="0C14E360">
            <wp:extent cx="5963017" cy="372343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69" cy="37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3BD1" w14:textId="04908395" w:rsidR="0074230A" w:rsidRDefault="0074230A" w:rsidP="007B7E71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0F011B3" w14:textId="4A012505" w:rsidR="0074230A" w:rsidRPr="0089641B" w:rsidRDefault="0074230A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7ADA2D7" w14:textId="02230F2C" w:rsidR="0074230A" w:rsidRPr="0089641B" w:rsidRDefault="0074230A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DFD5D52" w14:textId="7DB0C271" w:rsidR="00300218" w:rsidRPr="0089641B" w:rsidRDefault="0007442A" w:rsidP="007C1170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300218" w:rsidRPr="0089641B" w:rsidSect="004A1A4C">
          <w:footerReference w:type="default" r:id="rId11"/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20728C" wp14:editId="18639406">
                <wp:simplePos x="0" y="0"/>
                <wp:positionH relativeFrom="column">
                  <wp:posOffset>2861513</wp:posOffset>
                </wp:positionH>
                <wp:positionV relativeFrom="paragraph">
                  <wp:posOffset>940359</wp:posOffset>
                </wp:positionV>
                <wp:extent cx="358445" cy="299923"/>
                <wp:effectExtent l="0" t="0" r="3810" b="508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17C25" id="สี่เหลี่ยมผืนผ้า 7" o:spid="_x0000_s1026" style="position:absolute;margin-left:225.3pt;margin-top:74.05pt;width:28.2pt;height:2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" fillcolor="white [3212]" stroked="f" strokeweight="1pt"/>
            </w:pict>
          </mc:Fallback>
        </mc:AlternateContent>
      </w:r>
      <w:r w:rsidR="007C1170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สถาบันเทคโนโลยีพระจอมเกล้าเจ้าคุณทหารลาดกระบัง</w:t>
      </w:r>
    </w:p>
    <w:p w14:paraId="4218C9FD" w14:textId="7D12D074" w:rsidR="0052754C" w:rsidRPr="001D5570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40"/>
          <w:szCs w:val="40"/>
          <w:cs/>
          <w:lang w:val="en-GB"/>
        </w:rPr>
      </w:pPr>
      <w:r w:rsidRPr="001D5570">
        <w:rPr>
          <w:rFonts w:ascii="TH SarabunPSK" w:eastAsia="AngsanaNew-Bold" w:hAnsi="TH SarabunPSK" w:cs="TH SarabunPSK" w:hint="cs"/>
          <w:b/>
          <w:bCs/>
          <w:color w:val="000000" w:themeColor="text1"/>
          <w:sz w:val="40"/>
          <w:szCs w:val="40"/>
          <w:cs/>
          <w:lang w:val="en-GB"/>
        </w:rPr>
        <w:lastRenderedPageBreak/>
        <w:t>คำนำ</w:t>
      </w:r>
    </w:p>
    <w:p w14:paraId="4C09C54D" w14:textId="77777777" w:rsidR="0052754C" w:rsidRPr="001D5570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2DE3055F" w14:textId="77777777" w:rsidR="0052754C" w:rsidRPr="001D5570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7951E4A6" w14:textId="32D12F12" w:rsidR="0052754C" w:rsidRPr="001D5570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สถาบันเทคโนโลยีพระจอมเกล้าเจ้าคุณทหารลาดกระบัง มีความมุ่งมั่นที่จะก้าวไปสู่มหาวิทยาลัยระดับโลก ด้วยการดำเนินการทั้ง </w:t>
      </w:r>
      <w:r w:rsidR="00DF56B8"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พันธกิจหลัก  คือ การจัดการเรียนการสอน การวิจัย การบริ</w:t>
      </w:r>
      <w:r w:rsidR="00202153"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การ</w:t>
      </w: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วิชาการ และ</w:t>
      </w:r>
      <w:r w:rsidRPr="001D5570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</w:t>
      </w:r>
      <w:r w:rsidR="00CE25D4"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ำ</w:t>
      </w:r>
      <w:r w:rsidRPr="001D5570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นุบำรุงศิลปะและวัฒนธรรม</w:t>
      </w: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เพื่อให้บรรลุเป้าหมายที่ได้กำหนดไว้</w:t>
      </w:r>
    </w:p>
    <w:p w14:paraId="1675EFD3" w14:textId="03E5932E" w:rsidR="0052754C" w:rsidRPr="001D5570" w:rsidRDefault="0052754C" w:rsidP="0052754C">
      <w:pPr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สภาพแวดล้อมทางด้านเศรษฐกิจ การเมือง และสังคม ตลอดจนการแข่งขัน </w:t>
      </w: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เป็นปัจจัยสำคัญที่ส่งผลกระทบต่อการพัฒนาองค์กร จะทำอย่างไรสถาบันจึงจะประสบความสำเร็จ โดยการบริหารและจัดการปัจจัยดังกล่าว การบริหารความเสี่ยงจึงเป็นที่ยอมรับว่า เป็นเครื่องมือการบริหารจัดการที่มีประโยชน์หรือเป็นกระบวนการสำคัญในการกำกับดูแลที่</w:t>
      </w:r>
      <w:r w:rsidR="00D25AB6"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ดี</w:t>
      </w: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สำหรับการพัฒนาองค์กรไปสู่ความสำเร็จ</w:t>
      </w:r>
    </w:p>
    <w:p w14:paraId="5D03EF97" w14:textId="4282AD1A" w:rsidR="0052754C" w:rsidRPr="001D5570" w:rsidRDefault="0052754C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จึงให้ความสำคัญกับการดูแลและบริหารจัดการความเสี่ยงอย่างต่อเนื่องเพื่อให้มีมาตรฐานตามแนวทางของสถาบัน</w:t>
      </w:r>
      <w:r w:rsidR="00CE25D4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ในการกำกับดูแลมีการตั้งเป้าหมายการเจริญเติบโตควบคู่</w:t>
      </w:r>
      <w:r w:rsidRPr="001D5570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แผนปฏิบัติการประจำปีตามวัตถุประสงค์ที่ได้กำหนดไว้</w:t>
      </w:r>
      <w:r w:rsidRPr="001D5570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</w:t>
      </w:r>
      <w:r w:rsidR="00D25AB6" w:rsidRPr="001D5570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1D5570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p w14:paraId="36A2C744" w14:textId="7AFE72A7" w:rsidR="00D25AB6" w:rsidRPr="001D5570" w:rsidRDefault="00D25AB6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202153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="00DF56B8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3B13A5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นั้น คณะกรรมการบริหารความเสี่ยงสถาบันได้ร่วมกันกำหนดเหตุการณ์ความเสี่ยงที่ส่งผลกระทบต่อการดำเนินงานของสถาบันในภาพรวม และร่วมกันค้นหาปัจจัยเสี่ยงอันเป็นมูลเหตุที่ทำให้เกิดเหตุการณ์เสี่ยงนั้นถึงแนวทางการดำเนินงานบริหารความเสี่ยงเพื่อให้การดำเนินการบริหารความเสี่ยงของสถาบันมีประสิทธิภาพ</w:t>
      </w:r>
      <w:r w:rsidR="00202153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ประสิทธิผล</w:t>
      </w:r>
      <w:r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และเป็นไปในทิศทางเดียวกัน</w:t>
      </w:r>
      <w:r w:rsidR="00202153" w:rsidRPr="001D55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เพื่อให้บรรลุวัตถุประสงค์ทุกประการ</w:t>
      </w:r>
    </w:p>
    <w:p w14:paraId="457E32D7" w14:textId="77777777" w:rsidR="0052754C" w:rsidRPr="001D5570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15713CFF" w14:textId="77777777" w:rsidR="0052754C" w:rsidRPr="001D5570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521B9693" w14:textId="2145FBBF" w:rsidR="004E27B1" w:rsidRPr="001D5570" w:rsidRDefault="004E27B1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สำนักงานบริหารยุทธศาสตร์ สำนักงานอธิการบดี</w:t>
      </w:r>
    </w:p>
    <w:p w14:paraId="343DC2C7" w14:textId="60B6710B" w:rsidR="0052754C" w:rsidRPr="001D5570" w:rsidRDefault="0052754C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val="en-GB"/>
        </w:rPr>
      </w:pPr>
      <w:r w:rsidRPr="001D55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สถาบันเทคโนโลยีพระจอมเกล้าเจ้าคุณทหารลาดกระบัง</w:t>
      </w:r>
    </w:p>
    <w:p w14:paraId="4066125A" w14:textId="462BAF80" w:rsidR="0052754C" w:rsidRPr="001D5570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63985D52" w14:textId="772B827F" w:rsidR="007C1170" w:rsidRPr="0089641B" w:rsidRDefault="0007442A" w:rsidP="0052754C">
      <w:pPr>
        <w:tabs>
          <w:tab w:val="left" w:pos="3703"/>
          <w:tab w:val="center" w:pos="4748"/>
        </w:tabs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7C1170" w:rsidRPr="0089641B" w:rsidSect="004A1A4C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3A299D" wp14:editId="3F325BDC">
                <wp:simplePos x="0" y="0"/>
                <wp:positionH relativeFrom="column">
                  <wp:posOffset>2867558</wp:posOffset>
                </wp:positionH>
                <wp:positionV relativeFrom="paragraph">
                  <wp:posOffset>3332632</wp:posOffset>
                </wp:positionV>
                <wp:extent cx="358445" cy="299923"/>
                <wp:effectExtent l="0" t="0" r="3810" b="50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EFBD6" id="สี่เหลี่ยมผืนผ้า 13" o:spid="_x0000_s1026" style="position:absolute;margin-left:225.8pt;margin-top:262.4pt;width:28.2pt;height:2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" fillcolor="white [3212]" stroked="f" strokeweight="1pt"/>
            </w:pict>
          </mc:Fallback>
        </mc:AlternateContent>
      </w:r>
    </w:p>
    <w:p w14:paraId="03B6ABEE" w14:textId="77777777" w:rsidR="00E40666" w:rsidRPr="0044554B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44554B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p w14:paraId="11EE8A21" w14:textId="77777777" w:rsidR="00E40666" w:rsidRPr="0044554B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0735BE1A" w14:textId="77777777" w:rsidR="00E40666" w:rsidRPr="0044554B" w:rsidRDefault="00E40666" w:rsidP="00E40666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33CAA212" w14:textId="74ECB6AD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คำนำ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FD6394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7FB84FF9" w14:textId="737B8C44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บทสรุปผู้บริหาร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7F7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CE0EF94" w14:textId="3614A88E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ผลการบริหารความเสี่ยง</w:t>
      </w:r>
      <w:r w:rsidR="001B7A7C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และควบคุมภายใน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รอบระยะเวลา </w:t>
      </w:r>
      <w:r w:rsidR="00FD6394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 พ.ศ. 256</w:t>
      </w:r>
      <w:r w:rsidR="00FD6394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789736BC" w14:textId="77777777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C1BC973" w14:textId="77777777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310C240F" w14:textId="68F093A3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ก. 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นโยบายการบริหารความเสี่ยงสถาบันเทคโนโลยีพระจอมเกล้าเจ้าคุณทหารลาดกระบัง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</w:p>
    <w:p w14:paraId="78CF5C96" w14:textId="31F51993" w:rsidR="0014470B" w:rsidRPr="0044554B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ข. คณะกรรมการบริหารความเสี่ยงสถาบันเทคโนโลยีพระจอมเกล้าเจ้าคุณทหารลาดกระบัง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39D020C7" w14:textId="53EA904D" w:rsidR="00E40666" w:rsidRPr="0044554B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</w:t>
      </w:r>
      <w:r w:rsidR="00E4066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ตารางผลการดำเนินการบริหารความเสี่ยง รอบระยะเวลา </w:t>
      </w:r>
      <w:r w:rsidR="009616BE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E4066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00863728" w14:textId="77777777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3FD59C2F" w14:textId="74D75F2E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คณะวิศวกรรมศาสตร์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</w:p>
    <w:p w14:paraId="00D59AF5" w14:textId="02D4E0E6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FD6394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9</w:t>
      </w:r>
    </w:p>
    <w:p w14:paraId="1DA6615A" w14:textId="0D7B7DAC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คณะวิทยาศาสตร์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30</w:t>
      </w:r>
    </w:p>
    <w:p w14:paraId="565FE6D7" w14:textId="3400964A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คณะเทคโนโลยีสารสนเทศ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674A795A" w14:textId="2A4D47CF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</w:p>
    <w:p w14:paraId="2F1E6ADB" w14:textId="364AA02F" w:rsidR="00E40666" w:rsidRPr="0044554B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3CF62262" w14:textId="77777777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55ABA611" w14:textId="334C7EB5" w:rsidR="00FD6394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257F7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28B3C0CA" w14:textId="77777777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0FC65DAF" w14:textId="28BFA6E3" w:rsidR="001C6D51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 w:rsidR="001C6D51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4539590F" w14:textId="410A1856" w:rsidR="00E40666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คณะสถาปัตยกรรมศาสตร์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1B7A7C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257F7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6AC97254" w14:textId="2EDDBDAD" w:rsidR="00FD6394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257F7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7B0C5DC3" w14:textId="3D746269" w:rsidR="00FD6394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257F7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4D5A8ABE" w14:textId="73E7D7F6" w:rsidR="00FD6394" w:rsidRPr="0044554B" w:rsidRDefault="00FD6394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คณะเทคโนโลยีการเกษตร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6BA1CF33" w14:textId="142D9D58" w:rsidR="00FD6394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คณะเทคโนโลยีสารสนเทศ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257F7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644E3B87" w14:textId="5A7C7689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49</w:t>
      </w:r>
    </w:p>
    <w:p w14:paraId="7F9DF9C1" w14:textId="652077FD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วิทยาลัยนาโนเทคโนโลยีพระจอมเกล้าลาดกระบัง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49</w:t>
      </w:r>
    </w:p>
    <w:p w14:paraId="0B32F50D" w14:textId="2CE4DD6C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21C9A9CE" w14:textId="5DBB3559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3DBD2D0A" w14:textId="3377CCC1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คณะแพทยศาสตร์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52D8D5BF" w14:textId="3C5B12E6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สำนักงานพัสดุ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3835D000" w14:textId="789CB652" w:rsidR="006751A1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2F0B6AEA" w14:textId="7271BA10" w:rsidR="003F0770" w:rsidRPr="0044554B" w:rsidRDefault="003F0770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สำนักบริหารวิชาการและคุณภาพการศึกษา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52</w:t>
      </w:r>
    </w:p>
    <w:p w14:paraId="61C36C95" w14:textId="0FFBDCE5" w:rsidR="006751A1" w:rsidRDefault="006751A1" w:rsidP="00257F7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4C55F204" w14:textId="77777777" w:rsidR="003F0770" w:rsidRPr="00A829C6" w:rsidRDefault="003F0770" w:rsidP="00257F7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 w:hint="cs"/>
          <w:color w:val="000000" w:themeColor="text1"/>
          <w:sz w:val="32"/>
          <w:szCs w:val="32"/>
        </w:rPr>
      </w:pPr>
    </w:p>
    <w:p w14:paraId="26EA44AA" w14:textId="157E471D" w:rsidR="00E40666" w:rsidRPr="0044554B" w:rsidRDefault="001C6D51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lastRenderedPageBreak/>
        <w:t>ง</w:t>
      </w:r>
      <w:r w:rsidR="00E40666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ตารางผลการควบคุมภายใน รอบระยะเวลา </w:t>
      </w:r>
      <w:r w:rsidR="006751A1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E4066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468A9616" w14:textId="2F6F832B" w:rsidR="00E40666" w:rsidRPr="0044554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4DACB0DE" w14:textId="5F85342A" w:rsidR="00E40666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 w:rsidR="00E40666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3F07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</w:p>
    <w:p w14:paraId="6DB218C0" w14:textId="7081BBF1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คณะสถาปัตยกรรมศาสตร์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08E693DD" w14:textId="680EFBB9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364D0BE5" w14:textId="0A229055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71C7804" w14:textId="23799416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คณะเทคโนโลยีการเกษตร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08A3AE79" w14:textId="5B1C8643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คณะเทคโนโลยีสารสนเทศ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0ED18FDF" w14:textId="0AF12BF0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คณะอุตสาหกรรมอาหาร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66AE1F9D" w14:textId="42E75E4D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คณะการบริหารและจัดการ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75EE2611" w14:textId="6E6BED74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คณะศิลปะศาสตร์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0B1C4F63" w14:textId="4CF8023C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วิทยาลัยนาโนเทคโนโลยีพระจอมเกล้าลาดกระบัง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59</w:t>
      </w:r>
    </w:p>
    <w:p w14:paraId="4CF3E0E3" w14:textId="327F9B9F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59</w:t>
      </w:r>
    </w:p>
    <w:p w14:paraId="3246766E" w14:textId="210C79B5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59</w:t>
      </w:r>
    </w:p>
    <w:p w14:paraId="14696829" w14:textId="527D9FE8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คณะแพทยศาสตร์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465C5FE9" w14:textId="2F21C798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5173D880" w14:textId="2768BA63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0</w:t>
      </w:r>
    </w:p>
    <w:p w14:paraId="30F55591" w14:textId="165EE8EE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วิทยาลัยวิศวกรรมสังคีต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276677E4" w14:textId="6203C960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7D1CC582" w14:textId="3B6060F5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สำนักบริการคอมพิวเตอร์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3C815D57" w14:textId="3B14776B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สำนักหอสมุดกลาง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5517C12A" w14:textId="08018B11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สำนักทะเบียนและประมวลผล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7B1292C7" w14:textId="5488A238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สำนักวิชาศึกษาทั่วไป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7CD3504C" w14:textId="371706C8" w:rsidR="00981473" w:rsidRPr="0044554B" w:rsidRDefault="00981473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สำนักงานสภาสถาบัน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6E55ECC2" w14:textId="0BD5426C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สำนักงานบริหารงานทั่วไปและประชาสัมพันธ์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7A94615C" w14:textId="36BF166A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สำนักบริหารทรัพยากรบุคคล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36D41FCB" w14:textId="2E999DF5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สำนักงานคลัง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3745DC65" w14:textId="79394EF7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24669ED7" w14:textId="18422D7C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สำนักงานบริหารยุทธศาสตร์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55811657" w14:textId="18E88EFA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2F176E12" w14:textId="22C0F557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สำนักงานกิจการต่างประเทศ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5A6FFE74" w14:textId="5176BF2B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สำนักงานกิจการนักศึกษาและศิษย์เก่าสัมพันธ์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309A1159" w14:textId="70455941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สำนักงานนิติการ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16D7793E" w14:textId="0E4C3FA6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สำนักงานบริหารทรัพย์สิน</w:t>
      </w:r>
      <w:r w:rsidRPr="0044554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  <w:r w:rsidR="003F07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584F7406" w14:textId="143CA337" w:rsidR="006751A1" w:rsidRPr="0044554B" w:rsidRDefault="006751A1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</w:t>
      </w:r>
      <w:r w:rsidR="00FE2BD0" w:rsidRPr="0044554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พัสดุ</w:t>
      </w:r>
      <w:r w:rsidR="00BE193D" w:rsidRPr="0044554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6</w:t>
      </w:r>
      <w:r w:rsidR="003F07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</w:p>
    <w:p w14:paraId="346B763A" w14:textId="77777777" w:rsidR="00A829C6" w:rsidRDefault="00A829C6" w:rsidP="00FE2BD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2D38E19A" w14:textId="77777777" w:rsidR="00A829C6" w:rsidRDefault="00A829C6" w:rsidP="00FE2BD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29A1E469" w14:textId="77777777" w:rsidR="00A829C6" w:rsidRDefault="00A829C6" w:rsidP="00FE2BD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02738D9F" w14:textId="77777777" w:rsidR="00A829C6" w:rsidRDefault="00A829C6" w:rsidP="00FE2BD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220DF0F6" w14:textId="42C45EBF" w:rsidR="00E40666" w:rsidRPr="0089641B" w:rsidRDefault="00E40666" w:rsidP="00FE2BD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lastRenderedPageBreak/>
        <w:tab/>
      </w:r>
    </w:p>
    <w:p w14:paraId="10F88E57" w14:textId="518FD686" w:rsidR="00E40666" w:rsidRPr="00987A83" w:rsidRDefault="00FA0A2A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</w:t>
      </w:r>
      <w:r w:rsidR="00E40666"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เกณฑ์การประเมินความเสี่ยง</w:t>
      </w:r>
    </w:p>
    <w:p w14:paraId="2A7961EB" w14:textId="2B05A66A" w:rsidR="00E40666" w:rsidRPr="00987A83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0DAE44B3" w14:textId="21E050A2" w:rsidR="00E40666" w:rsidRPr="00987A83" w:rsidRDefault="00E4066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A829C6"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  <w:r w:rsid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9</w:t>
      </w:r>
    </w:p>
    <w:p w14:paraId="63393FB1" w14:textId="6B9966C2" w:rsidR="00A829C6" w:rsidRPr="00987A83" w:rsidRDefault="00A829C6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จำนวนของงานวิจัย หรือสิ่งประดิษฐ์หรือผลงานนวัตกรรม หรือแบบผลิตภัณฑ์ 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70</w:t>
      </w:r>
    </w:p>
    <w:p w14:paraId="77C234AF" w14:textId="78707C00" w:rsidR="00A829C6" w:rsidRPr="00987A83" w:rsidRDefault="00A829C6" w:rsidP="00A829C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หรืองานสร้างสรรค์ที่ยื่นขอหรือได้รับการจดทะเบียน จดแจ้ง ขึ้นทะเบียน ทรัพย์สิน</w:t>
      </w:r>
    </w:p>
    <w:p w14:paraId="4C527539" w14:textId="23E027E5" w:rsidR="00A829C6" w:rsidRPr="00987A83" w:rsidRDefault="00A829C6" w:rsidP="00A829C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ทางปัญญา ไม่เป็นไปตามเป้าหมาย</w:t>
      </w:r>
    </w:p>
    <w:p w14:paraId="696735E2" w14:textId="0DC385FF" w:rsidR="00A829C6" w:rsidRPr="00987A83" w:rsidRDefault="00A829C6" w:rsidP="00A829C6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จำนวนงานวิจัย หรืองานออกแบบ หรืองานสร้างสรรค์ หรือสิ่งประดิษฐ์ของอาจารย์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</w:t>
      </w:r>
    </w:p>
    <w:p w14:paraId="6EEC6EED" w14:textId="2A3F5DD8" w:rsidR="00A829C6" w:rsidRPr="00987A83" w:rsidRDefault="00A829C6" w:rsidP="00A829C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ที่ได้รับรางวัลระดับชาติหรือนานาชาติ ไม่เป็นไปตามเป้าหมาย</w:t>
      </w:r>
    </w:p>
    <w:p w14:paraId="5BFFE4E9" w14:textId="6E2E9723" w:rsidR="00A829C6" w:rsidRPr="00987A83" w:rsidRDefault="00A829C6" w:rsidP="00A829C6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7</w:t>
      </w:r>
      <w:r w:rsid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4E4929CE" w14:textId="728864C0" w:rsidR="00A829C6" w:rsidRPr="00987A83" w:rsidRDefault="00A829C6" w:rsidP="00A829C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ประจำไม่เป็นไปตามเป้าหมาย</w:t>
      </w:r>
    </w:p>
    <w:p w14:paraId="758E0B7D" w14:textId="32E10E7D" w:rsidR="00A829C6" w:rsidRPr="00987A83" w:rsidRDefault="00A829C6" w:rsidP="00A829C6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ร้อยละของจำนวนโครงการบริการวิชาการที่แก้ไขปัญหาสังคมหรือสร้างความเข้มแข็ง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3</w:t>
      </w:r>
    </w:p>
    <w:p w14:paraId="1AC34343" w14:textId="2EE4928E" w:rsidR="00A829C6" w:rsidRPr="00987A83" w:rsidRDefault="00A829C6" w:rsidP="00A829C6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ให้สังคมไม่เป็นไปตามมเป้าหมายที่กำหนด</w:t>
      </w:r>
    </w:p>
    <w:p w14:paraId="2355290E" w14:textId="1A4B78CA" w:rsidR="00E40666" w:rsidRPr="00987A83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1514CABE" w14:textId="2DF4933F" w:rsidR="00E40666" w:rsidRPr="00987A83" w:rsidRDefault="0063604E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จำนวนรายได้จากบริการวิชาการไม่เป็นไปตามเป้าหมายที่กำหนด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</w:p>
    <w:p w14:paraId="33E06467" w14:textId="13A97FCC" w:rsidR="0063604E" w:rsidRPr="00987A83" w:rsidRDefault="0063604E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เงินสนับสนุนงานวิจัยหรืองานสร้างสรรค์จากหน่วยงานภายนอกต่อจำนวนอาจารย์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7</w:t>
      </w:r>
      <w:r w:rsid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0F8879A1" w14:textId="676442AF" w:rsidR="0063604E" w:rsidRPr="00987A83" w:rsidRDefault="0063604E" w:rsidP="0063604E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ประจำไม่เป็นไปตามเป้าหมายที่กำหนด</w:t>
      </w:r>
    </w:p>
    <w:p w14:paraId="31064233" w14:textId="376F5ABC" w:rsidR="00E40666" w:rsidRPr="00987A83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</w:t>
      </w:r>
      <w:proofErr w:type="spellStart"/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ปฏ</w:t>
      </w:r>
      <w:proofErr w:type="spellEnd"/>
      <w:r w:rsidR="005A45BC"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ิ</w:t>
      </w:r>
      <w:proofErr w:type="spellStart"/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บั</w:t>
      </w:r>
      <w:proofErr w:type="spellEnd"/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ติงาน</w:t>
      </w:r>
    </w:p>
    <w:p w14:paraId="5826778A" w14:textId="3B8941CD" w:rsidR="00E40666" w:rsidRPr="00987A83" w:rsidRDefault="000111AC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</w:t>
      </w:r>
      <w:r w:rsidR="0063604E"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ลการเบิกจ่ายงบลงทุนไม่เป็นไปตามแผน</w:t>
      </w:r>
      <w:r w:rsidR="00E40666"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22042E" w:rsidRP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7</w:t>
      </w:r>
      <w:r w:rsidR="00987A8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584BC9F6" w14:textId="02D2F354" w:rsidR="0022042E" w:rsidRPr="00987A83" w:rsidRDefault="0022042E" w:rsidP="000E6AE3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รายงานผลการปฏิบัติงานไม่ตรงตามระยะเวลาที่กำหนด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</w:p>
    <w:p w14:paraId="4ADD8C0F" w14:textId="048AD840" w:rsidR="00E40666" w:rsidRPr="00987A83" w:rsidRDefault="0022042E" w:rsidP="001005BC">
      <w:pPr>
        <w:pStyle w:val="a4"/>
        <w:numPr>
          <w:ilvl w:val="0"/>
          <w:numId w:val="1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  <w:r w:rsidRPr="00987A83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7</w:t>
      </w:r>
      <w:r w:rsidR="00987A8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8</w:t>
      </w:r>
    </w:p>
    <w:p w14:paraId="2562603A" w14:textId="229CBAEB" w:rsidR="007C1170" w:rsidRPr="00987A83" w:rsidRDefault="007C1170" w:rsidP="007C1170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5319E652" w14:textId="4F3FE225" w:rsidR="007C1170" w:rsidRPr="0089641B" w:rsidRDefault="007C1170" w:rsidP="007C1170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3A5B4DA" w14:textId="07301BDC" w:rsidR="007C1170" w:rsidRPr="0089641B" w:rsidRDefault="007C1170" w:rsidP="007C1170">
      <w:pPr>
        <w:autoSpaceDE w:val="0"/>
        <w:autoSpaceDN w:val="0"/>
        <w:adjustRightInd w:val="0"/>
        <w:spacing w:line="240" w:lineRule="auto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92CF9A8" w14:textId="2F744BD5" w:rsidR="007C1170" w:rsidRPr="0089641B" w:rsidRDefault="0007442A" w:rsidP="007C1170">
      <w:pPr>
        <w:tabs>
          <w:tab w:val="left" w:pos="2188"/>
        </w:tabs>
        <w:rPr>
          <w:rFonts w:cs="Angsana New"/>
          <w:color w:val="000000" w:themeColor="text1"/>
          <w:szCs w:val="22"/>
          <w:cs/>
        </w:rPr>
        <w:sectPr w:rsidR="007C1170" w:rsidRPr="0089641B" w:rsidSect="004A1A4C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8E02DF" wp14:editId="75433067">
                <wp:simplePos x="0" y="0"/>
                <wp:positionH relativeFrom="column">
                  <wp:posOffset>2823667</wp:posOffset>
                </wp:positionH>
                <wp:positionV relativeFrom="paragraph">
                  <wp:posOffset>1360628</wp:posOffset>
                </wp:positionV>
                <wp:extent cx="358445" cy="299923"/>
                <wp:effectExtent l="0" t="0" r="3810" b="508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4AF21" id="สี่เหลี่ยมผืนผ้า 17" o:spid="_x0000_s1026" style="position:absolute;margin-left:222.35pt;margin-top:107.15pt;width:28.2pt;height:2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" fillcolor="white [3212]" stroked="f" strokeweight="1pt"/>
            </w:pict>
          </mc:Fallback>
        </mc:AlternateContent>
      </w:r>
      <w:r w:rsidR="00FE77F2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9C930" wp14:editId="2DA4CB04">
                <wp:simplePos x="0" y="0"/>
                <wp:positionH relativeFrom="column">
                  <wp:posOffset>2693299</wp:posOffset>
                </wp:positionH>
                <wp:positionV relativeFrom="paragraph">
                  <wp:posOffset>5904470</wp:posOffset>
                </wp:positionV>
                <wp:extent cx="653143" cy="36813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8CDFA" id="สี่เหลี่ยมผืนผ้า 21" o:spid="_x0000_s1026" style="position:absolute;margin-left:212.05pt;margin-top:464.9pt;width:51.45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" fillcolor="window" stroked="f" strokeweight="1pt"/>
            </w:pict>
          </mc:Fallback>
        </mc:AlternateContent>
      </w:r>
      <w:r w:rsidR="00300218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6E73F9" wp14:editId="260D2C00">
                <wp:simplePos x="0" y="0"/>
                <wp:positionH relativeFrom="column">
                  <wp:posOffset>2695699</wp:posOffset>
                </wp:positionH>
                <wp:positionV relativeFrom="paragraph">
                  <wp:posOffset>6721433</wp:posOffset>
                </wp:positionV>
                <wp:extent cx="653143" cy="368135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647D9" id="สี่เหลี่ยมผืนผ้า 10" o:spid="_x0000_s1026" style="position:absolute;margin-left:212.25pt;margin-top:529.25pt;width:51.45pt;height:2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" fillcolor="white [3212]" stroked="f" strokeweight="1pt"/>
            </w:pict>
          </mc:Fallback>
        </mc:AlternateContent>
      </w:r>
      <w:r w:rsidR="00557838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8F6BC1" wp14:editId="625DC3C8">
                <wp:simplePos x="0" y="0"/>
                <wp:positionH relativeFrom="column">
                  <wp:posOffset>2695089</wp:posOffset>
                </wp:positionH>
                <wp:positionV relativeFrom="paragraph">
                  <wp:posOffset>7001732</wp:posOffset>
                </wp:positionV>
                <wp:extent cx="653143" cy="368135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ACF5D" id="สี่เหลี่ยมผืนผ้า 9" o:spid="_x0000_s1026" style="position:absolute;margin-left:212.2pt;margin-top:551.3pt;width:51.45pt;height:2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" fillcolor="white [3212]" stroked="f" strokeweight="1pt"/>
            </w:pict>
          </mc:Fallback>
        </mc:AlternateContent>
      </w:r>
    </w:p>
    <w:p w14:paraId="46F90984" w14:textId="554EE88C" w:rsidR="00C54881" w:rsidRPr="00021E2B" w:rsidRDefault="00C54881" w:rsidP="00460B3E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บทสรุปผู้บริหาร</w:t>
      </w:r>
    </w:p>
    <w:p w14:paraId="08B22E45" w14:textId="77777777" w:rsidR="00037994" w:rsidRPr="00021E2B" w:rsidRDefault="00037994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รายงานสรุปผลการดำเนินงาน</w:t>
      </w:r>
      <w:r w:rsidR="00C54881"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</w:t>
      </w:r>
      <w:r w:rsidR="00A833DE"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บริหารความเสี่ยง</w:t>
      </w:r>
      <w:r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ระดับสถาบัน</w:t>
      </w:r>
    </w:p>
    <w:p w14:paraId="16E6CDC8" w14:textId="4830ABB9" w:rsidR="00107896" w:rsidRPr="00021E2B" w:rsidRDefault="00107896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ประจำปีงบประมาณ</w:t>
      </w:r>
      <w:r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พ.ศ. 256</w:t>
      </w:r>
      <w:r w:rsidR="00BA5BE7"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="00BE795B"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(</w:t>
      </w:r>
      <w:r w:rsidR="00BE795B"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รอบระยะเวลา </w:t>
      </w:r>
      <w:r w:rsidR="00BA5BE7"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 w:rsidR="00BE795B" w:rsidRPr="00021E2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เดือน</w:t>
      </w:r>
      <w:r w:rsidR="00BE795B"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7FD3115F" w14:textId="4133B462" w:rsidR="00A833DE" w:rsidRPr="00021E2B" w:rsidRDefault="00A833DE" w:rsidP="00E609BB">
      <w:pPr>
        <w:pStyle w:val="a3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021E2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สถาบันเทคโนโลยีพระจอมเกล้าเจ้าคุณทหารลาดกระบัง</w:t>
      </w:r>
    </w:p>
    <w:p w14:paraId="4D6F5504" w14:textId="5C9CEDCB" w:rsidR="00037994" w:rsidRPr="003B13A5" w:rsidRDefault="00037994" w:rsidP="00037994">
      <w:pPr>
        <w:pStyle w:val="a3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38D39E7" w14:textId="483ECFF1" w:rsidR="00037994" w:rsidRPr="00B45D7A" w:rsidRDefault="00037994" w:rsidP="00775F74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การพัฒนาคุณภาพการบริหารจัดการภาครัฐ (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>PMQA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มีแนวคิดมาจากสาระสำ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คัญของพระราชกฤษฎีกา</w:t>
      </w:r>
      <w:r w:rsidR="00663FA1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ว่าด้วยหลักเกณฑ์และวิธีการบริหารกิจการบ้านเมืองที่ดี พ.ศ.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2546 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ซึ่งกำหนดให้ส่วนราชการดำ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เนินการพัฒนาองค์กรตามเกณฑ์คุณภาพการบริหารจัดการภาครัฐ โดยในส่วนของการบริหารความเสี่ยงเป็นเกณฑ์คุณภาพหนึ่งในหมวด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การวางแผนเชิงยุทธศาสตร์ </w:t>
      </w:r>
      <w:r w:rsidR="004A1A4C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หนดให้ส่วนร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าชการต้องมีการวิเคราะห์และจัดทำ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แผนบริหารความเสี่ยงตาม มาตรฐาน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>Committee of Sponsoring Organization of the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</w:rPr>
        <w:t>Treadway Commission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ให้ครบถ้วนทุกประเด็นยุทธศาสตร์ของส่วนราชการ </w:t>
      </w:r>
      <w:r w:rsidR="004A1A4C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สถาบันจึง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เนินการบริหารความเสี่ยงตามแนวทางการพัฒนาคุณภาพการบริหารจัดการภาครัฐอย่าง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ต่อเนื่องและเป็นระบบ</w:t>
      </w:r>
      <w:r w:rsidR="004A1A4C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มากขึ้น 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โดยประกาศนโยบายการบริหารความเสี่ยง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ให้เป็นหน้าที่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ความรับผิดชอบของทุกหน่วยงานและบุคลากรทุกคนที่จะต้องถือปฏิบัติ มีคณะกรรมการ</w:t>
      </w:r>
      <w:r w:rsidR="004A1A4C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หน้าที่ในการขับเคลื่อนการดำ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เนินงานโด</w:t>
      </w:r>
      <w:r w:rsidR="004A1A4C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ยการประสานงาน ผลักดัน ควบคุม กำ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 รายงาน</w:t>
      </w:r>
      <w:r w:rsidR="00123DBD" w:rsidRPr="00021E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และประเมินผ</w:t>
      </w:r>
      <w:r w:rsidR="00123DBD"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ล พร้อมได้แต่งตั้งคณะกรรมการ</w:t>
      </w:r>
      <w:r w:rsidRPr="00021E2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ความเสี่ยง</w:t>
      </w:r>
      <w:r w:rsidR="00123DBD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ระดับสถาบัน</w:t>
      </w:r>
      <w:r w:rsidR="00123DBD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C1667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การคัดเลือก</w:t>
      </w:r>
      <w:r w:rsidR="005C1667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ท</w:t>
      </w:r>
      <w:r w:rsidR="005C1667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ี่มีผลกระทบสูงต่อการบรรลุความสำเร็จ นำมาจัดทำ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</w:t>
      </w:r>
      <w:r w:rsidR="005C1667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ระดับสถาบัน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 มาตรฐาน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ครอบคลุมความเสี่ยงด้าน</w:t>
      </w:r>
      <w:r w:rsidR="00663FA1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ธรรมา</w:t>
      </w:r>
      <w:proofErr w:type="spellStart"/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 เพื่อให้การบริหารความเสี่ยงตามประเด็นยุทธศาสตร์ของ</w:t>
      </w:r>
      <w:r w:rsidR="005C1667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เกิดประสิทธิภาพและมีประสิทธิผล สามารถลดปัจจัยเสี่ยงให้อยู่ในระดับที่ยอมรับ</w:t>
      </w:r>
      <w:r w:rsidR="00102605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ควบคุมและตรวจสอบได้</w:t>
      </w:r>
      <w:r w:rsidR="00663FA1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ซึ่งประเด็นยุทธศาสตร์ของ</w:t>
      </w:r>
      <w:r w:rsidR="005C1667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 คือ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="00BE11E5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ประเด็นยุทธศาสตร์ที่ 4 สนับสนุนการพั</w:t>
      </w:r>
      <w:r w:rsidR="00294BDE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ฒนาองค์</w:t>
      </w:r>
      <w:r w:rsidR="00BE11E5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กรคุณภาพอย่างยั่งยืน (</w:t>
      </w:r>
      <w:r w:rsidR="00BE11E5" w:rsidRPr="00B45D7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KMITL Excellence</w:t>
      </w:r>
      <w:r w:rsidR="00BE11E5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)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มี</w:t>
      </w:r>
      <w:r w:rsidR="00644008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เหตุการณ์เสี่ยงที่สำคัญและ</w:t>
      </w:r>
      <w:r w:rsidR="00644008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คัดเลือกมาจัดทำ</w:t>
      </w:r>
      <w:r w:rsidR="00BE11E5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แผนบริหารความเสี่ยงร</w:t>
      </w:r>
      <w:r w:rsidR="00BE11E5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ะดับสถาบัน</w:t>
      </w:r>
      <w:r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0B3E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12351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ด้าน</w:t>
      </w:r>
      <w:r w:rsidR="00BA522E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 ด้านกลยุทธ์ ด้านการเงิน </w:t>
      </w:r>
      <w:r w:rsidR="00460B3E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12351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ด้านการปฏิบัติงาน</w:t>
      </w:r>
    </w:p>
    <w:p w14:paraId="328573A0" w14:textId="4CF0672D" w:rsidR="00D760B3" w:rsidRPr="00B45D7A" w:rsidRDefault="00D760B3" w:rsidP="00D760B3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775F74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EA44D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สถาบันเทคโนโลยีพระจอมเกล้าเจ้าคุณทหารลาดกระบัง</w:t>
      </w:r>
      <w:r w:rsidR="00B84C6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ดำเนินการบริหารความเสี่ยงและการวางระบบการควบคุมภายใน </w:t>
      </w:r>
      <w:r w:rsidR="00460B3E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2561</w:t>
      </w:r>
    </w:p>
    <w:p w14:paraId="4D0CB5F7" w14:textId="476DDF62" w:rsidR="00D45146" w:rsidRPr="00B45D7A" w:rsidRDefault="006132D9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5D7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สำหรับ</w:t>
      </w:r>
      <w:r w:rsidR="00D45146" w:rsidRPr="00B45D7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การประกันคุ</w:t>
      </w:r>
      <w:r w:rsidRPr="00B45D7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ณภาพการศึกษาระดับอุดมศึกษา </w:t>
      </w:r>
      <w:r w:rsidR="00D45146" w:rsidRPr="00B45D7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สถาบันอุดมศึกษาในกลุ่ม</w:t>
      </w:r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ที่ประชุมอธิการบดีแห่งประเทศไทย (</w:t>
      </w:r>
      <w:proofErr w:type="spellStart"/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ทป</w:t>
      </w:r>
      <w:proofErr w:type="spellEnd"/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อ.) และ ที่ประชุมอธิการบดีมหาวิทยาลัยในกำกับของรัฐ (ทอมก.) ภายใต้ชื่อ 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Council of the University Presidents of Thailand Quality Assurance 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</w:rPr>
        <w:t>CUPT</w:t>
      </w:r>
      <w:r w:rsidR="007F1CF9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</w:rPr>
        <w:t>QA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ได้กำหนดให้ระบบการบริหารความเสี่ยง (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</w:rPr>
        <w:t>Risk management system</w:t>
      </w:r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เป็นตัวบ่งชี้หนึ่งในระบบประกันคุณภาพ </w:t>
      </w:r>
      <w:r w:rsidR="00D45146" w:rsidRPr="00B45D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CUPT QA  </w:t>
      </w:r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ต้อง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หรือปัจจัยที่ไม่สามารถควบคุมได้</w:t>
      </w:r>
      <w:r w:rsidR="007F1CF9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5146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ที่ส่งผลต่อการดำเนินงานตามพันธกิจของสถาบัน และให้ระดับความเสี่ยงลดลงจากเดิม</w:t>
      </w:r>
    </w:p>
    <w:p w14:paraId="543BAA2A" w14:textId="0422D48E" w:rsidR="00D45146" w:rsidRPr="00B45D7A" w:rsidRDefault="00D45146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lk521052842"/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จากเหตุผลดังกล่าว สถาบันจึงให้ความสำคัญกับการดูแลและบริหารจัดการความเสี่ยงมาอย่างต่อเนื่องเพื่อให้มีมาตรฐานตามแนวทางของสถาบันในการกำกับดูแล  มีการตั้งเป้าหมายการเจริญเติบโตควบคู่</w:t>
      </w:r>
      <w:r w:rsidRPr="00B45D7A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</w:t>
      </w:r>
      <w:r w:rsidR="00663FA1"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ตามวัตถุประสงค์ที่ได้กำหนดไว้</w:t>
      </w:r>
      <w:r w:rsidRPr="00B45D7A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  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B45D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bookmarkEnd w:id="0"/>
    <w:p w14:paraId="24531FE9" w14:textId="77C72508" w:rsidR="00060403" w:rsidRPr="00B45D7A" w:rsidRDefault="00EF7C97" w:rsidP="00FA0BAD">
      <w:pPr>
        <w:pStyle w:val="a3"/>
        <w:spacing w:before="240"/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45D7A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ผลการบริหารความเสี่ยง</w:t>
      </w:r>
      <w:r w:rsidRPr="00B45D7A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B45D7A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รอบระยะเวลา </w:t>
      </w:r>
      <w:r w:rsidR="00F61161" w:rsidRPr="00B45D7A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B45D7A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เดือน พ.ศ. 256</w:t>
      </w:r>
      <w:r w:rsidR="00F61161" w:rsidRPr="00B45D7A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B52370" w:rsidRPr="00B45D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ก่อนและหลังดำเนินการ</w:t>
      </w:r>
    </w:p>
    <w:p w14:paraId="546A1F8E" w14:textId="1A763FCB" w:rsidR="00460B3E" w:rsidRPr="0089641B" w:rsidRDefault="00EA44D6" w:rsidP="00ED49FA">
      <w:pPr>
        <w:pStyle w:val="a3"/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DAF104" wp14:editId="422CA9F2">
                <wp:simplePos x="0" y="0"/>
                <wp:positionH relativeFrom="column">
                  <wp:posOffset>3561482</wp:posOffset>
                </wp:positionH>
                <wp:positionV relativeFrom="paragraph">
                  <wp:posOffset>928370</wp:posOffset>
                </wp:positionV>
                <wp:extent cx="197510" cy="197511"/>
                <wp:effectExtent l="0" t="0" r="0" b="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" cy="19751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w14:anchorId="233F9792" id="สี่เหลี่ยมผืนผ้า 1" o:spid="_x0000_s1026" style="position:absolute;margin-left:280.45pt;margin-top:73.1pt;width:15.55pt;height:1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" fillcolor="#0070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0C9285" wp14:editId="46807E08">
                <wp:simplePos x="0" y="0"/>
                <wp:positionH relativeFrom="column">
                  <wp:posOffset>3725545</wp:posOffset>
                </wp:positionH>
                <wp:positionV relativeFrom="paragraph">
                  <wp:posOffset>547370</wp:posOffset>
                </wp:positionV>
                <wp:extent cx="1989455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25B07" w14:textId="0D5B3863" w:rsidR="00FA1DEF" w:rsidRPr="00E4012E" w:rsidRDefault="00FA1DEF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ความเสี่ยง</w:t>
                            </w:r>
                            <w:r w:rsidRPr="00691C2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ทั้งหมด </w:t>
                            </w:r>
                            <w:r w:rsidRPr="00691C2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>27</w:t>
                            </w:r>
                            <w:r w:rsidRPr="00691C2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C92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3.35pt;margin-top:43.1pt;width:156.6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" filled="f" stroked="f" strokeweight=".5pt">
                <v:textbox>
                  <w:txbxContent>
                    <w:p w14:paraId="74F25B07" w14:textId="0D5B3863" w:rsidR="00FA1DEF" w:rsidRPr="00E4012E" w:rsidRDefault="00FA1DEF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ความเสี่ยง</w:t>
                      </w:r>
                      <w:r w:rsidRPr="00691C2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ทั้งหมด </w:t>
                      </w:r>
                      <w:r w:rsidRPr="00691C27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>27</w:t>
                      </w:r>
                      <w:r w:rsidRPr="00691C2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681BC6" wp14:editId="4A6FDFEF">
                <wp:simplePos x="0" y="0"/>
                <wp:positionH relativeFrom="column">
                  <wp:posOffset>3725763</wp:posOffset>
                </wp:positionH>
                <wp:positionV relativeFrom="paragraph">
                  <wp:posOffset>876935</wp:posOffset>
                </wp:positionV>
                <wp:extent cx="2128723" cy="3145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5BD76" w14:textId="2B369ADD" w:rsidR="00FA1DEF" w:rsidRPr="00E4012E" w:rsidRDefault="00FA1DEF" w:rsidP="00E4012E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ควบคุมภายใน</w:t>
                            </w: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ทั้งหมด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34</w:t>
                            </w: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1BC6" id="Text Box 11" o:spid="_x0000_s1027" type="#_x0000_t202" style="position:absolute;left:0;text-align:left;margin-left:293.35pt;margin-top:69.05pt;width:167.6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" filled="f" stroked="f" strokeweight=".5pt">
                <v:textbox>
                  <w:txbxContent>
                    <w:p w14:paraId="76F5BD76" w14:textId="2B369ADD" w:rsidR="00FA1DEF" w:rsidRPr="00E4012E" w:rsidRDefault="00FA1DEF" w:rsidP="00E4012E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ควบคุมภายใน</w:t>
                      </w: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ทั้งหมด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34</w:t>
                      </w: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shape>
            </w:pict>
          </mc:Fallback>
        </mc:AlternateContent>
      </w:r>
      <w:r w:rsidR="000B281E" w:rsidRPr="0089641B">
        <w:rPr>
          <w:noProof/>
          <w:color w:val="000000" w:themeColor="text1"/>
        </w:rPr>
        <w:drawing>
          <wp:inline distT="0" distB="0" distL="0" distR="0" wp14:anchorId="7C74ABC8" wp14:editId="2C0ED4A7">
            <wp:extent cx="5690870" cy="3438144"/>
            <wp:effectExtent l="0" t="0" r="5080" b="10160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A61F716-F664-4AA7-B1D0-DB914B54D2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813E4AC" w14:textId="002B7048" w:rsidR="00375EE4" w:rsidRPr="00B45D7A" w:rsidRDefault="00FA0BAD" w:rsidP="000B281E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5D7A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แผนภูมิที่ 1.1 </w:t>
      </w:r>
      <w:r w:rsidR="000B281E" w:rsidRPr="00B45D7A">
        <w:rPr>
          <w:rFonts w:ascii="TH SarabunPSK" w:hAnsi="TH SarabunPSK" w:cs="TH SarabunPSK"/>
          <w:color w:val="000000" w:themeColor="text1"/>
          <w:sz w:val="28"/>
          <w:cs/>
        </w:rPr>
        <w:t>แผนภูมิแสดงจำนวนเหตุการณ์เสี่ยงและควบคุมภายในด้านต่างๆ</w:t>
      </w:r>
    </w:p>
    <w:p w14:paraId="768D914F" w14:textId="1FEA1CCC" w:rsidR="005B50F8" w:rsidRPr="008C60D0" w:rsidRDefault="00F86594" w:rsidP="000B281E">
      <w:pPr>
        <w:spacing w:before="240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จากแผนภูมิ</w:t>
      </w:r>
      <w:r w:rsidR="00AA2224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50F8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เป็นการแสดง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จำนวนความเสี่ยง</w:t>
      </w:r>
      <w:r w:rsidR="005B50F8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ทั้งหมด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90633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5B50F8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ด้านกลยุทธ์ </w:t>
      </w:r>
      <w:r w:rsidR="000B281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ด้านการปฏิบัติงาน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90633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0B281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ด้านการเงิน </w:t>
      </w:r>
      <w:r w:rsidR="000B281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</w:p>
    <w:p w14:paraId="1779C693" w14:textId="71A58383" w:rsidR="0024743E" w:rsidRPr="008C60D0" w:rsidRDefault="000B1175" w:rsidP="0087345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จำนวนควบคุมภายใ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5B50F8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34</w:t>
      </w:r>
      <w:r w:rsidR="005B50F8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ด้านกลยุทธ์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ด้านการปฏิบัติงาน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34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0B281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ด้านการเงิน </w:t>
      </w:r>
      <w:r w:rsidR="00EA44D6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="002B769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</w:p>
    <w:p w14:paraId="0BD7E0AC" w14:textId="30BB5BC9" w:rsidR="00550CBC" w:rsidRDefault="00550CBC" w:rsidP="00550CBC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5086BD2" w14:textId="1EBD04CA" w:rsidR="00550CBC" w:rsidRPr="00EA44D6" w:rsidRDefault="0018212B" w:rsidP="00550CBC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0F8C05" wp14:editId="467CE59F">
                <wp:simplePos x="0" y="0"/>
                <wp:positionH relativeFrom="column">
                  <wp:posOffset>1851380</wp:posOffset>
                </wp:positionH>
                <wp:positionV relativeFrom="paragraph">
                  <wp:posOffset>1265128</wp:posOffset>
                </wp:positionV>
                <wp:extent cx="2927350" cy="274361"/>
                <wp:effectExtent l="0" t="400050" r="0" b="41148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809">
                          <a:off x="0" y="0"/>
                          <a:ext cx="2927350" cy="274361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87E78" w14:textId="5214A58E" w:rsidR="00FA1DEF" w:rsidRPr="0018212B" w:rsidRDefault="00FA1DEF" w:rsidP="0018212B">
                            <w:pPr>
                              <w:spacing w:line="240" w:lineRule="exact"/>
                              <w:jc w:val="center"/>
                              <w:rPr>
                                <w:szCs w:val="22"/>
                              </w:rPr>
                            </w:pPr>
                            <w:r w:rsidRPr="0018212B">
                              <w:rPr>
                                <w:rFonts w:asciiTheme="minorHAnsi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ระดับความเสี่ยงลดลงสู่ระดั</w:t>
                            </w:r>
                            <w:r w:rsidRPr="0018212B">
                              <w:rPr>
                                <w:rFonts w:asciiTheme="minorHAnsi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บต่ำ</w:t>
                            </w:r>
                            <w:r w:rsidRPr="0018212B">
                              <w:rPr>
                                <w:rFonts w:asciiTheme="minorHAnsi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8212B">
                              <w:rPr>
                                <w:rFonts w:asciiTheme="minorHAnsi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1</w:t>
                            </w:r>
                            <w:r w:rsidRPr="0018212B">
                              <w:rPr>
                                <w:rFonts w:asciiTheme="minorHAnsi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F8C05" id="สี่เหลี่ยมผืนผ้า 1" o:spid="_x0000_s1028" style="position:absolute;left:0;text-align:left;margin-left:145.8pt;margin-top:99.6pt;width:230.5pt;height:21.6pt;rotation:1146671fd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" filled="f" stroked="f" strokeweight=".25pt">
                <v:stroke dashstyle="dash"/>
                <v:textbox>
                  <w:txbxContent>
                    <w:p w14:paraId="7AD87E78" w14:textId="5214A58E" w:rsidR="00FA1DEF" w:rsidRPr="0018212B" w:rsidRDefault="00FA1DEF" w:rsidP="0018212B">
                      <w:pPr>
                        <w:spacing w:line="240" w:lineRule="exact"/>
                        <w:jc w:val="center"/>
                        <w:rPr>
                          <w:szCs w:val="22"/>
                        </w:rPr>
                      </w:pPr>
                      <w:r w:rsidRPr="0018212B">
                        <w:rPr>
                          <w:rFonts w:asciiTheme="minorHAnsi" w:hAnsi="TH SarabunPSK" w:cs="TH SarabunPSK"/>
                          <w:color w:val="000000"/>
                          <w:sz w:val="20"/>
                          <w:szCs w:val="24"/>
                          <w:cs/>
                        </w:rPr>
                        <w:t>ระดับความเสี่ยงลดลงสู่ระดั</w:t>
                      </w:r>
                      <w:r w:rsidRPr="0018212B">
                        <w:rPr>
                          <w:rFonts w:asciiTheme="minorHAnsi" w:hAnsi="TH SarabunPSK" w:cs="TH SarabunPSK" w:hint="cs"/>
                          <w:color w:val="000000"/>
                          <w:sz w:val="20"/>
                          <w:szCs w:val="24"/>
                          <w:cs/>
                        </w:rPr>
                        <w:t>บต่ำ</w:t>
                      </w:r>
                      <w:r w:rsidRPr="0018212B">
                        <w:rPr>
                          <w:rFonts w:asciiTheme="minorHAnsi" w:hAnsi="TH SarabunPSK" w:cs="TH SarabunPSK"/>
                          <w:color w:val="000000"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18212B">
                        <w:rPr>
                          <w:rFonts w:asciiTheme="minorHAnsi" w:hAnsi="TH SarabunPSK" w:cs="TH SarabunPSK" w:hint="cs"/>
                          <w:color w:val="000000"/>
                          <w:sz w:val="20"/>
                          <w:szCs w:val="24"/>
                          <w:cs/>
                        </w:rPr>
                        <w:t>1</w:t>
                      </w:r>
                      <w:r w:rsidRPr="0018212B">
                        <w:rPr>
                          <w:rFonts w:asciiTheme="minorHAnsi" w:hAnsi="TH SarabunPSK" w:cs="TH SarabunPSK"/>
                          <w:color w:val="000000"/>
                          <w:sz w:val="20"/>
                          <w:szCs w:val="24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rect>
            </w:pict>
          </mc:Fallback>
        </mc:AlternateContent>
      </w:r>
      <w:r w:rsidR="00A703A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BB0CDD" wp14:editId="46BF4774">
                <wp:simplePos x="0" y="0"/>
                <wp:positionH relativeFrom="column">
                  <wp:posOffset>1266190</wp:posOffset>
                </wp:positionH>
                <wp:positionV relativeFrom="paragraph">
                  <wp:posOffset>892176</wp:posOffset>
                </wp:positionV>
                <wp:extent cx="2494915" cy="1107440"/>
                <wp:effectExtent l="0" t="0" r="76835" b="54610"/>
                <wp:wrapNone/>
                <wp:docPr id="4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915" cy="1107440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BC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99.7pt;margin-top:70.25pt;width:196.45pt;height:87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" strokecolor="#ed7d31 [3205]">
                <v:stroke dashstyle="dash" endarrow="block" joinstyle="miter"/>
              </v:shape>
            </w:pict>
          </mc:Fallback>
        </mc:AlternateContent>
      </w:r>
      <w:r w:rsidR="0099619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F6CFF9" wp14:editId="5357BEB5">
                <wp:simplePos x="0" y="0"/>
                <wp:positionH relativeFrom="column">
                  <wp:posOffset>1266190</wp:posOffset>
                </wp:positionH>
                <wp:positionV relativeFrom="paragraph">
                  <wp:posOffset>892175</wp:posOffset>
                </wp:positionV>
                <wp:extent cx="3975100" cy="1235075"/>
                <wp:effectExtent l="0" t="0" r="63500" b="79375"/>
                <wp:wrapNone/>
                <wp:docPr id="19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0" cy="1235075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0F5D" id="ลูกศรเชื่อมต่อแบบตรง 1" o:spid="_x0000_s1026" type="#_x0000_t32" style="position:absolute;margin-left:99.7pt;margin-top:70.25pt;width:313pt;height:9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" strokecolor="#ed7d31 [3205]">
                <v:stroke dashstyle="dash" endarrow="block" joinstyle="miter"/>
              </v:shape>
            </w:pict>
          </mc:Fallback>
        </mc:AlternateContent>
      </w:r>
      <w:r w:rsidR="00550CBC">
        <w:rPr>
          <w:noProof/>
        </w:rPr>
        <w:drawing>
          <wp:inline distT="0" distB="0" distL="0" distR="0" wp14:anchorId="151488A5" wp14:editId="4D2BF0DE">
            <wp:extent cx="6030595" cy="3190875"/>
            <wp:effectExtent l="0" t="0" r="8255" b="9525"/>
            <wp:docPr id="3" name="แผนภูมิ 3">
              <a:extLst xmlns:a="http://schemas.openxmlformats.org/drawingml/2006/main">
                <a:ext uri="{FF2B5EF4-FFF2-40B4-BE49-F238E27FC236}">
                  <a16:creationId xmlns:a16="http://schemas.microsoft.com/office/drawing/2014/main" id="{C6B2CFC5-AA89-4093-A14A-012CB5CC49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3E5F6EC" w14:textId="0FB1A4A8" w:rsidR="000E542B" w:rsidRPr="0089641B" w:rsidRDefault="0087345E" w:rsidP="00ED49FA">
      <w:pPr>
        <w:ind w:firstLine="567"/>
        <w:jc w:val="center"/>
        <w:rPr>
          <w:rFonts w:ascii="TH SarabunPSK" w:hAnsi="TH SarabunPSK" w:cs="TH SarabunPSK"/>
          <w:color w:val="000000" w:themeColor="text1"/>
          <w:sz w:val="28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แผนภูมิที่ 1.2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 xml:space="preserve"> แผนภูมิแสดงจำนวน</w:t>
      </w:r>
      <w:r w:rsidR="00EF576C" w:rsidRPr="0089641B">
        <w:rPr>
          <w:rFonts w:ascii="TH SarabunPSK" w:hAnsi="TH SarabunPSK" w:cs="TH SarabunPSK" w:hint="cs"/>
          <w:color w:val="000000" w:themeColor="text1"/>
          <w:sz w:val="28"/>
          <w:cs/>
        </w:rPr>
        <w:t>ความ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>เสี่ยง ก่อนและหลังดำเนินการ</w:t>
      </w:r>
    </w:p>
    <w:p w14:paraId="7BA4C420" w14:textId="0C65566B" w:rsidR="000E542B" w:rsidRPr="0089641B" w:rsidRDefault="000E542B" w:rsidP="00327627">
      <w:pPr>
        <w:rPr>
          <w:noProof/>
          <w:color w:val="000000" w:themeColor="text1"/>
        </w:rPr>
      </w:pPr>
    </w:p>
    <w:p w14:paraId="105EB576" w14:textId="43EAA2A2" w:rsidR="00E4012E" w:rsidRPr="008C60D0" w:rsidRDefault="009607AE" w:rsidP="00F86594">
      <w:pPr>
        <w:ind w:firstLine="567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จากแผนภูมิ</w:t>
      </w:r>
      <w:r w:rsidR="00AA2224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1.2</w:t>
      </w:r>
      <w:r w:rsidR="00C678BC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795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เป็นการแสดงจำนวนความเสี่ยงก่อนและหลังดำเนินการ </w:t>
      </w:r>
      <w:r w:rsidR="0068578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C678B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ความเสี่ยง</w:t>
      </w:r>
      <w:r w:rsidR="00BB3A08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</w:t>
      </w:r>
      <w:r w:rsidR="00C678B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ดับสูงมาก ลดลงจาก </w:t>
      </w:r>
      <w:r w:rsidR="00550CB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A70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C678B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เหลือ </w:t>
      </w:r>
      <w:r w:rsidR="00691C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4B51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C678B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BB3A08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4012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 </w:t>
      </w:r>
      <w:r w:rsidR="004B51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E4012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เหตุการณ์ที่ลดลงไปนั้น ระดับปานกลาง </w:t>
      </w:r>
      <w:r w:rsidR="004B51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E4012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ระดับต่ำ </w:t>
      </w:r>
      <w:r w:rsidR="0099619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E4012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</w:p>
    <w:p w14:paraId="46340F59" w14:textId="2BD90E19" w:rsidR="000C138C" w:rsidRPr="0089641B" w:rsidRDefault="000C138C" w:rsidP="00E4012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555528" w14:textId="2D26D1CA" w:rsidR="000C138C" w:rsidRPr="0089641B" w:rsidRDefault="004B5157" w:rsidP="00262F92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58B1EA" wp14:editId="2C00CE1C">
                <wp:simplePos x="0" y="0"/>
                <wp:positionH relativeFrom="column">
                  <wp:posOffset>4069063</wp:posOffset>
                </wp:positionH>
                <wp:positionV relativeFrom="paragraph">
                  <wp:posOffset>1547812</wp:posOffset>
                </wp:positionV>
                <wp:extent cx="1295400" cy="600075"/>
                <wp:effectExtent l="214312" t="0" r="309563" b="0"/>
                <wp:wrapNone/>
                <wp:docPr id="2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6296">
                          <a:off x="0" y="0"/>
                          <a:ext cx="1295400" cy="6000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D86FA" w14:textId="77777777" w:rsidR="00FA1DEF" w:rsidRPr="00F75668" w:rsidRDefault="00FA1DEF" w:rsidP="004B5157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668">
                              <w:rPr>
                                <w:rFonts w:asciiTheme="minorHAnsi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คงอยู่ในระดับต่ำ 1 เหตุการณ์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8B1EA" id="_x0000_s1029" style="position:absolute;left:0;text-align:left;margin-left:320.4pt;margin-top:121.85pt;width:102pt;height:47.25pt;rotation:-3324536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" filled="f" stroked="f" strokeweight=".25pt">
                <v:stroke dashstyle="dash"/>
                <v:textbox>
                  <w:txbxContent>
                    <w:p w14:paraId="545D86FA" w14:textId="77777777" w:rsidR="00FA1DEF" w:rsidRPr="00F75668" w:rsidRDefault="00FA1DEF" w:rsidP="004B5157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75668">
                        <w:rPr>
                          <w:rFonts w:asciiTheme="minorHAnsi" w:cs="TH SarabunPSK" w:hint="cs"/>
                          <w:color w:val="000000" w:themeColor="text1"/>
                          <w:sz w:val="24"/>
                          <w:szCs w:val="24"/>
                          <w:cs/>
                        </w:rPr>
                        <w:t>คงอยู่ในระดับต่ำ 1 เหตุการณ์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6F9C70" wp14:editId="3A39CD0D">
                <wp:simplePos x="0" y="0"/>
                <wp:positionH relativeFrom="column">
                  <wp:posOffset>4133849</wp:posOffset>
                </wp:positionH>
                <wp:positionV relativeFrom="paragraph">
                  <wp:posOffset>751205</wp:posOffset>
                </wp:positionV>
                <wp:extent cx="1295400" cy="600075"/>
                <wp:effectExtent l="0" t="266700" r="19050" b="276225"/>
                <wp:wrapNone/>
                <wp:docPr id="2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46">
                          <a:off x="0" y="0"/>
                          <a:ext cx="1295400" cy="6000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2CA2E" w14:textId="77777777" w:rsidR="00FA1DEF" w:rsidRPr="00F75668" w:rsidRDefault="00FA1DEF" w:rsidP="004B5157">
                            <w:pPr>
                              <w:spacing w:line="240" w:lineRule="exact"/>
                              <w:jc w:val="center"/>
                              <w:rPr>
                                <w:rFonts w:asciiTheme="minorHAnsi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668">
                              <w:rPr>
                                <w:rFonts w:asciiTheme="minorHAnsi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ระดับความเสี่ยง</w:t>
                            </w:r>
                          </w:p>
                          <w:p w14:paraId="6D830B31" w14:textId="40E5CC82" w:rsidR="00FA1DEF" w:rsidRPr="00F75668" w:rsidRDefault="00FA1DEF" w:rsidP="004B5157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668">
                              <w:rPr>
                                <w:rFonts w:asciiTheme="minorHAnsi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ลดลง </w:t>
                            </w:r>
                            <w:r>
                              <w:rPr>
                                <w:rFonts w:asciiTheme="minorHAnsi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10</w:t>
                            </w:r>
                            <w:r w:rsidRPr="00F75668">
                              <w:rPr>
                                <w:rFonts w:asciiTheme="minorHAnsi" w:cs="TH SarabunPSK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F9C70" id="_x0000_s1030" style="position:absolute;left:0;text-align:left;margin-left:325.5pt;margin-top:59.15pt;width:102pt;height:47.25pt;rotation:2304624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" filled="f" stroked="f" strokeweight=".25pt">
                <v:stroke dashstyle="dash"/>
                <v:textbox>
                  <w:txbxContent>
                    <w:p w14:paraId="2E32CA2E" w14:textId="77777777" w:rsidR="00FA1DEF" w:rsidRPr="00F75668" w:rsidRDefault="00FA1DEF" w:rsidP="004B5157">
                      <w:pPr>
                        <w:spacing w:line="240" w:lineRule="exact"/>
                        <w:jc w:val="center"/>
                        <w:rPr>
                          <w:rFonts w:asciiTheme="minorHAnsi" w:cs="TH SarabunPSK"/>
                          <w:color w:val="000000" w:themeColor="text1"/>
                          <w:sz w:val="24"/>
                          <w:szCs w:val="24"/>
                        </w:rPr>
                      </w:pPr>
                      <w:r w:rsidRPr="00F75668">
                        <w:rPr>
                          <w:rFonts w:asciiTheme="minorHAnsi" w:cs="TH SarabunPSK" w:hint="cs"/>
                          <w:color w:val="000000" w:themeColor="text1"/>
                          <w:sz w:val="24"/>
                          <w:szCs w:val="24"/>
                          <w:cs/>
                        </w:rPr>
                        <w:t>ระดับความเสี่ยง</w:t>
                      </w:r>
                    </w:p>
                    <w:p w14:paraId="6D830B31" w14:textId="40E5CC82" w:rsidR="00FA1DEF" w:rsidRPr="00F75668" w:rsidRDefault="00FA1DEF" w:rsidP="004B5157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75668">
                        <w:rPr>
                          <w:rFonts w:asciiTheme="minorHAnsi" w:cs="TH SarabunPSK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ลดลง </w:t>
                      </w:r>
                      <w:r>
                        <w:rPr>
                          <w:rFonts w:asciiTheme="minorHAnsi" w:cs="TH SarabunPSK" w:hint="cs"/>
                          <w:color w:val="000000" w:themeColor="text1"/>
                          <w:sz w:val="24"/>
                          <w:szCs w:val="24"/>
                          <w:cs/>
                        </w:rPr>
                        <w:t>10</w:t>
                      </w:r>
                      <w:r w:rsidRPr="00F75668">
                        <w:rPr>
                          <w:rFonts w:asciiTheme="minorHAnsi" w:cs="TH SarabunPSK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rect>
            </w:pict>
          </mc:Fallback>
        </mc:AlternateContent>
      </w:r>
      <w:r w:rsidR="00BC0F8A" w:rsidRPr="0089641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67E87F" wp14:editId="431460C9">
                <wp:simplePos x="0" y="0"/>
                <wp:positionH relativeFrom="column">
                  <wp:posOffset>4191110</wp:posOffset>
                </wp:positionH>
                <wp:positionV relativeFrom="paragraph">
                  <wp:posOffset>882263</wp:posOffset>
                </wp:positionV>
                <wp:extent cx="962108" cy="644056"/>
                <wp:effectExtent l="0" t="0" r="47625" b="60960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08" cy="644056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6BE4" id="ลูกศรเชื่อมต่อแบบตรง 55" o:spid="_x0000_s1026" type="#_x0000_t32" style="position:absolute;margin-left:330pt;margin-top:69.45pt;width:75.75pt;height:5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" strokecolor="#ed7d31 [3205]">
                <v:stroke dashstyle="dash" endarrow="block" joinstyle="miter"/>
              </v:shape>
            </w:pict>
          </mc:Fallback>
        </mc:AlternateContent>
      </w:r>
      <w:r w:rsidR="00BC0F8A" w:rsidRPr="0089641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3684A4" wp14:editId="11D84129">
                <wp:simplePos x="0" y="0"/>
                <wp:positionH relativeFrom="column">
                  <wp:posOffset>4827215</wp:posOffset>
                </wp:positionH>
                <wp:positionV relativeFrom="paragraph">
                  <wp:posOffset>1605831</wp:posOffset>
                </wp:positionV>
                <wp:extent cx="283237" cy="364021"/>
                <wp:effectExtent l="0" t="38100" r="59690" b="17145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37" cy="364021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46A2" id="ลูกศรเชื่อมต่อแบบตรง 20" o:spid="_x0000_s1026" type="#_x0000_t32" style="position:absolute;margin-left:380.1pt;margin-top:126.45pt;width:22.3pt;height:28.6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" strokecolor="#ed7d31 [3205]">
                <v:stroke dashstyle="dash" endarrow="block" joinstyle="miter"/>
              </v:shape>
            </w:pict>
          </mc:Fallback>
        </mc:AlternateContent>
      </w:r>
      <w:r w:rsidR="00BC0F8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88711B" wp14:editId="5CD5A92A">
                <wp:simplePos x="0" y="0"/>
                <wp:positionH relativeFrom="column">
                  <wp:posOffset>3848652</wp:posOffset>
                </wp:positionH>
                <wp:positionV relativeFrom="paragraph">
                  <wp:posOffset>667468</wp:posOffset>
                </wp:positionV>
                <wp:extent cx="341906" cy="326004"/>
                <wp:effectExtent l="0" t="0" r="0" b="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949F4" w14:textId="75CF8A49" w:rsidR="00FA1DEF" w:rsidRPr="0087345E" w:rsidRDefault="00FA1DEF" w:rsidP="00BC0F8A">
                            <w:pPr>
                              <w:spacing w:line="0" w:lineRule="atLeas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8711B" id="สี่เหลี่ยมผืนผ้า 49" o:spid="_x0000_s1031" style="position:absolute;left:0;text-align:left;margin-left:303.05pt;margin-top:52.55pt;width:26.9pt;height:2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" filled="f" stroked="f" strokeweight=".25pt">
                <v:stroke dashstyle="dash"/>
                <v:textbox>
                  <w:txbxContent>
                    <w:p w14:paraId="206949F4" w14:textId="75CF8A49" w:rsidR="00FA1DEF" w:rsidRPr="0087345E" w:rsidRDefault="00FA1DEF" w:rsidP="00BC0F8A">
                      <w:pPr>
                        <w:spacing w:line="0" w:lineRule="atLeas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104</w:t>
                      </w:r>
                    </w:p>
                  </w:txbxContent>
                </v:textbox>
              </v:rect>
            </w:pict>
          </mc:Fallback>
        </mc:AlternateContent>
      </w:r>
      <w:r w:rsidR="00BC0F8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FCCBA33" wp14:editId="4A85B1FF">
                <wp:simplePos x="0" y="0"/>
                <wp:positionH relativeFrom="column">
                  <wp:posOffset>3849204</wp:posOffset>
                </wp:positionH>
                <wp:positionV relativeFrom="paragraph">
                  <wp:posOffset>619870</wp:posOffset>
                </wp:positionV>
                <wp:extent cx="160037" cy="461951"/>
                <wp:effectExtent l="0" t="38100" r="30480" b="52705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37" cy="461951"/>
                          <a:chOff x="0" y="105906"/>
                          <a:chExt cx="160137" cy="320328"/>
                        </a:xfrm>
                      </wpg:grpSpPr>
                      <wps:wsp>
                        <wps:cNvPr id="50" name="ตัวเชื่อมต่อตรง 50"/>
                        <wps:cNvCnPr/>
                        <wps:spPr>
                          <a:xfrm>
                            <a:off x="73144" y="105907"/>
                            <a:ext cx="0" cy="320327"/>
                          </a:xfrm>
                          <a:prstGeom prst="line">
                            <a:avLst/>
                          </a:prstGeom>
                          <a:ln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ตัวเชื่อมต่อตรง 51"/>
                        <wps:cNvCnPr/>
                        <wps:spPr>
                          <a:xfrm>
                            <a:off x="0" y="105906"/>
                            <a:ext cx="16013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ตัวเชื่อมต่อตรง 52"/>
                        <wps:cNvCnPr/>
                        <wps:spPr>
                          <a:xfrm>
                            <a:off x="0" y="424281"/>
                            <a:ext cx="16013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840E8" id="กลุ่ม 53" o:spid="_x0000_s1026" style="position:absolute;margin-left:303.1pt;margin-top:48.8pt;width:12.6pt;height:36.35pt;z-index:251717632;mso-height-relative:margin" coordorigin=",105906" coordsize="160137,32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">
                <v:line id="ตัวเชื่อมต่อตรง 50" o:spid="_x0000_s1027" style="position:absolute;visibility:visible;mso-wrap-style:square" from="73144,105907" to="73144,42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" strokecolor="#ed7d31 [3205]" strokeweight=".5pt">
                  <v:stroke startarrow="block" endarrow="block" joinstyle="miter"/>
                </v:line>
                <v:line id="ตัวเชื่อมต่อตรง 51" o:spid="_x0000_s1028" style="position:absolute;visibility:visible;mso-wrap-style:square" from="0,105906" to="160137,10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" strokecolor="#ed7d31 [3205]" strokeweight=".5pt">
                  <v:stroke joinstyle="miter"/>
                </v:line>
                <v:line id="ตัวเชื่อมต่อตรง 52" o:spid="_x0000_s1029" style="position:absolute;visibility:visible;mso-wrap-style:square" from="0,424281" to="160137,42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" strokecolor="#ed7d31 [3205]" strokeweight=".5pt">
                  <v:stroke joinstyle="miter"/>
                </v:line>
              </v:group>
            </w:pict>
          </mc:Fallback>
        </mc:AlternateContent>
      </w:r>
      <w:r w:rsidR="000C138C" w:rsidRPr="0089641B">
        <w:rPr>
          <w:noProof/>
          <w:color w:val="000000" w:themeColor="text1"/>
        </w:rPr>
        <w:drawing>
          <wp:inline distT="0" distB="0" distL="0" distR="0" wp14:anchorId="0DF64974" wp14:editId="79C16079">
            <wp:extent cx="5729859" cy="3133725"/>
            <wp:effectExtent l="0" t="0" r="4445" b="9525"/>
            <wp:docPr id="48" name="แผนภูมิ 48">
              <a:extLst xmlns:a="http://schemas.openxmlformats.org/drawingml/2006/main">
                <a:ext uri="{FF2B5EF4-FFF2-40B4-BE49-F238E27FC236}">
                  <a16:creationId xmlns:a16="http://schemas.microsoft.com/office/drawing/2014/main" id="{74F72C9A-0DD6-4064-B2AF-D38C36D3A2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3BF1A83" w14:textId="2F5FF628" w:rsidR="00B40CD5" w:rsidRPr="0089641B" w:rsidRDefault="00262F92" w:rsidP="00ED49FA">
      <w:pPr>
        <w:jc w:val="center"/>
        <w:rPr>
          <w:rFonts w:ascii="TH SarabunPSK" w:hAnsi="TH SarabunPSK" w:cs="TH SarabunPSK"/>
          <w:color w:val="000000" w:themeColor="text1"/>
          <w:sz w:val="28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แผนภูมิที่ 1.3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 xml:space="preserve"> แผนภูมิแสดงจำนวนการควบคุมภายใน ก่อนและหลังดำเนินการ</w:t>
      </w:r>
    </w:p>
    <w:p w14:paraId="7A27C012" w14:textId="04F3C3AF" w:rsidR="002923A4" w:rsidRPr="0089641B" w:rsidRDefault="002923A4" w:rsidP="00C678BC">
      <w:pPr>
        <w:rPr>
          <w:rFonts w:ascii="TH SarabunPSK" w:hAnsi="TH SarabunPSK" w:cs="TH SarabunPSK"/>
          <w:color w:val="000000" w:themeColor="text1"/>
          <w:sz w:val="6"/>
          <w:szCs w:val="6"/>
        </w:rPr>
      </w:pPr>
    </w:p>
    <w:p w14:paraId="42A86383" w14:textId="678FEEF1" w:rsidR="005C68AD" w:rsidRPr="0089641B" w:rsidRDefault="00B40CD5" w:rsidP="00262F9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163A2E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จากแผนภูมิ</w:t>
      </w:r>
      <w:r w:rsidR="00102605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163A2E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1.3</w:t>
      </w:r>
      <w:r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795B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เป็นการแสดงจำนวนควบคุมภายในก่อนและหลังดำเนินการ </w:t>
      </w:r>
      <w:r w:rsidR="00685787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A25141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ควบคุมภายใน ระดับปานกลาง ลดลงจาก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4B51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เหลือ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104B8E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134524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5C68A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ควบคุมภายใน</w:t>
      </w:r>
      <w:r w:rsidR="00134524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="00134524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เหตุการณ์ลดลงไปอยู่</w:t>
      </w:r>
      <w:r w:rsidR="0054141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134524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ระดับต่ำ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="00134524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DC6FE1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</w:t>
      </w:r>
      <w:r w:rsidR="005C68A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ควบคุมภายใน</w:t>
      </w:r>
      <w:r w:rsidR="00DC6FE1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ระดับต่ำเดิมมี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C6FE1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เหตุการณ์หลังดำเนินกา</w:t>
      </w:r>
      <w:r w:rsidR="005C68A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รควบคุมภายในยังคงอยู่ในระดับต่ำเช่นเดิม เมื่อรวมกับควบคุมภายในระดับปานกลางที่ลดลงมายังระดับต่ำ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="005C68A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เหตุการณ์จึงรวมเป็น </w:t>
      </w:r>
      <w:r w:rsidR="00BC0F8A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 w:rsidR="005C68AD" w:rsidRPr="00CF1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</w:p>
    <w:p w14:paraId="00C92221" w14:textId="77777777" w:rsidR="00262F92" w:rsidRPr="0089641B" w:rsidRDefault="00262F92" w:rsidP="00262F9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E536E6E" w14:textId="659C0485" w:rsidR="00655991" w:rsidRPr="0089641B" w:rsidRDefault="00655991" w:rsidP="004633A8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เปรียบเทียบจำนวนเหตุการณ์เสี่ยงในระดับความเสี่ยงต่างๆ ก่อนและหลังดำเนินการ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1843"/>
        <w:gridCol w:w="1695"/>
      </w:tblGrid>
      <w:tr w:rsidR="0089641B" w:rsidRPr="0089641B" w14:paraId="3CD4064A" w14:textId="77777777" w:rsidTr="000A228B">
        <w:trPr>
          <w:trHeight w:val="445"/>
        </w:trPr>
        <w:tc>
          <w:tcPr>
            <w:tcW w:w="212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FFDA5C1" w14:textId="6E014D71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ระดับความเสี่ยง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1C58EB0" w14:textId="48E4EC57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จำนวนความเสี่ยง</w:t>
            </w:r>
          </w:p>
        </w:tc>
        <w:tc>
          <w:tcPr>
            <w:tcW w:w="353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591937E" w14:textId="23DF91EF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จำนวนการควบคุมภายใน</w:t>
            </w:r>
          </w:p>
        </w:tc>
      </w:tr>
      <w:tr w:rsidR="0089641B" w:rsidRPr="0089641B" w14:paraId="6E56497A" w14:textId="77777777" w:rsidTr="000A228B">
        <w:trPr>
          <w:trHeight w:val="420"/>
        </w:trPr>
        <w:tc>
          <w:tcPr>
            <w:tcW w:w="2122" w:type="dxa"/>
            <w:vMerge/>
            <w:shd w:val="clear" w:color="auto" w:fill="auto"/>
            <w:vAlign w:val="center"/>
          </w:tcPr>
          <w:p w14:paraId="7B86B123" w14:textId="77777777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9468BD7" w14:textId="280E5A1F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ก่อนดำเนินการ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26FA853" w14:textId="7CE8D923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หลังดำเนินการ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0993D50" w14:textId="7C9EC27F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ก่อนดำเนินการ</w:t>
            </w: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14:paraId="01D1F2A5" w14:textId="2291B159" w:rsidR="001F78AD" w:rsidRPr="00120AED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หลังดำเนินการ</w:t>
            </w:r>
          </w:p>
        </w:tc>
      </w:tr>
      <w:tr w:rsidR="0089641B" w:rsidRPr="0089641B" w14:paraId="53973F31" w14:textId="77777777" w:rsidTr="00EA44D6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2D022398" w14:textId="77777777" w:rsidR="00723228" w:rsidRPr="00120AED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1984" w:type="dxa"/>
          </w:tcPr>
          <w:p w14:paraId="461C4879" w14:textId="702D4E92" w:rsidR="00723228" w:rsidRPr="00120AED" w:rsidRDefault="00EA44D6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  <w:r w:rsidR="00A703A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</w:t>
            </w:r>
          </w:p>
        </w:tc>
        <w:tc>
          <w:tcPr>
            <w:tcW w:w="1843" w:type="dxa"/>
            <w:hideMark/>
          </w:tcPr>
          <w:p w14:paraId="46152405" w14:textId="685DE36F" w:rsidR="00723228" w:rsidRPr="008C60D0" w:rsidRDefault="00AC31FC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60D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  <w:r w:rsidR="004B515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1843" w:type="dxa"/>
            <w:hideMark/>
          </w:tcPr>
          <w:p w14:paraId="3413BA65" w14:textId="77777777" w:rsidR="00723228" w:rsidRPr="00120AED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695" w:type="dxa"/>
          </w:tcPr>
          <w:p w14:paraId="73E281B7" w14:textId="68E73D92" w:rsidR="00723228" w:rsidRPr="00120AED" w:rsidRDefault="00BC0F8A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</w:tr>
      <w:tr w:rsidR="0089641B" w:rsidRPr="0089641B" w14:paraId="7D083805" w14:textId="77777777" w:rsidTr="00EA44D6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6C60226D" w14:textId="77777777" w:rsidR="00723228" w:rsidRPr="00120AED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1984" w:type="dxa"/>
          </w:tcPr>
          <w:p w14:paraId="3F159174" w14:textId="6270EB4F" w:rsidR="00723228" w:rsidRPr="00120AED" w:rsidRDefault="00EA44D6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843" w:type="dxa"/>
            <w:hideMark/>
          </w:tcPr>
          <w:p w14:paraId="3979F1AC" w14:textId="7711A650" w:rsidR="00723228" w:rsidRPr="008C60D0" w:rsidRDefault="004B5157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843" w:type="dxa"/>
            <w:hideMark/>
          </w:tcPr>
          <w:p w14:paraId="163927DB" w14:textId="77777777" w:rsidR="00723228" w:rsidRPr="00120AED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695" w:type="dxa"/>
          </w:tcPr>
          <w:p w14:paraId="29BAC444" w14:textId="0A320A18" w:rsidR="00723228" w:rsidRPr="00120AED" w:rsidRDefault="00BC0F8A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</w:tr>
      <w:tr w:rsidR="0089641B" w:rsidRPr="0089641B" w14:paraId="65C97188" w14:textId="77777777" w:rsidTr="00EA44D6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3F5A176B" w14:textId="77777777" w:rsidR="00723228" w:rsidRPr="00120AED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1984" w:type="dxa"/>
          </w:tcPr>
          <w:p w14:paraId="7E414A98" w14:textId="21000F64" w:rsidR="00723228" w:rsidRPr="00120AED" w:rsidRDefault="00EA44D6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843" w:type="dxa"/>
            <w:hideMark/>
          </w:tcPr>
          <w:p w14:paraId="29D7AA8C" w14:textId="03A169CE" w:rsidR="00723228" w:rsidRPr="008C60D0" w:rsidRDefault="004B5157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1843" w:type="dxa"/>
            <w:hideMark/>
          </w:tcPr>
          <w:p w14:paraId="51B6841E" w14:textId="6AF0899D" w:rsidR="00723228" w:rsidRPr="00120AED" w:rsidRDefault="003D6DB3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</w:rPr>
              <w:t>33</w:t>
            </w:r>
          </w:p>
        </w:tc>
        <w:tc>
          <w:tcPr>
            <w:tcW w:w="1695" w:type="dxa"/>
          </w:tcPr>
          <w:p w14:paraId="61F742C5" w14:textId="24E698FF" w:rsidR="00723228" w:rsidRPr="00120AED" w:rsidRDefault="006B48CB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23</w:t>
            </w:r>
          </w:p>
        </w:tc>
      </w:tr>
      <w:tr w:rsidR="0089641B" w:rsidRPr="0089641B" w14:paraId="5B8F4557" w14:textId="77777777" w:rsidTr="00EA44D6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7C1552CF" w14:textId="77777777" w:rsidR="00723228" w:rsidRPr="00120AED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1984" w:type="dxa"/>
          </w:tcPr>
          <w:p w14:paraId="5916B853" w14:textId="1A5B3311" w:rsidR="00723228" w:rsidRPr="00120AED" w:rsidRDefault="00EA44D6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1843" w:type="dxa"/>
            <w:hideMark/>
          </w:tcPr>
          <w:p w14:paraId="57AA1BFF" w14:textId="52C3A4A8" w:rsidR="00723228" w:rsidRPr="008C60D0" w:rsidRDefault="009961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C60D0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843" w:type="dxa"/>
            <w:hideMark/>
          </w:tcPr>
          <w:p w14:paraId="3400E94B" w14:textId="235D74D4" w:rsidR="00723228" w:rsidRPr="00120AED" w:rsidRDefault="003D6DB3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695" w:type="dxa"/>
          </w:tcPr>
          <w:p w14:paraId="2202AC0D" w14:textId="2DBEFF9C" w:rsidR="00723228" w:rsidRPr="00120AED" w:rsidRDefault="006B48CB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20A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11</w:t>
            </w:r>
          </w:p>
        </w:tc>
      </w:tr>
    </w:tbl>
    <w:p w14:paraId="10936E20" w14:textId="77777777" w:rsidR="00013A70" w:rsidRPr="0089641B" w:rsidRDefault="00013A70" w:rsidP="00723228">
      <w:pPr>
        <w:ind w:firstLine="567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           </w:t>
      </w:r>
    </w:p>
    <w:p w14:paraId="6B1138FC" w14:textId="51BF8F24" w:rsidR="0091710C" w:rsidRPr="00443B5C" w:rsidRDefault="00013A70" w:rsidP="00443B5C">
      <w:pPr>
        <w:ind w:firstLine="567"/>
        <w:rPr>
          <w:rFonts w:ascii="TH SarabunPSK" w:hAnsi="TH SarabunPSK" w:cs="TH SarabunPSK"/>
          <w:b/>
          <w:bCs/>
          <w:color w:val="000000" w:themeColor="text1"/>
          <w:sz w:val="28"/>
          <w:cs/>
        </w:rPr>
        <w:sectPr w:rsidR="0091710C" w:rsidRPr="00443B5C" w:rsidSect="00D627F4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        </w:t>
      </w:r>
    </w:p>
    <w:p w14:paraId="0A20D961" w14:textId="41BDCC97" w:rsidR="00F9302A" w:rsidRPr="00223478" w:rsidRDefault="00F9302A" w:rsidP="0094200F">
      <w:pPr>
        <w:tabs>
          <w:tab w:val="left" w:pos="110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2347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</w:t>
      </w:r>
      <w:r w:rsidR="008A4907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ที่</w:t>
      </w:r>
      <w:r w:rsidRPr="0022347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22C05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ผลการบริหารความเสี่ยงและควบคุมภายในรอบระยะเวลา </w:t>
      </w:r>
      <w:r w:rsidR="004547D0" w:rsidRPr="0022347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6</w:t>
      </w:r>
      <w:r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เดือน พ.ศ. 256</w:t>
      </w:r>
      <w:r w:rsidR="004547D0" w:rsidRPr="0022347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3</w:t>
      </w:r>
      <w:r w:rsidR="0094200F"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="0094200F" w:rsidRPr="0022347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>(</w:t>
      </w:r>
      <w:r w:rsidR="0094200F" w:rsidRPr="0022347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ตัวหนาคือเหตุการณ์เสี่ยงที่ระดับความเสี่ยงลดลงหรือคงอยู่ในระดับต่ำ)</w:t>
      </w:r>
    </w:p>
    <w:tbl>
      <w:tblPr>
        <w:tblStyle w:val="a5"/>
        <w:tblW w:w="144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551"/>
        <w:gridCol w:w="5529"/>
        <w:gridCol w:w="1701"/>
        <w:gridCol w:w="2268"/>
        <w:gridCol w:w="1422"/>
      </w:tblGrid>
      <w:tr w:rsidR="00AB7D7C" w:rsidRPr="0076229C" w14:paraId="4BCA3918" w14:textId="77777777" w:rsidTr="00595F51">
        <w:trPr>
          <w:tblHeader/>
        </w:trPr>
        <w:tc>
          <w:tcPr>
            <w:tcW w:w="99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3DAD4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F2DC6E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A3354C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สนับสนุน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48CC4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จำนวนความเสี่ยงและควบคุมภายในทั้งหมด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9D1CC8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จำนวนความเสี่ยงที่ลดลง</w:t>
            </w:r>
          </w:p>
          <w:p w14:paraId="009F75D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และควบคุมภายในที่ควบคุมได้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7962A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ร้อยละของจำนวนความเสี่ยงที่ลดลง</w:t>
            </w:r>
          </w:p>
        </w:tc>
      </w:tr>
      <w:tr w:rsidR="00AB7D7C" w:rsidRPr="0076229C" w14:paraId="61FBCB19" w14:textId="77777777" w:rsidTr="00595F51">
        <w:trPr>
          <w:trHeight w:val="60"/>
        </w:trPr>
        <w:tc>
          <w:tcPr>
            <w:tcW w:w="9073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FD3B4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ภาพรวมสถาบัน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D8C19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8724F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A27F5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22.95</w:t>
            </w:r>
          </w:p>
        </w:tc>
      </w:tr>
      <w:tr w:rsidR="00AB7D7C" w:rsidRPr="0076229C" w14:paraId="761420AD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13AB7B84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คณะวิศวกรรมศาสตร์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34AE2CFA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9004B3D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3B532386" w14:textId="77777777" w:rsidR="00AB7D7C" w:rsidRPr="0076229C" w:rsidRDefault="00AB7D7C" w:rsidP="00595F51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หลักสูตรวิศวกรรมระบบอุตสาหกรรมการเกษตร (ต่อเนื่อง)</w:t>
            </w:r>
          </w:p>
          <w:p w14:paraId="7F86A6A4" w14:textId="77777777" w:rsidR="00AB7D7C" w:rsidRPr="0076229C" w:rsidRDefault="00AB7D7C" w:rsidP="00595F51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หลักสูตรวิศวกรรมซอฟต์แวร์ (หลักสูตรนานาชาติ)</w:t>
            </w:r>
          </w:p>
          <w:p w14:paraId="6BB3CF0C" w14:textId="77777777" w:rsidR="00AB7D7C" w:rsidRPr="0076229C" w:rsidRDefault="00AB7D7C" w:rsidP="00595F51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6C1AE7BB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F38F22F" w14:textId="77777777" w:rsidR="00AB7D7C" w:rsidRPr="0076229C" w:rsidRDefault="00AB7D7C" w:rsidP="00595F51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26AFDBA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38A62B2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EF91604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4CE58A5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1B2B6678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B06C9BB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E75F75A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0E9F319B" w14:textId="77777777" w:rsidR="00AB7D7C" w:rsidRPr="0076229C" w:rsidRDefault="00AB7D7C" w:rsidP="00595F51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3ECF2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09E5F83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36C31BF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9.09</w:t>
            </w:r>
          </w:p>
        </w:tc>
      </w:tr>
      <w:tr w:rsidR="00AB7D7C" w:rsidRPr="0076229C" w14:paraId="79BA9792" w14:textId="77777777" w:rsidTr="00595F51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68029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คณะสถาปัตยกรรมศาสตร์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F93B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2329FD5" w14:textId="77777777" w:rsidR="00AB7D7C" w:rsidRPr="0076229C" w:rsidRDefault="00AB7D7C" w:rsidP="00595F51">
            <w:pPr>
              <w:pStyle w:val="a4"/>
              <w:numPr>
                <w:ilvl w:val="0"/>
                <w:numId w:val="18"/>
              </w:numPr>
              <w:ind w:left="157" w:hanging="14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7B2A8BBC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A3FB7F0" w14:textId="77777777" w:rsidR="00AB7D7C" w:rsidRPr="0076229C" w:rsidRDefault="00AB7D7C" w:rsidP="00595F51">
            <w:pPr>
              <w:pStyle w:val="a4"/>
              <w:numPr>
                <w:ilvl w:val="0"/>
                <w:numId w:val="16"/>
              </w:numPr>
              <w:ind w:left="157" w:hanging="14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049C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799B3E17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321" w:hanging="245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3AA00A6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BE7C9BB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632D437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7040E2F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1A0F07F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63726A7" w14:textId="77777777" w:rsidR="00AB7D7C" w:rsidRPr="0076229C" w:rsidRDefault="00AB7D7C" w:rsidP="00595F51">
            <w:pPr>
              <w:pStyle w:val="a4"/>
              <w:numPr>
                <w:ilvl w:val="0"/>
                <w:numId w:val="56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D2D1C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7662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A61D3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11.11</w:t>
            </w:r>
          </w:p>
        </w:tc>
      </w:tr>
      <w:tr w:rsidR="00AB7D7C" w:rsidRPr="0076229C" w14:paraId="63FE7EA8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55B3C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DE96F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221A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E1C5A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697F0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3AE8B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3D5A8A02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54DECA4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คณะครุศาสตร์อุตสาหกรรมและเทคโนโลยี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7C21DA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A2B6C9A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6EF249ED" w14:textId="77777777" w:rsidR="00AB7D7C" w:rsidRPr="0076229C" w:rsidRDefault="00AB7D7C" w:rsidP="00595F5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99" w:hanging="28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หลักสูตรเทคโนโลยีชีวภาพทางการเกษตร (ต่อเนื่อง)</w:t>
            </w:r>
          </w:p>
          <w:p w14:paraId="600AFE35" w14:textId="77777777" w:rsidR="00AB7D7C" w:rsidRPr="0076229C" w:rsidRDefault="00AB7D7C" w:rsidP="00595F5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299" w:hanging="28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20C733DD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51D5B63" w14:textId="77777777" w:rsidR="00AB7D7C" w:rsidRPr="0076229C" w:rsidRDefault="00AB7D7C" w:rsidP="00595F51">
            <w:pPr>
              <w:pStyle w:val="a4"/>
              <w:numPr>
                <w:ilvl w:val="0"/>
                <w:numId w:val="17"/>
              </w:numPr>
              <w:spacing w:after="0"/>
              <w:ind w:left="299" w:hanging="28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479DF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084AF27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321" w:hanging="245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D404681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5DDACD0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43B7B69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8FA286F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5FEE1A7E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4C7B2A64" w14:textId="77777777" w:rsidR="00AB7D7C" w:rsidRPr="0076229C" w:rsidRDefault="00AB7D7C" w:rsidP="00595F51">
            <w:pPr>
              <w:pStyle w:val="a4"/>
              <w:numPr>
                <w:ilvl w:val="0"/>
                <w:numId w:val="57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16174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877CD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CD4EF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20.00</w:t>
            </w:r>
          </w:p>
        </w:tc>
      </w:tr>
      <w:tr w:rsidR="00AB7D7C" w:rsidRPr="0076229C" w14:paraId="6D055F8B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56D3E60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คณะวิทยาศาสตร์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FEC5EF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AFC529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3CF952DB" w14:textId="77777777" w:rsidR="00AB7D7C" w:rsidRPr="0076229C" w:rsidRDefault="00AB7D7C" w:rsidP="00595F5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57" w:hanging="22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หลักสูตรจุลชีววิทยาอุตสาหกรรม(นานาชาติ)</w:t>
            </w:r>
          </w:p>
          <w:p w14:paraId="43EC79E5" w14:textId="77777777" w:rsidR="00AB7D7C" w:rsidRPr="0076229C" w:rsidRDefault="00AB7D7C" w:rsidP="00595F5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157" w:hanging="22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620D13F7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AC3D967" w14:textId="77777777" w:rsidR="00AB7D7C" w:rsidRPr="0076229C" w:rsidRDefault="00AB7D7C" w:rsidP="00595F51">
            <w:pPr>
              <w:pStyle w:val="a4"/>
              <w:numPr>
                <w:ilvl w:val="0"/>
                <w:numId w:val="19"/>
              </w:numPr>
              <w:spacing w:after="0"/>
              <w:ind w:left="157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7802C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50EAB1D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321" w:hanging="245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EC73AD3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C28687A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53CD02A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090A8572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3AE2401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AA8200A" w14:textId="77777777" w:rsidR="00AB7D7C" w:rsidRPr="0076229C" w:rsidRDefault="00AB7D7C" w:rsidP="00595F51">
            <w:pPr>
              <w:pStyle w:val="a4"/>
              <w:numPr>
                <w:ilvl w:val="0"/>
                <w:numId w:val="58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E20C3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FB085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7D0A6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10.00</w:t>
            </w:r>
          </w:p>
        </w:tc>
      </w:tr>
      <w:tr w:rsidR="00AB7D7C" w:rsidRPr="0076229C" w14:paraId="1A9634BE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2F4BF0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0F42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35E5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E6851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DD07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83A67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16D55FC0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F722D20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A39DEC5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924039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AB3B8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518A62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DAB11C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3B4A33C5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2C71089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D20BB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A1780C9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2B45FA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CC78D0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E7AE25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1A9CDF03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8B0D254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281981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0B561D5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77054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612CAB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9F7985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1A9A3072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0F24248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คณะเทคโนโลยีการเกษตร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789ADA0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67AA860C" w14:textId="77777777" w:rsidR="00AB7D7C" w:rsidRPr="0076229C" w:rsidRDefault="00AB7D7C" w:rsidP="00595F51">
            <w:pPr>
              <w:pStyle w:val="a4"/>
              <w:numPr>
                <w:ilvl w:val="0"/>
                <w:numId w:val="20"/>
              </w:numPr>
              <w:spacing w:after="0"/>
              <w:ind w:left="157" w:hanging="14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13E55600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020F718" w14:textId="77777777" w:rsidR="00AB7D7C" w:rsidRPr="0076229C" w:rsidRDefault="00AB7D7C" w:rsidP="00595F51">
            <w:pPr>
              <w:pStyle w:val="a4"/>
              <w:numPr>
                <w:ilvl w:val="0"/>
                <w:numId w:val="21"/>
              </w:numPr>
              <w:spacing w:after="0"/>
              <w:ind w:left="157" w:hanging="141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6BB43D4A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7CA03D76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321" w:hanging="245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A62C231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9C0A20D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E1594CD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CFA72A2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F0C9BDA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1C3BC5C" w14:textId="77777777" w:rsidR="00AB7D7C" w:rsidRPr="0076229C" w:rsidRDefault="00AB7D7C" w:rsidP="00595F51">
            <w:pPr>
              <w:pStyle w:val="a4"/>
              <w:numPr>
                <w:ilvl w:val="0"/>
                <w:numId w:val="59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D1DD7D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1CECF77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49DF67B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</w:tr>
      <w:tr w:rsidR="00AB7D7C" w:rsidRPr="0076229C" w14:paraId="3A0E80AA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284146E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คณะเทคโนโลยีสารสนเทศ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6B49DC50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B95E572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10900DF9" w14:textId="77777777" w:rsidR="00AB7D7C" w:rsidRPr="0076229C" w:rsidRDefault="00AB7D7C" w:rsidP="00595F5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157" w:hanging="14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หลักสูตรเทคโนโลยีสารสนเทศทางธุรกิจ (นานาชาติ)</w:t>
            </w:r>
          </w:p>
          <w:p w14:paraId="0174CED8" w14:textId="77777777" w:rsidR="00AB7D7C" w:rsidRPr="0076229C" w:rsidRDefault="00AB7D7C" w:rsidP="00595F5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157" w:hanging="141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792FEF96" w14:textId="77777777" w:rsidR="00AB7D7C" w:rsidRPr="0076229C" w:rsidRDefault="00AB7D7C" w:rsidP="00595F51">
            <w:pPr>
              <w:spacing w:line="240" w:lineRule="auto"/>
              <w:ind w:left="1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F073365" w14:textId="77777777" w:rsidR="00AB7D7C" w:rsidRPr="0076229C" w:rsidRDefault="00AB7D7C" w:rsidP="00595F51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157" w:hanging="141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124B9045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77EA7417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321" w:hanging="245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78748C11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A2E4FCE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DB84D67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327E51C5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3313B4E1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60EEC10" w14:textId="77777777" w:rsidR="00AB7D7C" w:rsidRPr="0076229C" w:rsidRDefault="00AB7D7C" w:rsidP="00595F51">
            <w:pPr>
              <w:pStyle w:val="a4"/>
              <w:numPr>
                <w:ilvl w:val="0"/>
                <w:numId w:val="60"/>
              </w:numPr>
              <w:spacing w:line="240" w:lineRule="auto"/>
              <w:ind w:left="299" w:hanging="21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582F0D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B5F19F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2A73DDB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20.00</w:t>
            </w:r>
          </w:p>
        </w:tc>
      </w:tr>
      <w:tr w:rsidR="00AB7D7C" w:rsidRPr="0076229C" w14:paraId="06CE46A8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ACDE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9F01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2C355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06164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908D7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8EC2A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6824718A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279412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0C5F9EA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76118A6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F7902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60D51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2DBDFC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3C416ACF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924A754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E34267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1B3B09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8A6E4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AB5FA2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6249976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3700B424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4AB69B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F03FF4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47661B0B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28485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6B24A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486A746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5439B6E0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310B944F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คณะอุตสาหกรรมเกษตร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24455C4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3F14DB6" w14:textId="77777777" w:rsidR="00AB7D7C" w:rsidRPr="0076229C" w:rsidRDefault="00AB7D7C" w:rsidP="00595F51">
            <w:pPr>
              <w:pStyle w:val="a4"/>
              <w:numPr>
                <w:ilvl w:val="0"/>
                <w:numId w:val="22"/>
              </w:numPr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2B3EEAA7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7BCD09A" w14:textId="77777777" w:rsidR="00AB7D7C" w:rsidRPr="0076229C" w:rsidRDefault="00AB7D7C" w:rsidP="00595F51">
            <w:pPr>
              <w:pStyle w:val="a4"/>
              <w:numPr>
                <w:ilvl w:val="0"/>
                <w:numId w:val="23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119B65CF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119D8314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2BA57AD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1C277A5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C74A8B8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2796206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5B26F72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096A5E81" w14:textId="77777777" w:rsidR="00AB7D7C" w:rsidRPr="0076229C" w:rsidRDefault="00AB7D7C" w:rsidP="00595F51">
            <w:pPr>
              <w:pStyle w:val="a4"/>
              <w:numPr>
                <w:ilvl w:val="0"/>
                <w:numId w:val="6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50B8388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465D7FB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0BF86B5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</w:tr>
      <w:tr w:rsidR="00AB7D7C" w:rsidRPr="0076229C" w14:paraId="60DF621E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45298EE9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คณะบริหารธุรกิจ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665C4AD2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7DAF53BF" w14:textId="77777777" w:rsidR="00AB7D7C" w:rsidRPr="0076229C" w:rsidRDefault="00AB7D7C" w:rsidP="00595F51">
            <w:pPr>
              <w:pStyle w:val="a4"/>
              <w:numPr>
                <w:ilvl w:val="0"/>
                <w:numId w:val="25"/>
              </w:numPr>
              <w:spacing w:after="0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4A2CB11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F9265A5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1E523DD1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41A2A5B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AD7BE14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1A3B0A7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4FBCB0A9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4D233DD" w14:textId="77777777" w:rsidR="00AB7D7C" w:rsidRPr="0076229C" w:rsidRDefault="00AB7D7C" w:rsidP="00595F51">
            <w:pPr>
              <w:pStyle w:val="a4"/>
              <w:numPr>
                <w:ilvl w:val="0"/>
                <w:numId w:val="62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F1C716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137B7F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31994B0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</w:tr>
      <w:tr w:rsidR="00AB7D7C" w:rsidRPr="0076229C" w14:paraId="47EDE614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4034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BF51C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B0162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4FBDF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37DC7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108C9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7A8248C8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CA05EB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F5E56F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13B1C5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BA407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B48FF4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0A76616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300AF61C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32F2799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30F1E0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5FFDFB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363BF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FA7F77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39CE07B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7659BB99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9068F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</w:t>
            </w:r>
            <w:proofErr w:type="spellStart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ศิลป</w:t>
            </w:r>
            <w:proofErr w:type="spellEnd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ศาสตร์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178892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BDF35C2" w14:textId="77777777" w:rsidR="00AB7D7C" w:rsidRPr="0076229C" w:rsidRDefault="00AB7D7C" w:rsidP="00595F51">
            <w:pPr>
              <w:pStyle w:val="a4"/>
              <w:numPr>
                <w:ilvl w:val="0"/>
                <w:numId w:val="27"/>
              </w:numPr>
              <w:spacing w:after="0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1E42D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CF64922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F6064E8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00C0407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8036207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4D46616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035D0EAC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4088433" w14:textId="77777777" w:rsidR="00AB7D7C" w:rsidRPr="0076229C" w:rsidRDefault="00AB7D7C" w:rsidP="00595F51">
            <w:pPr>
              <w:pStyle w:val="a4"/>
              <w:numPr>
                <w:ilvl w:val="0"/>
                <w:numId w:val="63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C4565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31423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C50B9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</w:tr>
      <w:tr w:rsidR="00AB7D7C" w:rsidRPr="0076229C" w14:paraId="26ADB12B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7EDB6F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วิทยาลัยนาโนเทคโนโลยีพระจอมเกล้าลาดกระบัง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B51F1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B76B99B" w14:textId="77777777" w:rsidR="00AB7D7C" w:rsidRPr="0076229C" w:rsidRDefault="00AB7D7C" w:rsidP="00595F51">
            <w:pPr>
              <w:pStyle w:val="a4"/>
              <w:numPr>
                <w:ilvl w:val="0"/>
                <w:numId w:val="28"/>
              </w:numPr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24BB39B7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DA1E31E" w14:textId="77777777" w:rsidR="00AB7D7C" w:rsidRPr="0076229C" w:rsidRDefault="00AB7D7C" w:rsidP="00595F51">
            <w:pPr>
              <w:pStyle w:val="a4"/>
              <w:numPr>
                <w:ilvl w:val="0"/>
                <w:numId w:val="29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92D43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9E4CF92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9FC02B5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400BE76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B976D24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B42C15D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B00EAF7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D43125E" w14:textId="77777777" w:rsidR="00AB7D7C" w:rsidRPr="0076229C" w:rsidRDefault="00AB7D7C" w:rsidP="00595F51">
            <w:pPr>
              <w:pStyle w:val="a4"/>
              <w:numPr>
                <w:ilvl w:val="0"/>
                <w:numId w:val="64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49E1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D23253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E15CA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11.11</w:t>
            </w:r>
          </w:p>
        </w:tc>
      </w:tr>
      <w:tr w:rsidR="00AB7D7C" w:rsidRPr="0076229C" w14:paraId="7BC89B22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28161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DA605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AFF95A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FDA74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6D70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44D5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2898CCF7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9F469F3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091803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38EFCDB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B4A1C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AE37A3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4994FD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6DCC4A07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8FBDBC0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12A1B2F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761AA0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C47AC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4A5F80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5E29346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21ED4963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40DCFD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วิทยาลัยนวัตกรรมการผลิตขั้นสูง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6AA5D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669BB7E" w14:textId="77777777" w:rsidR="00AB7D7C" w:rsidRPr="0076229C" w:rsidRDefault="00AB7D7C" w:rsidP="00595F51">
            <w:pPr>
              <w:pStyle w:val="a4"/>
              <w:numPr>
                <w:ilvl w:val="0"/>
                <w:numId w:val="30"/>
              </w:numPr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314AB10F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9774F96" w14:textId="77777777" w:rsidR="00AB7D7C" w:rsidRPr="0076229C" w:rsidRDefault="00AB7D7C" w:rsidP="00595F51">
            <w:pPr>
              <w:pStyle w:val="a4"/>
              <w:numPr>
                <w:ilvl w:val="0"/>
                <w:numId w:val="31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34FDB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8F72A1B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7D171D9B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7AD7AE4E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F46CEDC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A7AB6C0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70C19BA5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4E7CF61D" w14:textId="77777777" w:rsidR="00AB7D7C" w:rsidRPr="0076229C" w:rsidRDefault="00AB7D7C" w:rsidP="00595F51">
            <w:pPr>
              <w:pStyle w:val="a4"/>
              <w:numPr>
                <w:ilvl w:val="0"/>
                <w:numId w:val="65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FA830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81DB9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D127B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11.11</w:t>
            </w:r>
          </w:p>
        </w:tc>
      </w:tr>
      <w:tr w:rsidR="00AB7D7C" w:rsidRPr="0076229C" w14:paraId="61F297B1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250D8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วิทยาเขตชุมพรเขตรอุดมศักดิ์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85584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D9859E9" w14:textId="77777777" w:rsidR="00AB7D7C" w:rsidRPr="0076229C" w:rsidRDefault="00AB7D7C" w:rsidP="00595F51">
            <w:pPr>
              <w:pStyle w:val="a4"/>
              <w:numPr>
                <w:ilvl w:val="0"/>
                <w:numId w:val="32"/>
              </w:numPr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18BE0960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4D7A7786" w14:textId="77777777" w:rsidR="00AB7D7C" w:rsidRPr="0076229C" w:rsidRDefault="00AB7D7C" w:rsidP="00595F51">
            <w:pPr>
              <w:pStyle w:val="a4"/>
              <w:numPr>
                <w:ilvl w:val="0"/>
                <w:numId w:val="33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482CB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61E93F6D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C3320AC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0794BC9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85D4E0A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E879E51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53D1443E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E33EEEB" w14:textId="77777777" w:rsidR="00AB7D7C" w:rsidRPr="0076229C" w:rsidRDefault="00AB7D7C" w:rsidP="00595F51">
            <w:pPr>
              <w:pStyle w:val="a4"/>
              <w:numPr>
                <w:ilvl w:val="0"/>
                <w:numId w:val="66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61728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7397F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9A6A7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</w:tr>
      <w:tr w:rsidR="00AB7D7C" w:rsidRPr="0076229C" w14:paraId="2AFC5C7F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239F1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5A7D1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E3F1E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3802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77D0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560B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6EE17FD8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752C1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029FBF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45B36195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B375D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BC4B0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2A969BB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669E46C3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F267A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 xml:space="preserve">คณะแพทยศาสตร์ 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80020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2DAD0DD" w14:textId="77777777" w:rsidR="00AB7D7C" w:rsidRPr="0076229C" w:rsidRDefault="00AB7D7C" w:rsidP="00595F51">
            <w:pPr>
              <w:pStyle w:val="a4"/>
              <w:numPr>
                <w:ilvl w:val="0"/>
                <w:numId w:val="34"/>
              </w:numPr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0F8B6DC1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72FE32D1" w14:textId="77777777" w:rsidR="00AB7D7C" w:rsidRPr="0076229C" w:rsidRDefault="00AB7D7C" w:rsidP="00595F51">
            <w:pPr>
              <w:pStyle w:val="a4"/>
              <w:numPr>
                <w:ilvl w:val="0"/>
                <w:numId w:val="35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F0747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FB19CED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BDE0ECE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0EAE574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E716D48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307A2A57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59B71482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5F9AB550" w14:textId="77777777" w:rsidR="00AB7D7C" w:rsidRPr="0076229C" w:rsidRDefault="00AB7D7C" w:rsidP="00595F51">
            <w:pPr>
              <w:pStyle w:val="a4"/>
              <w:numPr>
                <w:ilvl w:val="0"/>
                <w:numId w:val="67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2AA21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99390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C2C9D6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</w:tr>
      <w:tr w:rsidR="00AB7D7C" w:rsidRPr="0076229C" w14:paraId="0406093A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0D8D5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วิทยาลัยวิจัยนวัตกรรมทางการศึกษา 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F42F06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5BCF304" w14:textId="77777777" w:rsidR="00AB7D7C" w:rsidRPr="0076229C" w:rsidRDefault="00AB7D7C" w:rsidP="00595F51">
            <w:pPr>
              <w:pStyle w:val="a4"/>
              <w:numPr>
                <w:ilvl w:val="0"/>
                <w:numId w:val="36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C3A145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680E8C1C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11220948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61CAD357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D1A95AF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3FED35B0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0A3175FC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687FE3E" w14:textId="77777777" w:rsidR="00AB7D7C" w:rsidRPr="0076229C" w:rsidRDefault="00AB7D7C" w:rsidP="00595F51">
            <w:pPr>
              <w:pStyle w:val="a4"/>
              <w:numPr>
                <w:ilvl w:val="0"/>
                <w:numId w:val="68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31651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010C8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49C48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</w:tr>
      <w:tr w:rsidR="00AB7D7C" w:rsidRPr="0076229C" w14:paraId="20582BC2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9CABCA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76DA6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B6708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07517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E2AE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1FCB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7543D2CF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19364F3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E94B650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6A22F499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0E941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C54B9A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59643B4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2F5B2E48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5FB473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3E8A256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1EA8996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11EE4B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EF7FF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0E0D4D4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0F0EB9DE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0B598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วิทยาลัยอุตสาหกรรมการบินนานาชาติ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771E1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62C9FDBE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7A18545C" w14:textId="77777777" w:rsidR="00AB7D7C" w:rsidRPr="0076229C" w:rsidRDefault="00AB7D7C" w:rsidP="00595F5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99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หลักสูตรวิศวกรรมการบินและนักบินพาณิชย์</w:t>
            </w:r>
          </w:p>
          <w:p w14:paraId="126954AC" w14:textId="77777777" w:rsidR="00AB7D7C" w:rsidRPr="0076229C" w:rsidRDefault="00AB7D7C" w:rsidP="00595F5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99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หลักสูตรการจัดการ</w:t>
            </w:r>
            <w:proofErr w:type="spellStart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โล</w:t>
            </w:r>
            <w:proofErr w:type="spellEnd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จิสติ</w:t>
            </w:r>
            <w:proofErr w:type="spellStart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กส์</w:t>
            </w:r>
            <w:proofErr w:type="spellEnd"/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(นานาชาติ)</w:t>
            </w:r>
          </w:p>
          <w:p w14:paraId="6DE1F8B6" w14:textId="77777777" w:rsidR="00AB7D7C" w:rsidRPr="0076229C" w:rsidRDefault="00AB7D7C" w:rsidP="00595F51">
            <w:pPr>
              <w:spacing w:before="24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10F6118" w14:textId="77777777" w:rsidR="00AB7D7C" w:rsidRPr="0076229C" w:rsidRDefault="00AB7D7C" w:rsidP="00595F51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34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0C9CA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7CE37335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3CC7BAB4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5526E5F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6610A54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3D60DDB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25DE867E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4DA53E2" w14:textId="77777777" w:rsidR="00AB7D7C" w:rsidRPr="0076229C" w:rsidRDefault="00AB7D7C" w:rsidP="00595F51">
            <w:pPr>
              <w:pStyle w:val="a4"/>
              <w:numPr>
                <w:ilvl w:val="0"/>
                <w:numId w:val="69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D0E33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A96DD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E818D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20.00</w:t>
            </w:r>
          </w:p>
        </w:tc>
      </w:tr>
      <w:tr w:rsidR="00AB7D7C" w:rsidRPr="0076229C" w14:paraId="3482D6A8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FD3C7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วิทยาลัยวิศวกรรมสังคีต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063BCA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72306695" w14:textId="77777777" w:rsidR="00AB7D7C" w:rsidRPr="0076229C" w:rsidRDefault="00AB7D7C" w:rsidP="00595F51">
            <w:pPr>
              <w:pStyle w:val="a4"/>
              <w:numPr>
                <w:ilvl w:val="0"/>
                <w:numId w:val="39"/>
              </w:numPr>
              <w:spacing w:after="0"/>
              <w:ind w:left="157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DC56CB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0FA7C8B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1488AF53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5ABAB9EC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487B8A78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467C0179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E515DAB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32833360" w14:textId="77777777" w:rsidR="00AB7D7C" w:rsidRPr="0076229C" w:rsidRDefault="00AB7D7C" w:rsidP="00595F51">
            <w:pPr>
              <w:pStyle w:val="a4"/>
              <w:numPr>
                <w:ilvl w:val="0"/>
                <w:numId w:val="70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56C3F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A7B4C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CE904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</w:tr>
      <w:tr w:rsidR="00AB7D7C" w:rsidRPr="0076229C" w14:paraId="0D9F4241" w14:textId="77777777" w:rsidTr="00595F5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1A81A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AA259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2ECF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8FE1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88B40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709F6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11C47423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1BD6E50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B3DBD77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1A9A663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50C3C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5732A5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4E2C3A4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1EEA0CEB" w14:textId="77777777" w:rsidTr="00595F51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8A81AFD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4201F33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7F599F5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42FF8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151FB5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6123366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AB7D7C" w:rsidRPr="0076229C" w14:paraId="2788EE8F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13FE5982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สำนักบริการคอมพิวเตอร์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1FBC844E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E2C6108" w14:textId="77777777" w:rsidR="00AB7D7C" w:rsidRPr="0076229C" w:rsidRDefault="00AB7D7C" w:rsidP="00595F51">
            <w:pPr>
              <w:pStyle w:val="a4"/>
              <w:numPr>
                <w:ilvl w:val="0"/>
                <w:numId w:val="40"/>
              </w:numPr>
              <w:spacing w:after="0" w:line="240" w:lineRule="auto"/>
              <w:ind w:left="206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2793285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537EEFBD" w14:textId="77777777" w:rsidR="00AB7D7C" w:rsidRPr="0076229C" w:rsidRDefault="00AB7D7C" w:rsidP="00595F51">
            <w:pPr>
              <w:pStyle w:val="a4"/>
              <w:numPr>
                <w:ilvl w:val="0"/>
                <w:numId w:val="71"/>
              </w:numPr>
              <w:spacing w:line="240" w:lineRule="auto"/>
              <w:ind w:left="319" w:hanging="24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47BFFB9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2B2429E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25682610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2ED46805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4B34A702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สำนักหอสมุดกลาง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3DF7E75F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A73F3B6" w14:textId="77777777" w:rsidR="00AB7D7C" w:rsidRPr="0076229C" w:rsidRDefault="00AB7D7C" w:rsidP="00595F51">
            <w:pPr>
              <w:pStyle w:val="a4"/>
              <w:numPr>
                <w:ilvl w:val="0"/>
                <w:numId w:val="41"/>
              </w:numPr>
              <w:spacing w:after="0"/>
              <w:ind w:left="178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7D5982E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6DFFC66F" w14:textId="77777777" w:rsidR="00AB7D7C" w:rsidRPr="0076229C" w:rsidRDefault="00AB7D7C" w:rsidP="00595F51">
            <w:pPr>
              <w:pStyle w:val="a4"/>
              <w:numPr>
                <w:ilvl w:val="0"/>
                <w:numId w:val="72"/>
              </w:numPr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86C8D8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77E61F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5681061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415EB369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25A7475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สำนักทะเบียนและประมวลผล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1D694919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B261228" w14:textId="77777777" w:rsidR="00AB7D7C" w:rsidRPr="0076229C" w:rsidRDefault="00AB7D7C" w:rsidP="00595F51">
            <w:pPr>
              <w:pStyle w:val="a4"/>
              <w:numPr>
                <w:ilvl w:val="0"/>
                <w:numId w:val="42"/>
              </w:numPr>
              <w:spacing w:after="0"/>
              <w:ind w:left="248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2E936CB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68BE5669" w14:textId="77777777" w:rsidR="00AB7D7C" w:rsidRPr="0076229C" w:rsidRDefault="00AB7D7C" w:rsidP="00595F51">
            <w:pPr>
              <w:pStyle w:val="a4"/>
              <w:numPr>
                <w:ilvl w:val="0"/>
                <w:numId w:val="73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6905E13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219F055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6C9C406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636DC383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915ABD1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7F6D679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32CC116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06F834C0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จำนวนงานวิจัย หรืองานออกแบบ หรืองานสร้างสรรค์ หรือสิ่งประดิษฐ์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ของอาจารย์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ที่ได้รับรางวัลระดับชาติหรือนานาชาติ 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7B0C4F5C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</w:t>
            </w:r>
          </w:p>
          <w:p w14:paraId="224D83AB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lastRenderedPageBreak/>
              <w:t>ให้สังคม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2C10BB8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จำนวนรายได้จากบริการวิชาการ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12EB4818" w14:textId="77777777" w:rsidR="00AB7D7C" w:rsidRPr="0076229C" w:rsidRDefault="00AB7D7C" w:rsidP="00595F51">
            <w:pPr>
              <w:pStyle w:val="a4"/>
              <w:numPr>
                <w:ilvl w:val="0"/>
                <w:numId w:val="44"/>
              </w:numPr>
              <w:spacing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ไม่เป็นไปตามเป้าหมายที่กำหนด</w:t>
            </w:r>
          </w:p>
          <w:p w14:paraId="673987A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2516D237" w14:textId="77777777" w:rsidR="00AB7D7C" w:rsidRPr="0076229C" w:rsidRDefault="00AB7D7C" w:rsidP="00595F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99" w:hanging="222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778B3DB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lastRenderedPageBreak/>
              <w:t>ความเสี่ยง</w:t>
            </w:r>
          </w:p>
          <w:p w14:paraId="33CB054C" w14:textId="77777777" w:rsidR="00AB7D7C" w:rsidRPr="0076229C" w:rsidRDefault="00AB7D7C" w:rsidP="00595F51">
            <w:pPr>
              <w:pStyle w:val="a4"/>
              <w:numPr>
                <w:ilvl w:val="0"/>
                <w:numId w:val="74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E97057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2B932F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25E5294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</w:tr>
      <w:tr w:rsidR="00AB7D7C" w:rsidRPr="0076229C" w14:paraId="12B5707C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F26B4F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สำนักวิชาศึกษาทั่วไป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30B6CB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4855CEF1" w14:textId="77777777" w:rsidR="00AB7D7C" w:rsidRPr="0076229C" w:rsidRDefault="00AB7D7C" w:rsidP="00595F51">
            <w:pPr>
              <w:pStyle w:val="a4"/>
              <w:numPr>
                <w:ilvl w:val="0"/>
                <w:numId w:val="45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F0CB1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16AB2B03" w14:textId="77777777" w:rsidR="00AB7D7C" w:rsidRPr="0076229C" w:rsidRDefault="00AB7D7C" w:rsidP="00595F51">
            <w:pPr>
              <w:pStyle w:val="a4"/>
              <w:numPr>
                <w:ilvl w:val="0"/>
                <w:numId w:val="75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9DD1C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85A84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9524E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</w:t>
            </w:r>
          </w:p>
        </w:tc>
      </w:tr>
      <w:tr w:rsidR="00AB7D7C" w:rsidRPr="0076229C" w14:paraId="5085ADA9" w14:textId="77777777" w:rsidTr="00595F51">
        <w:trPr>
          <w:trHeight w:val="60"/>
        </w:trPr>
        <w:tc>
          <w:tcPr>
            <w:tcW w:w="9073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5A91239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สำนักงานอธิการบดี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22CF1F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14C7C9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543BC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33.33</w:t>
            </w:r>
          </w:p>
        </w:tc>
      </w:tr>
      <w:tr w:rsidR="00AB7D7C" w:rsidRPr="0076229C" w14:paraId="1045D1DB" w14:textId="77777777" w:rsidTr="00595F51">
        <w:tc>
          <w:tcPr>
            <w:tcW w:w="993" w:type="dxa"/>
            <w:shd w:val="clear" w:color="auto" w:fill="auto"/>
          </w:tcPr>
          <w:p w14:paraId="336415F8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สำนักงานบริหารงานทั่วไปและประชาสัมพันธ์</w:t>
            </w:r>
          </w:p>
        </w:tc>
        <w:tc>
          <w:tcPr>
            <w:tcW w:w="2551" w:type="dxa"/>
            <w:shd w:val="clear" w:color="auto" w:fill="auto"/>
          </w:tcPr>
          <w:p w14:paraId="21ABA250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507E9B06" w14:textId="77777777" w:rsidR="00AB7D7C" w:rsidRPr="0076229C" w:rsidRDefault="00AB7D7C" w:rsidP="00595F51">
            <w:pPr>
              <w:pStyle w:val="a4"/>
              <w:numPr>
                <w:ilvl w:val="0"/>
                <w:numId w:val="46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shd w:val="clear" w:color="auto" w:fill="auto"/>
          </w:tcPr>
          <w:p w14:paraId="240E055B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8F0352C" w14:textId="77777777" w:rsidR="00AB7D7C" w:rsidRPr="0076229C" w:rsidRDefault="00AB7D7C" w:rsidP="00595F51">
            <w:pPr>
              <w:pStyle w:val="a4"/>
              <w:numPr>
                <w:ilvl w:val="0"/>
                <w:numId w:val="76"/>
              </w:numPr>
              <w:spacing w:line="240" w:lineRule="auto"/>
              <w:ind w:left="319" w:hanging="24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shd w:val="clear" w:color="auto" w:fill="auto"/>
          </w:tcPr>
          <w:p w14:paraId="4234ACE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79DA048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shd w:val="clear" w:color="auto" w:fill="auto"/>
          </w:tcPr>
          <w:p w14:paraId="3BED0E2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7C511468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1907B8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สำนักงานบริหารทรัพยากรบุคคล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7EE0A48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0B14430F" w14:textId="77777777" w:rsidR="00AB7D7C" w:rsidRPr="0076229C" w:rsidRDefault="00AB7D7C" w:rsidP="00595F5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299" w:hanging="222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235D478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C8DDEE8" w14:textId="77777777" w:rsidR="00AB7D7C" w:rsidRPr="0076229C" w:rsidRDefault="00AB7D7C" w:rsidP="00595F51">
            <w:pPr>
              <w:pStyle w:val="a4"/>
              <w:numPr>
                <w:ilvl w:val="0"/>
                <w:numId w:val="77"/>
              </w:numPr>
              <w:spacing w:line="240" w:lineRule="auto"/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9AD547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98DCEB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2041186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</w:t>
            </w:r>
          </w:p>
        </w:tc>
      </w:tr>
      <w:tr w:rsidR="00AB7D7C" w:rsidRPr="0076229C" w14:paraId="4A4E040E" w14:textId="77777777" w:rsidTr="00595F51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8CB72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สำนักงานคลัง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1C36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3CE160D1" w14:textId="77777777" w:rsidR="00AB7D7C" w:rsidRPr="0076229C" w:rsidRDefault="00AB7D7C" w:rsidP="00595F51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4C001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57ABC40C" w14:textId="77777777" w:rsidR="00AB7D7C" w:rsidRPr="0076229C" w:rsidRDefault="00AB7D7C" w:rsidP="00595F51">
            <w:pPr>
              <w:pStyle w:val="a4"/>
              <w:numPr>
                <w:ilvl w:val="0"/>
                <w:numId w:val="78"/>
              </w:numPr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CF6D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E5B6C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2882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14248409" w14:textId="77777777" w:rsidTr="00595F51"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FE6D4C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สำนักงานบริหารทรัพย์สิน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B3B8C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4DC47EA9" w14:textId="77777777" w:rsidR="00AB7D7C" w:rsidRPr="0076229C" w:rsidRDefault="00AB7D7C" w:rsidP="00595F5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3C077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47F7338D" w14:textId="77777777" w:rsidR="00AB7D7C" w:rsidRPr="0076229C" w:rsidRDefault="00AB7D7C" w:rsidP="00595F51">
            <w:pPr>
              <w:pStyle w:val="a4"/>
              <w:numPr>
                <w:ilvl w:val="0"/>
                <w:numId w:val="79"/>
              </w:numPr>
              <w:ind w:left="322" w:hanging="246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81817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50728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462C75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</w:t>
            </w:r>
          </w:p>
        </w:tc>
      </w:tr>
      <w:tr w:rsidR="00AB7D7C" w:rsidRPr="0076229C" w14:paraId="606E38CD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57EA06BD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สำนักงานพัสดุ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481166B6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5E9E3D17" w14:textId="77777777" w:rsidR="00AB7D7C" w:rsidRPr="0076229C" w:rsidRDefault="00AB7D7C" w:rsidP="00595F51">
            <w:pPr>
              <w:pStyle w:val="a4"/>
              <w:numPr>
                <w:ilvl w:val="0"/>
                <w:numId w:val="12"/>
              </w:numPr>
              <w:spacing w:after="0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ผลการเบิกจ่ายงบลงทุนไม่เป็นไปตามแผน</w:t>
            </w:r>
          </w:p>
          <w:p w14:paraId="779A878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7E4F1126" w14:textId="77777777" w:rsidR="00AB7D7C" w:rsidRPr="0076229C" w:rsidRDefault="00AB7D7C" w:rsidP="00595F5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ผลประโยชน์ทับซ้อน ในการจัดชื้อ จัดจ้าง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A51D26B" w14:textId="77777777" w:rsidR="00AB7D7C" w:rsidRPr="0076229C" w:rsidRDefault="00AB7D7C" w:rsidP="00595F5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70023733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00C81B0" w14:textId="77777777" w:rsidR="00AB7D7C" w:rsidRPr="0076229C" w:rsidRDefault="00AB7D7C" w:rsidP="00595F51">
            <w:pPr>
              <w:pStyle w:val="a4"/>
              <w:numPr>
                <w:ilvl w:val="0"/>
                <w:numId w:val="80"/>
              </w:numPr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AD7EE9E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68E9E74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705AA4B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25.00</w:t>
            </w:r>
          </w:p>
        </w:tc>
      </w:tr>
      <w:tr w:rsidR="00AB7D7C" w:rsidRPr="0076229C" w14:paraId="4AA8DEF9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7F860A61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สำนักงานบริหารทรัพยากรกายภาพและสิ่งแวดล้อม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54491962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35F9F0B" w14:textId="77777777" w:rsidR="00AB7D7C" w:rsidRPr="0076229C" w:rsidRDefault="00AB7D7C" w:rsidP="00595F51">
            <w:pPr>
              <w:pStyle w:val="a4"/>
              <w:numPr>
                <w:ilvl w:val="0"/>
                <w:numId w:val="48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ผลการเบิกจ่ายงบลงทุนไม่เป็นไปตามแผน</w:t>
            </w:r>
          </w:p>
          <w:p w14:paraId="566525B0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163AFBA" w14:textId="77777777" w:rsidR="00AB7D7C" w:rsidRPr="0076229C" w:rsidRDefault="00AB7D7C" w:rsidP="00595F51">
            <w:pPr>
              <w:pStyle w:val="a4"/>
              <w:numPr>
                <w:ilvl w:val="0"/>
                <w:numId w:val="49"/>
              </w:numPr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68591D6D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DCADAE8" w14:textId="77777777" w:rsidR="00AB7D7C" w:rsidRPr="0076229C" w:rsidRDefault="00AB7D7C" w:rsidP="00595F51">
            <w:pPr>
              <w:pStyle w:val="a4"/>
              <w:numPr>
                <w:ilvl w:val="0"/>
                <w:numId w:val="81"/>
              </w:numPr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A3CC25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7F81EB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04BFBC5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33.33</w:t>
            </w:r>
          </w:p>
        </w:tc>
      </w:tr>
      <w:tr w:rsidR="00AB7D7C" w:rsidRPr="0076229C" w14:paraId="282C58C0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4B7EC4FB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สำนักงานบริหารยุทธศาสตร์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5957B8CF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559BF0F" w14:textId="77777777" w:rsidR="00AB7D7C" w:rsidRPr="0076229C" w:rsidRDefault="00AB7D7C" w:rsidP="00595F51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2F035E78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F4BE807" w14:textId="77777777" w:rsidR="00AB7D7C" w:rsidRPr="0076229C" w:rsidRDefault="00AB7D7C" w:rsidP="00595F51">
            <w:pPr>
              <w:pStyle w:val="a4"/>
              <w:numPr>
                <w:ilvl w:val="0"/>
                <w:numId w:val="82"/>
              </w:numPr>
              <w:spacing w:line="240" w:lineRule="auto"/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0E11247F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42B1C85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395FB841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3E629BEC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48558DFF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สำนักงานบริหารวิชาการและคุณภาพการศึกษา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15355E15" w14:textId="77777777" w:rsidR="00AB7D7C" w:rsidRPr="0076229C" w:rsidRDefault="00AB7D7C" w:rsidP="00595F51">
            <w:pPr>
              <w:tabs>
                <w:tab w:val="left" w:pos="1210"/>
              </w:tabs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ab/>
            </w:r>
          </w:p>
          <w:p w14:paraId="3B671B6E" w14:textId="77777777" w:rsidR="00AB7D7C" w:rsidRPr="0076229C" w:rsidRDefault="00AB7D7C" w:rsidP="00595F51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ผลการประเมินคุณธรรมและความโปร่งใสในการดำเนินการของสถาบันไม่เป็นไปตามเกณฑ์</w:t>
            </w:r>
          </w:p>
          <w:p w14:paraId="7D940F98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342722BF" w14:textId="77777777" w:rsidR="00AB7D7C" w:rsidRPr="0076229C" w:rsidRDefault="00AB7D7C" w:rsidP="00595F51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5C6CBBD9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26F521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AD298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751EEC78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6931D819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8048EF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สำนักงานกิจการต่างประเทศ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11ED7898" w14:textId="77777777" w:rsidR="00AB7D7C" w:rsidRPr="0076229C" w:rsidRDefault="00AB7D7C" w:rsidP="00595F51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E38110B" w14:textId="77777777" w:rsidR="00AB7D7C" w:rsidRPr="0076229C" w:rsidRDefault="00AB7D7C" w:rsidP="00595F51">
            <w:pPr>
              <w:pStyle w:val="a4"/>
              <w:numPr>
                <w:ilvl w:val="0"/>
                <w:numId w:val="53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27F2CB2F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8698B0A" w14:textId="77777777" w:rsidR="00AB7D7C" w:rsidRPr="0076229C" w:rsidRDefault="00AB7D7C" w:rsidP="00595F51">
            <w:pPr>
              <w:pStyle w:val="a4"/>
              <w:numPr>
                <w:ilvl w:val="0"/>
                <w:numId w:val="87"/>
              </w:numPr>
              <w:spacing w:line="240" w:lineRule="auto"/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407C49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0EADE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73323BE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</w:t>
            </w:r>
          </w:p>
        </w:tc>
      </w:tr>
      <w:tr w:rsidR="00AB7D7C" w:rsidRPr="0076229C" w14:paraId="36C22BAF" w14:textId="77777777" w:rsidTr="00595F51">
        <w:tc>
          <w:tcPr>
            <w:tcW w:w="993" w:type="dxa"/>
            <w:tcBorders>
              <w:top w:val="nil"/>
            </w:tcBorders>
            <w:shd w:val="clear" w:color="auto" w:fill="auto"/>
          </w:tcPr>
          <w:p w14:paraId="383C319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สำนักงานกิจการนักศึกษาและศิษย์เก่าสัมพันธ์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14:paraId="78474704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617C6A80" w14:textId="77777777" w:rsidR="00AB7D7C" w:rsidRPr="0076229C" w:rsidRDefault="00AB7D7C" w:rsidP="00595F51">
            <w:pPr>
              <w:pStyle w:val="a4"/>
              <w:numPr>
                <w:ilvl w:val="0"/>
                <w:numId w:val="54"/>
              </w:numPr>
              <w:spacing w:after="0"/>
              <w:ind w:left="299" w:hanging="223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</w:tcPr>
          <w:p w14:paraId="7D0E88B0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19EC020" w14:textId="77777777" w:rsidR="00AB7D7C" w:rsidRPr="0076229C" w:rsidRDefault="00AB7D7C" w:rsidP="00595F51">
            <w:pPr>
              <w:pStyle w:val="a4"/>
              <w:numPr>
                <w:ilvl w:val="0"/>
                <w:numId w:val="86"/>
              </w:numPr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323D4C97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74B002D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</w:tcPr>
          <w:p w14:paraId="1F69BE9C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2376907B" w14:textId="77777777" w:rsidTr="00595F51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52129737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สำนักงานนิติการ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2E3FED20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6578BDCA" w14:textId="77777777" w:rsidR="00AB7D7C" w:rsidRPr="0076229C" w:rsidRDefault="00AB7D7C" w:rsidP="00595F51">
            <w:pPr>
              <w:pStyle w:val="a4"/>
              <w:numPr>
                <w:ilvl w:val="0"/>
                <w:numId w:val="55"/>
              </w:numPr>
              <w:spacing w:after="0"/>
              <w:ind w:left="299" w:hanging="223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6415CE10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338F3A4B" w14:textId="77777777" w:rsidR="00AB7D7C" w:rsidRPr="0076229C" w:rsidRDefault="00AB7D7C" w:rsidP="00595F51">
            <w:pPr>
              <w:pStyle w:val="a4"/>
              <w:numPr>
                <w:ilvl w:val="0"/>
                <w:numId w:val="85"/>
              </w:numPr>
              <w:spacing w:line="240" w:lineRule="auto"/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8BC1A1A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421C89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</w:tcPr>
          <w:p w14:paraId="1A4D5304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  <w:tr w:rsidR="00AB7D7C" w:rsidRPr="0076229C" w14:paraId="683C5961" w14:textId="77777777" w:rsidTr="00595F51">
        <w:tc>
          <w:tcPr>
            <w:tcW w:w="14464" w:type="dxa"/>
            <w:gridSpan w:val="6"/>
            <w:tcBorders>
              <w:top w:val="nil"/>
            </w:tcBorders>
            <w:shd w:val="clear" w:color="auto" w:fill="D9D9D9" w:themeFill="background1" w:themeFillShade="D9"/>
          </w:tcPr>
          <w:p w14:paraId="169188DE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สำนักงานสภาสถาบัน</w:t>
            </w:r>
          </w:p>
        </w:tc>
      </w:tr>
      <w:tr w:rsidR="00AB7D7C" w:rsidRPr="0076229C" w14:paraId="25DB21AC" w14:textId="77777777" w:rsidTr="00595F51">
        <w:tc>
          <w:tcPr>
            <w:tcW w:w="993" w:type="dxa"/>
          </w:tcPr>
          <w:p w14:paraId="6E3DC8EF" w14:textId="77777777" w:rsidR="00AB7D7C" w:rsidRPr="0076229C" w:rsidRDefault="00AB7D7C" w:rsidP="00595F51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สำนักงานสภาสถาบัน</w:t>
            </w:r>
          </w:p>
        </w:tc>
        <w:tc>
          <w:tcPr>
            <w:tcW w:w="2551" w:type="dxa"/>
          </w:tcPr>
          <w:p w14:paraId="53526BD7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1BFFEA0E" w14:textId="77777777" w:rsidR="00AB7D7C" w:rsidRPr="0076229C" w:rsidRDefault="00AB7D7C" w:rsidP="00595F5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รายงานผลการปฏิบัติงานไม่ตรงตามระยะเวลาที่กำหนด</w:t>
            </w:r>
          </w:p>
        </w:tc>
        <w:tc>
          <w:tcPr>
            <w:tcW w:w="5529" w:type="dxa"/>
          </w:tcPr>
          <w:p w14:paraId="43C2D17C" w14:textId="77777777" w:rsidR="00AB7D7C" w:rsidRPr="0076229C" w:rsidRDefault="00AB7D7C" w:rsidP="00595F5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6229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3EB56F1" w14:textId="77777777" w:rsidR="00AB7D7C" w:rsidRPr="0076229C" w:rsidRDefault="00AB7D7C" w:rsidP="00595F51">
            <w:pPr>
              <w:pStyle w:val="a4"/>
              <w:numPr>
                <w:ilvl w:val="0"/>
                <w:numId w:val="84"/>
              </w:numPr>
              <w:spacing w:line="240" w:lineRule="auto"/>
              <w:ind w:left="322" w:hanging="24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ผลการประเมินคุณธรรมและความโปร่งใสในการดำเนินการของสถาบัน</w:t>
            </w: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ไม่เป็นไปตามเกณฑ์</w:t>
            </w:r>
          </w:p>
        </w:tc>
        <w:tc>
          <w:tcPr>
            <w:tcW w:w="1701" w:type="dxa"/>
          </w:tcPr>
          <w:p w14:paraId="16732DAD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</w:tcPr>
          <w:p w14:paraId="5BABFC52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  <w:tc>
          <w:tcPr>
            <w:tcW w:w="1422" w:type="dxa"/>
          </w:tcPr>
          <w:p w14:paraId="6FFBB1A6" w14:textId="77777777" w:rsidR="00AB7D7C" w:rsidRPr="0076229C" w:rsidRDefault="00AB7D7C" w:rsidP="00595F51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6229C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</w:p>
        </w:tc>
      </w:tr>
    </w:tbl>
    <w:p w14:paraId="05F97657" w14:textId="77777777" w:rsidR="00AB7D7C" w:rsidRDefault="00AB7D7C" w:rsidP="00CB5B64">
      <w:pPr>
        <w:spacing w:before="240" w:line="259" w:lineRule="auto"/>
        <w:rPr>
          <w:rFonts w:ascii="TH SarabunPSK" w:eastAsiaTheme="minorHAnsi" w:hAnsi="TH SarabunPSK" w:cs="TH SarabunPSK"/>
          <w:b/>
          <w:bCs/>
          <w:color w:val="000000" w:themeColor="text1"/>
          <w:sz w:val="28"/>
          <w:u w:val="single"/>
        </w:rPr>
      </w:pPr>
    </w:p>
    <w:p w14:paraId="0A9F3DFB" w14:textId="29D5B124" w:rsidR="00443B5C" w:rsidRPr="00223478" w:rsidRDefault="00D749B3" w:rsidP="00CB5B64">
      <w:pPr>
        <w:spacing w:before="240" w:line="259" w:lineRule="auto"/>
        <w:rPr>
          <w:rFonts w:ascii="TH SarabunPSK" w:eastAsiaTheme="minorHAnsi" w:hAnsi="TH SarabunPSK" w:cs="TH SarabunPSK"/>
          <w:color w:val="000000" w:themeColor="text1"/>
          <w:sz w:val="28"/>
        </w:rPr>
      </w:pPr>
      <w:r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u w:val="single"/>
          <w:cs/>
        </w:rPr>
        <w:t>หมายเหตุ</w:t>
      </w:r>
      <w:r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cs/>
        </w:rPr>
        <w:t xml:space="preserve">  </w:t>
      </w:r>
      <w:r w:rsidR="00443B5C" w:rsidRPr="00223478">
        <w:rPr>
          <w:rFonts w:ascii="TH SarabunPSK" w:eastAsiaTheme="minorHAnsi" w:hAnsi="TH SarabunPSK" w:cs="TH SarabunPSK"/>
          <w:b/>
          <w:bCs/>
          <w:color w:val="000000" w:themeColor="text1"/>
          <w:sz w:val="28"/>
          <w:cs/>
        </w:rPr>
        <w:t>รับผิดชอบหลัก</w:t>
      </w:r>
      <w:r w:rsidR="00443B5C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cs/>
        </w:rPr>
        <w:t xml:space="preserve"> 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หมายถึง</w:t>
      </w:r>
      <w:r w:rsidR="00443B5C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cs/>
        </w:rPr>
        <w:t xml:space="preserve"> 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หน่วยงาน</w:t>
      </w:r>
      <w:r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ที่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เป็นผู้รับผิดชอบ</w:t>
      </w:r>
      <w:r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หลัก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ดำเนินการบริหารความเสี่ยงและควบคุมภายใน</w:t>
      </w:r>
    </w:p>
    <w:p w14:paraId="1A197072" w14:textId="2C0F64D7" w:rsidR="00443B5C" w:rsidRPr="00223478" w:rsidRDefault="00D749B3" w:rsidP="00D749B3">
      <w:pPr>
        <w:spacing w:line="259" w:lineRule="auto"/>
        <w:rPr>
          <w:rFonts w:ascii="TH SarabunPSK" w:eastAsiaTheme="minorHAnsi" w:hAnsi="TH SarabunPSK" w:cs="TH SarabunPSK"/>
          <w:color w:val="000000" w:themeColor="text1"/>
          <w:sz w:val="28"/>
        </w:rPr>
      </w:pPr>
      <w:r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cs/>
        </w:rPr>
        <w:t xml:space="preserve">              </w:t>
      </w:r>
      <w:r w:rsidR="00443B5C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28"/>
          <w:cs/>
        </w:rPr>
        <w:t xml:space="preserve">สนับสนุน 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หมายถึง หน่วยงาน</w:t>
      </w:r>
      <w:r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ที่</w:t>
      </w:r>
      <w:r w:rsidR="00443B5C" w:rsidRPr="00223478">
        <w:rPr>
          <w:rFonts w:ascii="TH SarabunPSK" w:eastAsiaTheme="minorHAnsi" w:hAnsi="TH SarabunPSK" w:cs="TH SarabunPSK" w:hint="cs"/>
          <w:color w:val="000000" w:themeColor="text1"/>
          <w:sz w:val="28"/>
          <w:cs/>
        </w:rPr>
        <w:t>เป็นผู้ดำเนินการสนับสนุนหน่วยงานหลักในการดำเนินการบริหารความเสี่ยงและควบคุมภายใน</w:t>
      </w:r>
    </w:p>
    <w:p w14:paraId="5832283F" w14:textId="27D91723" w:rsidR="008F6CE8" w:rsidRPr="00223478" w:rsidRDefault="008F6CE8" w:rsidP="008F6CE8">
      <w:pPr>
        <w:tabs>
          <w:tab w:val="left" w:pos="1106"/>
        </w:tabs>
        <w:rPr>
          <w:color w:val="000000" w:themeColor="text1"/>
          <w:cs/>
        </w:rPr>
        <w:sectPr w:rsidR="008F6CE8" w:rsidRPr="00223478" w:rsidSect="00AA527D">
          <w:pgSz w:w="16838" w:h="11906" w:orient="landscape"/>
          <w:pgMar w:top="426" w:right="1134" w:bottom="426" w:left="1440" w:header="708" w:footer="708" w:gutter="0"/>
          <w:cols w:space="708"/>
          <w:docGrid w:linePitch="360"/>
        </w:sectPr>
      </w:pPr>
    </w:p>
    <w:p w14:paraId="3E02B746" w14:textId="06D65A5D" w:rsidR="00443B5C" w:rsidRPr="00223478" w:rsidRDefault="00443B5C" w:rsidP="00443B5C">
      <w:pPr>
        <w:spacing w:after="240" w:line="240" w:lineRule="auto"/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จากตารางที่ 2 สรุปผลและวิเคราะห์ความเสี่ยง</w:t>
      </w:r>
      <w:r w:rsidR="00337708"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22347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2347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ดังนี้</w:t>
      </w:r>
    </w:p>
    <w:p w14:paraId="070A74BC" w14:textId="7216424C" w:rsidR="00337708" w:rsidRPr="008C60D0" w:rsidRDefault="00337708" w:rsidP="00337708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34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จากผลการดำเนินงานบริหารความเสี่ยงและควบคุมภายในรอบระยะเวลา </w:t>
      </w:r>
      <w:r w:rsidR="00BC51CD" w:rsidRPr="002234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2234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 ของส่วนงานวิชาการ</w:t>
      </w:r>
      <w:r w:rsidR="00543724" w:rsidRPr="002234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234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ส่วนงานอื่น สำนักงานอธิการบดี 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และสำนักงานสภาสถาบัน มีร้อยละความเสี่ยงที่ลดลง สรุปได้ดังนี้</w:t>
      </w:r>
    </w:p>
    <w:p w14:paraId="0B7AD6B8" w14:textId="3180E421" w:rsidR="008F5E0C" w:rsidRPr="008C60D0" w:rsidRDefault="00B4457B" w:rsidP="00320CF2">
      <w:pPr>
        <w:autoSpaceDE w:val="0"/>
        <w:autoSpaceDN w:val="0"/>
        <w:adjustRightInd w:val="0"/>
        <w:spacing w:after="240" w:line="240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ส่วนงานที่ความเสี่ยงและควบคุมภายในลดลงมากที่สุดคือ 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คณะบริหารธุรกิจ, 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สำนักวิชาศึกษาทั่วไป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สำนักงานบริหารทรัพยากรบุคคล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สำนักงานบริหารทรัพย์สิน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1A21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C51CD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สำนักงานกิจการต่างประเทศ </w:t>
      </w:r>
      <w:r w:rsidR="0050305D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มีความเสี่ยงและควบคุมภายใน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ลดลงร้อยละ </w:t>
      </w:r>
      <w:r w:rsidR="00BC51CD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50.00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B5EC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รองลงมาคือ</w:t>
      </w:r>
      <w:r w:rsidR="005B5ECC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สำนักงานบริหารทรัพยากรกายภาพ</w:t>
      </w:r>
      <w:r w:rsidR="005B5ECC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33.33 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สำนักงานพัสดุ ลดลงร้อยละ 25.00 คณะเทคโนโลยีการเกษตร, คณะอุตาสาหกรรมเกษตร, </w:t>
      </w:r>
      <w:r w:rsidR="001F5F9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1F5F9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คณะแพทยศาสตร์ 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ลดลงร้อยละ 22.22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5F9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1F5F9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คณะเทคโนโลยีสารสนเทศ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1F5F9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="001F5F9E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20.00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คณะบริหารธุรกิจ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คณะ</w:t>
      </w:r>
      <w:proofErr w:type="spellStart"/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</w:t>
      </w:r>
      <w:proofErr w:type="spellEnd"/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ศาสตร์, 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วิทยาลัยวิจัยนวัตกรรมทางการศึกษา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วิทยาลัยวิศวกรรมสังคีต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12.50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คณะสถาปัตยกรรมศาสตร์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วิทยาลัยนาโนเทคโนโลยีพระจอมเกล้าลาดกระบัง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F766D0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="00F766D0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11.11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5273F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คณะวิทยาศาสตร์</w:t>
      </w:r>
      <w:r w:rsidR="00A5273F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10.00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5273F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คณะวิศวกรรมศาสตร์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ลดลงร้อยละ 9.09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สำนักบริการคอมพิวเตอร์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สำนักหอสมุดกลาง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สำนักทะเบียนและประมวลผล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สำนักงานบริหารงานทั่วไปและประชาสัมพันธ์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สำนักงานคลัง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สำนักงานบริหารยุทธศาสตร์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สำนักงานกิจการนักศึกษาและศิษย์เก่าสัมพันธ์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สำนักงานนิติการ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403927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สำนักงานสภาสถาบัน</w:t>
      </w:r>
      <w:r w:rsidR="00403927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ระดับความเสี่ยงและควบคุมภายในยังไม่ลดลง</w:t>
      </w:r>
    </w:p>
    <w:p w14:paraId="5DEFD0F5" w14:textId="19DAAEE2" w:rsidR="00DE505F" w:rsidRPr="008C60D0" w:rsidRDefault="00A3333F" w:rsidP="00320CF2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ความเสี่ยง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30DD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เมื่อจำแนกตามเหตุการณ์ต่างๆ พบว่าเหตุการณ์เสี่ยงที่สามารถบริหารความเสี่ยงให้ลดลงจนอยู่ในระดับที่ยอมรับได้ สรุปดังนี้</w:t>
      </w:r>
      <w:r w:rsidR="00B4457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</w:t>
      </w:r>
      <w:r w:rsidR="00E30DD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เรื่องรับนักศึกษาได้ต่ำกว่าแผนที่กำหนด </w:t>
      </w:r>
      <w:r w:rsidR="00E25AE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DE505F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เทคโนโลยีชีวภาพทางการเกษตร (ต่อเนื่อง)</w:t>
      </w:r>
      <w:r w:rsidR="00E30DD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DE505F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320CF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 </w:t>
      </w:r>
      <w:r w:rsidR="00DE505F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ผลการเบิกจ่ายงบลงทุนไม่เป็นไปตามแผน</w:t>
      </w:r>
      <w:r w:rsidR="00DE505F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E25AE2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สำนักงานบริหารทรัพยากรกายภาพและสิ่งแวดล้อม</w:t>
      </w:r>
      <w:r w:rsidR="00DE505F" w:rsidRPr="008C60D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320CF2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20CF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และเหตุการณ์ </w:t>
      </w:r>
      <w:r w:rsidR="00320CF2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จำนวนโครงการบริการวิชาการที่แก้ไขปัญหาสังคมหรือสร้างความเข้มแข็งให้สังคมไม่เป็นไปตามเป้าหมายที่กำหนด</w:t>
      </w:r>
    </w:p>
    <w:p w14:paraId="785F8D25" w14:textId="596B28E1" w:rsidR="00CB2168" w:rsidRPr="008C60D0" w:rsidRDefault="00A3333F" w:rsidP="005E7ECE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ควบคุมภายใน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เมื่อจำแนกตามเหตุการณ์ต่างๆ ควบคุมภายในที่ควบคุมให้ระดับความเสี่ยงอยู่ในระดับต่ำได้ สรุปดังนี้ </w:t>
      </w:r>
      <w:r w:rsidR="00B4457B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รายงานผลการปฏิบัติงานไม่ตรงตามระยะเวลาที่กำหนด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คณะเทคโนโลยีการเกษตร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คณะเทคโนโลยีสารสนเทศ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คณะอุตสาหกรรมเกษตร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วิทยาเขตชุมพรเขตรอุดมศักดิ์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คณะแพทยศาสตร์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สำนักวิชาศึกษาทั่วไป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สำนักงานบริหารทรัพยากรบุคคล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สำนักงานบริหารทรัพย์สิ</w:t>
      </w:r>
      <w:r w:rsidR="00320CF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น, สำนักงานบริหารทรัพยากรกายภาพและสิ่งแวดล้อม 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และสำนักงานกิจการต่างประเทศ</w:t>
      </w:r>
      <w:r w:rsidR="005E7ECE" w:rsidRPr="008C60D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320CF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และเหตุการณ์ ร้อยละ</w:t>
      </w:r>
      <w:r w:rsidR="00320CF2"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</w:p>
    <w:p w14:paraId="744A741E" w14:textId="05DE0560" w:rsidR="00CB2168" w:rsidRPr="008C60D0" w:rsidRDefault="00CB5B64" w:rsidP="00CB2168">
      <w:pPr>
        <w:tabs>
          <w:tab w:val="left" w:pos="2834"/>
        </w:tabs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จากผลการดำเนินงานรอบ </w:t>
      </w:r>
      <w:r w:rsidR="008A4907"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เดือน ของสถาบัน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ในการบริหารความเสี่ยง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และควบคุมภายใน</w:t>
      </w:r>
      <w:r w:rsidRPr="008C60D0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ด้านกลยุทธ์ ด้านการเงิน และด้านการปฏิบัติงาน พบว่า ค่าเฉลี่ยผลการบริหารความเสี่ยงและควบคุมภายใน ทุกหน่วยงาน</w:t>
      </w:r>
      <w:r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คิดเป็นร้อยละ </w:t>
      </w:r>
      <w:r w:rsidR="00320CF2" w:rsidRPr="008C60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22.95</w:t>
      </w:r>
    </w:p>
    <w:p w14:paraId="675592D7" w14:textId="77777777" w:rsidR="00CB2168" w:rsidRPr="008C60D0" w:rsidRDefault="00CB2168" w:rsidP="00CB2168">
      <w:pPr>
        <w:tabs>
          <w:tab w:val="left" w:pos="2834"/>
        </w:tabs>
        <w:spacing w:before="240"/>
        <w:ind w:firstLine="85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C60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ปัญหาอุปสรรค</w:t>
      </w:r>
    </w:p>
    <w:p w14:paraId="16D10808" w14:textId="2EB4790F" w:rsidR="008A4907" w:rsidRPr="008C60D0" w:rsidRDefault="005E7ECE" w:rsidP="008A4907">
      <w:pPr>
        <w:numPr>
          <w:ilvl w:val="0"/>
          <w:numId w:val="2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ผลกระทบต่อเหตุการณ์ </w:t>
      </w:r>
      <w:r w:rsidRPr="008C60D0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โควิด 19</w:t>
      </w:r>
      <w:r w:rsidRPr="008C60D0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8C60D0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ส่งผลกระทบต่อแผนการเบิกจ่ายงบลงทุน</w:t>
      </w:r>
      <w:r w:rsidR="008A4907" w:rsidRPr="008C60D0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</w:p>
    <w:p w14:paraId="70E5E479" w14:textId="23998093" w:rsidR="005E7ECE" w:rsidRPr="008C60D0" w:rsidRDefault="005E7ECE" w:rsidP="000E6AE3">
      <w:pPr>
        <w:numPr>
          <w:ilvl w:val="0"/>
          <w:numId w:val="2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ผู้ตอบแบบสอบถามยังไม่เข้าใจในข้อคำถาม (</w:t>
      </w:r>
      <w:r w:rsidRPr="008C60D0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ITA</w:t>
      </w:r>
      <w:r w:rsidRPr="008C60D0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6A37CBC1" w14:textId="70A391E9" w:rsidR="00CB2168" w:rsidRPr="008C60D0" w:rsidRDefault="008A4907" w:rsidP="000E6AE3">
      <w:pPr>
        <w:numPr>
          <w:ilvl w:val="0"/>
          <w:numId w:val="2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C60D0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ประชากรวัยเรียนลดลงทำให้รับนักศึกษาได้น้อยลง</w:t>
      </w:r>
    </w:p>
    <w:p w14:paraId="4566522C" w14:textId="12059253" w:rsidR="008607DD" w:rsidRPr="008C60D0" w:rsidRDefault="008607DD" w:rsidP="00CB2168">
      <w:pPr>
        <w:tabs>
          <w:tab w:val="left" w:pos="2834"/>
        </w:tabs>
        <w:ind w:left="916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ACB4826" w14:textId="77777777" w:rsidR="008A4907" w:rsidRPr="00223478" w:rsidRDefault="008A4907" w:rsidP="00CB2168">
      <w:pPr>
        <w:tabs>
          <w:tab w:val="left" w:pos="2834"/>
        </w:tabs>
        <w:ind w:left="91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5FFE42" w14:textId="2879029F" w:rsidR="00CB2168" w:rsidRPr="00223478" w:rsidRDefault="00CB2168" w:rsidP="00CB2168">
      <w:pPr>
        <w:tabs>
          <w:tab w:val="left" w:pos="2834"/>
        </w:tabs>
        <w:ind w:left="91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234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แนวทางแก้ไข</w:t>
      </w:r>
    </w:p>
    <w:p w14:paraId="0FAA041E" w14:textId="289CD1A6" w:rsidR="00CB2168" w:rsidRPr="00223478" w:rsidRDefault="005E7ECE" w:rsidP="000E6AE3">
      <w:pPr>
        <w:numPr>
          <w:ilvl w:val="0"/>
          <w:numId w:val="3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2347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ดำเนินการเร่งรัดหลังมีการผ่อนคลายมาตรการให้เป็นไปตามแผนการจัดชื้อจัดจ้าง</w:t>
      </w:r>
    </w:p>
    <w:p w14:paraId="086CBA16" w14:textId="79515A02" w:rsidR="00CB2168" w:rsidRPr="00223478" w:rsidRDefault="005E7ECE" w:rsidP="000E6AE3">
      <w:pPr>
        <w:numPr>
          <w:ilvl w:val="0"/>
          <w:numId w:val="3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มีการจัดทำ</w:t>
      </w:r>
      <w:r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focus group </w:t>
      </w:r>
      <w:r w:rsidRPr="00223478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เพื่อเสริมสร้างความรู้ความเข้าใจ ในเรื่องข้อคำถามและช่องทางการตอบข้อคำถาม</w:t>
      </w:r>
    </w:p>
    <w:p w14:paraId="4E2B8089" w14:textId="77777777" w:rsidR="00CB2168" w:rsidRPr="00223478" w:rsidRDefault="00CB2168" w:rsidP="000E6AE3">
      <w:pPr>
        <w:numPr>
          <w:ilvl w:val="0"/>
          <w:numId w:val="3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2347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ปรับปรุง/พัฒนาหลักสูตรให้มีความหลากหลาย หรือร่วมมือกับหน่วยงานระดับชาติหรือระดับนานาชาติ และสร้างความร่วมมือกับภาคอุตสาหกรรม</w:t>
      </w:r>
    </w:p>
    <w:p w14:paraId="76B8AFB0" w14:textId="21ED351F" w:rsidR="00CB2168" w:rsidRPr="00223478" w:rsidRDefault="00CB2168" w:rsidP="008A4907">
      <w:pPr>
        <w:numPr>
          <w:ilvl w:val="0"/>
          <w:numId w:val="3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sectPr w:rsidR="00CB2168" w:rsidRPr="00223478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22347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ติดตามกระบวนการคัดเลือกนักศึกษาอย่างสม่ำเสมอ ปรับสัดส่วนการรับ ในแต่ละกลุ่มรอบให้เหมาะสม</w:t>
      </w:r>
    </w:p>
    <w:p w14:paraId="706BC5FB" w14:textId="5C1C16FA" w:rsidR="008810F4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A4C43" w14:textId="6C3C7F34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E8D810" w14:textId="6AB5C67C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8C79BB" w14:textId="5A26F058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F5203" w14:textId="6C5A0219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0F5E16" w14:textId="77777777" w:rsidR="00C63BB8" w:rsidRPr="0089641B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4BA42D" w14:textId="23E64105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591B28" w14:textId="1C73AC2B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A0B0E9" w14:textId="77777777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F7F9B2E" w14:textId="1288B30F" w:rsidR="00FE77FC" w:rsidRPr="0089641B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149F13C" w14:textId="2CB859C6" w:rsidR="00FE77FC" w:rsidRPr="0089641B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2E4268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2B2C097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F425A8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FDD41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D8ACD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F6AC0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58C5A4" w14:textId="79AE536A" w:rsidR="00FE77FC" w:rsidRPr="0089641B" w:rsidRDefault="00FE77F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ภาคผนวก</w:t>
      </w:r>
    </w:p>
    <w:p w14:paraId="2FC2F09C" w14:textId="6495681C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52C7F966" w14:textId="5CB7A83A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0CBDA1AC" w14:textId="61F00CD6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51296746" w14:textId="0EFEB8BE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  <w:lang w:val="th-TH"/>
        </w:rPr>
      </w:pPr>
    </w:p>
    <w:p w14:paraId="5D0218A7" w14:textId="3478B162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  <w:lang w:val="th-TH"/>
        </w:rPr>
      </w:pPr>
    </w:p>
    <w:p w14:paraId="1539D9F7" w14:textId="5A259C61" w:rsidR="00C44B0C" w:rsidRPr="00AD270E" w:rsidRDefault="00294204" w:rsidP="001F3C00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cs/>
          <w:lang w:val="th-TH"/>
        </w:rPr>
      </w:pPr>
      <w:r w:rsidRPr="00AD270E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lastRenderedPageBreak/>
        <w:t>ก</w:t>
      </w:r>
      <w:r w:rsidR="001F3C00" w:rsidRPr="00AD270E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 xml:space="preserve">. </w:t>
      </w:r>
      <w:r w:rsidR="00C44B0C" w:rsidRPr="00AD270E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>นโยบายการบริหารความเสี่ยงสถาบันเทคโนโลยีพระจอมเกล้าเจ้าคุณทหารลาดกระบัง</w:t>
      </w:r>
    </w:p>
    <w:p w14:paraId="5CC5E562" w14:textId="2EFDD4BE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144"/>
          <w:szCs w:val="144"/>
        </w:rPr>
        <w:drawing>
          <wp:inline distT="0" distB="0" distL="0" distR="0" wp14:anchorId="5AD74554" wp14:editId="376B379C">
            <wp:extent cx="6120765" cy="732980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นโยบายความเสี่ยง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F831" w14:textId="77777777" w:rsidR="003A4F92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A4F92" w:rsidRPr="0089641B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5723594" w14:textId="2567F0DC" w:rsidR="00FE77FC" w:rsidRPr="00AD270E" w:rsidRDefault="003A4F92" w:rsidP="00373F7D">
      <w:pPr>
        <w:tabs>
          <w:tab w:val="left" w:pos="3224"/>
        </w:tabs>
        <w:ind w:left="284" w:hanging="284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AD270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ข</w:t>
      </w:r>
      <w:r w:rsidRPr="00AD270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. </w:t>
      </w:r>
      <w:r w:rsidRPr="00AD270E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คณะกรรมการบริหารความเสี่ยงสถาบันเทคโนโลยีพระจอมเกล้าเจ้าคุณทหารลาดกระบัง</w:t>
      </w:r>
    </w:p>
    <w:p w14:paraId="1F8FFD6B" w14:textId="087906EB" w:rsidR="00373F7D" w:rsidRPr="0089641B" w:rsidRDefault="00974C75" w:rsidP="00974C75">
      <w:pPr>
        <w:tabs>
          <w:tab w:val="left" w:pos="3224"/>
        </w:tabs>
        <w:ind w:left="284" w:hanging="284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noProof/>
          <w:color w:val="000000" w:themeColor="text1"/>
        </w:rPr>
        <w:drawing>
          <wp:inline distT="0" distB="0" distL="0" distR="0" wp14:anchorId="458BDF03" wp14:editId="27413942">
            <wp:extent cx="5523361" cy="822960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03" cy="82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1E51" w14:textId="4CDFBF3A" w:rsidR="00373F7D" w:rsidRPr="0089641B" w:rsidRDefault="00974C75" w:rsidP="00974C75">
      <w:pPr>
        <w:tabs>
          <w:tab w:val="left" w:pos="3224"/>
        </w:tabs>
        <w:ind w:left="284" w:hanging="284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F1A45B4" wp14:editId="0C3E6DCD">
            <wp:extent cx="5554639" cy="5207366"/>
            <wp:effectExtent l="0" t="0" r="825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40" cy="52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1D61" w14:textId="297E349A" w:rsidR="003A4F92" w:rsidRPr="0089641B" w:rsidRDefault="003A4F92" w:rsidP="003A4F92">
      <w:pPr>
        <w:tabs>
          <w:tab w:val="center" w:pos="481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A4F92" w:rsidRPr="0089641B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B31E9FC" w14:textId="69137140" w:rsidR="00252ADC" w:rsidRPr="00AD270E" w:rsidRDefault="00E95A83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AD270E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ค</w:t>
      </w:r>
      <w:r w:rsidR="00252ADC" w:rsidRPr="00AD270E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. </w:t>
      </w:r>
      <w:r w:rsidR="00252ADC" w:rsidRPr="00AD270E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ตารางผลการดำเนินการบริหารความเสี่ยง รอบระยะเวลา </w:t>
      </w:r>
      <w:r w:rsidR="00974C75" w:rsidRPr="00AD270E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t>6</w:t>
      </w:r>
      <w:r w:rsidR="00252ADC" w:rsidRPr="00AD270E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 เดือน</w:t>
      </w:r>
    </w:p>
    <w:p w14:paraId="77249D6E" w14:textId="77777777" w:rsidR="00865879" w:rsidRPr="00AD270E" w:rsidRDefault="00865879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14"/>
          <w:szCs w:val="14"/>
        </w:rPr>
      </w:pPr>
    </w:p>
    <w:p w14:paraId="6FAED0F3" w14:textId="7364021A" w:rsidR="00B556C6" w:rsidRPr="00AD270E" w:rsidRDefault="00B556C6" w:rsidP="00B556C6">
      <w:pPr>
        <w:pStyle w:val="a3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2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คณะกรรมการบริหารความเสี่ยงสถาบัน ได้ร่วมกันระบุเหตุการณ์ความเสี่ยง โดยมีมติให้หน่วยงานรับผิดชอบดำเนินการบริหารความเสี่ยง และให้รายงานผลการดำเนินการบริหารความเสี่ยง ในรอบระยะเวลา </w:t>
      </w:r>
      <w:r w:rsidR="00974C75" w:rsidRPr="00AD2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AD2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 โดยมีผลการดำเนินการดังนี้ </w:t>
      </w:r>
    </w:p>
    <w:p w14:paraId="599EF063" w14:textId="09F52987" w:rsidR="006D0F98" w:rsidRPr="00AD270E" w:rsidRDefault="006D0F98" w:rsidP="00B047F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AD27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666330D4" w14:textId="17A6B145" w:rsidR="00FD24A0" w:rsidRPr="00AD270E" w:rsidRDefault="00FD24A0" w:rsidP="00B047FC">
      <w:pPr>
        <w:pStyle w:val="a3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D27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101BB9" w:rsidRPr="00AD27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D27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คณะวิศวกรรมศาสตร์</w:t>
      </w:r>
    </w:p>
    <w:p w14:paraId="5BD7966F" w14:textId="65ECD922" w:rsidR="00C95D84" w:rsidRPr="00AD270E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2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0D3FD5"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974C75"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หลักสูตรวิศวกรรมระบบอุตสาหกรรมการเกษตร (ต่อเนื่อง)</w:t>
      </w:r>
    </w:p>
    <w:p w14:paraId="78B2FDC2" w14:textId="2013523C" w:rsidR="00C95D84" w:rsidRPr="00AD270E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D2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0D3FD5"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974C75" w:rsidRPr="00AD270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1985"/>
        <w:gridCol w:w="4252"/>
      </w:tblGrid>
      <w:tr w:rsidR="0089641B" w:rsidRPr="00AD270E" w14:paraId="571591CD" w14:textId="77777777" w:rsidTr="00214688">
        <w:tc>
          <w:tcPr>
            <w:tcW w:w="5098" w:type="dxa"/>
            <w:shd w:val="clear" w:color="auto" w:fill="F2F2F2" w:themeFill="background1" w:themeFillShade="F2"/>
          </w:tcPr>
          <w:p w14:paraId="05BDE8BA" w14:textId="77777777" w:rsidR="00C95D84" w:rsidRPr="00AD270E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1" w:name="_Hlk519000215"/>
            <w:r w:rsidRPr="00AD270E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6195D4C0" w14:textId="77777777" w:rsidR="00C95D84" w:rsidRPr="00AD270E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D270E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4C0FB7E5" w14:textId="77777777" w:rsidR="00C95D84" w:rsidRPr="00AD270E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D270E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20EA67C" w14:textId="77777777" w:rsidR="00C95D84" w:rsidRPr="00AD270E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D270E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EE2BC1" w:rsidRPr="00AD270E" w14:paraId="21B60522" w14:textId="77777777" w:rsidTr="00214688">
        <w:tc>
          <w:tcPr>
            <w:tcW w:w="5098" w:type="dxa"/>
          </w:tcPr>
          <w:p w14:paraId="27A42887" w14:textId="77777777" w:rsidR="00974C75" w:rsidRPr="00732BA2" w:rsidRDefault="00974C75" w:rsidP="000E6AE3">
            <w:pPr>
              <w:pStyle w:val="a3"/>
              <w:numPr>
                <w:ilvl w:val="0"/>
                <w:numId w:val="8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เป็นหลักสูตรสหวิทยาการที่ครอบคลุมการต่อยอดจากหลักสูตรเดิมของนักศึกษาช่างอุตสาหกรรมในระดับ ปวส. หลากหลายสาขา แต่ปัจจุบันมีการเปิดหลักสูตร วศ.บ.ต่อเนื่อง ทางวิศวกรรมสาขาอื่นๆ เพิ่มมากขึ้น ทำให้นักศึกษา ปวส. บางสาขาจึงเลือกไปสมัครหลักสูตรที่ตรงกับสาขาที่จบมามากกว่า </w:t>
            </w:r>
          </w:p>
          <w:p w14:paraId="6AB4DBAA" w14:textId="646C3E70" w:rsidR="00C95D84" w:rsidRPr="00732BA2" w:rsidRDefault="00974C75" w:rsidP="000E6AE3">
            <w:pPr>
              <w:pStyle w:val="a3"/>
              <w:numPr>
                <w:ilvl w:val="0"/>
                <w:numId w:val="8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 ปวส.ทางสายช่างกลเกษตรที่เป็นกลุ่มเป้าหมายหลักกลุ่มหนึ่ง ยังมีความสนใจเรียนต่อทางด้านวิศวกรรมที่น้อย</w:t>
            </w:r>
          </w:p>
        </w:tc>
        <w:tc>
          <w:tcPr>
            <w:tcW w:w="3969" w:type="dxa"/>
          </w:tcPr>
          <w:p w14:paraId="767EE899" w14:textId="77777777" w:rsidR="00F7674D" w:rsidRPr="00732BA2" w:rsidRDefault="00F7674D" w:rsidP="000E6AE3">
            <w:pPr>
              <w:pStyle w:val="a3"/>
              <w:numPr>
                <w:ilvl w:val="0"/>
                <w:numId w:val="8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ในเดือนมีนาคม 2563 นี้ ภาควิชาฯ จะได้ร่วมจัดอบรมด้าน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Smart Farming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ให้กับคณาจารย์วิทยาลัยเกษตรกรรมทั่วประเทศ และถือเป็นโอกาสดีในการประชาสัมพันธ์หลักสูตรให้กับกลุ่มเป้าหมายที่ตรงจุด </w:t>
            </w:r>
          </w:p>
          <w:p w14:paraId="6721BB12" w14:textId="0CD585E9" w:rsidR="00C95D84" w:rsidRPr="00732BA2" w:rsidRDefault="00F7674D" w:rsidP="000E6AE3">
            <w:pPr>
              <w:pStyle w:val="a3"/>
              <w:numPr>
                <w:ilvl w:val="0"/>
                <w:numId w:val="8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สร้างความร่วมมือกับบริษัทชั้นนำในอุตสาหกรรมเป้าหมายในการจัดการเรียนการสอน และการทำสหกิจศึกษาเพื่อเสริมโอกาสศักยภาพ และการประชาสัมพันธ์</w:t>
            </w:r>
          </w:p>
        </w:tc>
        <w:tc>
          <w:tcPr>
            <w:tcW w:w="1985" w:type="dxa"/>
          </w:tcPr>
          <w:p w14:paraId="14129ED2" w14:textId="77777777" w:rsidR="00C95D84" w:rsidRPr="00732BA2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FE09C66" w14:textId="68F6D82C" w:rsidR="00C95D84" w:rsidRPr="00732BA2" w:rsidRDefault="00EE2BC1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60D00EE9" w14:textId="77777777" w:rsidR="00EE2BC1" w:rsidRPr="00732BA2" w:rsidRDefault="00EE2BC1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6DCFD7F" w14:textId="77777777" w:rsidR="00C95D84" w:rsidRPr="00732BA2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273F57F" w14:textId="77777777" w:rsidR="001C775D" w:rsidRPr="00732BA2" w:rsidRDefault="001C775D" w:rsidP="001C775D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E907616" w14:textId="09C8410B" w:rsidR="00C95D84" w:rsidRPr="00732BA2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252" w:type="dxa"/>
          </w:tcPr>
          <w:p w14:paraId="4CB6F3DB" w14:textId="5B65065B" w:rsidR="004B50D8" w:rsidRPr="00732BA2" w:rsidRDefault="00F7674D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ขณะนี้กำลังอยู่ในขั้นตอนของการสอบสัมภาษณ์นักศึกษาใหม่ และคาดว่าน่าจะสามารถคัดเลือกนักศึกษาได้ตามจำนวนที่กำหนดไว้ในแผน ขณะนี้รับนักศึกษารอบที่ 1 มาแล้วจำนวน 14 คน และกำลังรอสอบสัมภาษณ์รอบที่ 2 อีกจำนวน 21 คน ในขณะที่แผนการรับนักศึกษาปี 2563 (มคอ.2) มีแผนรับ 35 คน</w:t>
            </w:r>
          </w:p>
        </w:tc>
      </w:tr>
      <w:bookmarkEnd w:id="1"/>
    </w:tbl>
    <w:p w14:paraId="69C75EAE" w14:textId="012895A9" w:rsidR="003D1752" w:rsidRPr="0089641B" w:rsidRDefault="003D1752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21A76" w14:textId="24BDDED6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1A7F0A" w14:textId="4A8862CF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437BEC" w14:textId="50F5F14A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3674BC" w14:textId="72290365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743540" w14:textId="33A9C9C8" w:rsidR="00453291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ED0AE" w14:textId="367F26A1" w:rsidR="00EE2BC1" w:rsidRDefault="00EE2BC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F9C7E1" w14:textId="7775D0F6" w:rsidR="00EE2BC1" w:rsidRDefault="00EE2BC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DE5F7B" w14:textId="77777777" w:rsidR="00EE2BC1" w:rsidRPr="0089641B" w:rsidRDefault="00EE2BC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A44D52" w14:textId="0D374265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FADD0F" w14:textId="77777777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29971D" w14:textId="743CA74B" w:rsidR="00C95D84" w:rsidRPr="00A23CD8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23C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="000D3FD5" w:rsidRPr="00A23C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23C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E2BC1" w:rsidRPr="00A23C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หลักสูตรวิศวกรรมซอฟต์แวร์ (หลักสูตรนานาชาติ) </w:t>
      </w:r>
      <w:r w:rsidRPr="00A23CD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89641B" w:rsidRPr="00A23CD8" w14:paraId="7EB53830" w14:textId="77777777" w:rsidTr="00E95A83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7397171D" w14:textId="77777777" w:rsidR="00C95D84" w:rsidRPr="00A23CD8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A23CD8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065E9CBD" w14:textId="77777777" w:rsidR="00C95D84" w:rsidRPr="00A23CD8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23CD8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76AFB308" w14:textId="77777777" w:rsidR="00C95D84" w:rsidRPr="00A23CD8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23CD8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4D7438D6" w14:textId="77777777" w:rsidR="00C95D84" w:rsidRPr="00A23CD8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A23CD8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453291" w:rsidRPr="00A23CD8" w14:paraId="3D56CA84" w14:textId="77777777" w:rsidTr="002201B1">
        <w:tc>
          <w:tcPr>
            <w:tcW w:w="5077" w:type="dxa"/>
          </w:tcPr>
          <w:p w14:paraId="22AE620A" w14:textId="4790FF82" w:rsidR="00C95D84" w:rsidRPr="00732BA2" w:rsidRDefault="00EE2BC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เป็นช่วงที่วิทยาลัยนานาชาติปิดตัวลง และหลักสูตรย้ายมาสังกัดคณะวิศวกรรมศาสตร์ ทำให้กิจกรรมการประชาสัมพันธ์หลักสูตรทำได้ไม่เต็มที่เหมือนแต่ก่อน และผู้สมัครและผู้ปกครองอาจไม่มั่นใจหรือสับสนกับการเปลี่ยนแปลง</w:t>
            </w:r>
          </w:p>
        </w:tc>
        <w:tc>
          <w:tcPr>
            <w:tcW w:w="3990" w:type="dxa"/>
          </w:tcPr>
          <w:p w14:paraId="391F0929" w14:textId="68D90CF3" w:rsidR="00EE2BC1" w:rsidRPr="00732BA2" w:rsidRDefault="00EE2BC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เพิ่มช่องทางและจัดกิจกรรมการประชาสัมพันธ์ให้เต็มที่มากยิ่งขึ้น</w:t>
            </w:r>
          </w:p>
          <w:p w14:paraId="25F0303A" w14:textId="7765ACA9" w:rsidR="00C95D84" w:rsidRPr="00732BA2" w:rsidRDefault="00C95D84" w:rsidP="00EE2BC1">
            <w:pPr>
              <w:pStyle w:val="a3"/>
              <w:ind w:left="-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A76F824" w14:textId="77777777" w:rsidR="00C95D84" w:rsidRPr="00732BA2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E8992A6" w14:textId="3EDB4BE1" w:rsidR="00C95D84" w:rsidRPr="00732BA2" w:rsidRDefault="00E95A83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DFABA65" w14:textId="77777777" w:rsidR="00E95A83" w:rsidRPr="00732BA2" w:rsidRDefault="00E95A83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ECBC545" w14:textId="77777777" w:rsidR="00C95D84" w:rsidRPr="00732BA2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A5BAF2D" w14:textId="2EDDC76C" w:rsidR="00C95D84" w:rsidRPr="00732BA2" w:rsidRDefault="00AA7ED5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252" w:type="dxa"/>
          </w:tcPr>
          <w:p w14:paraId="47B00EC4" w14:textId="62394120" w:rsidR="004B50D8" w:rsidRPr="00732BA2" w:rsidRDefault="00AA7ED5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ขณะนี้กำลังอยู่ในขั้นตอนของการรับนักศึกษาใหม่ โดยในรอบที่ 1 มีนักศึกษายืนยันสิทธิ์และชำระเงินมาแล้วจำนวน 23 คน และกำลังรอสอบสัมภาษณ์และยืนยันสิทธิ์ในรอบที่ 2 อีกจำนวน 10 คน ในขณะที่แผนการรับนักศึกษาปี 2563 (มคอ.2) มีแผนรับ 65 คน</w:t>
            </w:r>
          </w:p>
          <w:p w14:paraId="498444F0" w14:textId="77777777" w:rsidR="00AA7ED5" w:rsidRPr="00732BA2" w:rsidRDefault="00AA7ED5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6413452" w14:textId="77777777" w:rsidR="004B50D8" w:rsidRPr="00732BA2" w:rsidRDefault="00321D97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54F46AA" w14:textId="3A5F55C5" w:rsidR="00321D97" w:rsidRPr="00732BA2" w:rsidRDefault="00AA7ED5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เนื่องจากเป็นหลักสูตรหลักและย้ายมาจากวิทยาลัยนานาชาติ (เดิม) ทำให้การกำหนดแผนการรับนักศึกษามีตัวเลขที่ค่อนข้างสูงกว่าการรับนักศึกษาจริง แนวทางการแก้ไข ผู้บริหารหลักสูตรกำลังจะปรับปรุงหลักสูตรใหม่หลังจากที่ย้ายมาที่คณะวิศวกรรมศาสตร์ โดยจะมีการปรับแผนการรับนักศึกษาให้สอดคล้องกับจำนวนนักศึกษาที่ต้องการรับจริงมากยิ่งขึ้นด้วย</w:t>
            </w:r>
          </w:p>
        </w:tc>
      </w:tr>
    </w:tbl>
    <w:p w14:paraId="4EE70869" w14:textId="77777777" w:rsidR="004357F4" w:rsidRPr="0089641B" w:rsidRDefault="004357F4" w:rsidP="00C95D84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C77C79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2" w:name="_Hlk518983275"/>
    </w:p>
    <w:p w14:paraId="22F8DE0F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A7B649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5F9C75D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47870F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FB5299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E5C088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F51541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94E3DE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A3BE8A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DEF68B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381E8E" w14:textId="77777777" w:rsidR="00FF3FF1" w:rsidRDefault="00FF3FF1" w:rsidP="00A84811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655905" w14:textId="1CA5298F" w:rsidR="00FD24A0" w:rsidRPr="001236DC" w:rsidRDefault="00E55F48" w:rsidP="00A84811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1236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</w:t>
      </w:r>
      <w:r w:rsidR="00FD24A0" w:rsidRPr="001236D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1236DC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FD24A0" w:rsidRPr="001236DC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คณะครุศาสตร์อุตสาหกรรมและเทคโนโลยี</w:t>
      </w:r>
    </w:p>
    <w:p w14:paraId="6D30BA38" w14:textId="0C9B7C9F" w:rsidR="00FD24A0" w:rsidRPr="001236DC" w:rsidRDefault="00677086" w:rsidP="003D1752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236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1236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6DC">
        <w:rPr>
          <w:rFonts w:ascii="TH SarabunPSK" w:hAnsi="TH SarabunPSK" w:cs="TH SarabunPSK"/>
          <w:color w:val="000000" w:themeColor="text1"/>
          <w:sz w:val="32"/>
          <w:szCs w:val="32"/>
          <w:cs/>
        </w:rPr>
        <w:t>: หลักสูตรเทคโนโลยีชีวภาพทางการเกษตร (ต่อเนื่อง) รับนักศึกษาได้ต่ำกว่าแผนที่กำหนด</w:t>
      </w:r>
    </w:p>
    <w:p w14:paraId="51521225" w14:textId="012ED8D6" w:rsidR="003F1371" w:rsidRPr="001236DC" w:rsidRDefault="003F137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" w:name="_Hlk519152148"/>
      <w:r w:rsidRPr="001236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1236D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36D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3FF1" w:rsidRPr="001236D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1035F24B" w14:textId="77777777" w:rsidTr="00795FFE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bookmarkEnd w:id="3"/>
          <w:p w14:paraId="68DDB541" w14:textId="6150195F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1C7F6EC9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FC9C546" w14:textId="3BF714BE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AA1E75E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E1121A" w:rsidRPr="0089641B" w14:paraId="79A1931E" w14:textId="77777777" w:rsidTr="00795FFE">
        <w:tc>
          <w:tcPr>
            <w:tcW w:w="5098" w:type="dxa"/>
          </w:tcPr>
          <w:p w14:paraId="41120821" w14:textId="77777777" w:rsidR="00FF3FF1" w:rsidRPr="00732BA2" w:rsidRDefault="00FF3FF1" w:rsidP="000E6AE3">
            <w:pPr>
              <w:pStyle w:val="a3"/>
              <w:numPr>
                <w:ilvl w:val="0"/>
                <w:numId w:val="9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เนื้อหาของหลักสูตรมีความยากและเฉพาะทางมากเกินไป อีกทั้งพื้นฐานความรู้ของตัวนักศึกษามาจากแหล่งต้นตอที่ไม่เท่ากัน ทำให้นักศึกษาไม่สนใจที่จะเข้ามาศึกษา</w:t>
            </w:r>
          </w:p>
          <w:p w14:paraId="168C999B" w14:textId="19DCA77C" w:rsidR="003F1371" w:rsidRPr="00732BA2" w:rsidRDefault="00FF3FF1" w:rsidP="000E6AE3">
            <w:pPr>
              <w:pStyle w:val="a3"/>
              <w:numPr>
                <w:ilvl w:val="0"/>
                <w:numId w:val="9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นักศึกษาส่วนใหญ่ขาดแคลนทุนทรัพย์ในการศึกษาเล่าเรียน</w:t>
            </w:r>
          </w:p>
        </w:tc>
        <w:tc>
          <w:tcPr>
            <w:tcW w:w="3969" w:type="dxa"/>
          </w:tcPr>
          <w:p w14:paraId="76F40147" w14:textId="67867D96" w:rsidR="003F1371" w:rsidRPr="00732BA2" w:rsidRDefault="00FF3FF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ภาควิชาครุศาสตร์เกษตรได้ดำเนินการของดรับนักศึกษาเข้าศึกษาต่อในหลักสูตรนี้ ตั้งแต่ภาคการศึกษาที่ 1 ปีการศึกษา 2563 เป็นต้นไป ซึ่งได้มีมติจากที่ประชุมคณะกรรมการคณะครุศาสตร์อุตสาหกรรมและเทคโนโลยี เห็นชอบให้ดำเนินการดังกล่าวแล้ว</w:t>
            </w:r>
          </w:p>
        </w:tc>
        <w:tc>
          <w:tcPr>
            <w:tcW w:w="2127" w:type="dxa"/>
          </w:tcPr>
          <w:p w14:paraId="16C323AE" w14:textId="77777777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B5880B2" w14:textId="216393CC" w:rsidR="003A3B76" w:rsidRPr="00732BA2" w:rsidRDefault="00FF3FF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429ACAA" w14:textId="77777777" w:rsidR="00FF3FF1" w:rsidRPr="00732BA2" w:rsidRDefault="00FF3FF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A4C30F7" w14:textId="77777777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3E25C51" w14:textId="106B2332" w:rsidR="003F1371" w:rsidRPr="00732BA2" w:rsidRDefault="00FF3FF1" w:rsidP="003A3B7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</w:tcPr>
          <w:p w14:paraId="31C10E2B" w14:textId="3454DDAF" w:rsidR="00FF3FF1" w:rsidRPr="00732BA2" w:rsidRDefault="00FF3FF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จากมติคณะกรรมการประจำคณะครุศาสตร์อุตสาหกรรมและเทคโนโลยี ครั้งที่ 1/2563 เรื่อง ของดการรับนักศึกษาระดับปริญญาตรี (ระยะเวลา : 8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มกราคม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25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63) </w:t>
            </w:r>
          </w:p>
          <w:p w14:paraId="564966B4" w14:textId="201E8D2A" w:rsidR="00FF3FF1" w:rsidRPr="00732BA2" w:rsidRDefault="00FF3FF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และมติสภาสถาบันเทคโนโลยีพระจอมเกล้าเจ้าคุณทหารลาดกระบัง ครั้งที่ 3/2563 เรื่อง ขอเสนอพิจารณาอนุมัติการงดรับนักศึกษา หลักสูตรระดับปริญญาตรี ของคณะครุศาสตร์อุตสาหกรรมและเทคโนโลยี โดยมติที่ประชุมได้อนุมัติให้คณะครุศาสตร์อุตสาหกรรมและเทคโนโลยี งดรับนักศึกษาระดับปริญญาตรี เพื่อปิดหลักสูตรเทคโนโลยีบัณฑิต สาขาวิชาเทคโนโลยีชีวภาพทางการเกษตร (ต่อเนื่อง) (หลักสูตรใหม่ พ.ศ. 2560) ตั้งแต่ภาคการศึกษาที่ 1 ปีการศึกษา 2563 (ระยะเวลา :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มีนาคม 2563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)</w:t>
            </w:r>
          </w:p>
          <w:p w14:paraId="58F5F47C" w14:textId="77777777" w:rsidR="00FF3FF1" w:rsidRPr="00732BA2" w:rsidRDefault="00FF3FF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B25DEF5" w14:textId="6EB124DE" w:rsidR="00FF3FF1" w:rsidRPr="00732BA2" w:rsidRDefault="00FF3FF1" w:rsidP="00FF3FF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ดังนั้น ทางภาควิชาครุศาสตร์เกษตรจึงไม่มีการเปิดรับสมัครสอบคัดเลือกเข้าศึกษาต่อระดับปริญญาตรี หลักสูตรเทคโนโลยีบัณฑิต (ต่อเนื่อง) สาขาวิชาเทคโนโลยีชีวภาพทางการเกษตร ประจำปีการศึกษา 2563</w:t>
            </w:r>
          </w:p>
          <w:p w14:paraId="1FB4E428" w14:textId="5AF70F3C" w:rsidR="00E1121A" w:rsidRPr="00732BA2" w:rsidRDefault="00E1121A" w:rsidP="00E1121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45878FA2" w14:textId="77777777" w:rsidR="00FD24A0" w:rsidRPr="0089641B" w:rsidRDefault="00FD24A0" w:rsidP="00FD24A0">
      <w:pPr>
        <w:pStyle w:val="a6"/>
        <w:tabs>
          <w:tab w:val="left" w:pos="4665"/>
        </w:tabs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</w:p>
    <w:bookmarkEnd w:id="2"/>
    <w:p w14:paraId="34BF53EB" w14:textId="77777777" w:rsidR="001701A3" w:rsidRPr="0089641B" w:rsidRDefault="001701A3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E78EF0" w14:textId="24635F16" w:rsidR="00194A19" w:rsidRPr="0089641B" w:rsidRDefault="00194A19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C7813F" w14:textId="77777777" w:rsidR="00194A19" w:rsidRPr="0089641B" w:rsidRDefault="00194A19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194A1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05D9B35" w14:textId="1C2FAA5E" w:rsidR="00065C16" w:rsidRPr="00697CF4" w:rsidRDefault="001A30FD" w:rsidP="00211477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697C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="00065C16" w:rsidRPr="00697C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697C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65C16" w:rsidRPr="00697CF4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</w:t>
      </w:r>
      <w:r w:rsidR="00065C16" w:rsidRPr="00697CF4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วิทยาศาสตร์</w:t>
      </w:r>
    </w:p>
    <w:p w14:paraId="72180569" w14:textId="15D5BD1D" w:rsidR="00065C16" w:rsidRPr="00697CF4" w:rsidRDefault="00065C16" w:rsidP="00124E28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97C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697C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97C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214767" w:rsidRPr="00697CF4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หลักสูตรจุลชีววิทยาอุตสาหกรรม (นานาชาติ)  รับนักศึกษาได้ต่ำกว่าแผนที่กำหนด</w:t>
      </w:r>
    </w:p>
    <w:p w14:paraId="4992B867" w14:textId="36765DDD" w:rsidR="003F1371" w:rsidRPr="00697CF4" w:rsidRDefault="003F1371" w:rsidP="00124E28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97C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697C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97C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B63A5" w:rsidRPr="00697CF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1C243A4E" w14:textId="77777777" w:rsidTr="001701A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788FC5D8" w14:textId="4FB4ACA5" w:rsidR="003F1371" w:rsidRPr="00697CF4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4" w:name="_Hlk518984525"/>
            <w:r w:rsidRPr="00697CF4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EA5E63B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7D7E3B86" w14:textId="5F9E27AF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EBE7891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597A45" w:rsidRPr="0089641B" w14:paraId="60BE088E" w14:textId="77777777" w:rsidTr="00795FFE">
        <w:tc>
          <w:tcPr>
            <w:tcW w:w="5098" w:type="dxa"/>
          </w:tcPr>
          <w:p w14:paraId="03F125DF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นักเรียนระดับมัธยมศึกษาตอนปลายมีจำนวนลดลง </w:t>
            </w:r>
          </w:p>
          <w:p w14:paraId="34533712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การประชาสัมพันธ์ยังไม่เพียงพอ </w:t>
            </w:r>
          </w:p>
          <w:p w14:paraId="0B89C493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ค่าธรรมเนียมการศึกษาสูง</w:t>
            </w:r>
          </w:p>
          <w:p w14:paraId="22EE2379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หลักสูตรไม่เป็นที่ดึงดูดต่อความต้องการของภาคอุตสาหกรรม</w:t>
            </w:r>
          </w:p>
          <w:p w14:paraId="7149875C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การจัดการเรียนการสอนของหลักสูตรกับมหาวิทยาลัยคู่ขนาน (มหาวิทยาลัยอัสสัมชัญ) ไม่สอดคล้องกัน มหาวิทยาอัสสัมชัญเปิดภาคการศึกษา ภาคต้น พ.ค.-ก.ย. และภาคปลาย พ.ย.-มี.ค. สจล. ภาคต้น ส.ค.-ธ.ค. และ ภาคปลาย ม.ค.-พ.ค. </w:t>
            </w:r>
          </w:p>
          <w:p w14:paraId="3CF5B197" w14:textId="77777777" w:rsidR="006B63A5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นักเรียนที่มาสมัครเข้าศึกษามีคุณภาพที่ต่ำกว่าเกณฑ์ </w:t>
            </w:r>
          </w:p>
          <w:p w14:paraId="212CDE90" w14:textId="70991CE0" w:rsidR="003F1371" w:rsidRPr="00732BA2" w:rsidRDefault="006B63A5" w:rsidP="000E6AE3">
            <w:pPr>
              <w:pStyle w:val="a3"/>
              <w:numPr>
                <w:ilvl w:val="0"/>
                <w:numId w:val="9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ไม่มีบรรยากาศความเป็นนานาชาติในคณะจึงส่งผลให้ขาดแรงจูงใจในการเข้ามาศึกษา</w:t>
            </w:r>
          </w:p>
        </w:tc>
        <w:tc>
          <w:tcPr>
            <w:tcW w:w="3969" w:type="dxa"/>
          </w:tcPr>
          <w:p w14:paraId="66052917" w14:textId="77777777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เปลี่ยนชื่อ และปรับปรุงหลักสูตรให้เป็นที่ต้องการของผู้ใช้บัณฑิต โดยการศึกษาข้อมูลหลักสูตรที่คล้ายคลึงกัน เพื่อเทียบเคียงการใช้ในการปรับปรุงหลักสูตร รวมถึงศึกษาข้อมูลความต้องการของบัณฑิตที่พึงประสงค์</w:t>
            </w:r>
          </w:p>
          <w:p w14:paraId="0B7CC474" w14:textId="77777777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าความร่วมระหว่างมหาวิทยาลัยในต่างประเทศเพื่อร่วมมือในการสร้างหลักสูตรให้เป็นหลักสูตรที่มีความน่าสนใจ และสร้างเครือข่ายกับมหาวิทยาลัยในประเทศให้มากยิ่งขึ้น</w:t>
            </w:r>
          </w:p>
          <w:p w14:paraId="4D528822" w14:textId="77777777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ประชาสัมพันธ์หลักสูตรเชิงรุก ทั้งใน และต่างประเทศ เช่น จัดทำคลิป แผ่นพับ เว็บไซต์รวมถึงสื่อ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ต่างๆ ที่น่าสนใจและทันสมัย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ออกประชาสัมพันธ์ตามโรงเรียนเป้าหมาย เช่น โรงเรียนที่มีความร่วมมือ (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MOU)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โรงเรียนประจำจังหวัด และโรงเรียนที่มีการจัดการเรียนการสอนวิทยาศาสตร์</w:t>
            </w:r>
          </w:p>
          <w:p w14:paraId="1D01662E" w14:textId="77777777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ให้การสนับสนุนทุนการศึกษา เพื่อดึงดูดความสนใจในการเข้าศึกษาในหลักสูตร</w:t>
            </w:r>
          </w:p>
          <w:p w14:paraId="39651D23" w14:textId="77777777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สร้างความร่วมมือกับภาคอุตสาหกรรมในการให้ทุนการศึกษา และการสร้างโอกาสการเข้าทำงานให้มากขึ้น</w:t>
            </w:r>
          </w:p>
          <w:p w14:paraId="47A1C2FD" w14:textId="5D69A829" w:rsidR="006B63A5" w:rsidRPr="00732BA2" w:rsidRDefault="006B63A5" w:rsidP="000E6AE3">
            <w:pPr>
              <w:pStyle w:val="a3"/>
              <w:numPr>
                <w:ilvl w:val="0"/>
                <w:numId w:val="9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สร้างบรรยากาศความเป็นนานาชาติในคณะให้มากขึ้น</w:t>
            </w:r>
          </w:p>
          <w:p w14:paraId="23C24ACA" w14:textId="77777777" w:rsidR="006B63A5" w:rsidRPr="00732BA2" w:rsidRDefault="006B63A5" w:rsidP="006B63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6FD9A3E" w14:textId="6FBBE9EB" w:rsidR="003F1371" w:rsidRPr="00732BA2" w:rsidRDefault="006B63A5" w:rsidP="006B63A5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* ไม่มีแผนรับนักศึกษาในปีการศึกษา 2563</w:t>
            </w:r>
          </w:p>
        </w:tc>
        <w:tc>
          <w:tcPr>
            <w:tcW w:w="2127" w:type="dxa"/>
          </w:tcPr>
          <w:p w14:paraId="760DB6D5" w14:textId="77777777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1E0AE4D" w14:textId="363EC94C" w:rsidR="003F1371" w:rsidRPr="00732BA2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1BD362A" w14:textId="77777777" w:rsidR="001701A3" w:rsidRPr="00732BA2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C12E209" w14:textId="77777777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7643BE" w14:textId="01BCD282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7F1CF9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107718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</w:t>
            </w:r>
            <w:r w:rsidR="007F1CF9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</w:t>
            </w:r>
            <w:r w:rsidR="00107718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="00646B85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33E809A1" w14:textId="67C6379C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A503882" w14:textId="77777777" w:rsidR="003F1371" w:rsidRPr="00732BA2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3EA9A85" w14:textId="77777777" w:rsidR="003F1371" w:rsidRPr="00732BA2" w:rsidRDefault="003F1371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3F8B308E" w14:textId="1CB7E2B5" w:rsidR="006B63A5" w:rsidRPr="00732BA2" w:rsidRDefault="006B63A5" w:rsidP="000E6AE3">
            <w:pPr>
              <w:pStyle w:val="a3"/>
              <w:numPr>
                <w:ilvl w:val="0"/>
                <w:numId w:val="9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อาจารย์ผู้รับผิดชอบหลักสูตรได้มีการปรับปรุงหลักสูตรจุลชีววิทยาอุตสาหกรรม (นานาชาติ) เป็นหลักสูตร</w:t>
            </w:r>
          </w:p>
          <w:p w14:paraId="5580FD57" w14:textId="77777777" w:rsidR="006B63A5" w:rsidRPr="00732BA2" w:rsidRDefault="006B63A5" w:rsidP="006B63A5">
            <w:pPr>
              <w:pStyle w:val="a3"/>
              <w:ind w:left="7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22C3559" w14:textId="7829ADF6" w:rsidR="006B63A5" w:rsidRPr="00732BA2" w:rsidRDefault="006B63A5" w:rsidP="006B63A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ชื่อหลักสูตร (ไทย):</w:t>
            </w:r>
            <w:r w:rsidR="00697CF4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จุลชีววิทยาประยุกต์</w:t>
            </w:r>
          </w:p>
          <w:p w14:paraId="65077537" w14:textId="77777777" w:rsidR="006B63A5" w:rsidRPr="00732BA2" w:rsidRDefault="006B63A5" w:rsidP="006B63A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ชื่อหลักสูตร (อังกฤษ):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Applied Microbiology</w:t>
            </w:r>
          </w:p>
          <w:p w14:paraId="6A28AFAC" w14:textId="77777777" w:rsidR="006B63A5" w:rsidRPr="00732BA2" w:rsidRDefault="006B63A5" w:rsidP="006B63A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รูปแบบการศึกษา: ทวิภาค (4 ชั้น)</w:t>
            </w:r>
          </w:p>
          <w:p w14:paraId="5B5DD58B" w14:textId="708B8CD1" w:rsidR="006B63A5" w:rsidRPr="00732BA2" w:rsidRDefault="006B63A5" w:rsidP="006B63A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ความร่วมมือกับต่างสถาบัน:มีความร่วมมือในรูปแบบหลักสูตร 4+1 (ปริญญาตรี 4 ปี และ ปริญญาโท 1 ปี) กับภาควิชาอาหารเคมี คณะเภสัชศาสตร์ มหาวิทยาลัยมหิดล </w:t>
            </w:r>
          </w:p>
          <w:p w14:paraId="39D627B0" w14:textId="77777777" w:rsidR="006B63A5" w:rsidRPr="00732BA2" w:rsidRDefault="006B63A5" w:rsidP="006B63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โดยนักศึกษาที่เรียนในโปรแกรม 4+1 เมื่อจบการศึกษา</w:t>
            </w:r>
          </w:p>
          <w:p w14:paraId="67BD5DE2" w14:textId="77777777" w:rsidR="006B63A5" w:rsidRPr="00732BA2" w:rsidRDefault="006B63A5" w:rsidP="006B63A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ตามที่กำหนดไว้ในหลักสูตรจะได้รับปริญญา</w:t>
            </w:r>
          </w:p>
          <w:p w14:paraId="3D70FFA0" w14:textId="77777777" w:rsidR="006B63A5" w:rsidRPr="00732BA2" w:rsidRDefault="006B63A5" w:rsidP="000E6AE3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ปริญญาตรีสาขา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Bachelor of Science in Applied Microbiology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International program)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จากสถาบันเทคโนโลยีพระจอมเกล้าเจ้าคุณทหารลาดกระบัง</w:t>
            </w:r>
          </w:p>
          <w:p w14:paraId="48124037" w14:textId="747F5EF5" w:rsidR="006B63A5" w:rsidRPr="00732BA2" w:rsidRDefault="006B63A5" w:rsidP="000E6AE3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Master of Science in Nutraceuticals and Functional Foods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International Program)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จากมหาวิทยาลัยมหิดล</w:t>
            </w:r>
          </w:p>
          <w:p w14:paraId="63218178" w14:textId="19E4C203" w:rsidR="006B63A5" w:rsidRPr="00732BA2" w:rsidRDefault="006B63A5" w:rsidP="006B63A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โดยการปรับปรุงหลักสูตรมีการนำ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ELO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ที่ได้จากการสอบถามกลุ่มผู้ใช้บัณฑิต มาเป็นเครื่องมือในการปรับปรุงหลักสูตร </w:t>
            </w:r>
          </w:p>
          <w:p w14:paraId="57C80121" w14:textId="3FDA205C" w:rsidR="006B63A5" w:rsidRPr="00732BA2" w:rsidRDefault="006B63A5" w:rsidP="000E6AE3">
            <w:pPr>
              <w:pStyle w:val="a3"/>
              <w:numPr>
                <w:ilvl w:val="0"/>
                <w:numId w:val="9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สร้างความร่วมมือกับหลักสูตร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Master of Science in Nutraceuticals and Functional Foods (International Program)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ภาควิชาอาหารเคมี คณะเภสัชศาสตร์ มหาวิทยาลัยมหิดล เพื่อศึกษาความเป็นไปได้ในการสร้างหลักสูตรร่วม</w:t>
            </w:r>
          </w:p>
          <w:p w14:paraId="6C0A4750" w14:textId="77777777" w:rsidR="006B63A5" w:rsidRPr="00732BA2" w:rsidRDefault="006B63A5" w:rsidP="002C558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</w:p>
          <w:p w14:paraId="03C296F0" w14:textId="57DD9E2F" w:rsidR="003F1371" w:rsidRPr="00732BA2" w:rsidRDefault="003F1371" w:rsidP="002C558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1BF65395" w14:textId="6F25927D" w:rsidR="00697CF4" w:rsidRPr="00732BA2" w:rsidRDefault="006B63A5" w:rsidP="00697CF4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ต้องการสร้างความร่วมมือระดับนานาชาติ กับหลักสูตรต่างประเทศ แต่ยังไม่สามารถหาหลักสูตรที่เหมาะสมได้</w:t>
            </w:r>
          </w:p>
          <w:p w14:paraId="0F71A7CB" w14:textId="77777777" w:rsidR="00697CF4" w:rsidRPr="00732BA2" w:rsidRDefault="00697CF4" w:rsidP="00697C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6060872" w14:textId="77777777" w:rsidR="00697CF4" w:rsidRPr="00732BA2" w:rsidRDefault="006B63A5" w:rsidP="00697C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แนวทางแก้ไข</w:t>
            </w:r>
          </w:p>
          <w:p w14:paraId="7A77CB45" w14:textId="53F12ADB" w:rsidR="00597A45" w:rsidRPr="00732BA2" w:rsidRDefault="006B63A5" w:rsidP="00697C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อาจารย์ผู้รับผิดชอบหลักสูตร และอาจารย์ประจำหลักสูตรเร่งสร้างความร่วมมือกับหลักสูตรในต่างประเทศให้มากขึ้น</w:t>
            </w:r>
          </w:p>
        </w:tc>
      </w:tr>
      <w:bookmarkEnd w:id="4"/>
    </w:tbl>
    <w:p w14:paraId="268C9D29" w14:textId="7B760196" w:rsidR="001818A1" w:rsidRPr="0089641B" w:rsidRDefault="001818A1" w:rsidP="003E371F">
      <w:pPr>
        <w:pStyle w:val="a3"/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3BA8D9" w14:textId="77777777" w:rsidR="000A0B42" w:rsidRPr="0089641B" w:rsidRDefault="000A0B42" w:rsidP="003E371F">
      <w:pPr>
        <w:pStyle w:val="a3"/>
        <w:spacing w:before="24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0A0B42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216775" w14:textId="4244F64B" w:rsidR="00FD24A0" w:rsidRPr="009B62A9" w:rsidRDefault="00101BB9" w:rsidP="00765CBA">
      <w:pPr>
        <w:pStyle w:val="a3"/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62A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7D447B" w:rsidRPr="009B62A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9B62A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447B" w:rsidRPr="009B62A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คณะเทคโนโลยีสารสนเทศ</w:t>
      </w:r>
    </w:p>
    <w:p w14:paraId="39E5E475" w14:textId="1D5E24EF" w:rsidR="007D447B" w:rsidRPr="009B62A9" w:rsidRDefault="007D447B" w:rsidP="00E555DA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62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DA69AB" w:rsidRPr="009B62A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B62A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194A19" w:rsidRPr="009B62A9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หลักสูตรเทคโนโลยีสารสนเทศทางธุรกิจ (นานาชาติ)</w:t>
      </w:r>
      <w:r w:rsidR="00194A19" w:rsidRPr="009B62A9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9B62A9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2F957265" w14:textId="1E84CC85" w:rsidR="003F1371" w:rsidRPr="009B62A9" w:rsidRDefault="003F1371" w:rsidP="00E555DA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B62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DA69AB" w:rsidRPr="009B62A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B62A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AE7C2A" w:rsidRPr="009B62A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56E95CAB" w14:textId="77777777" w:rsidTr="001E753B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1FA6BF38" w14:textId="647AA263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5" w:name="_Hlk518984730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5B0284C9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AACEAC4" w14:textId="16F6926A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6B70937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0955C8" w:rsidRPr="0089641B" w14:paraId="5AD8D14E" w14:textId="77777777" w:rsidTr="00795FFE">
        <w:tc>
          <w:tcPr>
            <w:tcW w:w="5098" w:type="dxa"/>
          </w:tcPr>
          <w:p w14:paraId="48BEE4F7" w14:textId="77777777" w:rsidR="00DB1BE6" w:rsidRPr="00732BA2" w:rsidRDefault="00DB1BE6" w:rsidP="000E6AE3">
            <w:pPr>
              <w:pStyle w:val="a3"/>
              <w:numPr>
                <w:ilvl w:val="0"/>
                <w:numId w:val="9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ช่องทางการประชาสัมพันธ์ยังไม่เข้าถึงกลุ่มนักเรียนเป้าหมาย เช่น โรงเรียนนานาชาติ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 2 ภาษา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โรงเรียนนานาชาติในต่างจังหวัด</w:t>
            </w:r>
          </w:p>
          <w:p w14:paraId="5EF83871" w14:textId="7608C01C" w:rsidR="003F1371" w:rsidRPr="00732BA2" w:rsidRDefault="00DB1BE6" w:rsidP="000E6AE3">
            <w:pPr>
              <w:pStyle w:val="a3"/>
              <w:numPr>
                <w:ilvl w:val="0"/>
                <w:numId w:val="9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การเข้าถึงข้อมูล เช่น ประกอบอาชีพใดบ้าง การมีงานทำ อัตราค่าจ้าง/เงินเดือน ตัวอย่างผู้ประสบความสำเร็จ โอกาสในการศึกษาต่อและโอกาสในการเพิ่มประสบการณ์ เป็นต้น</w:t>
            </w:r>
          </w:p>
        </w:tc>
        <w:tc>
          <w:tcPr>
            <w:tcW w:w="3969" w:type="dxa"/>
          </w:tcPr>
          <w:p w14:paraId="4F9053E4" w14:textId="77777777" w:rsidR="00DB1BE6" w:rsidRPr="00732BA2" w:rsidRDefault="00DB1BE6" w:rsidP="000E6AE3">
            <w:pPr>
              <w:pStyle w:val="a3"/>
              <w:numPr>
                <w:ilvl w:val="0"/>
                <w:numId w:val="9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เพิ่มช่องทางการประชาสัมพันธ์ไปยังโรงเรียนนานาชาติ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 2 ภาษา และโรงเรียนนานาชาติในต่างจังหวัด เช่น</w:t>
            </w:r>
          </w:p>
          <w:p w14:paraId="2ADCCAAB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เพิ่มช่องทางการทำ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Road Show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โรงเรียนชั้นนำที่มีหลักสูตรนานาชาติในต่างจังหวัดมากขึ้น</w:t>
            </w:r>
          </w:p>
          <w:p w14:paraId="3CFC3504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ส่งโปสเตอร์ / แผ่นพับประชาสัมพันธ์ไปยังโรงเรียนเป้าหมาย</w:t>
            </w:r>
          </w:p>
          <w:p w14:paraId="2EE198C7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สื่อออนไลน์ เช่น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ของหลักสูตร เพิ่มการโป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รโ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มทในช่วงฤดูกาลรับเข้า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TCAS</w:t>
            </w:r>
          </w:p>
          <w:p w14:paraId="4181CA5C" w14:textId="7477B181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กิจกรรมวิชาการและให้ความรู้เกี่ยวกับหลักสูตร </w:t>
            </w:r>
          </w:p>
          <w:p w14:paraId="2B3D09AF" w14:textId="187C01C2" w:rsidR="00DB1BE6" w:rsidRPr="00732BA2" w:rsidRDefault="00DB1BE6" w:rsidP="000E6AE3">
            <w:pPr>
              <w:pStyle w:val="a3"/>
              <w:numPr>
                <w:ilvl w:val="0"/>
                <w:numId w:val="95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ปรับปรุงเนื้อหาการประชาสัมพันธ์และจัดกิจกรรมเสริมการประชาสัมพันธ์</w:t>
            </w:r>
          </w:p>
          <w:p w14:paraId="492907F5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ผลงานนักศึกษา เช่น ผลงานวิชาการและผลงานจากการประกวด</w:t>
            </w:r>
          </w:p>
          <w:p w14:paraId="4E01CFB2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ทุนการศึกษา</w:t>
            </w:r>
          </w:p>
          <w:p w14:paraId="507DE426" w14:textId="77777777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หลักสูตรมีนักศึกษาต่างชาติเพิ่มขึ้น</w:t>
            </w:r>
          </w:p>
          <w:p w14:paraId="0E5F3569" w14:textId="0E904A45" w:rsidR="00DB1BE6" w:rsidRPr="00732BA2" w:rsidRDefault="00DB1BE6" w:rsidP="000E6AE3">
            <w:pPr>
              <w:pStyle w:val="a3"/>
              <w:numPr>
                <w:ilvl w:val="0"/>
                <w:numId w:val="1"/>
              </w:numPr>
              <w:ind w:left="459" w:hanging="18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จุดเด่นของหลักสูตร (อาชีพที่เกี่ยวข้องรูปแบบการจัดการเรียนการสอนและกิจกรรมเสริมในหลักสูตร)</w:t>
            </w:r>
          </w:p>
          <w:p w14:paraId="71C1E0E6" w14:textId="5E62A13C" w:rsidR="003F1371" w:rsidRPr="00732BA2" w:rsidRDefault="003F1371" w:rsidP="00194A19">
            <w:pPr>
              <w:pStyle w:val="a3"/>
              <w:ind w:left="37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2127" w:type="dxa"/>
          </w:tcPr>
          <w:p w14:paraId="4587585A" w14:textId="77777777" w:rsidR="003F1371" w:rsidRPr="00732BA2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4554ADC" w14:textId="16128964" w:rsidR="003F1371" w:rsidRPr="00732BA2" w:rsidRDefault="00101BB9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50D6887" w14:textId="77777777" w:rsidR="003F1371" w:rsidRPr="00732BA2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725D5C8" w14:textId="77777777" w:rsidR="003F1371" w:rsidRPr="00732BA2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2345D08" w14:textId="44E96AFA" w:rsidR="003F1371" w:rsidRPr="00732BA2" w:rsidRDefault="00101BB9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66C40584" w14:textId="77777777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กิจกรรมได้ดำเนินการ (รอบ 6 เดือน)</w:t>
            </w:r>
          </w:p>
          <w:p w14:paraId="5E3C819E" w14:textId="77777777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คณะได้จัดส่งแผ่นพับประชาสัมพันธ์ไปยังโรงเรียนเป้าหมายผ่านทางหน่วยงาน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OIA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ของทางสถาบัน ไปยังโรงเรียนเป้าหมายในประเทศอินโดนีเซีย (ช่วงเดือน ม.ค.-ก.พ.63) และยังประชาสัมพันธ์ไปยังโรงเรียนเป้าหมายต่างๆในประเทศไทย โรงเรียนชั้นนำที่มีหลักสูตรนานาชาติในกรุงเทพฯ</w:t>
            </w:r>
          </w:p>
          <w:p w14:paraId="0256C48D" w14:textId="77777777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ได้ทำการประชาสัมพันธ์ผ่านทางสื่อออนไลน์ เช่น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ของคณะ ในเรื่องของหลักสูตร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และเพิ่มการโป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รโ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มทในช่วงฤดูกาลรับเข้า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ในเว็บไซต์ของคณะ</w:t>
            </w:r>
          </w:p>
          <w:p w14:paraId="17C6E0F5" w14:textId="77777777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ได้มีการจัดกิจกรรมวิชาการและให้ความรู้เกี่ยวกับหลักสูตร ตามแผนตารางจัดกิจกรรมของหลักสูตร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</w:p>
          <w:p w14:paraId="34772927" w14:textId="77777777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ผลงานนักศึกษา เช่น ผลงานวิชาการและผลงานจากการประกวด </w:t>
            </w:r>
          </w:p>
          <w:p w14:paraId="32AB6561" w14:textId="77777777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คณะให้ทุนการศึกษา สำหรับนักศึกษาเข้าใหม่ จำนวน 2 ทุน ประจำปีการศึกษา 2563 ได้มีประชาสัมพันธ์ผ่านเว็บไซต์ของคณะ</w:t>
            </w:r>
          </w:p>
          <w:p w14:paraId="10C9DB7A" w14:textId="1AD9DACB" w:rsidR="00DB1BE6" w:rsidRPr="00732BA2" w:rsidRDefault="00DB1BE6" w:rsidP="000E6AE3">
            <w:pPr>
              <w:pStyle w:val="a3"/>
              <w:numPr>
                <w:ilvl w:val="0"/>
                <w:numId w:val="96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หลักสูตรมีนักศึกษาต่างชาติเพิ่มขึ้น ปี 2563 รอบที่ 1 รับนักศึกษาต่างชาติ (ชาวจีน) จำนวน 1 คน จากข้อมูลงานบริการการศึกษา และรอบที่ 3 (มีจำนวนผู้มาสมัคร 50 คน)</w:t>
            </w:r>
          </w:p>
          <w:p w14:paraId="2AF58DB8" w14:textId="745D0696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FD2AC38" w14:textId="4025A068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E879B3B" w14:textId="335B2464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A8FD0D7" w14:textId="77777777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94AA0BD" w14:textId="77777777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lastRenderedPageBreak/>
              <w:t>กิจกรรมยังไม่ดำเนินการ (รอบ 6 เดือน)</w:t>
            </w:r>
          </w:p>
          <w:p w14:paraId="450A4704" w14:textId="77777777" w:rsidR="00DB1BE6" w:rsidRPr="00732BA2" w:rsidRDefault="00DB1BE6" w:rsidP="000E6AE3">
            <w:pPr>
              <w:pStyle w:val="a3"/>
              <w:numPr>
                <w:ilvl w:val="0"/>
                <w:numId w:val="97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เพิ่มช่องทางการทำ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Road Show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โรงเรียนชั้นนำที่มีหลักสูตรนานาชาติในต่างจังหวัดมากขึ้น ในปี 2563 ยังไม่ได้ดำเนินการ เนื่องจากมีหลายสาเหตุและหลายปัจจัยยังไม่ได้ดำเนินการจัดกิจกรรมหรือขออนุมัติโครงการ(ตามจากหน่วยงานที่ดูแลหลักสูตรและงานบริการการศึกษา)</w:t>
            </w:r>
          </w:p>
          <w:p w14:paraId="0C2A8F9D" w14:textId="59A90AA5" w:rsidR="00083471" w:rsidRPr="00732BA2" w:rsidRDefault="00DB1BE6" w:rsidP="000E6AE3">
            <w:pPr>
              <w:pStyle w:val="a3"/>
              <w:numPr>
                <w:ilvl w:val="0"/>
                <w:numId w:val="97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ปรับปรุงเนื้อหาการประชาสัมพันธ์และจัดกิจกรรมเสริมการประชาสัมพันธ์ จุดเด่นของหลักสูตร (อาชีพที่เกี่ยวข้องรูปแบบการจัดการเรียนการสอนและกิจกรรมเสริมในหลักสูตร)          </w:t>
            </w:r>
          </w:p>
          <w:p w14:paraId="4224F00A" w14:textId="77777777" w:rsidR="00DB1BE6" w:rsidRPr="00732BA2" w:rsidRDefault="00DB1BE6" w:rsidP="0008347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36B1CDF" w14:textId="77777777" w:rsidR="003F1371" w:rsidRPr="00732BA2" w:rsidRDefault="00101BB9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1837472" w14:textId="3DC3B6EB" w:rsidR="00DB1BE6" w:rsidRPr="00732BA2" w:rsidRDefault="00DB1BE6" w:rsidP="00DB1BE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แผนการรับนักศึกษาหลักสูตร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ตามที่กำหนดใน ปี 2563 คณะได้ปรับแผนการรับนักศึกษา ปีการศึกษา 2563-2568 ของหลักสูตร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หลักสูตรเทคโนโลยีสารสนเทศทางธุรกิจ (นานาชาติ) เป็นจำนวน 20 คน ทั้งนี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้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ได้ผ่านการพิจารณาความคุ้มทุนของหลักสูตรแล้วตามระบบ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ปีการศึกษา 2563 เปิดรับสมัครนักศึกษา</w:t>
            </w:r>
          </w:p>
          <w:p w14:paraId="3B172516" w14:textId="5C12D003" w:rsidR="00DB1BE6" w:rsidRPr="00732BA2" w:rsidRDefault="00DB1BE6" w:rsidP="00DB1BE6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รอบที่ 1 รับได้ 3 คน เป็นชาวต่างชาติ จำนวน 1 คน เปิดรับ 10 คนตามกำหนดของแผน</w:t>
            </w:r>
          </w:p>
          <w:p w14:paraId="42B2AFE6" w14:textId="3AE495CC" w:rsidR="00DB1BE6" w:rsidRPr="00732BA2" w:rsidRDefault="00DB1BE6" w:rsidP="00DB1BE6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รอบที่ 3 เปิดรับ 10 คน (รับสมัครตั้งแต่วันที่ 17-27 เม.ย. 63) มีจำนวนผู้มาสมัคร 50 คน</w:t>
            </w:r>
          </w:p>
          <w:p w14:paraId="1F780808" w14:textId="71A78553" w:rsidR="00DB1BE6" w:rsidRPr="00732BA2" w:rsidRDefault="00DB1BE6" w:rsidP="00DB1BE6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รอบที่ 5 ยังไม่ได้กำหนดวันที่ประกาศรับสมัคร</w:t>
            </w:r>
          </w:p>
        </w:tc>
      </w:tr>
      <w:bookmarkEnd w:id="5"/>
    </w:tbl>
    <w:p w14:paraId="5B940FB2" w14:textId="77777777" w:rsidR="00101BB9" w:rsidRPr="0089641B" w:rsidRDefault="00101BB9" w:rsidP="001C67F9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0C56AD" w14:textId="77777777" w:rsidR="00101BB9" w:rsidRPr="0089641B" w:rsidRDefault="00101BB9" w:rsidP="004A57C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1BA87E" w14:textId="77777777" w:rsidR="00101BB9" w:rsidRPr="0089641B" w:rsidRDefault="00101BB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101BB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2C53D10" w14:textId="09FC0D3B" w:rsidR="0044700E" w:rsidRPr="00CF19B4" w:rsidRDefault="00C36AA6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F19B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="0044700E" w:rsidRPr="00CF19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วิทยาลัยอุตสาหกรรมการบินนานาชาติ</w:t>
      </w:r>
    </w:p>
    <w:p w14:paraId="650DD12A" w14:textId="429E42EE" w:rsidR="0044700E" w:rsidRPr="00CF19B4" w:rsidRDefault="0044700E" w:rsidP="000D3F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E63DF"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5B327B"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หลักสูตรวิศวกรรมการบินและนักบินพาณิชย์</w:t>
      </w:r>
    </w:p>
    <w:p w14:paraId="58E87D41" w14:textId="22CA617F" w:rsidR="003F1371" w:rsidRPr="00CF19B4" w:rsidRDefault="003F1371" w:rsidP="000D3FD5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9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E63DF"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1E7631" w:rsidRPr="00CF19B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762F7A39" w14:textId="77777777" w:rsidTr="00BA24CA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5EF01D8" w14:textId="5E05D1C1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6" w:name="_Hlk518993892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D26A6EA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EDE61FB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4461C781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57FBAFEC" w14:textId="77777777" w:rsidTr="003E3BB8">
        <w:tc>
          <w:tcPr>
            <w:tcW w:w="5098" w:type="dxa"/>
          </w:tcPr>
          <w:p w14:paraId="23D431A8" w14:textId="77777777" w:rsidR="005B327B" w:rsidRPr="00732BA2" w:rsidRDefault="005B327B" w:rsidP="000E6AE3">
            <w:pPr>
              <w:pStyle w:val="a3"/>
              <w:numPr>
                <w:ilvl w:val="0"/>
                <w:numId w:val="9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5BBA32D9" w14:textId="77777777" w:rsidR="005B327B" w:rsidRPr="00732BA2" w:rsidRDefault="005B327B" w:rsidP="000E6AE3">
            <w:pPr>
              <w:pStyle w:val="a3"/>
              <w:numPr>
                <w:ilvl w:val="0"/>
                <w:numId w:val="9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78E84E33" w14:textId="77777777" w:rsidR="005B327B" w:rsidRPr="00732BA2" w:rsidRDefault="005B327B" w:rsidP="000E6AE3">
            <w:pPr>
              <w:pStyle w:val="a3"/>
              <w:numPr>
                <w:ilvl w:val="0"/>
                <w:numId w:val="9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 </w:t>
            </w:r>
          </w:p>
          <w:p w14:paraId="67CFC709" w14:textId="77777777" w:rsidR="005B327B" w:rsidRPr="00732BA2" w:rsidRDefault="005B327B" w:rsidP="000E6AE3">
            <w:pPr>
              <w:pStyle w:val="a3"/>
              <w:numPr>
                <w:ilvl w:val="0"/>
                <w:numId w:val="9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 </w:t>
            </w:r>
          </w:p>
          <w:p w14:paraId="5B80BB92" w14:textId="678EAEAB" w:rsidR="003F1371" w:rsidRPr="00732BA2" w:rsidRDefault="005B327B" w:rsidP="000E6AE3">
            <w:pPr>
              <w:pStyle w:val="a3"/>
              <w:numPr>
                <w:ilvl w:val="0"/>
                <w:numId w:val="9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828" w:type="dxa"/>
          </w:tcPr>
          <w:p w14:paraId="11F56145" w14:textId="77777777" w:rsidR="005B327B" w:rsidRPr="00732BA2" w:rsidRDefault="005B327B" w:rsidP="000E6AE3">
            <w:pPr>
              <w:pStyle w:val="a3"/>
              <w:numPr>
                <w:ilvl w:val="0"/>
                <w:numId w:val="9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ปรับปรุงหลักสูตรวิศวกรรมการบินและนักบินพาณิชย์</w:t>
            </w:r>
          </w:p>
          <w:p w14:paraId="11BEF4B6" w14:textId="77777777" w:rsidR="005B327B" w:rsidRPr="00732BA2" w:rsidRDefault="005B327B" w:rsidP="000E6AE3">
            <w:pPr>
              <w:pStyle w:val="a3"/>
              <w:numPr>
                <w:ilvl w:val="0"/>
                <w:numId w:val="9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"โครงการค่ายเตรียมความพร้อมวิศวกรรมการบินและนักบินพาณิชย์" โดยดำเนินการในวันเสาร์แรกของทุกเดือน</w:t>
            </w:r>
          </w:p>
          <w:p w14:paraId="7692A95E" w14:textId="77777777" w:rsidR="005B327B" w:rsidRPr="00732BA2" w:rsidRDefault="005B327B" w:rsidP="000E6AE3">
            <w:pPr>
              <w:pStyle w:val="a3"/>
              <w:numPr>
                <w:ilvl w:val="0"/>
                <w:numId w:val="9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เพิ่มช่องทางการรับเข้าศึกษา โดยร่วมมือกับ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ในการรับนักศึกษาต่างชาติ</w:t>
            </w:r>
          </w:p>
          <w:p w14:paraId="272BBBF5" w14:textId="77777777" w:rsidR="005B327B" w:rsidRPr="00732BA2" w:rsidRDefault="005B327B" w:rsidP="000E6AE3">
            <w:pPr>
              <w:pStyle w:val="a3"/>
              <w:numPr>
                <w:ilvl w:val="0"/>
                <w:numId w:val="9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ปรับปรุงรอบการรับสมัคร</w:t>
            </w:r>
          </w:p>
          <w:p w14:paraId="064D659F" w14:textId="1A1EB5A8" w:rsidR="003F1371" w:rsidRPr="00732BA2" w:rsidRDefault="005B327B" w:rsidP="000E6AE3">
            <w:pPr>
              <w:pStyle w:val="a3"/>
              <w:numPr>
                <w:ilvl w:val="0"/>
                <w:numId w:val="9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เพิ่มช่องทางประชาสัมพันธ์หลักสูตร โดยเพิ่มช่องการสื่อสารผ่านช่องทางการสื่อสารออนไลน์และสื่อโซ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เชีย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ล(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มากขึ้นเพื่อให้เข้าถึงนักเรียนกลุ่มเป้าหมายที่จะสมัครเข้าเรียน</w:t>
            </w:r>
          </w:p>
        </w:tc>
        <w:tc>
          <w:tcPr>
            <w:tcW w:w="2268" w:type="dxa"/>
          </w:tcPr>
          <w:p w14:paraId="5C0899FA" w14:textId="77777777" w:rsidR="003F1371" w:rsidRPr="00732BA2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55C64A9" w14:textId="1D98C3EF" w:rsidR="003F1371" w:rsidRPr="00732BA2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8A16F16" w14:textId="77777777" w:rsidR="00C36AA6" w:rsidRPr="00732BA2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9CB35FF" w14:textId="77777777" w:rsidR="003F1371" w:rsidRPr="00732BA2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6015A83" w14:textId="3031FF7E" w:rsidR="003F1371" w:rsidRPr="00732BA2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="00BC7260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="00BC7260"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  <w:p w14:paraId="40411996" w14:textId="77777777" w:rsidR="003F1371" w:rsidRPr="00732BA2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44389CA" w14:textId="1B46C811" w:rsidR="003F1371" w:rsidRPr="00732BA2" w:rsidRDefault="003F1371" w:rsidP="006747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7A24FB54" w14:textId="77777777" w:rsidR="005B327B" w:rsidRPr="00732BA2" w:rsidRDefault="005B327B" w:rsidP="000E6AE3">
            <w:pPr>
              <w:pStyle w:val="a3"/>
              <w:numPr>
                <w:ilvl w:val="0"/>
                <w:numId w:val="10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อยู่ระหว่างการหารือและเตรียมดำเนินการ</w:t>
            </w:r>
          </w:p>
          <w:p w14:paraId="785CE9A6" w14:textId="77777777" w:rsidR="005B327B" w:rsidRPr="00732BA2" w:rsidRDefault="005B327B" w:rsidP="000E6AE3">
            <w:pPr>
              <w:pStyle w:val="a3"/>
              <w:numPr>
                <w:ilvl w:val="0"/>
                <w:numId w:val="10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ดำเนินการจัดค่ายวันเสาร์ไปแล้วจำนวน 4 ครั้ง และกำลังจะจัดเป็นค่ายใหญ่ชื่อ 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วิศ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บิน</w:t>
            </w:r>
          </w:p>
          <w:p w14:paraId="501DB97D" w14:textId="77777777" w:rsidR="005B327B" w:rsidRPr="00732BA2" w:rsidRDefault="005B327B" w:rsidP="000E6AE3">
            <w:pPr>
              <w:pStyle w:val="a3"/>
              <w:numPr>
                <w:ilvl w:val="0"/>
                <w:numId w:val="10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มีการหาข้อมูล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Agency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และติดต่อบ้างแล้ว</w:t>
            </w:r>
          </w:p>
          <w:p w14:paraId="44C7E2D3" w14:textId="77777777" w:rsidR="005B327B" w:rsidRPr="00732BA2" w:rsidRDefault="005B327B" w:rsidP="000E6AE3">
            <w:pPr>
              <w:pStyle w:val="a3"/>
              <w:numPr>
                <w:ilvl w:val="0"/>
                <w:numId w:val="10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มีการหารือเรื่องการปรับปรุงรอบการรับสมัคร</w:t>
            </w:r>
          </w:p>
          <w:p w14:paraId="49B42C93" w14:textId="7AB9CBAF" w:rsidR="00BA24CA" w:rsidRPr="00732BA2" w:rsidRDefault="005B327B" w:rsidP="000E6AE3">
            <w:pPr>
              <w:pStyle w:val="a3"/>
              <w:numPr>
                <w:ilvl w:val="0"/>
                <w:numId w:val="100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เพิ่มช่องทางประชาสัมพันธ์จากเดิมแค่ 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facebook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แต่มีการเพิ่ม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twitter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และเว็บไซต์ใหม่เข้ามาด้วย</w:t>
            </w:r>
          </w:p>
          <w:p w14:paraId="5A83AFFE" w14:textId="77777777" w:rsidR="005B327B" w:rsidRPr="00732BA2" w:rsidRDefault="005B327B" w:rsidP="005B327B">
            <w:pPr>
              <w:pStyle w:val="a3"/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6AFDF785" w14:textId="77777777" w:rsidR="003F1371" w:rsidRPr="00732BA2" w:rsidRDefault="003F1371" w:rsidP="00A02C5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0C8F214" w14:textId="27DD8F94" w:rsidR="003F1371" w:rsidRPr="00732BA2" w:rsidRDefault="005B327B" w:rsidP="005B327B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เนื่องจากสถานการณ์การแพร่ระบาดของ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19 ทำให้ไม่สามารถจัดกิจกรรมค่ายวิศวกรรมการบินต่อได้ ทางวิทยาลัยจึงหารือกันว่าจะเน้นทำ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ทางสื่อ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Media/Mass Media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ให้มากขึ้น เช่นการเช่า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Banner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จากเว็บ 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DekD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และโพสรูปโปสเตอร์เพื่อเชิญชวนให้นักเรียนที่สนใจเข้ามาสมัครให้มากขึ้น</w:t>
            </w:r>
          </w:p>
        </w:tc>
      </w:tr>
      <w:bookmarkEnd w:id="6"/>
    </w:tbl>
    <w:p w14:paraId="33D15127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5C165C2B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43079B0E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0820733C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4D580A56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73196FE5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77D32D4C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1DE19601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454C095C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2B901587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1D8D339F" w14:textId="77777777" w:rsidR="005B327B" w:rsidRDefault="005B327B" w:rsidP="005B327B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385EF25A" w14:textId="1D4D29D6" w:rsidR="005B327B" w:rsidRPr="00F467B3" w:rsidRDefault="005B327B" w:rsidP="005B327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7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หลักสูตรการจัดการ</w:t>
      </w:r>
      <w:proofErr w:type="spellStart"/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</w:t>
      </w:r>
      <w:proofErr w:type="spellEnd"/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จิสติ</w:t>
      </w:r>
      <w:proofErr w:type="spellStart"/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กส์</w:t>
      </w:r>
      <w:proofErr w:type="spellEnd"/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(นานาชาติ)</w:t>
      </w:r>
    </w:p>
    <w:p w14:paraId="2D8449C1" w14:textId="77777777" w:rsidR="005B327B" w:rsidRPr="00F467B3" w:rsidRDefault="005B327B" w:rsidP="005B327B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7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467B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รับนักศึกษาได้ไม่ต่ำกว่า 85% ของแผนที่กำหนด (จากแผนรับใน มคอ.2)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5B327B" w:rsidRPr="00F467B3" w14:paraId="0F707555" w14:textId="77777777" w:rsidTr="009E4278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70E2989" w14:textId="77777777" w:rsidR="005B327B" w:rsidRPr="00F467B3" w:rsidRDefault="005B327B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F467B3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055C3DFF" w14:textId="77777777" w:rsidR="005B327B" w:rsidRPr="00F467B3" w:rsidRDefault="005B327B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467B3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EC30F37" w14:textId="77777777" w:rsidR="005B327B" w:rsidRPr="00F467B3" w:rsidRDefault="005B327B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467B3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C2B97EE" w14:textId="77777777" w:rsidR="005B327B" w:rsidRPr="00F467B3" w:rsidRDefault="005B327B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467B3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5B327B" w:rsidRPr="00F467B3" w14:paraId="1D677D8B" w14:textId="77777777" w:rsidTr="009E4278">
        <w:tc>
          <w:tcPr>
            <w:tcW w:w="5098" w:type="dxa"/>
          </w:tcPr>
          <w:p w14:paraId="5FFE3C80" w14:textId="77777777" w:rsidR="005B327B" w:rsidRPr="00732BA2" w:rsidRDefault="005B327B" w:rsidP="000E6AE3">
            <w:pPr>
              <w:pStyle w:val="a3"/>
              <w:numPr>
                <w:ilvl w:val="0"/>
                <w:numId w:val="10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แนวโน้มประชากรวัยเรียนลดลง </w:t>
            </w:r>
          </w:p>
          <w:p w14:paraId="252FA6B2" w14:textId="77777777" w:rsidR="005B327B" w:rsidRPr="00732BA2" w:rsidRDefault="005B327B" w:rsidP="000E6AE3">
            <w:pPr>
              <w:pStyle w:val="a3"/>
              <w:numPr>
                <w:ilvl w:val="0"/>
                <w:numId w:val="10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ช่องทางการประชาสัมพันธ์ยังไม่หลากหลาย </w:t>
            </w:r>
          </w:p>
          <w:p w14:paraId="6624E53B" w14:textId="77777777" w:rsidR="005B327B" w:rsidRPr="00732BA2" w:rsidRDefault="005B327B" w:rsidP="000E6AE3">
            <w:pPr>
              <w:pStyle w:val="a3"/>
              <w:numPr>
                <w:ilvl w:val="0"/>
                <w:numId w:val="10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 </w:t>
            </w:r>
          </w:p>
          <w:p w14:paraId="71B76CB8" w14:textId="77777777" w:rsidR="005B327B" w:rsidRPr="00732BA2" w:rsidRDefault="005B327B" w:rsidP="000E6AE3">
            <w:pPr>
              <w:pStyle w:val="a3"/>
              <w:numPr>
                <w:ilvl w:val="0"/>
                <w:numId w:val="10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 </w:t>
            </w:r>
          </w:p>
          <w:p w14:paraId="272791C9" w14:textId="7051159F" w:rsidR="005B327B" w:rsidRPr="00732BA2" w:rsidRDefault="005B327B" w:rsidP="000E6AE3">
            <w:pPr>
              <w:pStyle w:val="a3"/>
              <w:numPr>
                <w:ilvl w:val="0"/>
                <w:numId w:val="101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828" w:type="dxa"/>
          </w:tcPr>
          <w:p w14:paraId="17ABE597" w14:textId="77777777" w:rsidR="00CE476F" w:rsidRPr="00732BA2" w:rsidRDefault="00CE476F" w:rsidP="000E6AE3">
            <w:pPr>
              <w:pStyle w:val="a3"/>
              <w:numPr>
                <w:ilvl w:val="0"/>
                <w:numId w:val="10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จัดกิจกรรม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Open House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เพื่อประชาสัมพันธ์และให้ข้อมูลเกี่ยวกับหลักสูตร อาชีพและแนวโน้มของตลาดแรงงานในอนาคต </w:t>
            </w:r>
          </w:p>
          <w:p w14:paraId="27F24588" w14:textId="77777777" w:rsidR="00CE476F" w:rsidRPr="00732BA2" w:rsidRDefault="00CE476F" w:rsidP="000E6AE3">
            <w:pPr>
              <w:pStyle w:val="a3"/>
              <w:numPr>
                <w:ilvl w:val="0"/>
                <w:numId w:val="10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และปรับปรุงรอบการรับสมัคร</w:t>
            </w:r>
          </w:p>
          <w:p w14:paraId="1CB7CD95" w14:textId="77777777" w:rsidR="00CE476F" w:rsidRPr="00732BA2" w:rsidRDefault="00CE476F" w:rsidP="000E6AE3">
            <w:pPr>
              <w:pStyle w:val="a3"/>
              <w:numPr>
                <w:ilvl w:val="0"/>
                <w:numId w:val="10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ร้างความร่วมมือกับสถาบันการศึกษาในต่างประเทศเพื่อให้นักศึกษามีโอกาสไปแลกเปลี่ยนด้านวิชาการ/ทำวิจัย </w:t>
            </w:r>
          </w:p>
          <w:p w14:paraId="6951D759" w14:textId="77777777" w:rsidR="00CE476F" w:rsidRPr="00732BA2" w:rsidRDefault="00CE476F" w:rsidP="000E6AE3">
            <w:pPr>
              <w:pStyle w:val="a3"/>
              <w:numPr>
                <w:ilvl w:val="0"/>
                <w:numId w:val="10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เพิ่มช่องทางการรับเข้าศึกษา โดยร่วมมือกับ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ในการรับนักศึกษาต่างชาติ</w:t>
            </w:r>
          </w:p>
          <w:p w14:paraId="01E39019" w14:textId="4B7F2F99" w:rsidR="005B327B" w:rsidRPr="00732BA2" w:rsidRDefault="00CE476F" w:rsidP="000E6AE3">
            <w:pPr>
              <w:pStyle w:val="a3"/>
              <w:numPr>
                <w:ilvl w:val="0"/>
                <w:numId w:val="102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เพิ่มช่องทางประชาสัมพันธ์หลักสูตร โดยเพิ่มช่องการสื่อสารผ่านช่องทางการสื่อสารออนไลน์และสื่อโซ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เชีย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 (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media)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มากขึ้นเพื่อให้เข้าถึงนักเรียนกลุ่มเป้าหมายที่จะสมัครเข้าเรียน</w:t>
            </w:r>
          </w:p>
        </w:tc>
        <w:tc>
          <w:tcPr>
            <w:tcW w:w="2268" w:type="dxa"/>
          </w:tcPr>
          <w:p w14:paraId="121BCDA6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FAD267C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0AA30F9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C2596B3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9132D7E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  <w:p w14:paraId="5FC4F3CB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1C9955B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7DF481DB" w14:textId="77777777" w:rsidR="00042211" w:rsidRPr="00732BA2" w:rsidRDefault="00042211" w:rsidP="000E6AE3">
            <w:pPr>
              <w:pStyle w:val="a3"/>
              <w:numPr>
                <w:ilvl w:val="0"/>
                <w:numId w:val="10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มีการดำเนินการแล้ว แต่ต้องเปลี่ยนรูปแบบเป็นการแนะนำหลักสูตรแบบ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โดยการ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live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ผ่าน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Facebook</w:t>
            </w:r>
          </w:p>
          <w:p w14:paraId="7A9641F1" w14:textId="77777777" w:rsidR="00042211" w:rsidRPr="00732BA2" w:rsidRDefault="00042211" w:rsidP="000E6AE3">
            <w:pPr>
              <w:pStyle w:val="a3"/>
              <w:numPr>
                <w:ilvl w:val="0"/>
                <w:numId w:val="10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มีการหารือเรื่องการปรับปรุงรอบการรับสมัคร</w:t>
            </w:r>
          </w:p>
          <w:p w14:paraId="38369D65" w14:textId="77777777" w:rsidR="00042211" w:rsidRPr="00732BA2" w:rsidRDefault="00042211" w:rsidP="000E6AE3">
            <w:pPr>
              <w:pStyle w:val="a3"/>
              <w:numPr>
                <w:ilvl w:val="0"/>
                <w:numId w:val="10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มีการติดต่อกับสถาบันการศึกษาในต่างประเทศบ้างแล้ว เพื่อพูดคุยเรื่องการแลกเปลี่ยนนักศึกษา</w:t>
            </w:r>
          </w:p>
          <w:p w14:paraId="089E51D6" w14:textId="77777777" w:rsidR="00042211" w:rsidRPr="00732BA2" w:rsidRDefault="00042211" w:rsidP="000E6AE3">
            <w:pPr>
              <w:pStyle w:val="a3"/>
              <w:numPr>
                <w:ilvl w:val="0"/>
                <w:numId w:val="10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มีการหาข้อมูล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Agency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และติดต่อบ้างแล้ว</w:t>
            </w:r>
          </w:p>
          <w:p w14:paraId="0D2574F8" w14:textId="3A1667F1" w:rsidR="005B327B" w:rsidRPr="00732BA2" w:rsidRDefault="00042211" w:rsidP="000E6AE3">
            <w:pPr>
              <w:pStyle w:val="a3"/>
              <w:numPr>
                <w:ilvl w:val="0"/>
                <w:numId w:val="103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เพิ่มช่องทางประชาสัมพันธ์จากเดิมแค่ 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facebook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แต่มีการเพิ่ม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twitter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และเว็บไซต์ใหม่เข้ามาด้วย</w:t>
            </w:r>
          </w:p>
          <w:p w14:paraId="61492E5C" w14:textId="77777777" w:rsidR="00042211" w:rsidRPr="00732BA2" w:rsidRDefault="00042211" w:rsidP="00042211">
            <w:pPr>
              <w:pStyle w:val="a3"/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710507B6" w14:textId="77777777" w:rsidR="005B327B" w:rsidRPr="00732BA2" w:rsidRDefault="005B327B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905C51B" w14:textId="6471CAAD" w:rsidR="005B327B" w:rsidRPr="00732BA2" w:rsidRDefault="00042211" w:rsidP="009E4278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เนื่องจากสถานการณ์การแพร่ระบาดของ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19 ทำให้ไม่สามารถจัดกิจกรรมค่ายวิศวกรรมการบินต่อได้ ทางวิทยาลัยจึงหารือกันว่าจะเน้นทำ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ทางสื่อ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Social Media/Mass Media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ให้มากขึ้น เช่นการเช่า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Banner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จากเว็บ 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DekD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และโพสรูปโปสเตอร์เพื่อเชิญชวนให้นักเรียนที่สนใจเข้ามาสมัครให้มากขึ้น</w:t>
            </w:r>
          </w:p>
        </w:tc>
      </w:tr>
    </w:tbl>
    <w:p w14:paraId="4C17491B" w14:textId="7B3A855C" w:rsidR="005B327B" w:rsidRP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1B0D24" w14:textId="77777777" w:rsid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9F5209" w14:textId="77777777" w:rsid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F97B3E2" w14:textId="4703CFFB" w:rsid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4EAA05" w14:textId="7CDD79D9" w:rsidR="00374055" w:rsidRDefault="00374055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9879BC" w14:textId="0F82FD89" w:rsidR="00374055" w:rsidRDefault="00374055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453B40" w14:textId="0DFECEDC" w:rsidR="00374055" w:rsidRDefault="00374055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5281C7" w14:textId="77777777" w:rsidR="00374055" w:rsidRDefault="00374055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11643B" w14:textId="77777777" w:rsid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AEC02F6" w14:textId="77777777" w:rsidR="005B327B" w:rsidRDefault="005B327B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E6FCA9" w14:textId="343EDE89" w:rsidR="00ED7930" w:rsidRPr="005752CC" w:rsidRDefault="00C36AA6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752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ED7930" w:rsidRPr="005752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ED7930" w:rsidRPr="005752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637796C4" w14:textId="6CA6DADE" w:rsidR="00ED7930" w:rsidRPr="005752CC" w:rsidRDefault="00ED7930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</w:t>
      </w:r>
      <w:r w:rsidR="009E4278"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9E4278"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9E4278"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ไม่เป็นไปตามเป้าหมาย</w:t>
      </w:r>
    </w:p>
    <w:p w14:paraId="7DDFBFF5" w14:textId="3A65E3B1" w:rsidR="00ED7930" w:rsidRPr="005752CC" w:rsidRDefault="00ED7930" w:rsidP="00C36AA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8A6062"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9E4278"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จำนวนของงานวิจัยได้รับการจดหรือยื่นจดทะเบียนฯ ไม่น้อยกว่า </w:t>
      </w:r>
      <w:r w:rsidR="007F0B82"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9E4278"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0 ชิ้น/ปี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89641B" w:rsidRPr="005752CC" w14:paraId="0F33E856" w14:textId="77777777" w:rsidTr="009E4278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0BD40348" w14:textId="77777777" w:rsidR="00ED7930" w:rsidRPr="005752C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7" w:name="_Hlk518999379"/>
            <w:r w:rsidRPr="005752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5F8E9C93" w14:textId="77777777" w:rsidR="00ED7930" w:rsidRPr="005752C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D198ED0" w14:textId="77777777" w:rsidR="00ED7930" w:rsidRPr="005752C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888B27A" w14:textId="77777777" w:rsidR="00ED7930" w:rsidRPr="005752CC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0B87" w:rsidRPr="005752CC" w14:paraId="19A68BDC" w14:textId="77777777" w:rsidTr="009E4278">
        <w:tc>
          <w:tcPr>
            <w:tcW w:w="4531" w:type="dxa"/>
          </w:tcPr>
          <w:p w14:paraId="7C3C7828" w14:textId="77777777" w:rsidR="009E4278" w:rsidRPr="00732BA2" w:rsidRDefault="009E4278" w:rsidP="000E6AE3">
            <w:pPr>
              <w:pStyle w:val="a3"/>
              <w:numPr>
                <w:ilvl w:val="0"/>
                <w:numId w:val="10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นักวิจัย นักศึกษา ทำวิจัยโดยไม่ไปสืบค้นสิทธิบัตรประเทศต่างๆ มาเป็นฐานความรู้ในการวิจัย ไม่ค่อยคำนึงถึงการนำผลงานไปใช้ประโยชน์อย่างแท้จริง</w:t>
            </w:r>
          </w:p>
          <w:p w14:paraId="23D277BE" w14:textId="77777777" w:rsidR="009E4278" w:rsidRPr="00732BA2" w:rsidRDefault="009E4278" w:rsidP="000E6AE3">
            <w:pPr>
              <w:pStyle w:val="a3"/>
              <w:numPr>
                <w:ilvl w:val="0"/>
                <w:numId w:val="10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ความร่วมมือกับภาคอุตสาหกรรมเชิงพาณิชย์ลดลง / ผลงานไม่ตรงกับความต้องการของภาคอุตสาหกรรม </w:t>
            </w:r>
          </w:p>
          <w:p w14:paraId="23DC4856" w14:textId="77777777" w:rsidR="009E4278" w:rsidRPr="00732BA2" w:rsidRDefault="009E4278" w:rsidP="000E6AE3">
            <w:pPr>
              <w:pStyle w:val="a3"/>
              <w:numPr>
                <w:ilvl w:val="0"/>
                <w:numId w:val="10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จำนวนบุคลากรที่ทำงานด้านทรัพย์สินทางปัญญาไม่เพียงพอ</w:t>
            </w:r>
          </w:p>
          <w:p w14:paraId="418A8253" w14:textId="52C327D7" w:rsidR="00ED7930" w:rsidRPr="00732BA2" w:rsidRDefault="009E4278" w:rsidP="000E6AE3">
            <w:pPr>
              <w:pStyle w:val="a3"/>
              <w:numPr>
                <w:ilvl w:val="0"/>
                <w:numId w:val="104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นักวิจัยไม่เข้าใจกระบวนการในการขอรับความคุ้มครองสิทธิในทรัพย์สินทางปัญญา</w:t>
            </w:r>
          </w:p>
        </w:tc>
        <w:tc>
          <w:tcPr>
            <w:tcW w:w="4253" w:type="dxa"/>
          </w:tcPr>
          <w:p w14:paraId="752C664C" w14:textId="77777777" w:rsidR="009E4278" w:rsidRPr="00732BA2" w:rsidRDefault="009E4278" w:rsidP="000E6AE3">
            <w:pPr>
              <w:pStyle w:val="a3"/>
              <w:numPr>
                <w:ilvl w:val="0"/>
                <w:numId w:val="105"/>
              </w:numPr>
              <w:ind w:left="17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สนับสนุนให้นักวิจัย ยื่นข้อเสนอโครงการกับแหล่งเงินทุนจากภายนอกเพื่อผลิตผลงานวิจัยที่มีคุณภาพ และต่อยอดสู่ทรัพย์สินทางปัญญา</w:t>
            </w:r>
          </w:p>
          <w:p w14:paraId="32EA9204" w14:textId="77777777" w:rsidR="009E4278" w:rsidRPr="00732BA2" w:rsidRDefault="009E4278" w:rsidP="000E6AE3">
            <w:pPr>
              <w:pStyle w:val="a3"/>
              <w:numPr>
                <w:ilvl w:val="0"/>
                <w:numId w:val="105"/>
              </w:numPr>
              <w:ind w:left="17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สนับสนุนนักวิจัยยื่นข้อเสนอโครงการในรูปแบบ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ร่วมกับภาคอุตสาหกรรม </w:t>
            </w:r>
          </w:p>
          <w:p w14:paraId="1E50E4A0" w14:textId="77777777" w:rsidR="009E4278" w:rsidRPr="00732BA2" w:rsidRDefault="009E4278" w:rsidP="000E6AE3">
            <w:pPr>
              <w:pStyle w:val="a3"/>
              <w:numPr>
                <w:ilvl w:val="0"/>
                <w:numId w:val="105"/>
              </w:numPr>
              <w:ind w:left="17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เพิ่มบุคลากรที่ทำงานด้านทรัพย์สินทางปัญญา หรือส่งเสริมให้เจ้าหน้าที่เข้าร่วมอบรมตัวแทนสิทธิบัตรเพื่อเสริมสร้างความรู้และทักษะการปฏิบัติงานด้านทรัพย์สินทางปัญญาให้เจ้าหน้าที่มีความรู้และปฏิบัติงานด้านทรัพย์สินทางปัญญาได้อย่างมืออาชีพ ลดปัญหาการขาดแคลนบุคลากรที่มีความรู้ความสามารถในการดำเนินกระบวนการขอรับความคุ้มครองทรัพย์สินทางปัญญา เป็นการลดระยะเวลาในการขอจดและขอรับความคุ้มครองให้มีความรวดเร็วและมีประสิทธิภาพมากขึ้น</w:t>
            </w:r>
          </w:p>
          <w:p w14:paraId="40EE3D29" w14:textId="77777777" w:rsidR="009E4278" w:rsidRPr="00732BA2" w:rsidRDefault="009E4278" w:rsidP="000E6AE3">
            <w:pPr>
              <w:pStyle w:val="a3"/>
              <w:numPr>
                <w:ilvl w:val="0"/>
                <w:numId w:val="105"/>
              </w:numPr>
              <w:ind w:left="17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จัดอบรมให้อาจารย์ นักวิจัย นักศึกษา และบุคลากรภายในสถาบันเข้าใจเกี่ยวกับทรัพย์สินทางปัญญา ตลอดจนเข้าในกระบวนการในการขอรับความคุ้มครองสิทธิในทรัพย์สินทางปัญญา และตระหนักในการหลีกเลี่ยงการละเมิดทรัพย์สินทางปัญญาของผู้อื่น หรือป้องกันการไม่ถูกผู้อื่นทำการละเมิดงานของตน โดยเชิญนักวิจัยผู้เชี่ยวชาญให้คำแนะนำในการวางแผนการดำเนินงาน และร่วมทำงานวิจัย เพื่อนำไปสู่การผลิตผลงานที่มีคุณภาพ สามารถได้รับการคุ้มครองทางทรัพย์สินทางปัญญา และนำไปสู่เชิงพาณิชย์</w:t>
            </w:r>
          </w:p>
          <w:p w14:paraId="03EEF6E3" w14:textId="3A4D421E" w:rsidR="00ED7930" w:rsidRPr="00732BA2" w:rsidRDefault="009E4278" w:rsidP="000E6AE3">
            <w:pPr>
              <w:pStyle w:val="a3"/>
              <w:numPr>
                <w:ilvl w:val="0"/>
                <w:numId w:val="105"/>
              </w:numPr>
              <w:ind w:left="176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สนับสนุนเงินค่าตอบแทนสำหรับบุคลากรที่ขอรับความคุ้มครองทรัพย์สินทางปัญญา</w:t>
            </w:r>
          </w:p>
        </w:tc>
        <w:tc>
          <w:tcPr>
            <w:tcW w:w="1984" w:type="dxa"/>
          </w:tcPr>
          <w:p w14:paraId="01822142" w14:textId="77777777" w:rsidR="00ED7930" w:rsidRPr="00732BA2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6CB2C22" w14:textId="13158AE1" w:rsidR="00C36AA6" w:rsidRPr="00732BA2" w:rsidRDefault="009E427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3C7D857F" w14:textId="77777777" w:rsidR="009E4278" w:rsidRPr="00732BA2" w:rsidRDefault="009E427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2824B77" w14:textId="77777777" w:rsidR="00ED7930" w:rsidRPr="00732BA2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626B26" w14:textId="5BE586D6" w:rsidR="00ED7930" w:rsidRPr="00732BA2" w:rsidRDefault="009E427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536" w:type="dxa"/>
          </w:tcPr>
          <w:p w14:paraId="2222783C" w14:textId="45115455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ปีงบประมาณ 2563 ในระยะเวลา 6 เดือน มีจำนวนผลงานที่ยื่นขอหรือได้รับการจดทะเบียนทรัพย์สินทางปัญญาแล้ว </w:t>
            </w: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ทั้งหมด 2</w:t>
            </w:r>
            <w:r w:rsidR="002C527A" w:rsidRPr="00732BA2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9</w:t>
            </w: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 xml:space="preserve"> ชิ้น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โดยมีการดำเนินการ ดังนี้</w:t>
            </w:r>
          </w:p>
          <w:p w14:paraId="2C28EAE5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F6B600E" w14:textId="77777777" w:rsidR="009E4278" w:rsidRPr="00732BA2" w:rsidRDefault="009E4278" w:rsidP="009E4278">
            <w:pPr>
              <w:pStyle w:val="a3"/>
              <w:ind w:left="320" w:hanging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1-2 สำนักฯ มีการสนับสนุนให้นักวิจัยยื่นข้อเสนอกับแหล่งทุนภายนอก และสนับสนุนโครงการในรูปแบบ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เพื่อให้ผลิตผลงานวิจัยที่คุณภาพและต่อยอดไปสู่ทรัพย์สินทางปัญญา โดยมีการดำเนินการจะจัดโครงการอบรมเพื่อส่งเสริมและให้ความรู้กับนักศึกษา คณาจารย์ และนักวิจัย ทำความร่วมมือกับภาคอุตสาหกรรมให้เพิ่มมากขึ้น เช่น โครงการอบรมทรัพย์สินทางปัญญา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โครงการอบรม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Research Cluster 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โครงการอบรมบริการวิชาการ รวมไปถึงโครงการอบรมของ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Startup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ซึ่งได้มีการจัดกิจกรรมไปแล้วบางส่วน แต่ขณะนี้อยู่ระหว่างการเลื่อนจัดกิจกรรมเนื่องจากสถานการณ์การระบาดของ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  <w:p w14:paraId="7550ACC9" w14:textId="1C1136B6" w:rsidR="009E4278" w:rsidRPr="00732BA2" w:rsidRDefault="009E4278" w:rsidP="009E4278">
            <w:pPr>
              <w:pStyle w:val="a3"/>
              <w:ind w:left="320" w:hanging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3.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สำนักฯ มีการเพิ่มบุคลากรที่ทำงานด้านทรัพย์สินทางปัญญา จำนวน 3 คน ดังนี้ 1.นางสาว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สุว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พิชญ์ อมรชินวิวัฒน์ อยู่ระหว่างรอบัตรตัวแทน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Patent Agent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รุ่นที่ 19 2.นางมินตรา มี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อุป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 อยู่ระหว่างสอบขึ้นทะเบียน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Patent Agent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รุ่นที่ 20 3. นางสาวชลิตตา มัธยมบุรุษ เป็นที่ปรึกษาด้านกฎหมายทรัพย์สินทางปัญญาและเจ้าหน้าที่ทรัพย์สินทางปัญญา</w:t>
            </w:r>
          </w:p>
          <w:p w14:paraId="7B4FED3E" w14:textId="77777777" w:rsidR="00ED7930" w:rsidRPr="00732BA2" w:rsidRDefault="009E4278" w:rsidP="009E4278">
            <w:pPr>
              <w:pStyle w:val="a3"/>
              <w:ind w:left="320" w:hanging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4. 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กองทุนวิจัยสถาบันฯ สนับสนุนเงินค่าตอบแทนสำหรับบุคลากรที่ขอรับความคุ้มครองทรัพย์สินทางปัญญา เพื่อจูงใจให้บุคลากรสร้างสรรค์ผลงานไปพร้อมกับการผลักดันผลงานให้ได้รับความคุ้มครองตามกฎหมายในสิทธิทรัพย์สินทางปัญญา</w:t>
            </w:r>
          </w:p>
          <w:p w14:paraId="444D68D2" w14:textId="77777777" w:rsidR="00F721D0" w:rsidRPr="00732BA2" w:rsidRDefault="00F721D0" w:rsidP="00F721D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1BFED10C" w14:textId="2AE2FAF2" w:rsidR="00F721D0" w:rsidRPr="00732BA2" w:rsidRDefault="00F721D0" w:rsidP="00F721D0">
            <w:pPr>
              <w:pStyle w:val="a3"/>
              <w:ind w:left="30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ทำให้การจัดอบรมต่างๆ มีการเลื่อนออกไป ซึ่งทางสำนักฯ อยู่ระหว่างการพิจารณาการแนวทางการดำเนินงานให้สอดคล้องกับประกาศมาตรการการทำงานใช้ช่วงนี้</w:t>
            </w:r>
          </w:p>
        </w:tc>
      </w:tr>
      <w:bookmarkEnd w:id="7"/>
    </w:tbl>
    <w:p w14:paraId="22248184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4DAFB07B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1D2388F5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6AB15597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58150279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3773671C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0D3A84F0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49195E8C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3EFAE286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24999879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134EE688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6577E0E8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588FFA16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33BD4EAB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4020BBA5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15E07EB9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6899AD8A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1E9A1F45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5179A14B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6A96B627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786C3213" w14:textId="77777777" w:rsidR="00F721D0" w:rsidRDefault="00F721D0" w:rsidP="009E4278">
      <w:pPr>
        <w:ind w:left="2268" w:hanging="1548"/>
        <w:rPr>
          <w:rFonts w:ascii="TH SarabunPSK" w:hAnsi="TH SarabunPSK" w:cs="TH SarabunPSK"/>
          <w:color w:val="FF0000"/>
          <w:sz w:val="32"/>
          <w:szCs w:val="32"/>
        </w:rPr>
      </w:pPr>
    </w:p>
    <w:p w14:paraId="79377D02" w14:textId="32D6E06B" w:rsidR="009E4278" w:rsidRPr="005752CC" w:rsidRDefault="009E4278" w:rsidP="009E4278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 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ไม่เป็นไปตามเป้าหมาย</w:t>
      </w:r>
    </w:p>
    <w:p w14:paraId="60C39DBA" w14:textId="76DEDE99" w:rsidR="009E4278" w:rsidRPr="005752CC" w:rsidRDefault="009E4278" w:rsidP="009E427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จำนวนงานวิจัย ได้รับการตีพิมพ์หรือได้รับรางวัลไม่น้อยกว่า </w:t>
      </w:r>
      <w:r w:rsidR="00EB4F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80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ชิ้น/ปี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9E4278" w:rsidRPr="005752CC" w14:paraId="68E3BF8F" w14:textId="77777777" w:rsidTr="009E4278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4B86C6E8" w14:textId="77777777" w:rsidR="009E4278" w:rsidRPr="005752CC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52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C89800F" w14:textId="77777777" w:rsidR="009E4278" w:rsidRPr="005752CC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20287C2" w14:textId="77777777" w:rsidR="009E4278" w:rsidRPr="005752CC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061EDBD2" w14:textId="77777777" w:rsidR="009E4278" w:rsidRPr="005752CC" w:rsidRDefault="009E4278" w:rsidP="009E42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E4278" w:rsidRPr="005752CC" w14:paraId="635933DD" w14:textId="77777777" w:rsidTr="009E4278">
        <w:tc>
          <w:tcPr>
            <w:tcW w:w="4531" w:type="dxa"/>
          </w:tcPr>
          <w:p w14:paraId="2D9D7536" w14:textId="77777777" w:rsidR="009E4278" w:rsidRPr="0018222F" w:rsidRDefault="009E4278" w:rsidP="000E6AE3">
            <w:pPr>
              <w:pStyle w:val="a3"/>
              <w:numPr>
                <w:ilvl w:val="0"/>
                <w:numId w:val="10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8222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และนักวิจัยสร้างผลงานวิจัยไม่ค่อยคำนึงถึงการนำผลงานไปใช้ประโยชน์อย่างแท้จริง</w:t>
            </w:r>
          </w:p>
          <w:p w14:paraId="1FA34BF9" w14:textId="77777777" w:rsidR="009E4278" w:rsidRPr="0018222F" w:rsidRDefault="009E4278" w:rsidP="000E6AE3">
            <w:pPr>
              <w:pStyle w:val="a3"/>
              <w:numPr>
                <w:ilvl w:val="0"/>
                <w:numId w:val="106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18222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นักวิจัย เข้าไม่ถึงข้อมูลข่าวสารการจัดงานประกวดต่างๆ</w:t>
            </w:r>
          </w:p>
          <w:p w14:paraId="251A7C55" w14:textId="6259872A" w:rsidR="009E4278" w:rsidRPr="002C527A" w:rsidRDefault="009E4278" w:rsidP="000E6AE3">
            <w:pPr>
              <w:pStyle w:val="a3"/>
              <w:numPr>
                <w:ilvl w:val="0"/>
                <w:numId w:val="106"/>
              </w:numPr>
              <w:ind w:left="308" w:hanging="231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18222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งบประมาณสนับสนุนเป็นค่าใช้จ่ายในการไปนำเสนอผลงานวิจัย จัดแสดงผลงานวิจัย ประกวดผลงานไม่เพียงพอ</w:t>
            </w:r>
          </w:p>
        </w:tc>
        <w:tc>
          <w:tcPr>
            <w:tcW w:w="4253" w:type="dxa"/>
          </w:tcPr>
          <w:p w14:paraId="3BD3386D" w14:textId="77777777" w:rsidR="009E4278" w:rsidRPr="00732BA2" w:rsidRDefault="009E4278" w:rsidP="000E6AE3">
            <w:pPr>
              <w:pStyle w:val="a3"/>
              <w:numPr>
                <w:ilvl w:val="0"/>
                <w:numId w:val="10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สนับสนุนให้นักวิจัย ยื่นข้อเสนอโครงการกับแหล่งเงินทุนจากภายนอกเพื่อผลิตผลงานวิจัยที่มีคุณภาพ และต่อยอดสู่ทรัพย์สินทางปัญญา สร้างผลงานวิจัยที่สามารถนำไปใช้ประโยชน์และก่อให้เกิดผลกระทบทางเศรษฐกิจ สังคม และสิ่งแวดล้อม</w:t>
            </w:r>
          </w:p>
          <w:p w14:paraId="59043C83" w14:textId="77777777" w:rsidR="009E4278" w:rsidRPr="00732BA2" w:rsidRDefault="009E4278" w:rsidP="000E6AE3">
            <w:pPr>
              <w:pStyle w:val="a3"/>
              <w:numPr>
                <w:ilvl w:val="0"/>
                <w:numId w:val="10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ประชาสัมพันธ์เผยแพร่ข่าวสารการจัดงานประกวดผลงานวิจัย หรือการส่งผลงานวิชาการเพื่อการตีพิมพ์ต่างๆ ในเวทีระดับชาติและนานาชาติ ในช่องทางที่เข้าถึงได้สะดวก รวดเร็ว</w:t>
            </w:r>
          </w:p>
          <w:p w14:paraId="6BB667A1" w14:textId="77777777" w:rsidR="009E4278" w:rsidRPr="00732BA2" w:rsidRDefault="009E4278" w:rsidP="000E6AE3">
            <w:pPr>
              <w:pStyle w:val="a3"/>
              <w:numPr>
                <w:ilvl w:val="0"/>
                <w:numId w:val="10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คัดเลือกผลงานที่มีคุณภาพเข้าร่วมประกวดผลงานวิจัยในเวทีระดับชาติและนานาชาติ สนับสนุนค่าใช้จ่ายสำหรับปรับปรุงผลงานวิจัย ค่าใช้จ่ายการเดินทางไปแสดงผลงานวิจัยในงานนิทรรศการหรือการประกวดต่างๆ และมีการโป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รโ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มทเมื่อนักวิจัยได้นำผลงานไปร่วมประกวดหรือเมื่อรับรางวัลทางสื่อประชาสัมพันธ์ต่างๆ เพื่อสร้างแรงจูงใจและขวัญกำลังใจให้นักวิจัยผลิตผลงานที่มีคุณภาพต่อไป</w:t>
            </w:r>
          </w:p>
          <w:p w14:paraId="30556B15" w14:textId="77777777" w:rsidR="009E4278" w:rsidRPr="00732BA2" w:rsidRDefault="009E4278" w:rsidP="000E6AE3">
            <w:pPr>
              <w:pStyle w:val="a3"/>
              <w:numPr>
                <w:ilvl w:val="0"/>
                <w:numId w:val="10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สนับสนุนเงินรางวัลสำหรับบุคลากรที่ได้รับรางวัลผลงานวิจัย ผลงานประดิษฐ์คิดค้น หรือผลงานสร้างสรรค์ ในระดับชาติ และนานาชาติ</w:t>
            </w:r>
          </w:p>
          <w:p w14:paraId="509404CE" w14:textId="3F8A1BB3" w:rsidR="009E4278" w:rsidRPr="00732BA2" w:rsidRDefault="009E4278" w:rsidP="000E6AE3">
            <w:pPr>
              <w:pStyle w:val="a3"/>
              <w:numPr>
                <w:ilvl w:val="0"/>
                <w:numId w:val="107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เงินรางวัลสำหรับบุคลากรที่ได้รับรางวัลการนำเสนอผลงานในการประชุมวิชาการระดับชาติและนานาชาติ</w:t>
            </w:r>
          </w:p>
        </w:tc>
        <w:tc>
          <w:tcPr>
            <w:tcW w:w="1984" w:type="dxa"/>
          </w:tcPr>
          <w:p w14:paraId="5989319E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CBEA67E" w14:textId="412E8C5B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1CB565A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905F071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3E5C929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536" w:type="dxa"/>
          </w:tcPr>
          <w:p w14:paraId="6E0AAD43" w14:textId="03DE071A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ปีงบประมาณ 2563 ในระยะเวลา 6 เดือน มีจำนวนผลงานของอาจารย์ที่ได้รับรางวัลในระดับชาติหรือนานาชาติแล้ว</w:t>
            </w:r>
            <w:r w:rsidRPr="00732BA2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ทั้งหมด 58 รางวัล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โดยมีการดำเนินการ ดังนี้</w:t>
            </w:r>
          </w:p>
          <w:p w14:paraId="77C31F6C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AA5E0D9" w14:textId="13996E2B" w:rsidR="009E4278" w:rsidRPr="00732BA2" w:rsidRDefault="009E4278" w:rsidP="009E4278">
            <w:pPr>
              <w:pStyle w:val="a3"/>
              <w:ind w:left="172" w:hanging="17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Pr="00732BA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มีการสนับสนุนให้นักวิจัยยื่นข้อเสนอกับแหล่งทุนภายนอก และสนับสนุนโครงการในรูปแบบ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เพื่อให้ผลิตผลงานวิจัยที่คุณภาพและต่อยอดไปสู่ทรัพย์สินทางปัญญา โดยมีการดำเนินการจะจัดโครงการอบรมเพื่อส่งเสริมและให้ความรู้กับนักศึกษา คณาจารย์ และนักวิจัย ทำความร่วมมือกับภาคอุตสาหกรรมให้เพิ่มมากขึ้น เช่น โครงการอบรมทรัพย์สินทางปัญญา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โครงการอบรม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Research Cluster ,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โครงการอบรมบริการวิชาการ รวมไปถึงโครงการอบรมของ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Startup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ซึ่งได้มีการจัดกิจกรรมไปแล้วบางส่วน แต่ขณะนี้อยู่ระหว่างการเลื่อนจัดกิจกรรมเนื่องจากสถานการณ์การระบาดของ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  <w:p w14:paraId="38AFA1E6" w14:textId="77777777" w:rsidR="009E4278" w:rsidRPr="00732BA2" w:rsidRDefault="009E4278" w:rsidP="009E4278">
            <w:pPr>
              <w:pStyle w:val="a3"/>
              <w:ind w:left="172" w:hanging="17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2. สำนักฯ มีการประชาสัมพันธ์ช่าวสารหลากหลายช่องทางมากขึ้น ทั้งมีการแจ้งในระบบ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E-office, E-mail, Line , Website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เพื่อให้ผู้รับบริการทุกกลุ่มเข้าถึงข่าวสารได้สะดวก รวดเร็วมากที่สุด</w:t>
            </w:r>
          </w:p>
          <w:p w14:paraId="44E2CFD1" w14:textId="77777777" w:rsidR="009E4278" w:rsidRPr="00732BA2" w:rsidRDefault="009E4278" w:rsidP="009E4278">
            <w:pPr>
              <w:pStyle w:val="a3"/>
              <w:ind w:left="172" w:hanging="17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 สำนักฯ มีการดำเนินโครงการการแสดงผลงานวิจัยสถาบันเทคโนโลยีพระจอมเกล้าเจ้าคุณทหารลาดกระบัง ภายในประเทศและต่างประเทศ เพื่อประชาสัมพันธ์และเผยแพร่ผลงานวิจัยของสถาบันฯ ถ่ายทอดและขยายผลสิ่งประดิษฐ์และนวัตกรรมสู่ผู้ใช้ประโยชน์ส่งเสริมให้เกิดความร่วมมือระหว่างนักวิจัยและหน่วยงานภายในและภายนอก ร่วมมือต่อยอดทำงานวิจัยเกิดมูลค่าเพิ่มในเชิงพาณิชย์ และเชิงชุมชน/สังคม เช่น นิทรรศการวิชาการโรงเรียนนายร้อยพระจุลจอมเกล้า นิทรรศการภายใต้โครงการอนุรักษ์พันธุกรรมพืชอันเนื่องมาจากพระราชดำริ สมเด็จพระเทพ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รัตนราชสุดา สยามบรมราชกุมารี (</w:t>
            </w:r>
            <w:proofErr w:type="spellStart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อพ</w:t>
            </w:r>
            <w:proofErr w:type="spellEnd"/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.สธ.) นิทรรศการงานวันนักประดิษฐ์ฯ โดยมีการส่งผลงานวิจัยเข้าร่วมประกวดด้วย</w:t>
            </w:r>
          </w:p>
          <w:p w14:paraId="52410CB9" w14:textId="77777777" w:rsidR="009E4278" w:rsidRPr="00732BA2" w:rsidRDefault="009E4278" w:rsidP="009E4278">
            <w:pPr>
              <w:pStyle w:val="a3"/>
              <w:ind w:left="314" w:hanging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4-5 กองทุนวิจัยสถาบันฯ สนับสนุนเงินรางวัลสำหรับบุคลากรที่ได้รับรางวัลผลงานวิจัย ผลงานประดิษฐ์คิดค้น หรือผลงานสร้างสรรค์ ในระดับชาติและนานาชาติและเงินรางวัลสำหรับบุคลากรที่ได้รับรางวัลการนำเสนอผลงานในการประชุมวิชาการระดับชาติและนานาชาติ</w:t>
            </w:r>
          </w:p>
          <w:p w14:paraId="0F837A67" w14:textId="77777777" w:rsidR="009E4278" w:rsidRPr="00732BA2" w:rsidRDefault="009E4278" w:rsidP="009E4278">
            <w:pPr>
              <w:pStyle w:val="a3"/>
              <w:ind w:left="314" w:hanging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1FB7C29" w14:textId="77777777" w:rsidR="009E4278" w:rsidRPr="00732BA2" w:rsidRDefault="009E4278" w:rsidP="009E427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48E54D5" w14:textId="31A092D6" w:rsidR="009E4278" w:rsidRPr="00732BA2" w:rsidRDefault="009E4278" w:rsidP="009E4278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732BA2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ทำให้การจัดงานนิทรรศการ งานจัดประกวด งานประชุมวิชาการต่างๆถูกระงับ และมีการเลื่อนออกไป ทำให้ไม่สามารถดำเนินกิจกรรมได้ตามเป้าหมายที่ตั้งไว้</w:t>
            </w:r>
          </w:p>
        </w:tc>
      </w:tr>
    </w:tbl>
    <w:p w14:paraId="1D73D10C" w14:textId="7F277586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4906A" w14:textId="20B4FA5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F5A30A" w14:textId="3F7CADF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2BD0AD" w14:textId="04F149C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51E34B" w14:textId="77777777" w:rsidR="00C36AA6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A9B8D6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13A9EB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06331D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A45A08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5872CE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806FA7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2C110D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88B1AC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762623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4DF2D7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0CF7EA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8F912B" w14:textId="2AA66156" w:rsidR="00F721D0" w:rsidRPr="005752CC" w:rsidRDefault="00F721D0" w:rsidP="00F721D0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 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ต่อจำนวนอาจารย์ประจำและนักวิจัยประจำไม่เป็นไปตามเป้าหมาย</w:t>
      </w:r>
    </w:p>
    <w:p w14:paraId="54C0EB32" w14:textId="26FAD798" w:rsidR="00F721D0" w:rsidRPr="005752CC" w:rsidRDefault="00F721D0" w:rsidP="00F721D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จำนวนผลงานวิจัยตีพิมพ์เผยแพร่ระดับนานาชาติ ต่อจำนวนอาจารย์ประจำและนักวิจัยประจำ ไม่น้อยกว่า </w:t>
      </w:r>
      <w:r w:rsidR="00592CE8"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EB4F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.20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531"/>
        <w:gridCol w:w="4253"/>
        <w:gridCol w:w="1984"/>
        <w:gridCol w:w="4536"/>
      </w:tblGrid>
      <w:tr w:rsidR="00F721D0" w:rsidRPr="005752CC" w14:paraId="51F85FCE" w14:textId="77777777" w:rsidTr="006D6B60">
        <w:trPr>
          <w:tblHeader/>
        </w:trPr>
        <w:tc>
          <w:tcPr>
            <w:tcW w:w="4531" w:type="dxa"/>
            <w:shd w:val="clear" w:color="auto" w:fill="F2F2F2" w:themeFill="background1" w:themeFillShade="F2"/>
          </w:tcPr>
          <w:p w14:paraId="080BCF6F" w14:textId="77777777" w:rsidR="00F721D0" w:rsidRPr="005752CC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52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482188E0" w14:textId="77777777" w:rsidR="00F721D0" w:rsidRPr="005752CC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98CD204" w14:textId="77777777" w:rsidR="00F721D0" w:rsidRPr="005752CC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A61B8B9" w14:textId="77777777" w:rsidR="00F721D0" w:rsidRPr="005752CC" w:rsidRDefault="00F721D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721D0" w:rsidRPr="005752CC" w14:paraId="1C49E56F" w14:textId="77777777" w:rsidTr="006D6B60">
        <w:tc>
          <w:tcPr>
            <w:tcW w:w="4531" w:type="dxa"/>
          </w:tcPr>
          <w:p w14:paraId="757FCFD2" w14:textId="77777777" w:rsidR="00F721D0" w:rsidRPr="00FA1DEF" w:rsidRDefault="00F721D0" w:rsidP="000E6AE3">
            <w:pPr>
              <w:pStyle w:val="a3"/>
              <w:numPr>
                <w:ilvl w:val="0"/>
                <w:numId w:val="10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อาจารย์ และนักวิจัยสร้างผลงานวิจัยไม่ค่อยคำนึงถึงการนำผลงานไปใช้ประโยชน์อย่างแท้จริง</w:t>
            </w:r>
          </w:p>
          <w:p w14:paraId="4BB3C216" w14:textId="77777777" w:rsidR="00F721D0" w:rsidRPr="00FA1DEF" w:rsidRDefault="00F721D0" w:rsidP="000E6AE3">
            <w:pPr>
              <w:pStyle w:val="a3"/>
              <w:numPr>
                <w:ilvl w:val="0"/>
                <w:numId w:val="10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ระยะเวลาตั้งแต่เริ่มทำวิจัยจนกระทั่งได้รับการตีพิมพ์นั้นต้องใช้เวลานาน โดยเฉพาะการตีพิมพ์ในวารสารระดับนานาชาติ</w:t>
            </w:r>
          </w:p>
          <w:p w14:paraId="2A37C806" w14:textId="77777777" w:rsidR="00F721D0" w:rsidRPr="00FA1DEF" w:rsidRDefault="00F721D0" w:rsidP="000E6AE3">
            <w:pPr>
              <w:pStyle w:val="a3"/>
              <w:numPr>
                <w:ilvl w:val="0"/>
                <w:numId w:val="10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ปัญหาด้านภาษา บุคลากรยัง ขาดความรู้ทักษะ เรื่องภาษาต่างประเทศ</w:t>
            </w:r>
          </w:p>
          <w:p w14:paraId="5FD5B46B" w14:textId="19E96797" w:rsidR="00F721D0" w:rsidRPr="00FA1DEF" w:rsidRDefault="00F721D0" w:rsidP="000E6AE3">
            <w:pPr>
              <w:pStyle w:val="a3"/>
              <w:numPr>
                <w:ilvl w:val="0"/>
                <w:numId w:val="10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ภาระงานนอกเหนือจากภารกิจด้านงานวิจัยมากเกินไป</w:t>
            </w:r>
          </w:p>
        </w:tc>
        <w:tc>
          <w:tcPr>
            <w:tcW w:w="4253" w:type="dxa"/>
          </w:tcPr>
          <w:p w14:paraId="07B169F9" w14:textId="77777777" w:rsidR="00F721D0" w:rsidRPr="00FA1DEF" w:rsidRDefault="00F721D0" w:rsidP="000E6AE3">
            <w:pPr>
              <w:pStyle w:val="a3"/>
              <w:numPr>
                <w:ilvl w:val="0"/>
                <w:numId w:val="10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ปรับปรุงระเบียบการให้ทุนโดยให้ความสำคัญกับความสำคัญของปัญหาการวิจัย การทบทวนวรรณกรรม และการนำไปใช้ประโยชน์ </w:t>
            </w:r>
          </w:p>
          <w:p w14:paraId="01F20B07" w14:textId="77777777" w:rsidR="00F721D0" w:rsidRPr="00FA1DEF" w:rsidRDefault="00F721D0" w:rsidP="000E6AE3">
            <w:pPr>
              <w:pStyle w:val="a3"/>
              <w:numPr>
                <w:ilvl w:val="0"/>
                <w:numId w:val="10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ปรับปรุงระบบติดตามประเมินผลงานวิจัยหลังจากได้รับทุนให้ผู้วิจัยส่งรายงานตามเวลาที่กำหนด</w:t>
            </w:r>
          </w:p>
          <w:p w14:paraId="46D365E6" w14:textId="77777777" w:rsidR="00F721D0" w:rsidRPr="00FA1DEF" w:rsidRDefault="00F721D0" w:rsidP="000E6AE3">
            <w:pPr>
              <w:pStyle w:val="a3"/>
              <w:numPr>
                <w:ilvl w:val="0"/>
                <w:numId w:val="10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บริการคลินิกวิจัย ให้คำปรึกษาเกี่ยวกับการใช้ภาษาอังกฤษเขียนบทความวิจัย เพื่อตีพิมพ์ในวารสารวิชาการและการประชุมวิชาการระดับนานาชาติ สำหรับอาจารย์ นักวิจัยและนักศึกษา</w:t>
            </w:r>
          </w:p>
          <w:p w14:paraId="7A55914B" w14:textId="75E755CC" w:rsidR="00F721D0" w:rsidRPr="00FA1DEF" w:rsidRDefault="00F721D0" w:rsidP="000E6AE3">
            <w:pPr>
              <w:pStyle w:val="a3"/>
              <w:numPr>
                <w:ilvl w:val="0"/>
                <w:numId w:val="109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ค่าสนับสนุนการตีพิมพ์บทความวิจัยในวารสารวิชาการระดับนานาชาติ</w:t>
            </w:r>
          </w:p>
        </w:tc>
        <w:tc>
          <w:tcPr>
            <w:tcW w:w="1984" w:type="dxa"/>
          </w:tcPr>
          <w:p w14:paraId="3FB3EA39" w14:textId="77777777" w:rsidR="00F721D0" w:rsidRPr="00FA1DEF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E284A80" w14:textId="00E73997" w:rsidR="00F721D0" w:rsidRPr="00FA1DEF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4198F5B3" w14:textId="77777777" w:rsidR="00F721D0" w:rsidRPr="00FA1DEF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BEB763" w14:textId="77777777" w:rsidR="00F721D0" w:rsidRPr="00FA1DEF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18E3538" w14:textId="255D54E0" w:rsidR="00F721D0" w:rsidRPr="00FA1DEF" w:rsidRDefault="00B10C87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4536" w:type="dxa"/>
          </w:tcPr>
          <w:p w14:paraId="0F397679" w14:textId="748049FA" w:rsidR="00F721D0" w:rsidRPr="00FA1DEF" w:rsidRDefault="00F721D0" w:rsidP="00F721D0">
            <w:pPr>
              <w:pStyle w:val="a3"/>
              <w:ind w:left="30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ปีงบประมาณ 2563 ในระยะเวลา 6 เดือน จำนวนผลงานวิจัยตีพิมพ์เผยแพร่ระดับนานาชาติ ต่อจำนวนอาจารย์ประจำและนักวิจัยประจำ </w:t>
            </w: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สัดส่วน 0.96 : 1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โดยมีการดำเนินการดังนี้</w:t>
            </w:r>
          </w:p>
          <w:p w14:paraId="78A302C3" w14:textId="77777777" w:rsidR="00F721D0" w:rsidRPr="00FA1DEF" w:rsidRDefault="00F721D0" w:rsidP="00F721D0">
            <w:pPr>
              <w:pStyle w:val="a3"/>
              <w:ind w:left="30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E206FC1" w14:textId="77777777" w:rsidR="00F721D0" w:rsidRPr="00FA1DEF" w:rsidRDefault="00F721D0" w:rsidP="000E6AE3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ได้ดำเนินการปรับปรุงแก้ไขประกาศเพื่อสนับสนุนทุนวิจัยจำนวน 4 ทุน เพื่อให้ครอบคลุมทุกแหล่งทุนมากขึ้น โดยในปัจจุบันมีทั้งหมด 15 ทุนวิจัย โดยแยกเป็นประเภททุนวิจัยเชิงวิชาการ จำนวน 3 ทุน และประเภททุนส่งเสริมการวิจัยตามแผนยุทธศาสตร์สถาบัน จำนวน 12 ทุน รวมไปถึงมีการกำหนดเงื่อนไขผลผลิตงานวิจัยในหลายทุนเป็นการตีพิมพ์ผลงานวิจัยในฐาน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WoS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, Scopus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หรือฐานวิจัยอื่นๆ ที่มีคุณภาพ </w:t>
            </w:r>
          </w:p>
          <w:p w14:paraId="5A472A54" w14:textId="77777777" w:rsidR="00F721D0" w:rsidRPr="00FA1DEF" w:rsidRDefault="00F721D0" w:rsidP="000E6AE3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สำนักฯ มีการมอบหมายเจ้าหน้าที่ทีมติดตามให้ดำเนินการติดตามผู้รับทุนให้ส่งรายงาน และผลผลิตตามกำหนดเวลา</w:t>
            </w:r>
          </w:p>
          <w:p w14:paraId="51B608DD" w14:textId="77777777" w:rsidR="00F721D0" w:rsidRPr="00FA1DEF" w:rsidRDefault="00F721D0" w:rsidP="000E6AE3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สำนักฯ มีให้บริการคลินิกวิจัย โดยมีการดำเนินการจ้างบุคลากร 2 ท่าน เพื่อมาเป็นพี่เลี้ยงให้คำปรึกษาเกี่ยวกับการเขียนบทความวิจัย ทั้งที่เป็นคนไทย และชาวต่างชาติโดยตรง เพื่อช่วยเหลือให้คำปรึกษาและแนะนำเกี่ยวกับการทำวิจัย ชี้แนะแนวทางแก้ไขปัญหาที่เกิดขึ้นในระหว่างการทำวิจัย เพื่อให้ผู้วิจัยสามารถผลิตผลงานที่มีคุณภาพ และมีประสิทธิภาพยิ่งขึ้น</w:t>
            </w:r>
          </w:p>
          <w:p w14:paraId="02025C63" w14:textId="56303C90" w:rsidR="00F721D0" w:rsidRPr="00FA1DEF" w:rsidRDefault="00F721D0" w:rsidP="000E6AE3">
            <w:pPr>
              <w:pStyle w:val="a3"/>
              <w:numPr>
                <w:ilvl w:val="0"/>
                <w:numId w:val="110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สำนักฯ มีการปรับปรุงประกาศการตีพิมพ์บทความวิจัยให้มีคุณภาพ</w:t>
            </w:r>
          </w:p>
          <w:p w14:paraId="1390458B" w14:textId="20C8A82F" w:rsidR="00F721D0" w:rsidRPr="00FA1DEF" w:rsidRDefault="00F721D0" w:rsidP="00F721D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CE8DFE0" w14:textId="1CE1752F" w:rsidR="00F721D0" w:rsidRPr="00FA1DEF" w:rsidRDefault="00F721D0" w:rsidP="00F721D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05959A1" w14:textId="4ED028E3" w:rsidR="00F721D0" w:rsidRPr="00FA1DEF" w:rsidRDefault="00F721D0" w:rsidP="00F721D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487B038" w14:textId="77777777" w:rsidR="00F721D0" w:rsidRPr="00FA1DEF" w:rsidRDefault="00F721D0" w:rsidP="00F721D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E12BE2D" w14:textId="77777777" w:rsidR="00F721D0" w:rsidRPr="00FA1DEF" w:rsidRDefault="00F721D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20168DC8" w14:textId="77777777" w:rsidR="00F721D0" w:rsidRPr="00FA1DEF" w:rsidRDefault="00F721D0" w:rsidP="006D6B60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ทำให้การจัดงานนิทรรศการ งานจัดประกวด งานประชุมวิชาการต่างๆถูกระงับ และมีการเลื่อนออกไป ทำให้ไม่สามารถดำเนินกิจกรรมได้ตามเป้าหมายที่ตั้งไว้</w:t>
            </w:r>
          </w:p>
        </w:tc>
      </w:tr>
    </w:tbl>
    <w:p w14:paraId="59F39A81" w14:textId="77777777" w:rsidR="00F721D0" w:rsidRPr="0089641B" w:rsidRDefault="00F721D0" w:rsidP="00F721D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A24EE8" w14:textId="77777777" w:rsidR="00F721D0" w:rsidRDefault="00F721D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FE5424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B65136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63C9CE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A9AEF7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508A23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46C393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FC6A41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8D500F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93CF83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F12A3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483C3A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1FE7B3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34135A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2A1068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2DA161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A4EF1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788CF4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A97539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1804E4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8DF170" w14:textId="77777777" w:rsidR="00B95A2F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742B56" w14:textId="25AB081D" w:rsidR="00B95A2F" w:rsidRPr="005752CC" w:rsidRDefault="00B95A2F" w:rsidP="00B95A2F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 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จำนวนโครงการบริการวิชาการที่แก้ไขปัญหาสังคมหรือสร้างความเข้มแข็งให้สังคมไม่เป็นไปตามเป้าหมายที่กำหนด</w:t>
      </w:r>
    </w:p>
    <w:p w14:paraId="48AF26F5" w14:textId="228F42E2" w:rsidR="00B95A2F" w:rsidRPr="005752CC" w:rsidRDefault="00B95A2F" w:rsidP="00B95A2F">
      <w:pPr>
        <w:ind w:left="2268" w:hanging="1548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752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เป้าหมาย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: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ของจำนวนโครงการบริการวิชาการที่แก้ไขปัญหาสังคมหรือสร้างความเข้มแข็งให้สังคมไม่น้อยกว่าร้อยละ 80 โดยโครงการต้องตอบโจทย์เป้าหมายของ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SDG </w:t>
      </w:r>
      <w:r w:rsidRPr="005752C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ด้านใดด้านหนึ่ง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252"/>
        <w:gridCol w:w="1985"/>
        <w:gridCol w:w="4819"/>
      </w:tblGrid>
      <w:tr w:rsidR="00B95A2F" w:rsidRPr="005752CC" w14:paraId="5AD4CC14" w14:textId="77777777" w:rsidTr="00EF1E14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02765EFF" w14:textId="77777777" w:rsidR="00B95A2F" w:rsidRPr="005752CC" w:rsidRDefault="00B95A2F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52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22715E3" w14:textId="77777777" w:rsidR="00B95A2F" w:rsidRPr="005752CC" w:rsidRDefault="00B95A2F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07F5041" w14:textId="77777777" w:rsidR="00B95A2F" w:rsidRPr="005752CC" w:rsidRDefault="00B95A2F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2F368D3B" w14:textId="77777777" w:rsidR="00B95A2F" w:rsidRPr="005752CC" w:rsidRDefault="00B95A2F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752C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5A2F" w:rsidRPr="005752CC" w14:paraId="7FB0BDEC" w14:textId="77777777" w:rsidTr="00EF1E14">
        <w:tc>
          <w:tcPr>
            <w:tcW w:w="4248" w:type="dxa"/>
          </w:tcPr>
          <w:p w14:paraId="705BFE35" w14:textId="39C94F4B" w:rsidR="00B95A2F" w:rsidRPr="00FA1DEF" w:rsidRDefault="00B95A2F" w:rsidP="00B95A2F">
            <w:pPr>
              <w:pStyle w:val="a3"/>
              <w:ind w:firstLine="30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บุคลากรของคณะ ทั้งสายวิชาการ และสายสนับสนุนมีภาระงานต้องรับผิดชอบหลักค่อนข้างมาก ทำให้ส่วนร่วมของบุคลากรทุกระดับในงานด้านบริการทางวิขาการยังไม่เต็มที่ ยังขาดการบูรณาการการบริการวิชาการเข้ากับการเรียนการสอน และงานวิจัยหรืองานสร้างสรรค์</w:t>
            </w:r>
          </w:p>
        </w:tc>
        <w:tc>
          <w:tcPr>
            <w:tcW w:w="4252" w:type="dxa"/>
          </w:tcPr>
          <w:p w14:paraId="336C6397" w14:textId="205BA8DC" w:rsidR="00B95A2F" w:rsidRPr="00FA1DEF" w:rsidRDefault="00B95A2F" w:rsidP="00B95A2F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ดำเนินการจัดโครงการส่งเสริมงานบริการวิชาการเพื่อการบูรณาการ เพื่อให้ความรู้ความเข้าใจและขั้นตอนการดำเนินงานต่าง ๆ ที่เกี่ยวข้องกับการให้บริการวิชาการ รวมถึงการดำเนินงานต่างๆ ที่ส่งเสริมสอดคล้องกับนโยบายภาครัฐและเอกชนเพื่อตอบโจทย์ของรัฐบาล</w:t>
            </w:r>
          </w:p>
        </w:tc>
        <w:tc>
          <w:tcPr>
            <w:tcW w:w="1985" w:type="dxa"/>
          </w:tcPr>
          <w:p w14:paraId="603555E5" w14:textId="77777777" w:rsidR="00B95A2F" w:rsidRPr="00FA1DEF" w:rsidRDefault="00B95A2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92D1B50" w14:textId="77777777" w:rsidR="00B95A2F" w:rsidRPr="00FA1DEF" w:rsidRDefault="00B95A2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  <w:p w14:paraId="527DC632" w14:textId="77777777" w:rsidR="00B95A2F" w:rsidRPr="00FA1DEF" w:rsidRDefault="00B95A2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E294900" w14:textId="77777777" w:rsidR="00B95A2F" w:rsidRPr="00FA1DEF" w:rsidRDefault="00B95A2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0E260DD" w14:textId="3B82F892" w:rsidR="00B95A2F" w:rsidRPr="00FA1DEF" w:rsidRDefault="004F203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819" w:type="dxa"/>
          </w:tcPr>
          <w:p w14:paraId="734C30C9" w14:textId="77777777" w:rsidR="00B95A2F" w:rsidRPr="00FA1DEF" w:rsidRDefault="00B95A2F" w:rsidP="00B95A2F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ปีงบประมาณ 2563 ในระยะเวลา 6 เดือน จำนวนโครงการที่แก้ไขปัญหาสังคมหรือสรางความเข้มแข็งให้สังคม </w:t>
            </w: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ร้อยละ 100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01383341" w14:textId="77777777" w:rsidR="00B95A2F" w:rsidRPr="00FA1DEF" w:rsidRDefault="00B95A2F" w:rsidP="000E6AE3">
            <w:pPr>
              <w:pStyle w:val="a3"/>
              <w:numPr>
                <w:ilvl w:val="0"/>
                <w:numId w:val="11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มีการวางแผนจัดโครงการส่งเสริมงานบริการวิชาการเพื่อการบูรณาการ เพื่อให้ความรู้ความเข้าใจและขั้นตอนการดำเนินงานต่าง ๆ ที่เกี่ยวข้องกับการให้บริการวิชาการ รวมถึงการดำเนินงานต่างๆ ที่ส่งเสริมสอดคล้องกับนโยบายภาครัฐและเอกชนเพื่อตอบโจทย์ของรัฐบาล แต่ขณะนี้อยู่ระหว่างการเลื่อนกิจกรรมออกไปก่อน เนื่องจากผลกระทบการระบาดของ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  <w:p w14:paraId="679FAEB2" w14:textId="77777777" w:rsidR="00B95A2F" w:rsidRPr="00FA1DEF" w:rsidRDefault="00B95A2F" w:rsidP="000E6AE3">
            <w:pPr>
              <w:pStyle w:val="a3"/>
              <w:numPr>
                <w:ilvl w:val="0"/>
                <w:numId w:val="11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มีกิจกรรมสนับสนุนเพื่อเร่งการนำผลงานวิจัยมาใช้ในแก้ปัญหาเร่งด่วนของประเทศ เช่น ฝุ่น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PM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2.5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สถานการณ์ฉุกเฉินต้านภัยไวรัสโควิด-19 เป็นต้น และเปิดรับโจทย์จากหน่วยงานภาครัฐ อุตสาหกรรม เพื่อช่วยแก้ปัญหา</w:t>
            </w:r>
          </w:p>
          <w:p w14:paraId="0C94A930" w14:textId="14606B63" w:rsidR="00B95A2F" w:rsidRPr="00FA1DEF" w:rsidRDefault="00B95A2F" w:rsidP="000E6AE3">
            <w:pPr>
              <w:pStyle w:val="a3"/>
              <w:numPr>
                <w:ilvl w:val="0"/>
                <w:numId w:val="111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พัฒนาและส่งเสริมศูนย์ความเป็นเลิศฯ ภายใต้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KMITL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Reserch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Cluster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เพื่อสร้างเครือข่ายกับหน่วยงานภายนอกทั้งภาครัฐและเอกชน ในการพัฒนางานวิจัย และให้หารายได้จาการให้บริการวิชาการในรูปแบบต่างๆ อย่างเป็นรูปธรรม และส่งเสริมให้บุคลากรวิจัยในสถาบันอุดมศึกษาไปปฏิบัติงานเพื่อแก้ไขปัญหาและเพิ่มขีดความสามารถในการผลิตให้กับภาคอุตสาหกรรม เช่น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Talent Mobility , ITAP</w:t>
            </w:r>
          </w:p>
          <w:p w14:paraId="52047EC5" w14:textId="77777777" w:rsidR="00567890" w:rsidRPr="00FA1DEF" w:rsidRDefault="00567890" w:rsidP="00EF1E14">
            <w:pPr>
              <w:pStyle w:val="a3"/>
              <w:ind w:left="3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E2B60FE" w14:textId="77777777" w:rsidR="00B95A2F" w:rsidRPr="00FA1DEF" w:rsidRDefault="00B95A2F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134BFD9" w14:textId="687C5D52" w:rsidR="00B95A2F" w:rsidRPr="00FA1DEF" w:rsidRDefault="00B95A2F" w:rsidP="006D6B60">
            <w:pPr>
              <w:pStyle w:val="a3"/>
              <w:ind w:firstLine="3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ทำให้การจัดอบรมต่างๆ มีการเลื่อนออกไป ซึ่งทางสำนักฯ อยู่ระหว่างการพิจารณาการแนวทางการดำเนินงานให้สอดคล้องกับประกาศมาตรการการทำงานใช้ช่วงนี้</w:t>
            </w:r>
          </w:p>
        </w:tc>
      </w:tr>
    </w:tbl>
    <w:p w14:paraId="235D821D" w14:textId="17128BE8" w:rsidR="00B95A2F" w:rsidRPr="00F721D0" w:rsidRDefault="00B95A2F" w:rsidP="00ED793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B95A2F" w:rsidRPr="00F721D0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65B9036" w14:textId="19EE479D" w:rsidR="00ED7930" w:rsidRPr="00002609" w:rsidRDefault="00ED7930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0260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0026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ารเงิน</w:t>
      </w:r>
    </w:p>
    <w:p w14:paraId="77451BD4" w14:textId="2063B22F" w:rsidR="00ED7930" w:rsidRPr="00002609" w:rsidRDefault="00ED7930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26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00260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F1E14" w:rsidRPr="0000260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31499C3D" w14:textId="18E29B57" w:rsidR="00ED7930" w:rsidRPr="00002609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26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451AA1"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F1E14"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จำนวนรายได้จากบริการวิชาการไม่เป็นไปตามเป้าหมายที่กำหนด</w:t>
      </w:r>
    </w:p>
    <w:p w14:paraId="6FFB8C53" w14:textId="463C5E86" w:rsidR="00ED7930" w:rsidRPr="00002609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26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451AA1"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F1E14"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รายได้จากบริการวิชาการไม่ต่ำกว่า </w:t>
      </w:r>
      <w:r w:rsidR="00592CE8" w:rsidRPr="000026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600</w:t>
      </w:r>
      <w:r w:rsidR="00EF1E14" w:rsidRPr="000026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89641B" w:rsidRPr="00002609" w14:paraId="6E997875" w14:textId="77777777" w:rsidTr="00EF1E14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204346E3" w14:textId="77777777" w:rsidR="00ED7930" w:rsidRPr="00002609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02609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50033A52" w14:textId="77777777" w:rsidR="00ED7930" w:rsidRPr="00002609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260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6E13D0C" w14:textId="77777777" w:rsidR="00ED7930" w:rsidRPr="00002609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260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29EFC65C" w14:textId="77777777" w:rsidR="00ED7930" w:rsidRPr="00002609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2609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FA1DEF" w14:paraId="4B9873A9" w14:textId="77777777" w:rsidTr="00EF1E14">
        <w:tc>
          <w:tcPr>
            <w:tcW w:w="4390" w:type="dxa"/>
          </w:tcPr>
          <w:p w14:paraId="50AC8941" w14:textId="77777777" w:rsidR="00EF1E14" w:rsidRPr="00FA1DEF" w:rsidRDefault="00EF1E14" w:rsidP="000E6AE3">
            <w:pPr>
              <w:pStyle w:val="a3"/>
              <w:numPr>
                <w:ilvl w:val="0"/>
                <w:numId w:val="1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ความร่วมมือของภาคอุตสาหกรรมยังไม่มีช่องทางที่หลากหลาย</w:t>
            </w:r>
          </w:p>
          <w:p w14:paraId="182ACD73" w14:textId="77777777" w:rsidR="00EF1E14" w:rsidRPr="00FA1DEF" w:rsidRDefault="00EF1E14" w:rsidP="000E6AE3">
            <w:pPr>
              <w:pStyle w:val="a3"/>
              <w:numPr>
                <w:ilvl w:val="0"/>
                <w:numId w:val="1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อาจารย์ที่ทำงานบริการวิชาการอยู่เดิมเกษียณไป อาจารย์/นักวิจัยรุ่นใหม่ ไม่ค่อยมีความร่วมมือกับหน่วยงานภายนอก </w:t>
            </w:r>
          </w:p>
          <w:p w14:paraId="2DD27234" w14:textId="0CE0690D" w:rsidR="00ED7930" w:rsidRPr="00FA1DEF" w:rsidRDefault="00EF1E14" w:rsidP="000E6AE3">
            <w:pPr>
              <w:pStyle w:val="a3"/>
              <w:numPr>
                <w:ilvl w:val="0"/>
                <w:numId w:val="112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บุคลากรของคณะ ทั้งสายวิชาการ และสายสนับสนุนมีภาระงานต้องรับผิดชอบหลักค่อนข้างมาก ทำให้ส่วนร่วมของบุคลากรทุกระดับในงานด้านบริการทางวิขาการยังไม่เต็มที่</w:t>
            </w:r>
          </w:p>
        </w:tc>
        <w:tc>
          <w:tcPr>
            <w:tcW w:w="3827" w:type="dxa"/>
          </w:tcPr>
          <w:p w14:paraId="798E5109" w14:textId="77777777" w:rsidR="00EF1E14" w:rsidRPr="00FA1DEF" w:rsidRDefault="00EF1E14" w:rsidP="000E6AE3">
            <w:pPr>
              <w:pStyle w:val="a3"/>
              <w:numPr>
                <w:ilvl w:val="0"/>
                <w:numId w:val="1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เพิ่มความร่วมมือกับภาคอุตสาหกรรม ในช่องทางต่างๆ</w:t>
            </w:r>
          </w:p>
          <w:p w14:paraId="7EEA779C" w14:textId="77777777" w:rsidR="00EF1E14" w:rsidRPr="00FA1DEF" w:rsidRDefault="00EF1E14" w:rsidP="000E6AE3">
            <w:pPr>
              <w:pStyle w:val="a3"/>
              <w:numPr>
                <w:ilvl w:val="0"/>
                <w:numId w:val="1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นำเสนอผลงานวิจัยของอาจารย์ในงานนิทรรศการต่างๆ เพื่อเปิดโอกาสให้ผู้ประกอบการหรือหน่วยงานภายนอกนำผลงานวิจัยไปต่อยอดเชิงพาณิชย์ </w:t>
            </w:r>
          </w:p>
          <w:p w14:paraId="665F15B1" w14:textId="2DCBCFAA" w:rsidR="00ED7930" w:rsidRPr="00FA1DEF" w:rsidRDefault="00EF1E14" w:rsidP="000E6AE3">
            <w:pPr>
              <w:pStyle w:val="a3"/>
              <w:numPr>
                <w:ilvl w:val="0"/>
                <w:numId w:val="113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ดำเนินการจัดโครงการส่งเสริมงานบริการวิชาการเพื่อการบูรณาการ เพื่อให้ความรู้ความเข้าใจและขั้นตอนการดำเนินงานต่าง ๆ ที่เกี่ยวข้องกับการให้บริการวิชาการ รวมถึงการดำเนินงานต่างๆ ที่ส่งเสริมสอดคล้องกับนโยบายภาครัฐและเอกชนเพื่อตอบโจทย์ของรัฐบาล</w:t>
            </w:r>
          </w:p>
        </w:tc>
        <w:tc>
          <w:tcPr>
            <w:tcW w:w="1984" w:type="dxa"/>
          </w:tcPr>
          <w:p w14:paraId="68D01CDC" w14:textId="77777777" w:rsidR="00ED7930" w:rsidRPr="00FA1DEF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2F023E7" w14:textId="3F261272" w:rsidR="00ED7930" w:rsidRPr="00FA1DEF" w:rsidRDefault="00FF7E14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19E11B0" w14:textId="77777777" w:rsidR="00ED7930" w:rsidRPr="00FA1DEF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194C54" w14:textId="77777777" w:rsidR="00ED7930" w:rsidRPr="00FA1DEF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50826B8" w14:textId="2B25BBF8" w:rsidR="00ED7930" w:rsidRPr="00FA1DEF" w:rsidRDefault="00EF1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5 ผลกระทบ </w:t>
            </w:r>
            <w:r w:rsidR="006644DD"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= 2</w:t>
            </w:r>
            <w:r w:rsidR="006644DD"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3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</w:tc>
        <w:tc>
          <w:tcPr>
            <w:tcW w:w="5103" w:type="dxa"/>
          </w:tcPr>
          <w:p w14:paraId="30E19F35" w14:textId="0183226A" w:rsidR="00EF1E14" w:rsidRPr="00FA1DEF" w:rsidRDefault="00EF1E14" w:rsidP="00EF1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ปีงบประมาณ 2563 ในระยะเวลา 6 เดือน มีรายได้จากงานบริการวิชาการ </w:t>
            </w:r>
            <w:r w:rsidR="00E0565A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425</w:t>
            </w:r>
            <w:r w:rsidR="00E0565A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,</w:t>
            </w:r>
            <w:r w:rsidR="00E0565A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751</w:t>
            </w:r>
            <w:r w:rsidR="00E0565A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,</w:t>
            </w:r>
            <w:r w:rsidR="00E0565A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619.19 ล้านบาท</w:t>
            </w:r>
          </w:p>
          <w:p w14:paraId="1ECBF2C2" w14:textId="77777777" w:rsidR="00E0565A" w:rsidRPr="00FA1DEF" w:rsidRDefault="00E0565A" w:rsidP="00EF1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FDACE0A" w14:textId="77777777" w:rsidR="00EF1E14" w:rsidRPr="00FA1DEF" w:rsidRDefault="00EF1E14" w:rsidP="000E6AE3">
            <w:pPr>
              <w:pStyle w:val="a3"/>
              <w:numPr>
                <w:ilvl w:val="0"/>
                <w:numId w:val="114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พัฒนาและส่งเสริมศูนย์ความเป็นเลิศฯ ภายใต้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KMITL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Reserch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Cluster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เพื่อสร้างเครือข่ายกับหน่วยงานภายนอกทั้งภาครัฐและเอกชน ในการพัฒนางานวิจัย และให้หารายได้จาการให้บริการวิชาการในรูปแบบต่างๆ อย่างเป็นรูปธรรม และส่งเสริมให้บุคลากรวิจัยในสถาบันอุดมศึกษาไปปฏิบัติงานเพื่อแก้ไขปัญหาและเพิ่มขีดความสามารถในการผลิตให้กับภาคอุตสาหกรรม เช่น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Talent Mobility , ITAP</w:t>
            </w:r>
          </w:p>
          <w:p w14:paraId="6FD8D330" w14:textId="77777777" w:rsidR="00EF1E14" w:rsidRPr="00FA1DEF" w:rsidRDefault="00EF1E14" w:rsidP="000E6AE3">
            <w:pPr>
              <w:pStyle w:val="a3"/>
              <w:numPr>
                <w:ilvl w:val="0"/>
                <w:numId w:val="114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มีกิจกรรมสนับสนุนเพื่อเร่งการนำผลงานวิจัยมาใช้ในแก้ปัญหาเร่งด่วนของประเทศ เช่น ฝุ่น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PM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2.5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สถานการณ์ฉุกเฉินต้านภัยไวรัสโควิด-19 เป็นต้น และเปิดโอกาสให้ผู้ประกอบการหรือหน่วยงานภายนอกเพื่อช่วยแก้ไขปัญหาหรือนำผลงานไปต่อยอดเชิงพาณิชย์</w:t>
            </w:r>
          </w:p>
          <w:p w14:paraId="3F73039B" w14:textId="77777777" w:rsidR="00ED7930" w:rsidRPr="00FA1DEF" w:rsidRDefault="00EF1E14" w:rsidP="000E6AE3">
            <w:pPr>
              <w:pStyle w:val="a3"/>
              <w:numPr>
                <w:ilvl w:val="0"/>
                <w:numId w:val="114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มีการวางแผนจัดโครงการส่งเสริมงานบริการวิชาการเพื่อการบูรณาการ เพื่อให้ความรู้ความเข้าใจและขั้นตอนการดำเนินงานต่าง ๆ ที่เกี่ยวข้องกับการให้บริการวิชาการ รวมถึงการดำเนินงานต่างๆ ที่ส่งเสริมสอดคล้องกับนโยบายภาครัฐและเอกชนเพื่อตอบโจทย์ของรัฐบาล แต่ขณะนี้อยู่ระหว่างการเลื่อนกิจกรรมออกไปก่อน เนื่องจากผลกระทบการระบาดของ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  <w:p w14:paraId="497C248C" w14:textId="77777777" w:rsidR="00EF1E14" w:rsidRPr="00FA1DEF" w:rsidRDefault="00EF1E14" w:rsidP="00EF1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6A236FF" w14:textId="77777777" w:rsidR="00EF1E14" w:rsidRPr="00FA1DEF" w:rsidRDefault="00EF1E14" w:rsidP="00EF1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790083A" w14:textId="2F587CDE" w:rsidR="00EF1E14" w:rsidRPr="00FA1DEF" w:rsidRDefault="00EF1E14" w:rsidP="00EF1E14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COVID-19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ทำให้การจัดอบรมต่างๆ มีการเลื่อนออกไป ซึ่งทางสำนักฯ อยู่ระหว่างการพิจารณาการแนวทางการดำเนินงานให้สอดคล้องกับประกาศมาตรการการทำงานใช้ช่วงนี้</w:t>
            </w:r>
          </w:p>
        </w:tc>
      </w:tr>
    </w:tbl>
    <w:p w14:paraId="2E899CED" w14:textId="77777777" w:rsidR="00EF1E14" w:rsidRPr="00FA1DEF" w:rsidRDefault="00EF1E14" w:rsidP="00EF1E1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86191F" w14:textId="689E76C8" w:rsidR="00EF1E14" w:rsidRPr="00FA1DEF" w:rsidRDefault="00EF1E14" w:rsidP="00EF1E1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เงินสนับสนุนงานวิจัยหรืองานสร้างสรรค์จากหน่วยงานภายนอกต่อจำนวนอาจารย์ประจำไม่เป็นไปตามเป้าหมายที่กำหนด</w:t>
      </w:r>
    </w:p>
    <w:p w14:paraId="0D7E7994" w14:textId="54E7D315" w:rsidR="00EF1E14" w:rsidRPr="00FA1DEF" w:rsidRDefault="00EF1E14" w:rsidP="00EF1E1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: เงินสนับสนุนงานวิจัยหรืองานสร้างสรรค์จากหน่วยงานภายนอกต่อจำนวนอาจารย์ประจำไม่ต่ำกว่า </w:t>
      </w:r>
      <w:r w:rsidR="00592CE8"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390"/>
        <w:gridCol w:w="3827"/>
        <w:gridCol w:w="1984"/>
        <w:gridCol w:w="5103"/>
      </w:tblGrid>
      <w:tr w:rsidR="00FA1DEF" w:rsidRPr="00FA1DEF" w14:paraId="7691A431" w14:textId="77777777" w:rsidTr="006D6B60">
        <w:trPr>
          <w:tblHeader/>
        </w:trPr>
        <w:tc>
          <w:tcPr>
            <w:tcW w:w="4390" w:type="dxa"/>
            <w:shd w:val="clear" w:color="auto" w:fill="F2F2F2" w:themeFill="background1" w:themeFillShade="F2"/>
          </w:tcPr>
          <w:p w14:paraId="480AE8E6" w14:textId="77777777" w:rsidR="00EF1E14" w:rsidRPr="00FA1DEF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659599FE" w14:textId="77777777" w:rsidR="00EF1E14" w:rsidRPr="00FA1DEF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7418854" w14:textId="77777777" w:rsidR="00EF1E14" w:rsidRPr="00FA1DEF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6817DD4C" w14:textId="77777777" w:rsidR="00EF1E14" w:rsidRPr="00FA1DEF" w:rsidRDefault="00EF1E14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EF1E14" w:rsidRPr="00FA1DEF" w14:paraId="631671B9" w14:textId="77777777" w:rsidTr="006D6B60">
        <w:tc>
          <w:tcPr>
            <w:tcW w:w="4390" w:type="dxa"/>
          </w:tcPr>
          <w:p w14:paraId="1F1B5DB0" w14:textId="77777777" w:rsidR="00372984" w:rsidRPr="00FA1DEF" w:rsidRDefault="00372984" w:rsidP="000E6AE3">
            <w:pPr>
              <w:pStyle w:val="a3"/>
              <w:numPr>
                <w:ilvl w:val="0"/>
                <w:numId w:val="115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อาจารย์ นักวิจัย นักศึกษา ทราบข่าวการเปิดรับข้อเสนองานวิจัยจากแหล่งทุนภายนอกล่าช้า </w:t>
            </w:r>
          </w:p>
          <w:p w14:paraId="30AE33B2" w14:textId="77777777" w:rsidR="00372984" w:rsidRPr="00FA1DEF" w:rsidRDefault="00372984" w:rsidP="000E6AE3">
            <w:pPr>
              <w:pStyle w:val="a3"/>
              <w:numPr>
                <w:ilvl w:val="0"/>
                <w:numId w:val="115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ความร่วมมือกับภาคอุตสาหกรรมยังไม่เพียงพอ ทำให้เขียนข้อเสนอโครงการส่งไม่ทันตามกำหนดการปิดรับสมัคร</w:t>
            </w:r>
          </w:p>
          <w:p w14:paraId="2A32F438" w14:textId="677939E0" w:rsidR="00EF1E14" w:rsidRPr="00FA1DEF" w:rsidRDefault="00372984" w:rsidP="000E6AE3">
            <w:pPr>
              <w:pStyle w:val="a3"/>
              <w:numPr>
                <w:ilvl w:val="0"/>
                <w:numId w:val="115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มีการปรับเปลี่ยนโครงสร้างหน่วยงานให้ทุนวิจัย และโยบายการให้ทุนของวิจัยประเทศมีการปรับรูปใหม่</w:t>
            </w:r>
          </w:p>
        </w:tc>
        <w:tc>
          <w:tcPr>
            <w:tcW w:w="3827" w:type="dxa"/>
          </w:tcPr>
          <w:p w14:paraId="1DA3A64F" w14:textId="77777777" w:rsidR="00372984" w:rsidRPr="00FA1DEF" w:rsidRDefault="00372984" w:rsidP="000E6AE3">
            <w:pPr>
              <w:pStyle w:val="a3"/>
              <w:numPr>
                <w:ilvl w:val="0"/>
                <w:numId w:val="11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จัดหาแหล่งเงินทุนจากภายนอก ประชาสัมพันธ์ทุนวิจัย ข้อมูลระบบแผน และแนวทางการจัดสรรงบประมาณในช่องทางที่นักวิจัยสามารถเข้าถึงข่าวสารข้อมูลได้สะดวกและรวดเร็วที่สุด</w:t>
            </w:r>
          </w:p>
          <w:p w14:paraId="2E6C6FE8" w14:textId="77777777" w:rsidR="00372984" w:rsidRPr="00FA1DEF" w:rsidRDefault="00372984" w:rsidP="000E6AE3">
            <w:pPr>
              <w:pStyle w:val="a3"/>
              <w:numPr>
                <w:ilvl w:val="0"/>
                <w:numId w:val="11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สนับสนุนนักวิจัยยื่นข้อเสนอโครงการในรูปแบบ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ร่วมกับภาคอุตสาหกรรม เพื่อเพิ่มความร่วมมือกับภาคอุตสาหกรรม</w:t>
            </w:r>
          </w:p>
          <w:p w14:paraId="3D614219" w14:textId="286B10B3" w:rsidR="00EF1E14" w:rsidRPr="00FA1DEF" w:rsidRDefault="00372984" w:rsidP="000E6AE3">
            <w:pPr>
              <w:pStyle w:val="a3"/>
              <w:numPr>
                <w:ilvl w:val="0"/>
                <w:numId w:val="116"/>
              </w:numPr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และมีการเชิญผู้เชี่ยวชาญ หน่วยงานแหล่งทุนวิจัยภายนอก ผู้ประกอบการ เข้ามาอบรม/บรรยายให้ความรู้กับอาจารย์ นักวิจัยสถาบัน</w:t>
            </w:r>
          </w:p>
        </w:tc>
        <w:tc>
          <w:tcPr>
            <w:tcW w:w="1984" w:type="dxa"/>
          </w:tcPr>
          <w:p w14:paraId="57317F5D" w14:textId="77777777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0EFFB2A" w14:textId="77777777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1832EB5" w14:textId="77777777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0A3B54A" w14:textId="77777777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36EA20F" w14:textId="7586D8F8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="00920F19"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="00920F19"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</w:tc>
        <w:tc>
          <w:tcPr>
            <w:tcW w:w="5103" w:type="dxa"/>
          </w:tcPr>
          <w:p w14:paraId="7DF99046" w14:textId="6DD148F0" w:rsidR="00372984" w:rsidRPr="00FA1DEF" w:rsidRDefault="00372984" w:rsidP="0037298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ปีงบประมาณ 2563 ในระยะเวลา 6 เดือน จำนวนเงินสนับสนุนงานวิจัยหรืองานสร้างสรรค์จากหน่วยงานภายนอกต่อจำนวนอาจารย์จำ </w:t>
            </w:r>
            <w:r w:rsidR="003E0669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131</w:t>
            </w:r>
            <w:r w:rsidR="003E0669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  <w:t>,</w:t>
            </w:r>
            <w:r w:rsidR="003E0669"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878.07 บาท</w:t>
            </w:r>
          </w:p>
          <w:p w14:paraId="71CB810B" w14:textId="77777777" w:rsidR="00372984" w:rsidRPr="00FA1DEF" w:rsidRDefault="00372984" w:rsidP="0037298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FB3FB4E" w14:textId="77777777" w:rsidR="00372984" w:rsidRPr="00FA1DEF" w:rsidRDefault="00372984" w:rsidP="000E6AE3">
            <w:pPr>
              <w:pStyle w:val="a3"/>
              <w:numPr>
                <w:ilvl w:val="0"/>
                <w:numId w:val="117"/>
              </w:numPr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มีการสนับสนุนให้นักวิจัยยื่นข้อเสนอกับแหล่งทุนภายนอก และสนับสนุนโครงการในรูปแบบ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Matching Fund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เพื่อให้ผลิตผลงานวิจัยที่คุณภาพและต่อยอดไปสู่ทรัพย์สินทางปัญญา</w:t>
            </w:r>
          </w:p>
          <w:p w14:paraId="096CB4C4" w14:textId="77777777" w:rsidR="00372984" w:rsidRPr="00FA1DEF" w:rsidRDefault="00372984" w:rsidP="000E6AE3">
            <w:pPr>
              <w:pStyle w:val="a3"/>
              <w:numPr>
                <w:ilvl w:val="0"/>
                <w:numId w:val="117"/>
              </w:numPr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สำนักฯ พัฒนาและส่งเสริมศูนย์ความเป็นเลิศฯ ภายใต้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KMITL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Reserch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Cluster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เพื่อสร้างเครือข่ายกับหน่วยงานภายนอกทั้งภาครัฐและเอกชน ในการพัฒนางานวิจัย และให้หารายได้จาการให้บริการวิชาการในรูปแบบต่างๆ อย่างเป็นรูปธรรม </w:t>
            </w:r>
          </w:p>
          <w:p w14:paraId="3121FA9A" w14:textId="2A5F7A5B" w:rsidR="00EF1E14" w:rsidRPr="00FA1DEF" w:rsidRDefault="00372984" w:rsidP="000E6AE3">
            <w:pPr>
              <w:pStyle w:val="a3"/>
              <w:numPr>
                <w:ilvl w:val="0"/>
                <w:numId w:val="117"/>
              </w:numPr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มีการดำเนินการจะจัดโครงการอบรมเพื่อส่งเสริมและให้ความรู้กับนักศึกษา คณาจารย์ และนักวิจัย ทำความร่วมมือกับภาคอุตสาหกรรมให้เพิ่มมากขึ้น เช่น โครงการอบรม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Research Cluster 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โครงการอบรมการใช้โปรแกรมสำหรับงานวิจัย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โครงการอบรมจริยธรรมการวิจัยต่างๆ เป็นต้น</w:t>
            </w:r>
          </w:p>
          <w:p w14:paraId="2BE5B38A" w14:textId="77777777" w:rsidR="00372984" w:rsidRPr="00FA1DEF" w:rsidRDefault="00372984" w:rsidP="00372984">
            <w:pPr>
              <w:pStyle w:val="a3"/>
              <w:ind w:left="7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F97C5ED" w14:textId="77777777" w:rsidR="00EF1E14" w:rsidRPr="00FA1DEF" w:rsidRDefault="00EF1E14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C910915" w14:textId="1FA05241" w:rsidR="00EF1E14" w:rsidRPr="00FA1DEF" w:rsidRDefault="00372984" w:rsidP="006D6B60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เนื่องด้วยสถานการณ์การระบาดของ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ทำให้การจัดอบรมต่างๆ มีการเลื่อนออกไป ซึ่งทางสำนักฯ อยู่ระหว่างการพิจารณาการแนวทางการดำเนินงานให้สอดคล้องกับประกาศมาตรการการทำงานใช้ช่วงนี้</w:t>
            </w:r>
          </w:p>
        </w:tc>
      </w:tr>
    </w:tbl>
    <w:p w14:paraId="444655A7" w14:textId="77777777" w:rsidR="00EF1E14" w:rsidRPr="00FA1DEF" w:rsidRDefault="00EF1E14" w:rsidP="00FF7E14">
      <w:pPr>
        <w:spacing w:before="240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2F5766" w14:textId="13B7BA24" w:rsidR="00EF1E14" w:rsidRPr="00FA1DEF" w:rsidRDefault="00EF1E14" w:rsidP="00BB7DE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F9C972" w14:textId="77777777" w:rsidR="00BB7DE8" w:rsidRPr="00FA1DEF" w:rsidRDefault="00BB7DE8" w:rsidP="00BB7DE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7946E3" w14:textId="77777777" w:rsidR="00BB7DE8" w:rsidRPr="00FA1DEF" w:rsidRDefault="00BB7DE8" w:rsidP="00BB7DE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1FAE10" w14:textId="03DD58DB" w:rsidR="00BA747A" w:rsidRPr="00FA1DEF" w:rsidRDefault="00BA747A" w:rsidP="00BB7DE8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BA747A" w:rsidRPr="00FA1DEF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0275BF" w14:textId="25127E1D" w:rsidR="00615509" w:rsidRPr="00FA1DEF" w:rsidRDefault="00615509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ารปฏิบัติงาน</w:t>
      </w:r>
    </w:p>
    <w:p w14:paraId="74086F39" w14:textId="7E7D0192" w:rsidR="00615509" w:rsidRPr="00FA1DEF" w:rsidRDefault="0061550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BB7DE8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คณะวิศวกรรมศาสตร์</w:t>
      </w:r>
    </w:p>
    <w:p w14:paraId="029FD5AC" w14:textId="4E58D60B" w:rsidR="00615509" w:rsidRPr="00FA1DEF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AA2C9F"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BB7DE8"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ผลการเบิกจ่ายงบลงทุนไม่เป็นไปตามแผน</w:t>
      </w:r>
    </w:p>
    <w:p w14:paraId="48D4D39E" w14:textId="2C2C2478" w:rsidR="00615509" w:rsidRPr="00FA1DEF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A2C9F"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="00E96472"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B7DE8"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FA1DEF" w:rsidRPr="00FA1DEF" w14:paraId="21C9E42B" w14:textId="77777777" w:rsidTr="00A65901">
        <w:tc>
          <w:tcPr>
            <w:tcW w:w="5098" w:type="dxa"/>
            <w:shd w:val="clear" w:color="auto" w:fill="F2F2F2" w:themeFill="background1" w:themeFillShade="F2"/>
          </w:tcPr>
          <w:p w14:paraId="27C72DB8" w14:textId="77777777" w:rsidR="00615509" w:rsidRPr="00FA1DEF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8" w:name="_Hlk518995284"/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F31A3BE" w14:textId="77777777" w:rsidR="00615509" w:rsidRPr="00FA1DEF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E6376D5" w14:textId="77777777" w:rsidR="00615509" w:rsidRPr="00FA1DEF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8D295CE" w14:textId="77777777" w:rsidR="00615509" w:rsidRPr="00FA1DEF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F421E" w:rsidRPr="00FA1DEF" w14:paraId="493F8781" w14:textId="77777777" w:rsidTr="00A65901">
        <w:tc>
          <w:tcPr>
            <w:tcW w:w="5098" w:type="dxa"/>
          </w:tcPr>
          <w:p w14:paraId="42668666" w14:textId="77777777" w:rsidR="002372E8" w:rsidRPr="00FA1DEF" w:rsidRDefault="002372E8" w:rsidP="000E6AE3">
            <w:pPr>
              <w:pStyle w:val="a3"/>
              <w:numPr>
                <w:ilvl w:val="0"/>
                <w:numId w:val="11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45BC7334" w14:textId="77777777" w:rsidR="002372E8" w:rsidRPr="00FA1DEF" w:rsidRDefault="002372E8" w:rsidP="000E6AE3">
            <w:pPr>
              <w:pStyle w:val="a3"/>
              <w:numPr>
                <w:ilvl w:val="0"/>
                <w:numId w:val="11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6ECBD3A7" w14:textId="77777777" w:rsidR="002372E8" w:rsidRPr="00FA1DEF" w:rsidRDefault="002372E8" w:rsidP="000E6AE3">
            <w:pPr>
              <w:pStyle w:val="a3"/>
              <w:numPr>
                <w:ilvl w:val="0"/>
                <w:numId w:val="11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ภาควิชาส่งเอกสารการดำเนินการจัดซื้อจัดจ้างครุภัณฑ์ล่าช้า </w:t>
            </w:r>
          </w:p>
          <w:p w14:paraId="38F6E108" w14:textId="77777777" w:rsidR="002372E8" w:rsidRPr="00FA1DEF" w:rsidRDefault="002372E8" w:rsidP="000E6AE3">
            <w:pPr>
              <w:pStyle w:val="a3"/>
              <w:numPr>
                <w:ilvl w:val="0"/>
                <w:numId w:val="11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รายละเอียดของครุภัณฑ์มีการแก้ไขมากกว่า 1 ครั้ง </w:t>
            </w:r>
          </w:p>
          <w:p w14:paraId="5943016A" w14:textId="1250987E" w:rsidR="00615509" w:rsidRPr="00FA1DEF" w:rsidRDefault="002372E8" w:rsidP="000E6AE3">
            <w:pPr>
              <w:pStyle w:val="a3"/>
              <w:numPr>
                <w:ilvl w:val="0"/>
                <w:numId w:val="118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ระบบการจัดซื้อจัดจ้างภาครัฐ (กรมบัญชีกลาง) แต่ละรายการใช้เวลานาน เนื่องจากมีผู้เข้าใช้งานในระบบจำนวนมาก</w:t>
            </w:r>
          </w:p>
        </w:tc>
        <w:tc>
          <w:tcPr>
            <w:tcW w:w="3828" w:type="dxa"/>
          </w:tcPr>
          <w:p w14:paraId="5D7E0A4C" w14:textId="77777777" w:rsidR="002372E8" w:rsidRPr="00FA1DEF" w:rsidRDefault="002372E8" w:rsidP="000E6AE3">
            <w:pPr>
              <w:pStyle w:val="a3"/>
              <w:numPr>
                <w:ilvl w:val="0"/>
                <w:numId w:val="11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3683A84E" w14:textId="77777777" w:rsidR="002372E8" w:rsidRPr="00FA1DEF" w:rsidRDefault="002372E8" w:rsidP="000E6AE3">
            <w:pPr>
              <w:pStyle w:val="a3"/>
              <w:numPr>
                <w:ilvl w:val="0"/>
                <w:numId w:val="11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38235196" w14:textId="77777777" w:rsidR="002372E8" w:rsidRPr="00FA1DEF" w:rsidRDefault="002372E8" w:rsidP="000E6AE3">
            <w:pPr>
              <w:pStyle w:val="a3"/>
              <w:numPr>
                <w:ilvl w:val="0"/>
                <w:numId w:val="11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ภาควิชาส่งเอกสารให้ตรงตามระยะเวลาที่กำหนด </w:t>
            </w:r>
          </w:p>
          <w:p w14:paraId="47C76AED" w14:textId="77777777" w:rsidR="002372E8" w:rsidRPr="00FA1DEF" w:rsidRDefault="002372E8" w:rsidP="000E6AE3">
            <w:pPr>
              <w:pStyle w:val="a3"/>
              <w:numPr>
                <w:ilvl w:val="0"/>
                <w:numId w:val="11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ผู้ออกรายละเอียดครุภัณฑ์ควรตรวจสอบรายละเอียดให้ถูกต้องก่อนส่งงานพัสดุ </w:t>
            </w:r>
          </w:p>
          <w:p w14:paraId="0480805F" w14:textId="0B013127" w:rsidR="00615509" w:rsidRPr="00FA1DEF" w:rsidRDefault="002372E8" w:rsidP="000E6AE3">
            <w:pPr>
              <w:pStyle w:val="a3"/>
              <w:numPr>
                <w:ilvl w:val="0"/>
                <w:numId w:val="119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กรมบัญชีกลางปรับปรุงระบบให้มีความรวดเร็วยิ่งขึ้น</w:t>
            </w:r>
          </w:p>
        </w:tc>
        <w:tc>
          <w:tcPr>
            <w:tcW w:w="2268" w:type="dxa"/>
          </w:tcPr>
          <w:p w14:paraId="50C96798" w14:textId="77777777" w:rsidR="00615509" w:rsidRPr="00FA1DEF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B9FEFC4" w14:textId="5310308E" w:rsidR="00615509" w:rsidRPr="00FA1DEF" w:rsidRDefault="002372E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F23A7AE" w14:textId="77777777" w:rsidR="002372E8" w:rsidRPr="00FA1DEF" w:rsidRDefault="002372E8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BDFCD6" w14:textId="77777777" w:rsidR="00615509" w:rsidRPr="00FA1DEF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994DEB" w14:textId="69AF0AAB" w:rsidR="00615509" w:rsidRPr="00FA1DEF" w:rsidRDefault="006F165B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15DDD360" w14:textId="7E1727EF" w:rsidR="00E96472" w:rsidRPr="00FA1DEF" w:rsidRDefault="002372E8" w:rsidP="002372E8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ณ ขณะนี้กำลังอยู่ระหว่างการดำเนินการเบิกจ่ายงบลงทุนเพื่อให้เป็นไปตามเป้าหมายมากที่สุด ขณะนี้ (รอบระยะเวลา 6 เดือน) </w:t>
            </w:r>
          </w:p>
          <w:p w14:paraId="76963095" w14:textId="77777777" w:rsidR="002372E8" w:rsidRPr="00FA1DEF" w:rsidRDefault="002372E8" w:rsidP="00E9647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7B8A87D" w14:textId="77777777" w:rsidR="00E96472" w:rsidRPr="00FA1DEF" w:rsidRDefault="00E96472" w:rsidP="00E9647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41F20F0" w14:textId="7F9A162B" w:rsidR="00E96472" w:rsidRPr="00FA1DEF" w:rsidRDefault="002372E8" w:rsidP="00E9647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ดำเนินการเพื่อการเบิกจ่ายงบลงทุนอาจมีความล่าช้ากว่าปกติเนื่องจากต้องประสานงานกับหลายหน่วยงาน โดยเฉพาะในช่วงเวลานี้ที่มีปัญหาการแพร่ระบาดของโรค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COVID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</w:tc>
      </w:tr>
      <w:bookmarkEnd w:id="8"/>
    </w:tbl>
    <w:p w14:paraId="2FA4CB39" w14:textId="77777777" w:rsidR="00A57FAB" w:rsidRPr="00FA1DEF" w:rsidRDefault="00A57FAB" w:rsidP="00A57FA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6C86E4" w14:textId="28B3CFEE" w:rsidR="00A57FAB" w:rsidRPr="00FA1DEF" w:rsidRDefault="00A57FAB" w:rsidP="00A57FA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คณะสถาปัตยกรรมศาสตร์</w:t>
      </w:r>
    </w:p>
    <w:p w14:paraId="247FE65F" w14:textId="77777777" w:rsidR="00A57FAB" w:rsidRPr="00FA1DEF" w:rsidRDefault="00A57FAB" w:rsidP="00A57F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59B582A2" w14:textId="77777777" w:rsidR="00A57FAB" w:rsidRPr="00FA1DEF" w:rsidRDefault="00A57FAB" w:rsidP="00A57FA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FA1DEF" w:rsidRPr="00FA1DEF" w14:paraId="1AA1986E" w14:textId="77777777" w:rsidTr="006D6B60">
        <w:tc>
          <w:tcPr>
            <w:tcW w:w="5098" w:type="dxa"/>
            <w:shd w:val="clear" w:color="auto" w:fill="F2F2F2" w:themeFill="background1" w:themeFillShade="F2"/>
          </w:tcPr>
          <w:p w14:paraId="23615C91" w14:textId="77777777" w:rsidR="00A57FAB" w:rsidRPr="00FA1DEF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928E6BD" w14:textId="77777777" w:rsidR="00A57FAB" w:rsidRPr="00FA1DEF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128C61D" w14:textId="77777777" w:rsidR="00A57FAB" w:rsidRPr="00FA1DEF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74451E20" w14:textId="77777777" w:rsidR="00A57FAB" w:rsidRPr="00FA1DEF" w:rsidRDefault="00A57FAB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A57FAB" w:rsidRPr="00FA1DEF" w14:paraId="4D19C0CB" w14:textId="77777777" w:rsidTr="006D6B60">
        <w:tc>
          <w:tcPr>
            <w:tcW w:w="5098" w:type="dxa"/>
          </w:tcPr>
          <w:p w14:paraId="17FB6C10" w14:textId="77777777" w:rsidR="00A57FAB" w:rsidRPr="00FA1DEF" w:rsidRDefault="00A57FAB" w:rsidP="000E6AE3">
            <w:pPr>
              <w:pStyle w:val="a3"/>
              <w:numPr>
                <w:ilvl w:val="0"/>
                <w:numId w:val="12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1652ACFD" w14:textId="165D6514" w:rsidR="00A57FAB" w:rsidRPr="00FA1DEF" w:rsidRDefault="00A57FAB" w:rsidP="000E6AE3">
            <w:pPr>
              <w:pStyle w:val="a3"/>
              <w:numPr>
                <w:ilvl w:val="0"/>
                <w:numId w:val="120"/>
              </w:numPr>
              <w:ind w:left="308" w:hanging="23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3828" w:type="dxa"/>
          </w:tcPr>
          <w:p w14:paraId="7738AD0D" w14:textId="77777777" w:rsidR="00963BF1" w:rsidRPr="00FA1DEF" w:rsidRDefault="00963BF1" w:rsidP="000E6AE3">
            <w:pPr>
              <w:pStyle w:val="a3"/>
              <w:numPr>
                <w:ilvl w:val="0"/>
                <w:numId w:val="121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6BE90399" w14:textId="4046CD24" w:rsidR="00A57FAB" w:rsidRPr="00FA1DEF" w:rsidRDefault="00963BF1" w:rsidP="000E6AE3">
            <w:pPr>
              <w:pStyle w:val="a3"/>
              <w:numPr>
                <w:ilvl w:val="0"/>
                <w:numId w:val="121"/>
              </w:numPr>
              <w:ind w:left="318" w:hanging="24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</w:tc>
        <w:tc>
          <w:tcPr>
            <w:tcW w:w="2268" w:type="dxa"/>
          </w:tcPr>
          <w:p w14:paraId="653BE4B7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5C21C1E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2BD8A5B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C71AEA1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0455412" w14:textId="31B9BD0A" w:rsidR="00A57FAB" w:rsidRPr="00FA1DEF" w:rsidRDefault="00C32C43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4 = 23 (สูงมาก)</w:t>
            </w:r>
          </w:p>
        </w:tc>
        <w:tc>
          <w:tcPr>
            <w:tcW w:w="4110" w:type="dxa"/>
          </w:tcPr>
          <w:p w14:paraId="6EB6FA7F" w14:textId="6DE59AC1" w:rsidR="00A57FAB" w:rsidRPr="00FA1DEF" w:rsidRDefault="00963BF1" w:rsidP="006D6B60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มีการดำ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เนิิน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งานเป็นไปตามแผน</w:t>
            </w:r>
          </w:p>
          <w:p w14:paraId="7CB4D0AB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FB63E1C" w14:textId="77777777" w:rsidR="00A57FAB" w:rsidRPr="00FA1DEF" w:rsidRDefault="00A57FA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4D799A1A" w14:textId="5ED48232" w:rsidR="00A57FAB" w:rsidRPr="00FA1DEF" w:rsidRDefault="00963BF1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ซึ่งมีขั้นตอนการบริหารสัญญาซึ่งมีการติดตามผู้ประกอบการให้ดำเนินการตาม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เงืื่อ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นไขของสัญญาซื้อขาย</w:t>
            </w:r>
          </w:p>
        </w:tc>
      </w:tr>
    </w:tbl>
    <w:p w14:paraId="7006146B" w14:textId="77777777" w:rsidR="00A57FAB" w:rsidRPr="00FA1DEF" w:rsidRDefault="00A57FAB" w:rsidP="00A57FA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55ABF68B" w14:textId="77777777" w:rsidR="00BD2E50" w:rsidRPr="00FA1DEF" w:rsidRDefault="00BD2E50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1CE58B5" w14:textId="447D5411" w:rsidR="003A0D76" w:rsidRPr="00FA1DEF" w:rsidRDefault="00BD2E5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4DAC1328" w14:textId="750B7145" w:rsidR="006D6B60" w:rsidRPr="00FA1DEF" w:rsidRDefault="006D6B60" w:rsidP="006D6B6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คณะครุศาสตร์อุตสาหกรรมและเทคโนโลยี</w:t>
      </w:r>
    </w:p>
    <w:p w14:paraId="5D67C67D" w14:textId="77777777" w:rsidR="006D6B60" w:rsidRPr="00FA1DEF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713684E5" w14:textId="77777777" w:rsidR="006D6B60" w:rsidRPr="00FA1DEF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673"/>
        <w:gridCol w:w="3969"/>
        <w:gridCol w:w="2126"/>
        <w:gridCol w:w="4536"/>
      </w:tblGrid>
      <w:tr w:rsidR="00FA1DEF" w:rsidRPr="00FA1DEF" w14:paraId="63803732" w14:textId="77777777" w:rsidTr="006D6B60">
        <w:tc>
          <w:tcPr>
            <w:tcW w:w="4673" w:type="dxa"/>
            <w:shd w:val="clear" w:color="auto" w:fill="F2F2F2" w:themeFill="background1" w:themeFillShade="F2"/>
          </w:tcPr>
          <w:p w14:paraId="53953D13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1F54F3B9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916B050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1676B812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6B60" w:rsidRPr="00FA1DEF" w14:paraId="5F952B6F" w14:textId="77777777" w:rsidTr="006D6B60">
        <w:tc>
          <w:tcPr>
            <w:tcW w:w="4673" w:type="dxa"/>
          </w:tcPr>
          <w:p w14:paraId="044126CB" w14:textId="77777777" w:rsidR="006D6B60" w:rsidRPr="00FA1DEF" w:rsidRDefault="006D6B60" w:rsidP="000E6AE3">
            <w:pPr>
              <w:pStyle w:val="a3"/>
              <w:numPr>
                <w:ilvl w:val="0"/>
                <w:numId w:val="122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การจัดซื้อจัดจ้างล่าช้า เนื่องจากไม่ได้รับรายละเอียด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ตามที่กำหนดไว้ในแผนจัดซื้อจัดจ้าง </w:t>
            </w:r>
          </w:p>
          <w:p w14:paraId="3C0CF60B" w14:textId="77777777" w:rsidR="006D6B60" w:rsidRPr="00FA1DEF" w:rsidRDefault="006D6B60" w:rsidP="000E6AE3">
            <w:pPr>
              <w:pStyle w:val="a3"/>
              <w:numPr>
                <w:ilvl w:val="0"/>
                <w:numId w:val="122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มีการยกเลิกการจัดซื้อจัดจ้างในบางรายการ เนื่องจากมีความคลาดเคลื่อนในรายละเอียด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ทำให้ต้องดำเนินการจัดซื้อจัดจ้างใหม่ </w:t>
            </w:r>
          </w:p>
          <w:p w14:paraId="49428DF7" w14:textId="39A9A432" w:rsidR="006D6B60" w:rsidRPr="00FA1DEF" w:rsidRDefault="006D6B60" w:rsidP="000E6AE3">
            <w:pPr>
              <w:pStyle w:val="a3"/>
              <w:numPr>
                <w:ilvl w:val="0"/>
                <w:numId w:val="122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 ตามเหตุปัจจัยต่าง ๆ เช่น มีการส่งมอบพื้นที่ช้า มีการแก้ไขงานให้ถูกต้องตามแบบ มีการขยายสัญญา ฯลฯ</w:t>
            </w:r>
          </w:p>
        </w:tc>
        <w:tc>
          <w:tcPr>
            <w:tcW w:w="3969" w:type="dxa"/>
          </w:tcPr>
          <w:p w14:paraId="754254AB" w14:textId="77777777" w:rsidR="006D6B60" w:rsidRPr="00FA1DEF" w:rsidRDefault="006D6B60" w:rsidP="000E6AE3">
            <w:pPr>
              <w:pStyle w:val="a3"/>
              <w:numPr>
                <w:ilvl w:val="0"/>
                <w:numId w:val="12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ควรมีมาตรการเร่งรัดการจัดซื้อจัดจ้างที่เป็นข้อกำหนดที่ชัดเจนในเรื่องวัน เวลา การยื่นรายละเอียด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จากผู้บริหารเพื่อให้งานพัสดุสามารถใช้ควบคุมการจัดซื้อจัดจ้างให้เป็นไปตามแผนที่กำหนด</w:t>
            </w:r>
          </w:p>
          <w:p w14:paraId="341117A8" w14:textId="77777777" w:rsidR="006D6B60" w:rsidRPr="00FA1DEF" w:rsidRDefault="006D6B60" w:rsidP="000E6AE3">
            <w:pPr>
              <w:pStyle w:val="a3"/>
              <w:numPr>
                <w:ilvl w:val="0"/>
                <w:numId w:val="12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ผู้ออกรายละเอียด/ผู้ใช้ ควรตรวจสอบรายละเอียด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รียบร้อยและถูกต้องก่อนส่งข้อมูลมาดำเนินการจัดซื้อจัดจ้างเนื่องจากเป็นการบันทึกข้อมูลในระบ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e-GP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จะดำเนินการแก้ไขไม่ได้ถ้าเข้าระบบแล้ว</w:t>
            </w:r>
          </w:p>
          <w:p w14:paraId="3C4DFD63" w14:textId="6D0D58B5" w:rsidR="006D6B60" w:rsidRPr="00FA1DEF" w:rsidRDefault="006D6B60" w:rsidP="000E6AE3">
            <w:pPr>
              <w:pStyle w:val="a3"/>
              <w:numPr>
                <w:ilvl w:val="0"/>
                <w:numId w:val="123"/>
              </w:numPr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 ซึ่งผู้ควบคุมงานต้องควบคุมดูแลให้ผู้รับจ้างปฏิบัติตามสัญญา โดยพิจารณาตามสัญญาเนื้องานให้ตรงก่อนส่งมอบงาน และเป็นไปตามงวดงาน ก่อนการตรวจรับ</w:t>
            </w:r>
          </w:p>
        </w:tc>
        <w:tc>
          <w:tcPr>
            <w:tcW w:w="2126" w:type="dxa"/>
          </w:tcPr>
          <w:p w14:paraId="16FE8639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D700895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E0607BC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8637557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A994D5E" w14:textId="1F3BA78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536" w:type="dxa"/>
          </w:tcPr>
          <w:p w14:paraId="65E91CE4" w14:textId="26017E9C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1.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มาตรการเร่งรัดการจัดซื้อจัดจ้าง</w:t>
            </w:r>
          </w:p>
          <w:p w14:paraId="3B065109" w14:textId="5350BB1C" w:rsidR="006D6B60" w:rsidRPr="00FA1DEF" w:rsidRDefault="006D6B60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เร่งรัดการจัดซื้อ/จัดจ้าง โดยให้ผู้ได้รับอนุมัติรายการ (เจ้าของเรื่อง) ดำเนินการจัดส่งรายละเอียด (สเปค) ครุภัณฑ์ ที่ยังไม่ได้ดำเนินการจัดซื้อ/จัดจ้าง </w:t>
            </w:r>
          </w:p>
          <w:p w14:paraId="7D06B2E6" w14:textId="5C620831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(ระยะเวลา: ปีงบประมาณ)</w:t>
            </w:r>
          </w:p>
          <w:p w14:paraId="050A1E9D" w14:textId="77777777" w:rsidR="006D6B60" w:rsidRPr="00FA1DEF" w:rsidRDefault="006D6B60" w:rsidP="006D6B60">
            <w:pPr>
              <w:pStyle w:val="a3"/>
              <w:ind w:left="169" w:hanging="1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2. ตรวจสอบรายละเอียด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ให้เรียบร้อยและถูกต้องก่อนส่งข้อมูลมาดำเนินการจัดซื้อจัดจ้าง</w:t>
            </w:r>
          </w:p>
          <w:p w14:paraId="2866B5C4" w14:textId="37E12242" w:rsidR="006D6B60" w:rsidRPr="00FA1DEF" w:rsidRDefault="006D6B60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แจ้งผู้ออกรายละเอียด (สเปค) ในเรื่องการกำหนดรายละเอียดครุภัณฑ์ ให้ถูกต้องตามระเบียบการจัดซื้อ/จัดจ้าง เช่น ไม่กำหนดสเปคในเรื่องระบุยี่ห้อ รุ่น โดยเป็นการล็อคสเปค หรือระบุข้อกำหนดอื่น ๆ ที่เป็นการปิดกั้นผู้ค้ารายอื่น (ระยะเวลา : เมื่อผู้ออกรายละเอียด (สเปค)มีข้อสงสัยในการกำหนดสเปคแล้วสอบถาม หรือได้จัดส่งสเปคมาที่งานพัสดุแล้วพบข้อกำหนดต่าง ๆ ที่ไม่ถูกต้อง)</w:t>
            </w:r>
          </w:p>
          <w:p w14:paraId="0757E6CA" w14:textId="77777777" w:rsidR="006D6B60" w:rsidRPr="00FA1DEF" w:rsidRDefault="006D6B60" w:rsidP="006D6B60">
            <w:pPr>
              <w:pStyle w:val="a3"/>
              <w:ind w:left="169" w:hanging="1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 มาตรการควบคุมผู้รับเหมาก่อสร้าง ซึ่งผู้ควบคุมงานต้องควบคุมดูแลให้ผู้รับจ้างปฏิบัติตามสัญญา</w:t>
            </w:r>
          </w:p>
          <w:p w14:paraId="1E06B09D" w14:textId="4EA7C46C" w:rsidR="006D6B60" w:rsidRPr="00FA1DEF" w:rsidRDefault="006D6B60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ประสานงานเจ้าหน้าที่ของคณะที่ได้รับการแต่งตั้งให้เป็นผู้ควบคุมงาน แจ้งและควบคุมงาน โดยให้ผู้รับจ้างปฏิบัติตามสัญญา (ระยะเวลา : ช่วงระยะเวลาที่มีงานปรับปรุงสิ่งก่อสร้าง)</w:t>
            </w:r>
          </w:p>
          <w:p w14:paraId="553F5A3C" w14:textId="52EC0B60" w:rsidR="006D6B60" w:rsidRPr="00FA1DEF" w:rsidRDefault="006D6B60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ทางคณะ ฯ มีการติดตามการจัดซื้อจัดจ้าง/สิ่งก่อสร้างผ่านที่ประชุมกรรมการคณะเป็นประจำทุกเดือน</w:t>
            </w: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(ระยะเวลา : ประจำเดือน)</w:t>
            </w:r>
          </w:p>
          <w:p w14:paraId="7A7592A0" w14:textId="0B4C0284" w:rsidR="006D6B60" w:rsidRPr="00FA1DEF" w:rsidRDefault="006D6B60" w:rsidP="006D6B60">
            <w:pPr>
              <w:pStyle w:val="a3"/>
              <w:ind w:left="169" w:hanging="1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4.</w:t>
            </w: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ผลการเบิกจ่ายงบลงทุน ณ ปัจจุบัน ยังไม่เป็นไปตามแผน </w:t>
            </w:r>
          </w:p>
          <w:p w14:paraId="2CB6101E" w14:textId="7C74E89E" w:rsidR="006D6B60" w:rsidRPr="00FA1DEF" w:rsidRDefault="006D6B60" w:rsidP="006D6B6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 : อยู่ระหว่างการรอส่งมอบครุภัณฑ์ /ส่งมอบงาน</w:t>
            </w:r>
          </w:p>
        </w:tc>
      </w:tr>
    </w:tbl>
    <w:p w14:paraId="78B027AC" w14:textId="77777777" w:rsidR="006D6B60" w:rsidRPr="00FA1DEF" w:rsidRDefault="006D6B60" w:rsidP="006D6B6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5D4A124" w14:textId="77777777" w:rsidR="006D6B60" w:rsidRPr="00FA1DEF" w:rsidRDefault="006D6B6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D1ACE90" w14:textId="77777777" w:rsidR="006D6B60" w:rsidRPr="00FA1DEF" w:rsidRDefault="006D6B6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8735191" w14:textId="66E8F84E" w:rsidR="006D6B60" w:rsidRPr="00FA1DEF" w:rsidRDefault="00AB0F6F" w:rsidP="006D6B6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6D6B60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</w:t>
      </w:r>
      <w:r w:rsidR="006D6B60"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วิทยาศาสตร์</w:t>
      </w:r>
    </w:p>
    <w:p w14:paraId="3B0CE6D7" w14:textId="77777777" w:rsidR="006D6B60" w:rsidRPr="00FA1DEF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7900A4A9" w14:textId="77777777" w:rsidR="006D6B60" w:rsidRPr="00FA1DEF" w:rsidRDefault="006D6B60" w:rsidP="006D6B6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673"/>
        <w:gridCol w:w="3969"/>
        <w:gridCol w:w="2126"/>
        <w:gridCol w:w="4536"/>
      </w:tblGrid>
      <w:tr w:rsidR="00FA1DEF" w:rsidRPr="00FA1DEF" w14:paraId="555895BD" w14:textId="77777777" w:rsidTr="006D6B60">
        <w:tc>
          <w:tcPr>
            <w:tcW w:w="4673" w:type="dxa"/>
            <w:shd w:val="clear" w:color="auto" w:fill="F2F2F2" w:themeFill="background1" w:themeFillShade="F2"/>
          </w:tcPr>
          <w:p w14:paraId="28B9F071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049DB13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C6607F9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14CAB68" w14:textId="77777777" w:rsidR="006D6B60" w:rsidRPr="00FA1DEF" w:rsidRDefault="006D6B60" w:rsidP="006D6B6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4A4D4E3F" w14:textId="77777777" w:rsidTr="00BA747A">
        <w:trPr>
          <w:trHeight w:val="2210"/>
        </w:trPr>
        <w:tc>
          <w:tcPr>
            <w:tcW w:w="4673" w:type="dxa"/>
          </w:tcPr>
          <w:p w14:paraId="4D1242E4" w14:textId="77777777" w:rsidR="00595BB0" w:rsidRPr="00FA1DEF" w:rsidRDefault="00595BB0" w:rsidP="000E6AE3">
            <w:pPr>
              <w:pStyle w:val="a3"/>
              <w:numPr>
                <w:ilvl w:val="0"/>
                <w:numId w:val="1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5AC1E3F9" w14:textId="77777777" w:rsidR="00595BB0" w:rsidRPr="00FA1DEF" w:rsidRDefault="00595BB0" w:rsidP="000E6AE3">
            <w:pPr>
              <w:pStyle w:val="a3"/>
              <w:numPr>
                <w:ilvl w:val="0"/>
                <w:numId w:val="1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  <w:p w14:paraId="6AB2FFF7" w14:textId="59EC5691" w:rsidR="006D6B60" w:rsidRPr="00FA1DEF" w:rsidRDefault="00595BB0" w:rsidP="000E6AE3">
            <w:pPr>
              <w:pStyle w:val="a3"/>
              <w:numPr>
                <w:ilvl w:val="0"/>
                <w:numId w:val="124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ส่งครุภัณฑ์ไม่ตรงตามกำหนดที่ระบุไว้ในสัญญา</w:t>
            </w:r>
          </w:p>
        </w:tc>
        <w:tc>
          <w:tcPr>
            <w:tcW w:w="3969" w:type="dxa"/>
          </w:tcPr>
          <w:p w14:paraId="62CB579D" w14:textId="77777777" w:rsidR="00595BB0" w:rsidRPr="00FA1DEF" w:rsidRDefault="00595BB0" w:rsidP="000E6AE3">
            <w:pPr>
              <w:pStyle w:val="a3"/>
              <w:numPr>
                <w:ilvl w:val="0"/>
                <w:numId w:val="12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ควบคุมการจัดชื้อจัดจ้างให้เป็นไปตามแผนที่กำหนดโดยมีการติดตามทวงถามเป็นลายลักษณ์อักษร</w:t>
            </w:r>
          </w:p>
          <w:p w14:paraId="6EA87485" w14:textId="5B298475" w:rsidR="006D6B60" w:rsidRPr="00FA1DEF" w:rsidRDefault="00595BB0" w:rsidP="000E6AE3">
            <w:pPr>
              <w:pStyle w:val="a3"/>
              <w:numPr>
                <w:ilvl w:val="0"/>
                <w:numId w:val="125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 กำกับติดตาม และมีมาตรการควบคุมคู่สัญญาให้ปฏิบัติตามสัญญา</w:t>
            </w:r>
          </w:p>
        </w:tc>
        <w:tc>
          <w:tcPr>
            <w:tcW w:w="2126" w:type="dxa"/>
          </w:tcPr>
          <w:p w14:paraId="4F8AFD03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2194F1B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FFC91AE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6D9601" w14:textId="77777777" w:rsidR="006D6B60" w:rsidRPr="00FA1DEF" w:rsidRDefault="006D6B60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2207D61" w14:textId="512201DB" w:rsidR="006D6B60" w:rsidRPr="00FA1DEF" w:rsidRDefault="006F165B" w:rsidP="006D6B6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536" w:type="dxa"/>
          </w:tcPr>
          <w:p w14:paraId="5376C3FC" w14:textId="6555EF49" w:rsidR="00595BB0" w:rsidRPr="00FA1DEF" w:rsidRDefault="00595BB0" w:rsidP="00595BB0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ดำเนินการแล้วเสร็จตามระยะเวลา ของแผนที่กำหนดไว้ (ทำสัญญาแล้วเสร็จภายในวันที่ 31 มีค.63)</w:t>
            </w:r>
          </w:p>
          <w:p w14:paraId="2CC9C30D" w14:textId="534C830B" w:rsidR="00595BB0" w:rsidRPr="00FA1DEF" w:rsidRDefault="00595BB0" w:rsidP="00595BB0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94C151D" w14:textId="77777777" w:rsidR="00595BB0" w:rsidRPr="00FA1DEF" w:rsidRDefault="00595BB0" w:rsidP="00595BB0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329A40C" w14:textId="77777777" w:rsidR="00595BB0" w:rsidRPr="00FA1DEF" w:rsidRDefault="00595BB0" w:rsidP="00595BB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F6D972D" w14:textId="56140916" w:rsidR="006D6B60" w:rsidRPr="00FA1DEF" w:rsidRDefault="00595BB0" w:rsidP="00BA747A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ดำเนินการเร่งรัดให้จัดส่งรายละเอียดของครุภัณฑ์ให้เป็นไปตามแผน</w:t>
            </w:r>
          </w:p>
        </w:tc>
      </w:tr>
    </w:tbl>
    <w:p w14:paraId="3CF2D3D0" w14:textId="712808B5" w:rsidR="00595BB0" w:rsidRPr="00FA1DEF" w:rsidRDefault="00AB0F6F" w:rsidP="00BA747A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="00595BB0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คณะเทคโนโลยีการเกษตร</w:t>
      </w:r>
    </w:p>
    <w:p w14:paraId="4AB49D57" w14:textId="77777777" w:rsidR="00595BB0" w:rsidRPr="00FA1DEF" w:rsidRDefault="00595BB0" w:rsidP="00595BB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E04F716" w14:textId="77777777" w:rsidR="00595BB0" w:rsidRPr="00FA1DEF" w:rsidRDefault="00595BB0" w:rsidP="00595BB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673"/>
        <w:gridCol w:w="3969"/>
        <w:gridCol w:w="2126"/>
        <w:gridCol w:w="4536"/>
      </w:tblGrid>
      <w:tr w:rsidR="00FA1DEF" w:rsidRPr="00FA1DEF" w14:paraId="340A1927" w14:textId="77777777" w:rsidTr="00766D32">
        <w:trPr>
          <w:tblHeader/>
        </w:trPr>
        <w:tc>
          <w:tcPr>
            <w:tcW w:w="4673" w:type="dxa"/>
            <w:shd w:val="clear" w:color="auto" w:fill="F2F2F2" w:themeFill="background1" w:themeFillShade="F2"/>
          </w:tcPr>
          <w:p w14:paraId="6F87D0B8" w14:textId="77777777" w:rsidR="00595BB0" w:rsidRPr="00FA1DEF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485F18DB" w14:textId="77777777" w:rsidR="00595BB0" w:rsidRPr="00FA1DEF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34966B3" w14:textId="77777777" w:rsidR="00595BB0" w:rsidRPr="00FA1DEF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31F58C0A" w14:textId="77777777" w:rsidR="00595BB0" w:rsidRPr="00FA1DEF" w:rsidRDefault="00595BB0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280FD56A" w14:textId="77777777" w:rsidTr="00D11D3E">
        <w:tc>
          <w:tcPr>
            <w:tcW w:w="4673" w:type="dxa"/>
          </w:tcPr>
          <w:p w14:paraId="72A45EC0" w14:textId="1E38C896" w:rsidR="00595BB0" w:rsidRPr="00FA1DEF" w:rsidRDefault="00595BB0" w:rsidP="00595BB0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การจัดชื้อจัดจ้างเงินรายได้มีความล่าช้าเนื่องจากภาควิชาต้องรอตรวจสอบรายรับจริง</w:t>
            </w:r>
          </w:p>
        </w:tc>
        <w:tc>
          <w:tcPr>
            <w:tcW w:w="3969" w:type="dxa"/>
          </w:tcPr>
          <w:p w14:paraId="7FE102FE" w14:textId="77777777" w:rsidR="00595BB0" w:rsidRPr="00FA1DEF" w:rsidRDefault="00595BB0" w:rsidP="000E6AE3">
            <w:pPr>
              <w:pStyle w:val="a3"/>
              <w:numPr>
                <w:ilvl w:val="0"/>
                <w:numId w:val="126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2AA8460B" w14:textId="04385351" w:rsidR="00595BB0" w:rsidRPr="00FA1DEF" w:rsidRDefault="00595BB0" w:rsidP="000E6AE3">
            <w:pPr>
              <w:pStyle w:val="a3"/>
              <w:numPr>
                <w:ilvl w:val="0"/>
                <w:numId w:val="126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</w:tc>
        <w:tc>
          <w:tcPr>
            <w:tcW w:w="2126" w:type="dxa"/>
          </w:tcPr>
          <w:p w14:paraId="1493EF43" w14:textId="77777777" w:rsidR="00595BB0" w:rsidRPr="00FA1DEF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4E99F6" w14:textId="77777777" w:rsidR="00595BB0" w:rsidRPr="00FA1DEF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47523D3" w14:textId="77777777" w:rsidR="00595BB0" w:rsidRPr="00FA1DEF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CEC04A3" w14:textId="77777777" w:rsidR="00595BB0" w:rsidRPr="00FA1DEF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59EB6B8" w14:textId="77777777" w:rsidR="00595BB0" w:rsidRPr="00FA1DEF" w:rsidRDefault="00595BB0" w:rsidP="00595BB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57A906C" w14:textId="15FC92F6" w:rsidR="00595BB0" w:rsidRPr="00FA1DEF" w:rsidRDefault="00595BB0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A034358" w14:textId="4CFD7049" w:rsidR="00595BB0" w:rsidRPr="00FA1DEF" w:rsidRDefault="00595BB0" w:rsidP="00D11D3E">
            <w:pPr>
              <w:pStyle w:val="a3"/>
              <w:ind w:firstLine="31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ปัจจุบัน คณะมีการจัดซื้อจัดจ้าง จำนวน 8 รายการ ซึ่งพบว่า ผลการจัดซื้อจัดจ้างเป็นไปตามแผน จำนวน 7 รายการ และอยู่ระหว่างการดำเนินการตามแผน จำนวน 1 รายการ ทั้งนี้ คณะอยู่ระหว่างการขออนุมัติแผนซื้อครุภัณฑ์ ด้วยเงินรายได้ ประจำปีงบประมาณ พ.ศ. 2563 จำนวน 6 รายการ</w:t>
            </w:r>
          </w:p>
          <w:p w14:paraId="73A18F7F" w14:textId="77777777" w:rsidR="00595BB0" w:rsidRPr="00FA1DEF" w:rsidRDefault="00595BB0" w:rsidP="00595BB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1F75478" w14:textId="18AFF560" w:rsidR="00595BB0" w:rsidRPr="00FA1DEF" w:rsidRDefault="00595BB0" w:rsidP="00595BB0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B7364F3" w14:textId="77777777" w:rsidR="00595BB0" w:rsidRPr="00FA1DEF" w:rsidRDefault="00595BB0" w:rsidP="000E6AE3">
            <w:pPr>
              <w:pStyle w:val="a3"/>
              <w:numPr>
                <w:ilvl w:val="0"/>
                <w:numId w:val="127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การอนุมัติเงินงบประมาณแผ่นดินล่าช้า ส่งผลให้การจัดซื้อจัดจ้างในช่วงแรกล่าช้ากว่ากำหนด ทั้งนี้ คณะมีการเตรียมการเอกสารในส่วนที่สามารถทำได้ไว้ล่วงหน้า และเมื่อได้รับการอนุมัติเงิน จึงเร่งการดำเนินการจัดซื้อจัดจ้าง</w:t>
            </w:r>
          </w:p>
          <w:p w14:paraId="1870523E" w14:textId="76C88BB4" w:rsidR="00595BB0" w:rsidRPr="00FA1DEF" w:rsidRDefault="00595BB0" w:rsidP="00BA747A">
            <w:pPr>
              <w:pStyle w:val="a3"/>
              <w:numPr>
                <w:ilvl w:val="0"/>
                <w:numId w:val="127"/>
              </w:numPr>
              <w:ind w:left="312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การจัดซื้อจัดจ้างด้วยเงินรายได้ยังไม่สามารถดำเนินการได้ เนื่องจากคณะต้องแจ้งรายรับจริง ให้ภาควิชาตรวจสอบ และยืนยันหรือยกเลิกการจัดซื้อจัดจ้าง ซึ่งในปัจจุบัน อยู่ระหว่างการขออนุมัติแผนการซื้อครุภัณฑ์</w:t>
            </w:r>
          </w:p>
        </w:tc>
      </w:tr>
    </w:tbl>
    <w:p w14:paraId="2F1370F8" w14:textId="4A8D3D28" w:rsidR="00766D32" w:rsidRPr="00FA1DEF" w:rsidRDefault="00FD6394" w:rsidP="00766D32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="00766D32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คณะเทคโนโลยีสารสนเทศ</w:t>
      </w:r>
    </w:p>
    <w:p w14:paraId="17E1A64C" w14:textId="77777777" w:rsidR="00766D32" w:rsidRPr="00FA1DEF" w:rsidRDefault="00766D32" w:rsidP="00766D3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46B58109" w14:textId="77777777" w:rsidR="00766D32" w:rsidRPr="00FA1DEF" w:rsidRDefault="00766D32" w:rsidP="00766D3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517A2E79" w14:textId="77777777" w:rsidTr="00591C66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3C23FE6D" w14:textId="77777777" w:rsidR="00766D32" w:rsidRPr="00FA1DEF" w:rsidRDefault="00766D3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BE4725D" w14:textId="77777777" w:rsidR="00766D32" w:rsidRPr="00FA1DEF" w:rsidRDefault="00766D3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60440AA" w14:textId="77777777" w:rsidR="00766D32" w:rsidRPr="00FA1DEF" w:rsidRDefault="00766D3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3C317C4B" w14:textId="77777777" w:rsidR="00766D32" w:rsidRPr="00FA1DEF" w:rsidRDefault="00766D3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15A7239B" w14:textId="77777777" w:rsidTr="007576A7">
        <w:tc>
          <w:tcPr>
            <w:tcW w:w="4248" w:type="dxa"/>
          </w:tcPr>
          <w:p w14:paraId="0A393F10" w14:textId="77777777" w:rsidR="00766D32" w:rsidRPr="00FA1DEF" w:rsidRDefault="00766D32" w:rsidP="000E6AE3">
            <w:pPr>
              <w:pStyle w:val="a3"/>
              <w:numPr>
                <w:ilvl w:val="0"/>
                <w:numId w:val="12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2D18489D" w14:textId="77777777" w:rsidR="00766D32" w:rsidRPr="00FA1DEF" w:rsidRDefault="00766D32" w:rsidP="000E6AE3">
            <w:pPr>
              <w:pStyle w:val="a3"/>
              <w:numPr>
                <w:ilvl w:val="0"/>
                <w:numId w:val="12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  <w:p w14:paraId="5755C101" w14:textId="14376B33" w:rsidR="00766D32" w:rsidRPr="00FA1DEF" w:rsidRDefault="00766D32" w:rsidP="000E6AE3">
            <w:pPr>
              <w:pStyle w:val="a3"/>
              <w:numPr>
                <w:ilvl w:val="0"/>
                <w:numId w:val="128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ครุภัณฑ์ที่ได้รับการอนุมัติจากแผนแล้ว พบว่าจำเป็นต้องปรับเปลี่ยน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มีผลต่อการนำข้อมูลเข้าระบบจัดซื้อ ทำให้ต้องเลื่อนการทำสัญญาออกไป</w:t>
            </w:r>
          </w:p>
        </w:tc>
        <w:tc>
          <w:tcPr>
            <w:tcW w:w="4111" w:type="dxa"/>
          </w:tcPr>
          <w:p w14:paraId="3F9712A0" w14:textId="77777777" w:rsidR="007576A7" w:rsidRPr="00FA1DEF" w:rsidRDefault="007576A7" w:rsidP="000E6AE3">
            <w:pPr>
              <w:pStyle w:val="a3"/>
              <w:numPr>
                <w:ilvl w:val="0"/>
                <w:numId w:val="12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3CBD35AE" w14:textId="7590659C" w:rsidR="007576A7" w:rsidRPr="00FA1DEF" w:rsidRDefault="007576A7" w:rsidP="000E6AE3">
            <w:pPr>
              <w:pStyle w:val="a3"/>
              <w:numPr>
                <w:ilvl w:val="0"/>
                <w:numId w:val="129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  <w:p w14:paraId="41C12848" w14:textId="5086F887" w:rsidR="007576A7" w:rsidRPr="00FA1DEF" w:rsidRDefault="007576A7" w:rsidP="007576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ให้มีการกำหนดแผนการส่งข้อกำหนดครุภัณฑ์ เป็น 3 ช่วง ได้แก่ การส่งเพื่อขออนุมัติ การส่งปรับปรุงพร้อมสำหรับการจัดซื้อ และกรณีที่ปรับปรุงเพิ่มเติมได้โดยไม่กระทบกรอบระยะเวลาการจัดซื้อให้เป็นไปตามแผน โดยทำความเข้าใจกับผู้ที่เกี่ยวข้องถึงความจำเป็น และการส่งข้อกำหนดครุภัณฑ์ 2 ช่วงแรกให้เป็นไปตามแผนโดยเคร่งครัด   </w:t>
            </w:r>
          </w:p>
          <w:p w14:paraId="416AB9DA" w14:textId="446FC077" w:rsidR="00766D32" w:rsidRPr="00FA1DEF" w:rsidRDefault="007576A7" w:rsidP="007576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   มีการชี้แจงให้ผู้รับเหมารับทราบถึงกำหนดการดำเนินการ-กิจกรรมของคณะฯ ที่อาจส่งผลต่อการดำเนินการของผู้รับเหมา ตั้งแต่การประชุมนัดแรก เพื่อให้ผู้รับเหมาวางแผนการทำงานให้เหมาะสม เพื่อไม่ให้กิจกรรมคณะฯ ส่งผลกระทบกับการดำเนินการ หรือให้เกิดขึ้นน้อยที่สุด และเพื่อไม่ให้ใช้เป็นเหตุในการขอส่งงานล่าช้า  (มอบงานอาคารและสถานที่)</w:t>
            </w:r>
          </w:p>
        </w:tc>
        <w:tc>
          <w:tcPr>
            <w:tcW w:w="2268" w:type="dxa"/>
          </w:tcPr>
          <w:p w14:paraId="3668ADBF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8DE5226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4026CDF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C178485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D43D689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E89EEAD" w14:textId="77777777" w:rsidR="00766D32" w:rsidRPr="00FA1DEF" w:rsidRDefault="00766D3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677" w:type="dxa"/>
          </w:tcPr>
          <w:p w14:paraId="245DF9AC" w14:textId="77777777" w:rsidR="007576A7" w:rsidRPr="00FA1DEF" w:rsidRDefault="007576A7" w:rsidP="007576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 xml:space="preserve">กิจกรรมได้ดำเนินการ (รอบ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  <w:t xml:space="preserve">6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เดือน)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67319D55" w14:textId="77777777" w:rsidR="007576A7" w:rsidRPr="00FA1DEF" w:rsidRDefault="007576A7" w:rsidP="007576A7">
            <w:pPr>
              <w:pStyle w:val="a3"/>
              <w:ind w:left="256" w:hanging="25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รายการครุภัณฑ์จะมีการทำแผนจัดซื้อทุกรายการ สาเหตุที่ทำให้การจัดซื้อล่าช้าเนื่องจาก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121480B9" w14:textId="77777777" w:rsidR="007576A7" w:rsidRPr="00FA1DEF" w:rsidRDefault="007576A7" w:rsidP="000E6AE3">
            <w:pPr>
              <w:pStyle w:val="a3"/>
              <w:numPr>
                <w:ilvl w:val="0"/>
                <w:numId w:val="1"/>
              </w:numPr>
              <w:ind w:left="453" w:hanging="17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มีการปรับ แก้ เพิ่ม รายละเอียดจากเจ้าของครุภัณฑ์ </w:t>
            </w:r>
          </w:p>
          <w:p w14:paraId="2815BD84" w14:textId="77777777" w:rsidR="007576A7" w:rsidRPr="00FA1DEF" w:rsidRDefault="007576A7" w:rsidP="000E6AE3">
            <w:pPr>
              <w:pStyle w:val="a3"/>
              <w:numPr>
                <w:ilvl w:val="0"/>
                <w:numId w:val="1"/>
              </w:numPr>
              <w:ind w:left="453" w:hanging="17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ขั้นตอนในการขอราคาจากบริษัทต้องใช้เวลานาน </w:t>
            </w:r>
          </w:p>
          <w:p w14:paraId="55B448DC" w14:textId="77777777" w:rsidR="007576A7" w:rsidRPr="00FA1DEF" w:rsidRDefault="007576A7" w:rsidP="000E6AE3">
            <w:pPr>
              <w:pStyle w:val="a3"/>
              <w:numPr>
                <w:ilvl w:val="0"/>
                <w:numId w:val="1"/>
              </w:numPr>
              <w:ind w:left="453" w:hanging="17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สถาบันมีการมอบอำนาจคณะในการจัดซื้อครุภัณฑ์คอมพิวเตอร์วงเงินไม่เกิน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200,000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บาท ซึ่งถ้าเกินวงเงินที่สถาบันมอบอำนาจ เกิน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200,000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 จะต้องจัดทำเอกสารส่งต่อให้ทางสถาบันอนุมัติดำเนินการทุกขั้นตอน ซึ่งต้องใช้เวลาในการดำเนินการ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628F6AC3" w14:textId="77777777" w:rsidR="007576A7" w:rsidRPr="00FA1DEF" w:rsidRDefault="007576A7" w:rsidP="007576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 xml:space="preserve">กิจกรรมได้ดำเนินการ (รอบ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  <w:t xml:space="preserve">6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เดือน)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612B9B5B" w14:textId="77777777" w:rsidR="007576A7" w:rsidRPr="00FA1DEF" w:rsidRDefault="007576A7" w:rsidP="007576A7">
            <w:pPr>
              <w:pStyle w:val="a3"/>
              <w:ind w:left="228" w:hanging="22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ไม่ควรมีการแก้ไขรายละเอียดคุณสมบัติและรูปแบบรายการ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ส่งเอกสารประกอบการจัดซื้อจัดจ้างให้กับสำนักงานพัสดุ โดยเร็วหลังจากได้รับงบประมาณแผ่นดิน (งบลงทุน-รายการหมวดที่ดินสิ่งก่อสร้างและงบดำเนินงานค่าใช้สอยค่าซ่อมบำรุง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ที่มีวงเงินเกิน </w:t>
            </w:r>
            <w:proofErr w:type="gram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200,000.-</w:t>
            </w:r>
            <w:proofErr w:type="gram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 ไม่ได้อยู่ในรายการมอบอำนาจของคณบดี)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73E957CC" w14:textId="32C57EF6" w:rsidR="007576A7" w:rsidRPr="00FA1DEF" w:rsidRDefault="007576A7" w:rsidP="00591C66">
            <w:pPr>
              <w:pStyle w:val="a3"/>
              <w:ind w:left="242" w:hanging="24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เป็นหน้าที่ของคณกรรมการตรวจรับพัสดุและผู้ควบคุมงาน ในการกำกับดูและให้การก่อสร้างดำเนินไปตามสัญญา ทั้งนี้ขึ้นอยู่กับผู้ประกอบการ ว่า สามารถดำเนินการตามห่วงเวลาที่กำหนดได้หรือไม่ สำหรับมาตรการที่อยู่แล้วคือ "ค่าปรับ" กรณีที่ไม่สามารถส่งมอบงานได้ตามกำหนด มาตรการเสริมที่สามารถทำได้คือ มาตรการเชิงรุก โดยให้ผู้ควบคุมงาน เข้าแก้ไขปัญหาหน้างานโดยเร็ว โดยประสารการ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ปฏิยั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 ระหว่าง ผู้รับจ้าง และ คณะกรรมการตรวจการจ้าง เพื่อให้แก้ไขปัญหาที่เกิดขึ้นได้รับการแก้ไขโดยเร็ว</w:t>
            </w:r>
          </w:p>
          <w:p w14:paraId="573C9713" w14:textId="1A835234" w:rsidR="007576A7" w:rsidRPr="00FA1DEF" w:rsidRDefault="00591C66" w:rsidP="00591C6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1176CD1A" w14:textId="6487566E" w:rsidR="007576A7" w:rsidRPr="00FA1DEF" w:rsidRDefault="007576A7" w:rsidP="00591C66">
            <w:pPr>
              <w:pStyle w:val="a3"/>
              <w:ind w:left="36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ครุภัณฑ์ที่ได้รับการอนุมัติจากแผนแล้ว พบว่าจำเป็นต้องปรับเปลี่ยน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มีผลต่อการนำข้อมูลเข้าระบบจัดซื้อ ทำให้ต้องเลื่อนการทำสัญญาออกไป</w:t>
            </w:r>
          </w:p>
        </w:tc>
      </w:tr>
    </w:tbl>
    <w:p w14:paraId="3F84E13B" w14:textId="0D6A7CC6" w:rsidR="002E25A2" w:rsidRPr="00FA1DEF" w:rsidRDefault="00FD6394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2E25A2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คณะอุตสาหกรรมอาหาร</w:t>
      </w:r>
    </w:p>
    <w:p w14:paraId="67C16E32" w14:textId="77777777" w:rsidR="002E25A2" w:rsidRPr="00FA1DEF" w:rsidRDefault="002E25A2" w:rsidP="002E25A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2AD653C" w14:textId="77777777" w:rsidR="002E25A2" w:rsidRPr="00FA1DEF" w:rsidRDefault="002E25A2" w:rsidP="002E25A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4D09E95C" w14:textId="77777777" w:rsidTr="00BA747A">
        <w:trPr>
          <w:tblHeader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11165F2" w14:textId="77777777" w:rsidR="002E25A2" w:rsidRPr="00FA1DEF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80C2C5" w14:textId="77777777" w:rsidR="002E25A2" w:rsidRPr="00FA1DEF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DBCBF7C" w14:textId="77777777" w:rsidR="002E25A2" w:rsidRPr="00FA1DEF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0AA933" w14:textId="77777777" w:rsidR="002E25A2" w:rsidRPr="00FA1DEF" w:rsidRDefault="002E25A2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7CF8541C" w14:textId="77777777" w:rsidTr="00BA747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891F" w14:textId="77777777" w:rsidR="002E25A2" w:rsidRPr="00FA1DEF" w:rsidRDefault="002E25A2" w:rsidP="000E6AE3">
            <w:pPr>
              <w:pStyle w:val="a3"/>
              <w:numPr>
                <w:ilvl w:val="0"/>
                <w:numId w:val="13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5599968C" w14:textId="6AA4426F" w:rsidR="002E25A2" w:rsidRPr="00FA1DEF" w:rsidRDefault="002E25A2" w:rsidP="000E6AE3">
            <w:pPr>
              <w:pStyle w:val="a3"/>
              <w:numPr>
                <w:ilvl w:val="0"/>
                <w:numId w:val="13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182D" w14:textId="77777777" w:rsidR="002E25A2" w:rsidRPr="00FA1DEF" w:rsidRDefault="002E25A2" w:rsidP="000E6AE3">
            <w:pPr>
              <w:pStyle w:val="a3"/>
              <w:numPr>
                <w:ilvl w:val="0"/>
                <w:numId w:val="132"/>
              </w:numPr>
              <w:ind w:left="31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00315E2B" w14:textId="4B5BD7C2" w:rsidR="002E25A2" w:rsidRPr="00FA1DEF" w:rsidRDefault="002E25A2" w:rsidP="000E6AE3">
            <w:pPr>
              <w:pStyle w:val="a3"/>
              <w:numPr>
                <w:ilvl w:val="0"/>
                <w:numId w:val="132"/>
              </w:numPr>
              <w:ind w:left="312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  <w:p w14:paraId="65E4AE7E" w14:textId="641D5137" w:rsidR="002E25A2" w:rsidRPr="00FA1DEF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F7FD" w14:textId="77777777" w:rsidR="002E25A2" w:rsidRPr="00FA1DEF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36451B7" w14:textId="77777777" w:rsidR="002E25A2" w:rsidRPr="00FA1DEF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4A9FCB25" w14:textId="77777777" w:rsidR="002E25A2" w:rsidRPr="00FA1DEF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F413955" w14:textId="77777777" w:rsidR="002E25A2" w:rsidRPr="00FA1DEF" w:rsidRDefault="002E25A2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CC56CC2" w14:textId="57E818FD" w:rsidR="002E25A2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EA6C" w14:textId="778073A6" w:rsidR="002E25A2" w:rsidRPr="00FA1DEF" w:rsidRDefault="002E25A2" w:rsidP="002E25A2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ดำเนินการจัดซื้อจัดจ้างเป็นไปตามแผนที่กำหนด โดยสามารถก่อหนี้ผูกพันแล้วเสร็จภายในไตรมาสที่ 2 (31 มีนาคม 2563)</w:t>
            </w:r>
          </w:p>
          <w:p w14:paraId="403644C0" w14:textId="0B9EC5FF" w:rsidR="002E25A2" w:rsidRPr="00FA1DEF" w:rsidRDefault="002E25A2" w:rsidP="00D11D3E">
            <w:pPr>
              <w:pStyle w:val="a3"/>
              <w:ind w:left="36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30F6AA78" w14:textId="593D207B" w:rsidR="00E4068C" w:rsidRPr="00FA1DEF" w:rsidRDefault="006F165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E4068C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วิทยาลัยนาโนเทคโนโลยีพระจอมเกล้าลาดกระบัง</w:t>
      </w:r>
    </w:p>
    <w:p w14:paraId="01F680CF" w14:textId="77777777" w:rsidR="00E4068C" w:rsidRPr="00FA1DEF" w:rsidRDefault="00E4068C" w:rsidP="00E4068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68B8360D" w14:textId="77777777" w:rsidR="00E4068C" w:rsidRPr="00FA1DEF" w:rsidRDefault="00E4068C" w:rsidP="00E4068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08ECEB95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DFE7B0B" w14:textId="77777777" w:rsidR="00E4068C" w:rsidRPr="00FA1DEF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26C3628A" w14:textId="77777777" w:rsidR="00E4068C" w:rsidRPr="00FA1DEF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0A80041" w14:textId="77777777" w:rsidR="00E4068C" w:rsidRPr="00FA1DEF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381E9954" w14:textId="77777777" w:rsidR="00E4068C" w:rsidRPr="00FA1DEF" w:rsidRDefault="00E4068C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78E821D9" w14:textId="77777777" w:rsidTr="00D11D3E">
        <w:tc>
          <w:tcPr>
            <w:tcW w:w="4248" w:type="dxa"/>
          </w:tcPr>
          <w:p w14:paraId="365C0B46" w14:textId="77777777" w:rsidR="00E4068C" w:rsidRPr="00FA1DEF" w:rsidRDefault="00E4068C" w:rsidP="000E6AE3">
            <w:pPr>
              <w:pStyle w:val="a3"/>
              <w:numPr>
                <w:ilvl w:val="0"/>
                <w:numId w:val="13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04167239" w14:textId="6F088ED2" w:rsidR="00E4068C" w:rsidRPr="00FA1DEF" w:rsidRDefault="00E4068C" w:rsidP="000E6AE3">
            <w:pPr>
              <w:pStyle w:val="a3"/>
              <w:numPr>
                <w:ilvl w:val="0"/>
                <w:numId w:val="13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38712D7A" w14:textId="77777777" w:rsidR="00DB1C6B" w:rsidRPr="00FA1DEF" w:rsidRDefault="00DB1C6B" w:rsidP="000E6AE3">
            <w:pPr>
              <w:pStyle w:val="a3"/>
              <w:numPr>
                <w:ilvl w:val="0"/>
                <w:numId w:val="137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6C28A5EF" w14:textId="3638B47F" w:rsidR="00E4068C" w:rsidRPr="00FA1DEF" w:rsidRDefault="00DB1C6B" w:rsidP="000E6AE3">
            <w:pPr>
              <w:pStyle w:val="a3"/>
              <w:numPr>
                <w:ilvl w:val="0"/>
                <w:numId w:val="137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</w:tc>
        <w:tc>
          <w:tcPr>
            <w:tcW w:w="2268" w:type="dxa"/>
          </w:tcPr>
          <w:p w14:paraId="6E72A8A0" w14:textId="77777777" w:rsidR="00E4068C" w:rsidRPr="00FA1DEF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FBBE40E" w14:textId="77777777" w:rsidR="00E4068C" w:rsidRPr="00FA1DEF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628D683" w14:textId="77777777" w:rsidR="00E4068C" w:rsidRPr="00FA1DEF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7BA28E0" w14:textId="77777777" w:rsidR="00E4068C" w:rsidRPr="00FA1DEF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BBEBF38" w14:textId="1720C4DE" w:rsidR="00E4068C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357E27D6" w14:textId="77777777" w:rsidR="00DB1C6B" w:rsidRPr="00FA1DEF" w:rsidRDefault="00DB1C6B" w:rsidP="000E6AE3">
            <w:pPr>
              <w:pStyle w:val="a3"/>
              <w:numPr>
                <w:ilvl w:val="0"/>
                <w:numId w:val="138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มีการแต่งตั้งคณะกรรมการเร่งรัดติดตามการเบิกจ่ายงบประมาณ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 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ประจำส่วนงาน </w:t>
            </w:r>
          </w:p>
          <w:p w14:paraId="14CB2C42" w14:textId="77777777" w:rsidR="00DB1C6B" w:rsidRPr="00FA1DEF" w:rsidRDefault="00DB1C6B" w:rsidP="000E6AE3">
            <w:pPr>
              <w:pStyle w:val="a3"/>
              <w:numPr>
                <w:ilvl w:val="0"/>
                <w:numId w:val="138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กำหนดผู้รับผิดชอบในการควบคุมและติดตามการจัดซื้อจัดจ้างให้เป็นไปตามแผนที่กำหนด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 </w:t>
            </w:r>
          </w:p>
          <w:p w14:paraId="1E770DF1" w14:textId="2B486EB0" w:rsidR="00E4068C" w:rsidRPr="00FA1DEF" w:rsidRDefault="00DB1C6B" w:rsidP="000E6AE3">
            <w:pPr>
              <w:pStyle w:val="a3"/>
              <w:numPr>
                <w:ilvl w:val="0"/>
                <w:numId w:val="138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แต่งตั้งคณะกรรมการตรวจรับเพื่อตรวจให้ถูกต้องตามที่ระบุไว้ในสัญญาหรือข้อตกลง</w:t>
            </w:r>
          </w:p>
          <w:p w14:paraId="7CC2EC23" w14:textId="53BEE2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D02BFC7" w14:textId="4D84193F" w:rsidR="00BA747A" w:rsidRPr="00FA1DEF" w:rsidRDefault="00BA747A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FC96B90" w14:textId="77777777" w:rsidR="00BA747A" w:rsidRPr="00FA1DEF" w:rsidRDefault="00BA747A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85E86F4" w14:textId="77777777" w:rsidR="00E4068C" w:rsidRPr="00FA1DEF" w:rsidRDefault="00E4068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3D6C2585" w14:textId="52D90D86" w:rsidR="00E4068C" w:rsidRPr="00FA1DEF" w:rsidRDefault="00DB1C6B" w:rsidP="00D11D3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งบประมาณปี 2563 ล่าช้ามาจากเดือนตุลาคม ปี 2562 ทำให้การจัดซื้อจัดจ้างไม่เป็นตามแผนที่กำหนดไว้ อาจส่งผลให้การดำเนินการจัดซื้อจัดจ้างต้องยืดระยะเวลาออกไป/กำหนดผู้รับผิดชอบในการควบคุมและติดตามการจัดซื้อจัดจ้างให้ดำเนินการในขั้นตอนต่างๆไปพลางก่อน</w:t>
            </w:r>
          </w:p>
        </w:tc>
      </w:tr>
    </w:tbl>
    <w:p w14:paraId="02DF1581" w14:textId="2744DB84" w:rsidR="00DB1C6B" w:rsidRPr="00FA1DEF" w:rsidRDefault="006F165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9</w:t>
      </w:r>
      <w:r w:rsidR="00DB1C6B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47648C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</w:p>
    <w:p w14:paraId="43489A21" w14:textId="77777777" w:rsidR="00DB1C6B" w:rsidRPr="00FA1DEF" w:rsidRDefault="00DB1C6B" w:rsidP="00DB1C6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534DBA88" w14:textId="77777777" w:rsidR="00DB1C6B" w:rsidRPr="00FA1DEF" w:rsidRDefault="00DB1C6B" w:rsidP="00DB1C6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6F260889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67F9DC61" w14:textId="77777777" w:rsidR="00DB1C6B" w:rsidRPr="00FA1DEF" w:rsidRDefault="00DB1C6B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788616F" w14:textId="77777777" w:rsidR="00DB1C6B" w:rsidRPr="00FA1DEF" w:rsidRDefault="00DB1C6B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60EC441" w14:textId="77777777" w:rsidR="00DB1C6B" w:rsidRPr="00FA1DEF" w:rsidRDefault="00DB1C6B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3F8BBEDD" w14:textId="77777777" w:rsidR="00DB1C6B" w:rsidRPr="00FA1DEF" w:rsidRDefault="00DB1C6B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4E1628C0" w14:textId="77777777" w:rsidTr="00D11D3E">
        <w:tc>
          <w:tcPr>
            <w:tcW w:w="4248" w:type="dxa"/>
          </w:tcPr>
          <w:p w14:paraId="1A737BAF" w14:textId="77777777" w:rsidR="00DB1C6B" w:rsidRPr="00FA1DEF" w:rsidRDefault="00DB1C6B" w:rsidP="000E6AE3">
            <w:pPr>
              <w:pStyle w:val="a3"/>
              <w:numPr>
                <w:ilvl w:val="0"/>
                <w:numId w:val="13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416232E0" w14:textId="68A198E5" w:rsidR="00DB1C6B" w:rsidRPr="00FA1DEF" w:rsidRDefault="00DB1C6B" w:rsidP="000E6AE3">
            <w:pPr>
              <w:pStyle w:val="a3"/>
              <w:numPr>
                <w:ilvl w:val="0"/>
                <w:numId w:val="139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61D3D1FB" w14:textId="77777777" w:rsidR="0047648C" w:rsidRPr="00FA1DEF" w:rsidRDefault="0047648C" w:rsidP="000E6AE3">
            <w:pPr>
              <w:pStyle w:val="a3"/>
              <w:numPr>
                <w:ilvl w:val="0"/>
                <w:numId w:val="140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3AF5A01F" w14:textId="77777777" w:rsidR="0047648C" w:rsidRPr="00FA1DEF" w:rsidRDefault="0047648C" w:rsidP="000E6AE3">
            <w:pPr>
              <w:pStyle w:val="a3"/>
              <w:numPr>
                <w:ilvl w:val="0"/>
                <w:numId w:val="140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มีมาตรการควบคุมผู้รับเหมาก่อสร้าง/ผู้รับจ้าง ให้ปฏิบัติตามสัญญา</w:t>
            </w:r>
          </w:p>
          <w:p w14:paraId="03330102" w14:textId="678380EB" w:rsidR="00DB1C6B" w:rsidRPr="00FA1DEF" w:rsidRDefault="0047648C" w:rsidP="000E6AE3">
            <w:pPr>
              <w:pStyle w:val="a3"/>
              <w:numPr>
                <w:ilvl w:val="0"/>
                <w:numId w:val="140"/>
              </w:num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ให้ผู้รับจ้างส่งรายงานความก้าวตามสัญญาจ้าง</w:t>
            </w:r>
          </w:p>
        </w:tc>
        <w:tc>
          <w:tcPr>
            <w:tcW w:w="2268" w:type="dxa"/>
          </w:tcPr>
          <w:p w14:paraId="56BA5CE7" w14:textId="777777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68AE615" w14:textId="777777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9A98E24" w14:textId="777777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BEE51A" w14:textId="777777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E67F11C" w14:textId="3A7D2548" w:rsidR="00DB1C6B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65BD90B4" w14:textId="187C7A5B" w:rsidR="00DB1C6B" w:rsidRPr="00FA1DEF" w:rsidRDefault="0047648C" w:rsidP="0047648C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จัดซื้อครุภัณฑ์ชุดเครื่องมือเคลือบผิว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ฟิ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มล์บางโดยการระเหยด้วยอิเล็กทรอน (ไตรมาศ 1/2563 ถึงปัจจุบัน) ตามวันเวลาที่กำหนด</w:t>
            </w:r>
          </w:p>
          <w:p w14:paraId="720FBE6C" w14:textId="77777777" w:rsidR="0047648C" w:rsidRPr="00FA1DEF" w:rsidRDefault="0047648C" w:rsidP="0047648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F10C46E" w14:textId="77777777" w:rsidR="00DB1C6B" w:rsidRPr="00FA1DEF" w:rsidRDefault="00DB1C6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14C7AF6" w14:textId="713AC15B" w:rsidR="00DB1C6B" w:rsidRPr="00FA1DEF" w:rsidRDefault="0047648C" w:rsidP="00D11D3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การส่งของอาจมีการล่าช้าเนื่องจากวิกฤตโรคระบาด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</w:tc>
      </w:tr>
    </w:tbl>
    <w:p w14:paraId="620F5A82" w14:textId="7271195A" w:rsidR="00833FB8" w:rsidRPr="00FA1DEF" w:rsidRDefault="006F165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="00833FB8"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วิทยาเขตชุมพรเขตรอุดมศักดิ์</w:t>
      </w:r>
    </w:p>
    <w:p w14:paraId="021025B7" w14:textId="77777777" w:rsidR="00833FB8" w:rsidRPr="00FA1DEF" w:rsidRDefault="00833FB8" w:rsidP="00833FB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408393F4" w14:textId="77777777" w:rsidR="00833FB8" w:rsidRPr="00FA1DEF" w:rsidRDefault="00833FB8" w:rsidP="00833FB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35A1B654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12CFD382" w14:textId="77777777" w:rsidR="00833FB8" w:rsidRPr="00FA1DEF" w:rsidRDefault="00833FB8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9F1E0DE" w14:textId="77777777" w:rsidR="00833FB8" w:rsidRPr="00FA1DEF" w:rsidRDefault="00833FB8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F4C78CB" w14:textId="77777777" w:rsidR="00833FB8" w:rsidRPr="00FA1DEF" w:rsidRDefault="00833FB8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13C2DCEA" w14:textId="77777777" w:rsidR="00833FB8" w:rsidRPr="00FA1DEF" w:rsidRDefault="00833FB8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4FF3477F" w14:textId="77777777" w:rsidTr="00D11D3E">
        <w:tc>
          <w:tcPr>
            <w:tcW w:w="4248" w:type="dxa"/>
          </w:tcPr>
          <w:p w14:paraId="1D8047A9" w14:textId="77777777" w:rsidR="00833FB8" w:rsidRPr="00FA1DEF" w:rsidRDefault="00833FB8" w:rsidP="000E6AE3">
            <w:pPr>
              <w:pStyle w:val="a3"/>
              <w:numPr>
                <w:ilvl w:val="0"/>
                <w:numId w:val="14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252C0B6F" w14:textId="77777777" w:rsidR="00833FB8" w:rsidRPr="00FA1DEF" w:rsidRDefault="00833FB8" w:rsidP="000E6AE3">
            <w:pPr>
              <w:pStyle w:val="a3"/>
              <w:numPr>
                <w:ilvl w:val="0"/>
                <w:numId w:val="14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ผู้รับจ้างไม่สามารถปฏิบัติงานได้ตามสัญญา </w:t>
            </w:r>
          </w:p>
          <w:p w14:paraId="030BEDB5" w14:textId="7AFF09E8" w:rsidR="00833FB8" w:rsidRPr="00FA1DEF" w:rsidRDefault="00833FB8" w:rsidP="000E6AE3">
            <w:pPr>
              <w:pStyle w:val="a3"/>
              <w:numPr>
                <w:ilvl w:val="0"/>
                <w:numId w:val="141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คณะกรรมการขาดการติดตามและรายงานผล เพื่อนำไปสู่การแก้ปัญหา</w:t>
            </w:r>
          </w:p>
        </w:tc>
        <w:tc>
          <w:tcPr>
            <w:tcW w:w="4111" w:type="dxa"/>
          </w:tcPr>
          <w:p w14:paraId="03A465A6" w14:textId="77777777" w:rsidR="00833FB8" w:rsidRPr="00FA1DEF" w:rsidRDefault="00833FB8" w:rsidP="000E6AE3">
            <w:pPr>
              <w:pStyle w:val="a3"/>
              <w:numPr>
                <w:ilvl w:val="0"/>
                <w:numId w:val="142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ผู้บริหารหน่วยงานควบคุมการจัดชื้อจัดจ้างให้เป็นไปตามแผนที่กำหนด</w:t>
            </w:r>
          </w:p>
          <w:p w14:paraId="129D7AF2" w14:textId="77777777" w:rsidR="00833FB8" w:rsidRPr="00FA1DEF" w:rsidRDefault="00833FB8" w:rsidP="000E6AE3">
            <w:pPr>
              <w:pStyle w:val="a3"/>
              <w:numPr>
                <w:ilvl w:val="0"/>
                <w:numId w:val="142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มีมาตรการควบคุมผู้รับเหมาก่อสร้างให้ปฏิบัติตามสัญญา </w:t>
            </w:r>
          </w:p>
          <w:p w14:paraId="4117E182" w14:textId="5EF90764" w:rsidR="00833FB8" w:rsidRPr="00FA1DEF" w:rsidRDefault="00833FB8" w:rsidP="000E6AE3">
            <w:pPr>
              <w:pStyle w:val="a3"/>
              <w:numPr>
                <w:ilvl w:val="0"/>
                <w:numId w:val="142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กำหนดมาตรการให้คณะกรรมการดำเนินงานให้เป็นไปตามแผน</w:t>
            </w:r>
          </w:p>
        </w:tc>
        <w:tc>
          <w:tcPr>
            <w:tcW w:w="2268" w:type="dxa"/>
          </w:tcPr>
          <w:p w14:paraId="4C3308B3" w14:textId="77777777" w:rsidR="00833FB8" w:rsidRPr="00FA1DEF" w:rsidRDefault="00833FB8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CE19803" w14:textId="77777777" w:rsidR="00833FB8" w:rsidRPr="00FA1DEF" w:rsidRDefault="00833FB8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59194E3" w14:textId="77777777" w:rsidR="00833FB8" w:rsidRPr="00FA1DEF" w:rsidRDefault="00833FB8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D09B496" w14:textId="77777777" w:rsidR="00833FB8" w:rsidRPr="00FA1DEF" w:rsidRDefault="00833FB8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861BC75" w14:textId="13F56B9C" w:rsidR="00833FB8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7130C899" w14:textId="247DF988" w:rsidR="00833FB8" w:rsidRPr="00FA1DEF" w:rsidRDefault="00833FB8" w:rsidP="00833FB8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ดำเนินการจัดซื้อ/จัดจ้าง เป็นไปตามแผนที่กำหนด โดยก่อหนี้ผูกพันแล้วเสร็จภายในไตรมาสที่ 2 (มีนาคม 2563)</w:t>
            </w:r>
          </w:p>
          <w:p w14:paraId="0FDAA875" w14:textId="77777777" w:rsidR="00833FB8" w:rsidRPr="00FA1DEF" w:rsidRDefault="00833FB8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2F44476" w14:textId="416EE7C7" w:rsidR="00833FB8" w:rsidRPr="00FA1DEF" w:rsidRDefault="00833FB8" w:rsidP="00D11D3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19CF0057" w14:textId="56DEFA3D" w:rsidR="002D4C3E" w:rsidRPr="00FA241E" w:rsidRDefault="002D4C3E" w:rsidP="002D4C3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24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6F1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A241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คณะแพทยศาสตร์</w:t>
      </w:r>
    </w:p>
    <w:p w14:paraId="354CC10E" w14:textId="77777777" w:rsidR="002D4C3E" w:rsidRPr="00FA241E" w:rsidRDefault="002D4C3E" w:rsidP="002D4C3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2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241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5C96F972" w14:textId="77777777" w:rsidR="002D4C3E" w:rsidRPr="00FA241E" w:rsidRDefault="002D4C3E" w:rsidP="002D4C3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2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241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2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241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2D4C3E" w:rsidRPr="00FA241E" w14:paraId="2D27577C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26EC6F92" w14:textId="77777777" w:rsidR="002D4C3E" w:rsidRPr="00FA241E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241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5780EFC1" w14:textId="77777777" w:rsidR="002D4C3E" w:rsidRPr="00FA241E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241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87AB667" w14:textId="77777777" w:rsidR="002D4C3E" w:rsidRPr="00FA241E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241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66B4477C" w14:textId="77777777" w:rsidR="002D4C3E" w:rsidRPr="00FA241E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241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2B71FFA0" w14:textId="77777777" w:rsidTr="00D11D3E">
        <w:tc>
          <w:tcPr>
            <w:tcW w:w="4248" w:type="dxa"/>
          </w:tcPr>
          <w:p w14:paraId="007FBC54" w14:textId="77777777" w:rsidR="002D4C3E" w:rsidRPr="00FA1DEF" w:rsidRDefault="002D4C3E" w:rsidP="000E6AE3">
            <w:pPr>
              <w:pStyle w:val="a3"/>
              <w:numPr>
                <w:ilvl w:val="0"/>
                <w:numId w:val="143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055FF9EC" w14:textId="0773CCAD" w:rsidR="002D4C3E" w:rsidRPr="00FA1DEF" w:rsidRDefault="002D4C3E" w:rsidP="000E6AE3">
            <w:pPr>
              <w:pStyle w:val="a3"/>
              <w:numPr>
                <w:ilvl w:val="0"/>
                <w:numId w:val="143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3B5B440B" w14:textId="77777777" w:rsidR="002D4C3E" w:rsidRPr="00FA1DEF" w:rsidRDefault="002D4C3E" w:rsidP="000E6AE3">
            <w:pPr>
              <w:pStyle w:val="a3"/>
              <w:numPr>
                <w:ilvl w:val="0"/>
                <w:numId w:val="144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2A427C34" w14:textId="5A31962E" w:rsidR="002D4C3E" w:rsidRPr="00FA1DEF" w:rsidRDefault="002D4C3E" w:rsidP="000E6AE3">
            <w:pPr>
              <w:pStyle w:val="a3"/>
              <w:numPr>
                <w:ilvl w:val="0"/>
                <w:numId w:val="144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</w:tc>
        <w:tc>
          <w:tcPr>
            <w:tcW w:w="2268" w:type="dxa"/>
          </w:tcPr>
          <w:p w14:paraId="53A39C80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6B7AA86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F15B039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E163081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44FAEBD" w14:textId="17261633" w:rsidR="002D4C3E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175E0C6A" w14:textId="77777777" w:rsidR="002D4C3E" w:rsidRPr="00FA1DEF" w:rsidRDefault="002D4C3E" w:rsidP="000E6AE3">
            <w:pPr>
              <w:pStyle w:val="a3"/>
              <w:numPr>
                <w:ilvl w:val="0"/>
                <w:numId w:val="145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เงินงบประมาณแผ่นดินสามารถผูกพันสัญญาตามกำหนด </w:t>
            </w:r>
          </w:p>
          <w:p w14:paraId="5BAB90CD" w14:textId="0A812466" w:rsidR="002D4C3E" w:rsidRPr="00FA1DEF" w:rsidRDefault="002D4C3E" w:rsidP="000E6AE3">
            <w:pPr>
              <w:pStyle w:val="a3"/>
              <w:numPr>
                <w:ilvl w:val="0"/>
                <w:numId w:val="145"/>
              </w:numPr>
              <w:ind w:left="320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เงินรายได้ มี 1 รายการที่ยังอยู่หาผู้ผลิตรายใหม่อยู่ เนื่องจากผู้ผลิตรายเดิมยกเลิกการผลิต</w:t>
            </w:r>
          </w:p>
          <w:p w14:paraId="74FAC0FA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FDF0082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923549F" w14:textId="3D3AE846" w:rsidR="002D4C3E" w:rsidRPr="00FA1DEF" w:rsidRDefault="002D4C3E" w:rsidP="00D11D3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เงินรายได้ มี 1 รายการที่ยังอยู่หาผู้ผลิตรายใหม่อยู่ เนื่องจากผู้ผลิตรายเดิมยกเลิกการผลิต</w:t>
            </w:r>
          </w:p>
        </w:tc>
      </w:tr>
    </w:tbl>
    <w:p w14:paraId="482D6B13" w14:textId="702BC848" w:rsidR="007B4E75" w:rsidRPr="00FA1DEF" w:rsidRDefault="007B4E75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6F165B"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FA1D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สำนักงาน</w:t>
      </w:r>
      <w:r w:rsidRPr="00FA1D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พัสดุ</w:t>
      </w:r>
    </w:p>
    <w:p w14:paraId="11718EF9" w14:textId="77777777" w:rsidR="007B4E75" w:rsidRPr="00FA1DEF" w:rsidRDefault="007B4E75" w:rsidP="007B4E7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4C869C7B" w14:textId="77777777" w:rsidR="007B4E75" w:rsidRPr="00FA1DEF" w:rsidRDefault="007B4E75" w:rsidP="007B4E7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FA1DEF" w:rsidRPr="00FA1DEF" w14:paraId="7C109DD3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632DF319" w14:textId="77777777" w:rsidR="007B4E75" w:rsidRPr="00FA1DEF" w:rsidRDefault="007B4E75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4D3ECCE" w14:textId="77777777" w:rsidR="007B4E75" w:rsidRPr="00FA1DEF" w:rsidRDefault="007B4E75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1309C2B" w14:textId="77777777" w:rsidR="007B4E75" w:rsidRPr="00FA1DEF" w:rsidRDefault="007B4E75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40E3BE84" w14:textId="77777777" w:rsidR="007B4E75" w:rsidRPr="00FA1DEF" w:rsidRDefault="007B4E75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A1DEF" w:rsidRPr="00FA1DEF" w14:paraId="1F77DA27" w14:textId="77777777" w:rsidTr="00D11D3E">
        <w:tc>
          <w:tcPr>
            <w:tcW w:w="4248" w:type="dxa"/>
          </w:tcPr>
          <w:p w14:paraId="12656114" w14:textId="77777777" w:rsidR="00592CE8" w:rsidRPr="00FA1DEF" w:rsidRDefault="00592CE8" w:rsidP="00592CE8">
            <w:pPr>
              <w:pStyle w:val="a3"/>
              <w:numPr>
                <w:ilvl w:val="0"/>
                <w:numId w:val="215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รายละเอียดขอบเขตของงาน (</w:t>
            </w:r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  <w:t xml:space="preserve">TOR) </w:t>
            </w:r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ล่าช้า</w:t>
            </w:r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</w:rPr>
              <w:t xml:space="preserve"> </w:t>
            </w:r>
          </w:p>
          <w:p w14:paraId="6960F32A" w14:textId="592C4524" w:rsidR="007B4E75" w:rsidRPr="00FA1DEF" w:rsidRDefault="00592CE8" w:rsidP="00592CE8">
            <w:pPr>
              <w:pStyle w:val="a3"/>
              <w:numPr>
                <w:ilvl w:val="0"/>
                <w:numId w:val="215"/>
              </w:numPr>
              <w:ind w:left="313" w:hanging="236"/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ผู้รับจ้าง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8"/>
                <w:shd w:val="clear" w:color="auto" w:fill="FFFFFF"/>
                <w:cs/>
              </w:rPr>
              <w:t>ติงานไม่เป็นไปตามกำหนดระยะเวลาของสัญญา</w:t>
            </w:r>
          </w:p>
        </w:tc>
        <w:tc>
          <w:tcPr>
            <w:tcW w:w="4111" w:type="dxa"/>
          </w:tcPr>
          <w:p w14:paraId="5607FCDF" w14:textId="77777777" w:rsidR="00592CE8" w:rsidRPr="00FA1DEF" w:rsidRDefault="00592CE8" w:rsidP="00592CE8">
            <w:pPr>
              <w:pStyle w:val="a3"/>
              <w:numPr>
                <w:ilvl w:val="0"/>
                <w:numId w:val="216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มีมาตราการเร่งรัดการกำหนดรายละเอียดขอบเขตของงาน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ให้เป็นไปตามแผนจัดซื้อจัดจ้าง </w:t>
            </w:r>
          </w:p>
          <w:p w14:paraId="67E8D728" w14:textId="4FCF1290" w:rsidR="007B4E75" w:rsidRPr="00FA1DEF" w:rsidRDefault="00592CE8" w:rsidP="00592CE8">
            <w:pPr>
              <w:pStyle w:val="a3"/>
              <w:numPr>
                <w:ilvl w:val="0"/>
                <w:numId w:val="216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มีมาตรการควบคุมผู้รับจ้างให้ปฏิบัติตามสัญญา</w:t>
            </w:r>
          </w:p>
        </w:tc>
        <w:tc>
          <w:tcPr>
            <w:tcW w:w="2268" w:type="dxa"/>
          </w:tcPr>
          <w:p w14:paraId="6A92F53E" w14:textId="77777777" w:rsidR="007B4E75" w:rsidRPr="00FA1DEF" w:rsidRDefault="007B4E7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2D731F4" w14:textId="77777777" w:rsidR="007B4E75" w:rsidRPr="00FA1DEF" w:rsidRDefault="007B4E7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4A41CBB" w14:textId="77777777" w:rsidR="007B4E75" w:rsidRPr="00FA1DEF" w:rsidRDefault="007B4E7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6EF0987" w14:textId="77777777" w:rsidR="007B4E75" w:rsidRPr="00FA1DEF" w:rsidRDefault="007B4E7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B4D407B" w14:textId="3CFF0857" w:rsidR="007B4E75" w:rsidRPr="00FA1DEF" w:rsidRDefault="006F165B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677" w:type="dxa"/>
          </w:tcPr>
          <w:p w14:paraId="438766F3" w14:textId="77777777" w:rsidR="00592CE8" w:rsidRPr="00FA1DEF" w:rsidRDefault="00592CE8" w:rsidP="00592CE8">
            <w:pPr>
              <w:pStyle w:val="a3"/>
              <w:numPr>
                <w:ilvl w:val="0"/>
                <w:numId w:val="218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จัดทำหนังสือเพื่อเร่งรัดการกำหนดรายละเอียดขอบเขตของงาน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TOR)</w:t>
            </w:r>
          </w:p>
          <w:p w14:paraId="5E2DD601" w14:textId="49C27175" w:rsidR="007B4E75" w:rsidRPr="00FA1DEF" w:rsidRDefault="00592CE8" w:rsidP="00592CE8">
            <w:pPr>
              <w:pStyle w:val="a3"/>
              <w:numPr>
                <w:ilvl w:val="0"/>
                <w:numId w:val="218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มีหนังสือเร่งรัดให้ผู้รับจ้างส่งมอบงาน เพื่อให้เป็นไปตามกำหนดระยะเวลาของสัญญา</w:t>
            </w:r>
          </w:p>
        </w:tc>
      </w:tr>
    </w:tbl>
    <w:p w14:paraId="216B310D" w14:textId="77777777" w:rsidR="007B4E75" w:rsidRPr="007B4E75" w:rsidRDefault="007B4E75" w:rsidP="002D4C3E">
      <w:pPr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0E2CA1" w14:textId="5B144692" w:rsidR="007B4E75" w:rsidRDefault="007B4E75" w:rsidP="007B4E7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E44487" w14:textId="5725C1B0" w:rsidR="00BA747A" w:rsidRDefault="00BA747A" w:rsidP="007B4E7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846430" w14:textId="18046AD1" w:rsidR="00BA747A" w:rsidRDefault="00BA747A" w:rsidP="007B4E7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82A48C" w14:textId="3AEF79C8" w:rsidR="00BA747A" w:rsidRDefault="00BA747A" w:rsidP="007B4E7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1FCF4B" w14:textId="77777777" w:rsidR="00BA747A" w:rsidRDefault="00BA747A" w:rsidP="007B4E7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0EF19B" w14:textId="16B1F162" w:rsidR="002D4C3E" w:rsidRPr="001408F4" w:rsidRDefault="002D4C3E" w:rsidP="002D4C3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408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6F165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1408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สำนักงานบริหารทรัพยากรกายภาพและสิ่งแวดล้อม</w:t>
      </w:r>
    </w:p>
    <w:p w14:paraId="7E57A1AB" w14:textId="77777777" w:rsidR="002D4C3E" w:rsidRPr="001408F4" w:rsidRDefault="002D4C3E" w:rsidP="002D4C3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408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ผลการเบิกจ่ายงบลงทุนไม่เป็นไปตามแผน</w:t>
      </w:r>
    </w:p>
    <w:p w14:paraId="02E21F93" w14:textId="77777777" w:rsidR="002D4C3E" w:rsidRPr="001408F4" w:rsidRDefault="002D4C3E" w:rsidP="002D4C3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408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08F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ผลการเบิกจ่ายงบลงทุนเป็นไปตามแผน 100%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2D4C3E" w:rsidRPr="001408F4" w14:paraId="58B779A8" w14:textId="77777777" w:rsidTr="00D11D3E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37E20705" w14:textId="77777777" w:rsidR="002D4C3E" w:rsidRPr="001408F4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08F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753422A2" w14:textId="77777777" w:rsidR="002D4C3E" w:rsidRPr="001408F4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C218D32" w14:textId="77777777" w:rsidR="002D4C3E" w:rsidRPr="001408F4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5E32AA2D" w14:textId="77777777" w:rsidR="002D4C3E" w:rsidRPr="001408F4" w:rsidRDefault="002D4C3E" w:rsidP="00D11D3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D4C3E" w:rsidRPr="001408F4" w14:paraId="3EC1B311" w14:textId="77777777" w:rsidTr="00D11D3E">
        <w:tc>
          <w:tcPr>
            <w:tcW w:w="4248" w:type="dxa"/>
          </w:tcPr>
          <w:p w14:paraId="2868CC0D" w14:textId="77777777" w:rsidR="002D4C3E" w:rsidRPr="00FA1DEF" w:rsidRDefault="002D4C3E" w:rsidP="000E6AE3">
            <w:pPr>
              <w:pStyle w:val="a3"/>
              <w:numPr>
                <w:ilvl w:val="0"/>
                <w:numId w:val="14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การจัดชื้อจัดจ้างล่าช้า</w:t>
            </w:r>
          </w:p>
          <w:p w14:paraId="00B586A5" w14:textId="1C19E4BC" w:rsidR="002D4C3E" w:rsidRPr="00FA1DEF" w:rsidRDefault="002D4C3E" w:rsidP="000E6AE3">
            <w:pPr>
              <w:pStyle w:val="a3"/>
              <w:numPr>
                <w:ilvl w:val="0"/>
                <w:numId w:val="14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ผู้รับจ้างไม่สามารถปฏิบัติงานได้ตามสัญญา</w:t>
            </w:r>
          </w:p>
        </w:tc>
        <w:tc>
          <w:tcPr>
            <w:tcW w:w="4111" w:type="dxa"/>
          </w:tcPr>
          <w:p w14:paraId="45E63FE8" w14:textId="77777777" w:rsidR="007B4E75" w:rsidRPr="00FA1DEF" w:rsidRDefault="002D4C3E" w:rsidP="000E6AE3">
            <w:pPr>
              <w:pStyle w:val="a3"/>
              <w:numPr>
                <w:ilvl w:val="0"/>
                <w:numId w:val="147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ควบคุมการจัดชื้อจัดจ้างให้เป็นไปตามแผนที่กำหนด</w:t>
            </w:r>
          </w:p>
          <w:p w14:paraId="112F96DE" w14:textId="6B15FF0B" w:rsidR="002D4C3E" w:rsidRPr="00FA1DEF" w:rsidRDefault="002D4C3E" w:rsidP="000E6AE3">
            <w:pPr>
              <w:pStyle w:val="a3"/>
              <w:numPr>
                <w:ilvl w:val="0"/>
                <w:numId w:val="147"/>
              </w:numPr>
              <w:ind w:left="312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มีมาตรการควบคุมผู้รับเหมาก่อสร้างให้ปฏิบัติตามสัญญา</w:t>
            </w:r>
          </w:p>
        </w:tc>
        <w:tc>
          <w:tcPr>
            <w:tcW w:w="2268" w:type="dxa"/>
          </w:tcPr>
          <w:p w14:paraId="69BB839C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9B4E404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B9C6052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927EEBA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BFE0D3E" w14:textId="1D8BE362" w:rsidR="002D4C3E" w:rsidRPr="00FA1DEF" w:rsidRDefault="005B5ECC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4677" w:type="dxa"/>
          </w:tcPr>
          <w:p w14:paraId="56CA5430" w14:textId="46DAE730" w:rsidR="002D4C3E" w:rsidRPr="00FA1DEF" w:rsidRDefault="007B4E75" w:rsidP="007B4E75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สถาบันส่งมอบพื้นที่ให้ผู้รับเหมาเข้าปฏิบัติงาน และมีบริษัทที่ปรึกษาคอยให้คำแนะนำ ในการดำเนินการตามแผนงานแต่ละงวด</w:t>
            </w:r>
          </w:p>
          <w:p w14:paraId="721E0276" w14:textId="77777777" w:rsidR="007B4E75" w:rsidRPr="00FA1DEF" w:rsidRDefault="007B4E75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B0CA229" w14:textId="77777777" w:rsidR="002D4C3E" w:rsidRPr="00FA1DEF" w:rsidRDefault="002D4C3E" w:rsidP="00D11D3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EB5C7E1" w14:textId="10438C33" w:rsidR="002D4C3E" w:rsidRPr="00FA1DEF" w:rsidRDefault="007B4E75" w:rsidP="00D11D3E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ผู้รับเหมาส่งงวดงานล่าช้า ไม่ตรงตามแผนที่กำหนด /                                             สถาบันได้มีการเร่งรัดผู้รับเหมาให้ปฏิบัติงานตามแผนการแบ่งงวดงาน โดยจัดให้มีผู้ควบคุมของสถาบันเข้าตรวจสอบการดำเนินงานของผู้รับเหมา</w:t>
            </w:r>
          </w:p>
        </w:tc>
      </w:tr>
    </w:tbl>
    <w:p w14:paraId="3D15AA5D" w14:textId="532BFCCA" w:rsidR="006F165B" w:rsidRPr="001408F4" w:rsidRDefault="006F165B" w:rsidP="00BA747A">
      <w:pPr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408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1408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ำนักงานบริหารวิชาการและคุณภาพการศึกษา</w:t>
      </w:r>
    </w:p>
    <w:p w14:paraId="03357407" w14:textId="410A64D9" w:rsidR="006F165B" w:rsidRPr="001408F4" w:rsidRDefault="006F165B" w:rsidP="006F16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1408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ประเมินคุณธรรมและความโปร่งใสในการดำเนินการของสถาบันไม่เป็นไปตามเกณฑ์</w:t>
      </w:r>
    </w:p>
    <w:p w14:paraId="34B0D389" w14:textId="305228C8" w:rsidR="006F165B" w:rsidRPr="001408F4" w:rsidRDefault="006F165B" w:rsidP="006F16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1408F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</w:t>
      </w:r>
      <w:r w:rsidRPr="001408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คะแนนการประเมินคุณธรรมและความโปร่งใสไม่น้อยกว่าร้อยละ 85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4248"/>
        <w:gridCol w:w="4111"/>
        <w:gridCol w:w="2268"/>
        <w:gridCol w:w="4677"/>
      </w:tblGrid>
      <w:tr w:rsidR="006F165B" w:rsidRPr="001408F4" w14:paraId="099B6878" w14:textId="77777777" w:rsidTr="006F165B">
        <w:trPr>
          <w:tblHeader/>
        </w:trPr>
        <w:tc>
          <w:tcPr>
            <w:tcW w:w="4248" w:type="dxa"/>
            <w:shd w:val="clear" w:color="auto" w:fill="F2F2F2" w:themeFill="background1" w:themeFillShade="F2"/>
          </w:tcPr>
          <w:p w14:paraId="7EB001F0" w14:textId="77777777" w:rsidR="006F165B" w:rsidRPr="001408F4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08F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41475CDB" w14:textId="77777777" w:rsidR="006F165B" w:rsidRPr="001408F4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9C22362" w14:textId="77777777" w:rsidR="006F165B" w:rsidRPr="001408F4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14:paraId="57D46109" w14:textId="77777777" w:rsidR="006F165B" w:rsidRPr="001408F4" w:rsidRDefault="006F165B" w:rsidP="006F16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408F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F165B" w:rsidRPr="001408F4" w14:paraId="17B48CF4" w14:textId="77777777" w:rsidTr="006F165B">
        <w:tc>
          <w:tcPr>
            <w:tcW w:w="4248" w:type="dxa"/>
          </w:tcPr>
          <w:p w14:paraId="637A0E02" w14:textId="6082BC23" w:rsidR="006F165B" w:rsidRPr="00FA1DEF" w:rsidRDefault="006F165B" w:rsidP="006F165B">
            <w:pPr>
              <w:pStyle w:val="a3"/>
              <w:ind w:left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ผลประเมินตามกรอบ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ITA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ไม่เป็นไปตามเกณฑ์ที่กำหนดไว้</w:t>
            </w:r>
          </w:p>
        </w:tc>
        <w:tc>
          <w:tcPr>
            <w:tcW w:w="4111" w:type="dxa"/>
          </w:tcPr>
          <w:p w14:paraId="20240274" w14:textId="77777777" w:rsidR="006F165B" w:rsidRPr="00FA1DEF" w:rsidRDefault="006F165B" w:rsidP="006F165B">
            <w:pPr>
              <w:pStyle w:val="a3"/>
              <w:numPr>
                <w:ilvl w:val="0"/>
                <w:numId w:val="222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การสร้างจิตสำนึกและค่านิยมในการต่อต้านการทุจริตให้กับบุคลากร</w:t>
            </w:r>
          </w:p>
          <w:p w14:paraId="222AE416" w14:textId="77777777" w:rsidR="006F165B" w:rsidRPr="00FA1DEF" w:rsidRDefault="006F165B" w:rsidP="006F165B">
            <w:pPr>
              <w:pStyle w:val="a3"/>
              <w:numPr>
                <w:ilvl w:val="0"/>
                <w:numId w:val="222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มาตรการป้องกันการทุจริต (กลไกการแจ้งเหตุหรือเบาะแส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จดหมายทางไปรษณีย์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การรายงานการทุจริต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การสอบสวน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การลงโทษและเยียวยา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การเปิดเผยข้อมูล)</w:t>
            </w:r>
          </w:p>
          <w:p w14:paraId="68D76D04" w14:textId="77777777" w:rsidR="006F165B" w:rsidRPr="00FA1DEF" w:rsidRDefault="006F165B" w:rsidP="006F165B">
            <w:pPr>
              <w:pStyle w:val="a3"/>
              <w:numPr>
                <w:ilvl w:val="0"/>
                <w:numId w:val="222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โครงการอบรมเสริมสร้างความรู้ความเข้าใจเกี่ยวกับแนวทางและกรอบการประเมินคุณธรรมและความโปร่งใสของหน่วยงานภาครัฐ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ITA) </w:t>
            </w:r>
          </w:p>
          <w:p w14:paraId="0FC049EC" w14:textId="39E6DDCA" w:rsidR="006F165B" w:rsidRPr="00FA1DEF" w:rsidRDefault="006F165B" w:rsidP="006F165B">
            <w:pPr>
              <w:pStyle w:val="a3"/>
              <w:numPr>
                <w:ilvl w:val="0"/>
                <w:numId w:val="222"/>
              </w:numPr>
              <w:ind w:left="321" w:hanging="24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มีการจัดทำปฏิทินการประเมินคุณธรรมและความโปร่งใสในการดำเนินงาน ของสถาบัน</w:t>
            </w:r>
          </w:p>
        </w:tc>
        <w:tc>
          <w:tcPr>
            <w:tcW w:w="2268" w:type="dxa"/>
          </w:tcPr>
          <w:p w14:paraId="5EE0A678" w14:textId="77777777" w:rsidR="006F165B" w:rsidRPr="00FA1DEF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B5F2B39" w14:textId="77777777" w:rsidR="006F165B" w:rsidRPr="00FA1DEF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D0A1D8C" w14:textId="77777777" w:rsidR="006F165B" w:rsidRPr="00FA1DEF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1C56CE" w14:textId="77777777" w:rsidR="006F165B" w:rsidRPr="00FA1DEF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23AF99A" w14:textId="178BD8B3" w:rsidR="006F165B" w:rsidRPr="00FA1DEF" w:rsidRDefault="00C55274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4 = 22 (สูงมาก)</w:t>
            </w:r>
          </w:p>
        </w:tc>
        <w:tc>
          <w:tcPr>
            <w:tcW w:w="4677" w:type="dxa"/>
          </w:tcPr>
          <w:p w14:paraId="5532744C" w14:textId="77777777" w:rsidR="00DD06F5" w:rsidRPr="00FA1DEF" w:rsidRDefault="00DD06F5" w:rsidP="00DD06F5">
            <w:pPr>
              <w:pStyle w:val="a3"/>
              <w:numPr>
                <w:ilvl w:val="0"/>
                <w:numId w:val="22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มีการจัดโครงการสร้างจิตสำนึกให้กับบุคลากรและนักศึกษา โครงการลูกพระจอมโปร่งใส ห่างไกลยาเสพติด พิชิตความปลอดภัย สร้างวินัยจราจร</w:t>
            </w:r>
          </w:p>
          <w:p w14:paraId="715D3C17" w14:textId="77777777" w:rsidR="00DD06F5" w:rsidRPr="00FA1DEF" w:rsidRDefault="00DD06F5" w:rsidP="00DD06F5">
            <w:pPr>
              <w:pStyle w:val="a3"/>
              <w:numPr>
                <w:ilvl w:val="0"/>
                <w:numId w:val="22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มีการจัดทำประกาศสถาบันฯ เรื่อง หลักเกณฑ์ มาตรการและแนวทางปฏิบัติในการจัดการเรื่องร้องเรียน</w:t>
            </w:r>
          </w:p>
          <w:p w14:paraId="0366E3CE" w14:textId="77777777" w:rsidR="00DD06F5" w:rsidRPr="00FA1DEF" w:rsidRDefault="00DD06F5" w:rsidP="00DD06F5">
            <w:pPr>
              <w:pStyle w:val="a3"/>
              <w:numPr>
                <w:ilvl w:val="0"/>
                <w:numId w:val="22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โครงการเสริมสร้างคุณธรรมและความโปรงใสในการดำเนินงานของหน่วยงานภาครัฐ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Integrity and Transparency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Assessment:ITA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หัวข้อ การเสริมสร้างความรู้ ความเข้าใจเกี่ยวกับแนวทางและกรอบการประเมิน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ITA</w:t>
            </w:r>
          </w:p>
          <w:p w14:paraId="570B1571" w14:textId="0FF9FBD4" w:rsidR="006F165B" w:rsidRPr="00FA1DEF" w:rsidRDefault="00DD06F5" w:rsidP="00DD06F5">
            <w:pPr>
              <w:pStyle w:val="a3"/>
              <w:numPr>
                <w:ilvl w:val="0"/>
                <w:numId w:val="22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ทินการประเมินคุณธรรมและความโปร่งใสในการดำเนินงาน สถาบันเทคโนโลยีพระจอมเกล้าเจ้าคุณทหารลาดกระบัง ประจำปีงบประมาณ พ.ศ. 2563</w:t>
            </w:r>
          </w:p>
          <w:p w14:paraId="043EBE46" w14:textId="77777777" w:rsidR="00BA747A" w:rsidRPr="00FA1DEF" w:rsidRDefault="00BA747A" w:rsidP="00DD06F5">
            <w:pPr>
              <w:pStyle w:val="a3"/>
              <w:numPr>
                <w:ilvl w:val="0"/>
                <w:numId w:val="223"/>
              </w:numPr>
              <w:ind w:left="314" w:hanging="23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F4283E3" w14:textId="77777777" w:rsidR="006F165B" w:rsidRPr="00FA1DEF" w:rsidRDefault="006F165B" w:rsidP="006F165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lastRenderedPageBreak/>
              <w:t>ปัญหาและอุปสรรค/แนวทางแก้ไข</w:t>
            </w:r>
          </w:p>
          <w:p w14:paraId="15CA94A0" w14:textId="0671DA7D" w:rsidR="006F165B" w:rsidRPr="00FA1DEF" w:rsidRDefault="00DD06F5" w:rsidP="006F165B">
            <w:pPr>
              <w:pStyle w:val="a3"/>
              <w:ind w:firstLine="3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focus group 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เพื่อเสริมสร้างความรู้ความเข้าใจ ในเรื่องข้อคำถามและช่องทางการตอบข้อคำถาม</w:t>
            </w:r>
          </w:p>
        </w:tc>
      </w:tr>
    </w:tbl>
    <w:p w14:paraId="0490236B" w14:textId="77777777" w:rsidR="006F165B" w:rsidRDefault="006F165B" w:rsidP="006F165B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27FF7316" w14:textId="28AB6AE2" w:rsidR="002D4C3E" w:rsidRDefault="002D4C3E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</w:p>
    <w:p w14:paraId="18AF7B0A" w14:textId="1F0FF3A5" w:rsidR="007B4E75" w:rsidRDefault="007B4E75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</w:p>
    <w:p w14:paraId="4202BF95" w14:textId="7E7C8B45" w:rsidR="007B4E75" w:rsidRDefault="007B4E75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</w:p>
    <w:p w14:paraId="0AF7D599" w14:textId="60CA080D" w:rsidR="007B4E75" w:rsidRDefault="007B4E75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</w:p>
    <w:p w14:paraId="41A3C0C6" w14:textId="422754E8" w:rsidR="007B4E75" w:rsidRDefault="007B4E75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</w:p>
    <w:p w14:paraId="2505519C" w14:textId="77777777" w:rsidR="007B4E75" w:rsidRDefault="007B4E75" w:rsidP="007B4E75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F558567" w14:textId="77777777" w:rsidR="00BA747A" w:rsidRDefault="00BA747A" w:rsidP="002D4C3E">
      <w:pPr>
        <w:tabs>
          <w:tab w:val="left" w:pos="1014"/>
        </w:tabs>
        <w:rPr>
          <w:rFonts w:ascii="TH SarabunPSK" w:hAnsi="TH SarabunPSK" w:cs="TH SarabunPSK"/>
          <w:sz w:val="32"/>
          <w:szCs w:val="32"/>
        </w:rPr>
        <w:sectPr w:rsidR="00BA747A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571909A" w14:textId="77DFC849" w:rsidR="008B5087" w:rsidRPr="0025238F" w:rsidRDefault="00E96472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ง</w:t>
      </w:r>
      <w:r w:rsidR="008E02AC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ตาราง</w:t>
      </w:r>
      <w:r w:rsidR="008B5087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ผลการควบคุมภายใน</w:t>
      </w:r>
      <w:r w:rsidR="008E02AC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8B5087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รอบระยะเวลา </w:t>
      </w:r>
      <w:r w:rsidR="000E2B57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6</w:t>
      </w:r>
      <w:r w:rsidR="008E02AC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เดือน</w:t>
      </w:r>
      <w:r w:rsidR="008B5087" w:rsidRPr="0025238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14:paraId="76448223" w14:textId="77777777" w:rsidR="00866573" w:rsidRPr="0025238F" w:rsidRDefault="00866573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9BDBAC0" w14:textId="316A9FD7" w:rsidR="003C0E32" w:rsidRPr="0025238F" w:rsidRDefault="003C0E32" w:rsidP="003E17F4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bookmarkStart w:id="9" w:name="_Hlk786496"/>
      <w:r w:rsidRPr="0025238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ด้าน</w:t>
      </w:r>
      <w:r w:rsidR="000E2B57" w:rsidRPr="0025238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ปฏิบัติงาน</w:t>
      </w:r>
    </w:p>
    <w:p w14:paraId="6A636395" w14:textId="20BCFBB4" w:rsidR="003C0E32" w:rsidRPr="0025238F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0" w:name="_Hlk41480890"/>
      <w:bookmarkEnd w:id="9"/>
      <w:r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A73EF4"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0E2B57"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รายงานผลการปฏิบัติงานไม่ตรงตามระยะเวลาที่กำหนด</w:t>
      </w:r>
    </w:p>
    <w:p w14:paraId="01F031C9" w14:textId="77C93CA3" w:rsidR="003C0E32" w:rsidRPr="0025238F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523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73EF4"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0E2B57" w:rsidRPr="0025238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มีการรายงานผลการปฏิบัติงานไม่เกินวันที่ 10 ของเดือนถัดไป</w:t>
      </w:r>
    </w:p>
    <w:bookmarkEnd w:id="10"/>
    <w:p w14:paraId="76B299A6" w14:textId="77777777" w:rsidR="003C0E32" w:rsidRPr="0025238F" w:rsidRDefault="003C0E32" w:rsidP="003C0E3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150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5"/>
        <w:gridCol w:w="3336"/>
        <w:gridCol w:w="4154"/>
        <w:gridCol w:w="2221"/>
        <w:gridCol w:w="3887"/>
      </w:tblGrid>
      <w:tr w:rsidR="00F63986" w:rsidRPr="0025238F" w14:paraId="7DD4FD53" w14:textId="77777777" w:rsidTr="00671939">
        <w:trPr>
          <w:trHeight w:val="24"/>
          <w:tblHeader/>
        </w:trPr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F46DCC6" w14:textId="37409049" w:rsidR="000E2B57" w:rsidRPr="0025238F" w:rsidRDefault="000E2B57" w:rsidP="00CE68F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25238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D66E6" w14:textId="38E1F37D" w:rsidR="000E2B57" w:rsidRPr="0025238F" w:rsidRDefault="000E2B57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5238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215E32" w14:textId="77777777" w:rsidR="000E2B57" w:rsidRPr="0025238F" w:rsidRDefault="000E2B57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5238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7796F" w14:textId="77777777" w:rsidR="000E2B57" w:rsidRPr="0025238F" w:rsidRDefault="000E2B57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5238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A65ED" w14:textId="77777777" w:rsidR="000E2B57" w:rsidRPr="0025238F" w:rsidRDefault="000E2B57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5238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F63986" w:rsidRPr="0025238F" w14:paraId="742CD0C4" w14:textId="77777777" w:rsidTr="00671939">
        <w:trPr>
          <w:trHeight w:val="2512"/>
        </w:trPr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FA05B" w14:textId="40525C1F" w:rsidR="00C17DB6" w:rsidRPr="00FA1DEF" w:rsidRDefault="000E2B57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คณะวิศวกรรมศาสตร์</w:t>
            </w:r>
          </w:p>
        </w:tc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35B982" w14:textId="77777777" w:rsidR="000E2B57" w:rsidRPr="00FA1DEF" w:rsidRDefault="000E2B57" w:rsidP="000E6AE3">
            <w:pPr>
              <w:pStyle w:val="a4"/>
              <w:numPr>
                <w:ilvl w:val="0"/>
                <w:numId w:val="148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63DC69A7" w14:textId="77777777" w:rsidR="000E2B57" w:rsidRPr="00FA1DEF" w:rsidRDefault="000E2B57" w:rsidP="000E6AE3">
            <w:pPr>
              <w:pStyle w:val="a4"/>
              <w:numPr>
                <w:ilvl w:val="0"/>
                <w:numId w:val="148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บุคลากรใหม่ไม่ได้รับการถ่ายทอดองค์ความรู้ในเรื่องของการรายงานผล</w:t>
            </w:r>
          </w:p>
          <w:p w14:paraId="623801AF" w14:textId="19961759" w:rsidR="00C17DB6" w:rsidRPr="00FA1DEF" w:rsidRDefault="000E2B57" w:rsidP="000E6AE3">
            <w:pPr>
              <w:pStyle w:val="a4"/>
              <w:numPr>
                <w:ilvl w:val="0"/>
                <w:numId w:val="148"/>
              </w:numPr>
              <w:ind w:left="315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  <w:p w14:paraId="225540F6" w14:textId="78760202" w:rsidR="00C17DB6" w:rsidRPr="00FA1DEF" w:rsidRDefault="00C17DB6" w:rsidP="00C17DB6">
            <w:pPr>
              <w:rPr>
                <w:color w:val="000000" w:themeColor="text1"/>
                <w:cs/>
              </w:rPr>
            </w:pP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ECDCC" w14:textId="77777777" w:rsidR="000E2B57" w:rsidRPr="00FA1DEF" w:rsidRDefault="000E2B57" w:rsidP="000E6AE3">
            <w:pPr>
              <w:pStyle w:val="a4"/>
              <w:numPr>
                <w:ilvl w:val="0"/>
                <w:numId w:val="14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266387B1" w14:textId="77777777" w:rsidR="000E2B57" w:rsidRPr="00FA1DEF" w:rsidRDefault="000E2B57" w:rsidP="000E6AE3">
            <w:pPr>
              <w:pStyle w:val="a4"/>
              <w:numPr>
                <w:ilvl w:val="0"/>
                <w:numId w:val="14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148A1B33" w14:textId="3369DF7F" w:rsidR="00C17DB6" w:rsidRPr="00FA1DEF" w:rsidRDefault="000E2B57" w:rsidP="000E6AE3">
            <w:pPr>
              <w:pStyle w:val="a4"/>
              <w:numPr>
                <w:ilvl w:val="0"/>
                <w:numId w:val="149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0BFE19A1" w14:textId="76D2EAE4" w:rsidR="00C17DB6" w:rsidRPr="00FA1DEF" w:rsidRDefault="00C17DB6" w:rsidP="00C17DB6">
            <w:pPr>
              <w:rPr>
                <w:color w:val="000000" w:themeColor="text1"/>
                <w:cs/>
              </w:rPr>
            </w:pP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9F8A0" w14:textId="77777777" w:rsidR="000E2B57" w:rsidRPr="00FA1DEF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3E23ACD" w14:textId="237917B9" w:rsidR="000E2B57" w:rsidRPr="00FA1DEF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78FE188" w14:textId="77777777" w:rsidR="000E2B57" w:rsidRPr="00FA1DEF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F6B578" w14:textId="77777777" w:rsidR="000E2B57" w:rsidRPr="00FA1DEF" w:rsidRDefault="000E2B57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73CAF6B" w14:textId="2E225E09" w:rsidR="00C17DB6" w:rsidRPr="00FA1DEF" w:rsidRDefault="000E2B57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3 = 12 (ปานกลาง)</w:t>
            </w:r>
          </w:p>
          <w:p w14:paraId="0B9CA51F" w14:textId="5E066AD1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24B79" w14:textId="77777777" w:rsidR="000E2B57" w:rsidRPr="00FA1DEF" w:rsidRDefault="000E2B57" w:rsidP="00F549B4">
            <w:pPr>
              <w:spacing w:line="240" w:lineRule="auto"/>
              <w:ind w:firstLine="27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อยู่ระหว่างการปรับปรุงการดำเนินงานให้เป็นไปตามเป้าหมายมากที่สุด</w:t>
            </w:r>
          </w:p>
          <w:p w14:paraId="2491B6F7" w14:textId="77777777" w:rsidR="000E2B57" w:rsidRPr="00FA1DEF" w:rsidRDefault="000E2B57" w:rsidP="00F549B4">
            <w:pPr>
              <w:spacing w:line="240" w:lineRule="auto"/>
              <w:ind w:firstLine="27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1D1DB63" w14:textId="77777777" w:rsidR="000E2B57" w:rsidRPr="00FA1DEF" w:rsidRDefault="000E2B57" w:rsidP="000E2B5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A14EB66" w14:textId="355B1E37" w:rsidR="00C17DB6" w:rsidRPr="00FA1DEF" w:rsidRDefault="000E2B57" w:rsidP="00C17DB6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การดำเนินการเพื่อประสานงานและขอข้อมูลในบางเรื่องจากหน่วยงานต่างๆ อาจมีความล่าช้ากว่าปกติ โดยเฉพาะในช่วงเวลานี้ที่มีปัญหาการแพร่ระบาดของโรค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COVID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  <w:p w14:paraId="3679A7F2" w14:textId="5F256EB4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25238F" w14:paraId="605B07FA" w14:textId="77777777" w:rsidTr="00671939">
        <w:trPr>
          <w:trHeight w:val="613"/>
        </w:trPr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6F2CC" w14:textId="7B1CB774" w:rsidR="00C17DB6" w:rsidRPr="00FA1DEF" w:rsidRDefault="00C17DB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คณะสถาปัตยกรรมศาสตร์</w:t>
            </w:r>
          </w:p>
        </w:tc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001D31" w14:textId="77777777" w:rsidR="00C17DB6" w:rsidRPr="00FA1DEF" w:rsidRDefault="00C17DB6" w:rsidP="000E6AE3">
            <w:pPr>
              <w:pStyle w:val="a4"/>
              <w:numPr>
                <w:ilvl w:val="0"/>
                <w:numId w:val="150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ขาดระบบติดตามและจัดการข้อมูล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IOT/MIS</w:t>
            </w:r>
          </w:p>
          <w:p w14:paraId="76D2F31B" w14:textId="77777777" w:rsidR="00C17DB6" w:rsidRPr="00FA1DEF" w:rsidRDefault="00C17DB6" w:rsidP="000E6AE3">
            <w:pPr>
              <w:pStyle w:val="a4"/>
              <w:numPr>
                <w:ilvl w:val="0"/>
                <w:numId w:val="150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ขาดมาตรการแรงจูงใจในการนำเข้าข้อมูลให้อาจารย์รายงานผลการดำเนินงาน</w:t>
            </w:r>
          </w:p>
          <w:p w14:paraId="56DD780A" w14:textId="72EC85B9" w:rsidR="00C17DB6" w:rsidRPr="00FA1DEF" w:rsidRDefault="00C17DB6" w:rsidP="000E6AE3">
            <w:pPr>
              <w:pStyle w:val="a4"/>
              <w:numPr>
                <w:ilvl w:val="0"/>
                <w:numId w:val="150"/>
              </w:numPr>
              <w:ind w:left="315" w:hanging="23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การรายงานผลการดำเนินงานล้าช้า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C1C4F5" w14:textId="77777777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จัดทำระบบติดตามและจัดการข้อมูล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IOT/MIS</w:t>
            </w:r>
          </w:p>
          <w:p w14:paraId="59C5DC52" w14:textId="77777777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บุคลากรพัฒนาศักยภาพในการใช้ระบบติดตาม</w:t>
            </w:r>
          </w:p>
          <w:p w14:paraId="41119588" w14:textId="77777777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1EB5D060" w14:textId="77777777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กำหนดมาตรการ สร้างแรงจูงใจให้อาจารย์ในการสร้างสรรค์และรายงานผลการดำเนินงาน</w:t>
            </w:r>
          </w:p>
          <w:p w14:paraId="312EC7B7" w14:textId="77777777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กำหนดใหมีการรายงานผลการดำเนินงานทุกเดือน และนำผลการดำเนินงานเข้าที่ประชุมคณะกรรมการประจำส่วนงานเป็นรายไตรมาส</w:t>
            </w:r>
          </w:p>
          <w:p w14:paraId="0953021C" w14:textId="73BCE875" w:rsidR="00C17DB6" w:rsidRPr="00FA1DEF" w:rsidRDefault="00C17DB6" w:rsidP="000E6AE3">
            <w:pPr>
              <w:pStyle w:val="a4"/>
              <w:numPr>
                <w:ilvl w:val="0"/>
                <w:numId w:val="151"/>
              </w:numPr>
              <w:ind w:left="145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ิจารณาหาแนวทางในการพัฒนาและปรับปรุงการดำเนินงานอย่างต่อเนื่องรวมถึงมาตรการเพื่อบังคับใช้ในกรณีที่ไม่รายงานผลการดำเนินงานตามกำหนด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DAA5E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86DB881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44C1D55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70E1215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1D87F0E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3 = 12 (ปานกลาง)</w:t>
            </w:r>
          </w:p>
          <w:p w14:paraId="5084A3EB" w14:textId="77777777" w:rsidR="00C17DB6" w:rsidRPr="00FA1DEF" w:rsidRDefault="00C17DB6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E7E1AE" w14:textId="77777777" w:rsidR="00C17DB6" w:rsidRPr="00FA1DEF" w:rsidRDefault="00C17DB6" w:rsidP="00F549B4">
            <w:pPr>
              <w:spacing w:line="240" w:lineRule="auto"/>
              <w:ind w:firstLine="27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มีีการดำเนินงานภายในระยะเวลาที่กำหนด</w:t>
            </w:r>
          </w:p>
          <w:p w14:paraId="0E05BE70" w14:textId="77777777" w:rsidR="00C17DB6" w:rsidRPr="00FA1DEF" w:rsidRDefault="00C17DB6" w:rsidP="00F549B4">
            <w:pPr>
              <w:spacing w:line="240" w:lineRule="auto"/>
              <w:ind w:firstLine="27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BA75354" w14:textId="77777777" w:rsidR="00C17DB6" w:rsidRPr="00FA1DEF" w:rsidRDefault="00C17DB6" w:rsidP="00C17DB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B914D9C" w14:textId="512657F2" w:rsidR="00C17DB6" w:rsidRPr="00FA1DEF" w:rsidRDefault="00C17DB6" w:rsidP="00C17DB6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การดำเนินการเพื่อประสานงานและขอข้อมูลในบางเรื่องจากหน่วยงานต่างๆ อาจมีความล่าช้ากว่าปกติ โดยเฉพาะในช่วงเวลานี้ที่มีปัญหาการแพร่ระบาดของโรค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COVID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</w:t>
            </w:r>
          </w:p>
        </w:tc>
      </w:tr>
      <w:tr w:rsidR="00F63986" w:rsidRPr="0089641B" w14:paraId="4E581E7B" w14:textId="77777777" w:rsidTr="00671939">
        <w:trPr>
          <w:trHeight w:val="613"/>
        </w:trPr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0C4F45A" w14:textId="6B28FC2E" w:rsidR="00C17DB6" w:rsidRPr="00FA1DEF" w:rsidRDefault="00C17DB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คณะครุศาสตร์อุตสาหกรรมและเทคโนโลยี</w:t>
            </w:r>
          </w:p>
        </w:tc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348F27" w14:textId="77777777" w:rsidR="00C17DB6" w:rsidRPr="00FA1DEF" w:rsidRDefault="00C17DB6" w:rsidP="000E6AE3">
            <w:pPr>
              <w:pStyle w:val="a4"/>
              <w:numPr>
                <w:ilvl w:val="0"/>
                <w:numId w:val="152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รายงานผลการเบิกจ่าย (งบลงทุน) เงินงบประมาณ :</w:t>
            </w: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ได้รับแผนจัดซื้อจัดจ้างที่ไม่มีระยะเวลาที่ชัดเจน มีการปรับแก้ไข</w:t>
            </w:r>
          </w:p>
          <w:p w14:paraId="4EDF265E" w14:textId="031DD301" w:rsidR="00C17DB6" w:rsidRPr="00FA1DEF" w:rsidRDefault="00C17DB6" w:rsidP="000E6AE3">
            <w:pPr>
              <w:pStyle w:val="a4"/>
              <w:numPr>
                <w:ilvl w:val="0"/>
                <w:numId w:val="152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รายงานผลการปฏิบัติงานตามแผนปฏิบัติการ :</w:t>
            </w: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ผู้รับผิดชอบโครงการส่งรายงานสรุปผลโครงการส่งไม่ตรงตามกำหนดระยะเวลา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E0FDB8" w14:textId="04410C85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รายงานผลการเบิกจ่าย (งบลงทุน) เงินงบประมาณ : </w:t>
            </w:r>
          </w:p>
          <w:p w14:paraId="7FF1688F" w14:textId="77777777" w:rsidR="00C17DB6" w:rsidRPr="00FA1DEF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1.1 ทางคณะฯ มีการควบคุมและรายงานความคืบหน้าผลการจัดซื้อจัดจ้างทุกวันที่ 25 ของทุกเดือนโดยไม่เกินวันที่ 10 ของเดือนถัดไป</w:t>
            </w:r>
          </w:p>
          <w:p w14:paraId="00431ACF" w14:textId="5E9B1E97" w:rsidR="00C17DB6" w:rsidRPr="00FA1DEF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1.2 ส่วนยุทธศาสตร์ควรกำหนดกรอบระยะเวลาในการขออนุมัติรายการแผนที่ชัดเจน</w:t>
            </w:r>
          </w:p>
          <w:p w14:paraId="29681DCA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A4B96C5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รายงานผลการปฏิบัติงานตามแผนปฏิบัติการ :</w:t>
            </w:r>
          </w:p>
          <w:p w14:paraId="60E3B0E5" w14:textId="77777777" w:rsidR="00C17DB6" w:rsidRPr="00FA1DEF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2.1 หน่วยงานมีการมอบหมายผู้รับผิดชอบในการรายงานผล</w:t>
            </w:r>
          </w:p>
          <w:p w14:paraId="61CFBFC9" w14:textId="1A063D46" w:rsidR="00C17DB6" w:rsidRPr="00FA1DEF" w:rsidRDefault="00C17DB6" w:rsidP="00C17DB6">
            <w:pPr>
              <w:ind w:firstLine="28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2.2 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C9913B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6D5421A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E55A5BA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6C3B8F1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5815EFC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9FD617A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A06266" w14:textId="77777777" w:rsidR="00C17DB6" w:rsidRPr="00FA1DEF" w:rsidRDefault="00C17DB6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รายงานผลการเบิกจ่าย (งบลงทุน) เงินงบประมาณ </w:t>
            </w:r>
          </w:p>
          <w:p w14:paraId="18EBDB64" w14:textId="4B674516" w:rsidR="00C17DB6" w:rsidRPr="00FA1DEF" w:rsidRDefault="00C17DB6" w:rsidP="00C17DB6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รายงานความก้าวหน้าผลการจัดซื้อ/จัดจ้าง ครุภัณฑ์/ที่ดินและสิ่งก่อสร้าง ด้วยเงินงบประมาณและเงินรายได้ เป็นรายเดือนทุกเดือน กรณีปีงบประมาณ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2563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คณะครุศาสตร์อุตสาหกรรมฯ ได้รับแผนจัดซื้อ/จัดจ้างที่สามารถจัดซื้อ/จัดจ้างได้ ในเดือนธันวาคม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2562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จึงได้รายงานความก้าวหน้าในเดือน มกราคม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2563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ระยะเวลา : ตลอดปีงบประมาณ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2563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เป็นรายเดือน)</w:t>
            </w:r>
          </w:p>
          <w:p w14:paraId="2B4C5A61" w14:textId="77777777" w:rsidR="00C17DB6" w:rsidRPr="00FA1DEF" w:rsidRDefault="00C17DB6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B3406EB" w14:textId="77777777" w:rsidR="00C17DB6" w:rsidRPr="00FA1DEF" w:rsidRDefault="00C17DB6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รายงานผลการปฏิบัติงานตามแผนปฏิบัติการ </w:t>
            </w:r>
          </w:p>
          <w:p w14:paraId="1E35DC0F" w14:textId="77777777" w:rsidR="00C17DB6" w:rsidRPr="00FA1DEF" w:rsidRDefault="00C17DB6" w:rsidP="00C17DB6">
            <w:pPr>
              <w:spacing w:line="240" w:lineRule="auto"/>
              <w:ind w:firstLine="28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เนื่องจากการรายงานผลทางสำนักงานบริหารยุทธศาสตร์ ได้ส่งการจัดทำแผน-ผลการปฏิบัติการประจำปีงบประมาณ พ.ศ.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2563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มาในวันที่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8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เมษายน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2563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และแผนงานต้องนำไปจัดทำข้อมูล ซึ่งอยู่ในระหว่างการจัดทำ จึงทำให้ยังส่งไปให้กับผู้รับผิดชอบข้อมูลแต่ละด้านไม่ได้</w:t>
            </w:r>
          </w:p>
          <w:p w14:paraId="4948445C" w14:textId="77D35F4E" w:rsidR="003222AD" w:rsidRPr="00FA1DEF" w:rsidRDefault="003222AD" w:rsidP="00C17DB6">
            <w:pPr>
              <w:spacing w:line="240" w:lineRule="auto"/>
              <w:ind w:firstLine="28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2FC3E08" w14:textId="48BE96D5" w:rsidR="003222AD" w:rsidRPr="00FA1DEF" w:rsidRDefault="003222AD" w:rsidP="003222AD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8916EE6" w14:textId="724FBB5A" w:rsidR="003222AD" w:rsidRPr="00FA1DEF" w:rsidRDefault="003222AD" w:rsidP="003222AD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ระยะเวลาในการจัดส่ง การจัดทำแผน-ผล ช้าเกินไปทำให้การจัดทำรายงานผลส่งให้กับผู้รับผิดชอบตัวชี้วัดล่าช้าไปด้วย</w:t>
            </w:r>
          </w:p>
        </w:tc>
      </w:tr>
      <w:tr w:rsidR="00F63986" w:rsidRPr="0089641B" w14:paraId="5EE22D48" w14:textId="77777777" w:rsidTr="00671939">
        <w:trPr>
          <w:trHeight w:val="24"/>
        </w:trPr>
        <w:tc>
          <w:tcPr>
            <w:tcW w:w="1425" w:type="dxa"/>
            <w:tcBorders>
              <w:top w:val="single" w:sz="4" w:space="0" w:color="auto"/>
            </w:tcBorders>
          </w:tcPr>
          <w:p w14:paraId="36E737AC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4F9CE5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42EE1D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B577BE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BFB07C" w14:textId="77777777" w:rsidR="003222AD" w:rsidRPr="0025238F" w:rsidRDefault="003222AD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</w:tr>
      <w:tr w:rsidR="00F63986" w:rsidRPr="0089641B" w14:paraId="242F6B34" w14:textId="77777777" w:rsidTr="00671939">
        <w:trPr>
          <w:trHeight w:val="24"/>
        </w:trPr>
        <w:tc>
          <w:tcPr>
            <w:tcW w:w="1425" w:type="dxa"/>
          </w:tcPr>
          <w:p w14:paraId="454CD62A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C0D7EF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28BB07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9BAECA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8D84E0" w14:textId="77777777" w:rsidR="003222AD" w:rsidRPr="0025238F" w:rsidRDefault="003222AD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</w:tr>
      <w:tr w:rsidR="00F63986" w:rsidRPr="0089641B" w14:paraId="50F08179" w14:textId="77777777" w:rsidTr="00671939">
        <w:trPr>
          <w:trHeight w:val="24"/>
        </w:trPr>
        <w:tc>
          <w:tcPr>
            <w:tcW w:w="1425" w:type="dxa"/>
          </w:tcPr>
          <w:p w14:paraId="6A4B37AB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A38871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B6316A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928B99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022920" w14:textId="77777777" w:rsidR="003222AD" w:rsidRPr="0025238F" w:rsidRDefault="003222AD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</w:tr>
      <w:tr w:rsidR="00F63986" w:rsidRPr="0089641B" w14:paraId="15ED0B35" w14:textId="77777777" w:rsidTr="00671939">
        <w:trPr>
          <w:trHeight w:val="24"/>
        </w:trPr>
        <w:tc>
          <w:tcPr>
            <w:tcW w:w="1425" w:type="dxa"/>
          </w:tcPr>
          <w:p w14:paraId="35A3D86C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B27C6D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5C4F97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664693" w14:textId="77777777" w:rsidR="003222AD" w:rsidRPr="0025238F" w:rsidRDefault="003222AD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AE2C79" w14:textId="77777777" w:rsidR="003222AD" w:rsidRPr="0025238F" w:rsidRDefault="003222AD" w:rsidP="00C17DB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</w:tr>
      <w:tr w:rsidR="00F63986" w:rsidRPr="0089641B" w14:paraId="0272E7F6" w14:textId="77777777" w:rsidTr="00671939">
        <w:trPr>
          <w:trHeight w:val="613"/>
        </w:trPr>
        <w:tc>
          <w:tcPr>
            <w:tcW w:w="142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6124177" w14:textId="5F2E4D2D" w:rsidR="00C17DB6" w:rsidRPr="00FA1DEF" w:rsidRDefault="00C17DB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คณะวิทยาศาสตร์</w:t>
            </w:r>
          </w:p>
        </w:tc>
        <w:tc>
          <w:tcPr>
            <w:tcW w:w="333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405C7A" w14:textId="77777777" w:rsidR="003222AD" w:rsidRPr="00FA1DEF" w:rsidRDefault="00C17DB6" w:rsidP="000E6AE3">
            <w:pPr>
              <w:pStyle w:val="a4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ผู้รับผิดชอบโครงการไม่เร่งรัดในการติดตามรายงานผลการปฏิบัติงานภายในระยะเวลาที่กำหนด</w:t>
            </w:r>
          </w:p>
          <w:p w14:paraId="15664375" w14:textId="2A6866E6" w:rsidR="00C17DB6" w:rsidRPr="00FA1DEF" w:rsidRDefault="00C17DB6" w:rsidP="000E6AE3">
            <w:pPr>
              <w:pStyle w:val="a4"/>
              <w:numPr>
                <w:ilvl w:val="0"/>
                <w:numId w:val="153"/>
              </w:numPr>
              <w:ind w:left="316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ขาดระบบในการติดตามรายงานผลการปฏิบัติงาน</w:t>
            </w:r>
          </w:p>
        </w:tc>
        <w:tc>
          <w:tcPr>
            <w:tcW w:w="415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6AAA6D" w14:textId="77777777" w:rsidR="003222AD" w:rsidRPr="00FA1DEF" w:rsidRDefault="003222AD" w:rsidP="000E6AE3">
            <w:pPr>
              <w:pStyle w:val="a4"/>
              <w:numPr>
                <w:ilvl w:val="0"/>
                <w:numId w:val="154"/>
              </w:numPr>
              <w:ind w:left="143" w:hanging="20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มีการกำหนดกรอบเวลาที่ชัดเจนในการรายงานผลการปฏิบัติงาน (ภายใน 7 วันหลังจัดโครงการ)</w:t>
            </w:r>
          </w:p>
          <w:p w14:paraId="0F368F16" w14:textId="51681E99" w:rsidR="00C17DB6" w:rsidRPr="00FA1DEF" w:rsidRDefault="003222AD" w:rsidP="000E6AE3">
            <w:pPr>
              <w:pStyle w:val="a4"/>
              <w:numPr>
                <w:ilvl w:val="0"/>
                <w:numId w:val="154"/>
              </w:numPr>
              <w:ind w:left="143" w:hanging="20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ปรับปรุงระบบการกำกับ การติดตาม และการรายงานผลการปฏิบัติงาน ให้สะดวกและรวดเร็วยิ่งขึ้น</w:t>
            </w:r>
          </w:p>
        </w:tc>
        <w:tc>
          <w:tcPr>
            <w:tcW w:w="222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789D24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5312048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8B03876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B72B33A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A527FED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B1BFF95" w14:textId="77777777" w:rsidR="00C17DB6" w:rsidRPr="00FA1DEF" w:rsidRDefault="00C17DB6" w:rsidP="00C17DB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79B850" w14:textId="77777777" w:rsidR="00C17DB6" w:rsidRPr="00FA1DEF" w:rsidRDefault="003222AD" w:rsidP="003222AD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มีการดำเนินการ กำกับ ติดตาม รายงานผลการจัดโครงการ โดยอนุกรรมการบริหารยุทธศาสตร์</w:t>
            </w:r>
          </w:p>
          <w:p w14:paraId="0B5A5D00" w14:textId="77777777" w:rsidR="003222AD" w:rsidRPr="00FA1DEF" w:rsidRDefault="003222AD" w:rsidP="003222AD">
            <w:pPr>
              <w:spacing w:line="240" w:lineRule="auto"/>
              <w:ind w:firstLine="284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7684948" w14:textId="77777777" w:rsidR="003222AD" w:rsidRPr="00FA1DEF" w:rsidRDefault="003222AD" w:rsidP="003222AD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13D819D" w14:textId="77777777" w:rsidR="003222AD" w:rsidRPr="00FA1DEF" w:rsidRDefault="003222AD" w:rsidP="000E6AE3">
            <w:pPr>
              <w:pStyle w:val="a4"/>
              <w:numPr>
                <w:ilvl w:val="0"/>
                <w:numId w:val="155"/>
              </w:numPr>
              <w:spacing w:line="240" w:lineRule="auto"/>
              <w:ind w:left="284" w:hanging="20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ได้ดำเนินการแต่งตั้งคณะอนุกรรมการบริหารยุทธศาสตร์ เพื่อติดตามแผนการปฏิบัติ โดยมีการกำหนดกรอบเวลา หรือ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Timeline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ที่ชัดเจนในการรายงานผลการปฏิบัติงาน เช่น ภายใน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7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วันหลังจัดโครงการ</w:t>
            </w:r>
          </w:p>
          <w:p w14:paraId="3C28C0A2" w14:textId="71E3F511" w:rsidR="003222AD" w:rsidRPr="00FA1DEF" w:rsidRDefault="003222AD" w:rsidP="000E6AE3">
            <w:pPr>
              <w:pStyle w:val="a4"/>
              <w:numPr>
                <w:ilvl w:val="0"/>
                <w:numId w:val="155"/>
              </w:numPr>
              <w:spacing w:line="240" w:lineRule="auto"/>
              <w:ind w:left="284" w:hanging="20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มีการมอบหมายงาน และนำ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Google Sheet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มาใช้ในการติดตามและรายงานผลการปฏิบัติงานให้สะดวกและรวดเร็วยิ่งขึ้น</w:t>
            </w:r>
          </w:p>
        </w:tc>
      </w:tr>
      <w:tr w:rsidR="00F63986" w:rsidRPr="0089641B" w14:paraId="78D4CDBF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232D" w14:textId="75F9C0CB" w:rsidR="003222AD" w:rsidRPr="00FA1DE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คณะเทคโนโลยีการเกษตร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3B7330" w14:textId="77777777" w:rsidR="003222AD" w:rsidRPr="00FA1DEF" w:rsidRDefault="003222AD" w:rsidP="000E6AE3">
            <w:pPr>
              <w:pStyle w:val="a4"/>
              <w:numPr>
                <w:ilvl w:val="0"/>
                <w:numId w:val="15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  <w:p w14:paraId="59AC0C2A" w14:textId="77777777" w:rsidR="003222AD" w:rsidRPr="00FA1DEF" w:rsidRDefault="003222AD" w:rsidP="000E6AE3">
            <w:pPr>
              <w:pStyle w:val="a4"/>
              <w:numPr>
                <w:ilvl w:val="0"/>
                <w:numId w:val="15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ผู้รับผิดชอบโครงการ/กิจกรรมรายงานผลการจัดโครงการมายังคณะล่าช้า</w:t>
            </w:r>
          </w:p>
          <w:p w14:paraId="173A3663" w14:textId="24CFF9BA" w:rsidR="003222AD" w:rsidRPr="00FA1DEF" w:rsidRDefault="003222AD" w:rsidP="000E6AE3">
            <w:pPr>
              <w:pStyle w:val="a4"/>
              <w:numPr>
                <w:ilvl w:val="0"/>
                <w:numId w:val="156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B3086D" w14:textId="77777777" w:rsidR="003222AD" w:rsidRPr="00FA1DEF" w:rsidRDefault="003222AD" w:rsidP="000E6AE3">
            <w:pPr>
              <w:pStyle w:val="a4"/>
              <w:numPr>
                <w:ilvl w:val="0"/>
                <w:numId w:val="157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164BC7F0" w14:textId="77777777" w:rsidR="003222AD" w:rsidRPr="00FA1DEF" w:rsidRDefault="003222AD" w:rsidP="000E6AE3">
            <w:pPr>
              <w:pStyle w:val="a4"/>
              <w:numPr>
                <w:ilvl w:val="0"/>
                <w:numId w:val="157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F4540EB" w14:textId="3AFCFB91" w:rsidR="003222AD" w:rsidRPr="00FA1DEF" w:rsidRDefault="003222AD" w:rsidP="000E6AE3">
            <w:pPr>
              <w:pStyle w:val="a4"/>
              <w:numPr>
                <w:ilvl w:val="0"/>
                <w:numId w:val="157"/>
              </w:numPr>
              <w:ind w:left="207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897A47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B24AA2B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8A10C2F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55D5BBD" w14:textId="77777777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ED83FC1" w14:textId="327C415A" w:rsidR="003222AD" w:rsidRPr="00FA1DE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17A6FB" w14:textId="77777777" w:rsidR="003222AD" w:rsidRPr="00FA1DEF" w:rsidRDefault="003222AD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คณะสามารถรายงานผลการปฏิบัติการได้ ไม่เกินวันที่ 10 ของเดือนถัดไป ตามที่สถาบันกำหนด</w:t>
            </w:r>
          </w:p>
          <w:p w14:paraId="3FA2238D" w14:textId="77777777" w:rsidR="003222AD" w:rsidRPr="00FA1DEF" w:rsidRDefault="003222AD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6699D08" w14:textId="77777777" w:rsidR="003222AD" w:rsidRPr="00FA1DEF" w:rsidRDefault="003222AD" w:rsidP="003222AD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F1181A0" w14:textId="77777777" w:rsidR="003222AD" w:rsidRPr="00FA1DEF" w:rsidRDefault="003222AD" w:rsidP="000E6AE3">
            <w:pPr>
              <w:pStyle w:val="a4"/>
              <w:numPr>
                <w:ilvl w:val="0"/>
                <w:numId w:val="158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0110A3FB" w14:textId="77777777" w:rsidR="003222AD" w:rsidRPr="00FA1DEF" w:rsidRDefault="003222AD" w:rsidP="000E6AE3">
            <w:pPr>
              <w:pStyle w:val="a4"/>
              <w:numPr>
                <w:ilvl w:val="0"/>
                <w:numId w:val="158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1912946D" w14:textId="338E9C58" w:rsidR="003222AD" w:rsidRPr="00FA1DEF" w:rsidRDefault="003222AD" w:rsidP="000E6AE3">
            <w:pPr>
              <w:pStyle w:val="a4"/>
              <w:numPr>
                <w:ilvl w:val="0"/>
                <w:numId w:val="158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</w:tr>
      <w:tr w:rsidR="00F63986" w:rsidRPr="0089641B" w14:paraId="38C53383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5404FC19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48376D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834377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FF12A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93B64B" w14:textId="77777777" w:rsidR="003222AD" w:rsidRPr="0025238F" w:rsidRDefault="003222AD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5BD2361A" w14:textId="77777777" w:rsidTr="00671939">
        <w:trPr>
          <w:trHeight w:val="613"/>
        </w:trPr>
        <w:tc>
          <w:tcPr>
            <w:tcW w:w="1425" w:type="dxa"/>
          </w:tcPr>
          <w:p w14:paraId="359E7AA5" w14:textId="77777777" w:rsidR="003222AD" w:rsidRPr="0025238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D3E123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70C359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02F9AF" w14:textId="77777777" w:rsidR="003222AD" w:rsidRPr="0025238F" w:rsidRDefault="003222AD" w:rsidP="003222A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318BEF" w14:textId="77777777" w:rsidR="003222AD" w:rsidRPr="0025238F" w:rsidRDefault="003222AD" w:rsidP="003222AD">
            <w:pPr>
              <w:spacing w:line="240" w:lineRule="auto"/>
              <w:ind w:firstLine="345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7F7A290C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1CF4" w14:textId="2D7C6537" w:rsidR="003222AD" w:rsidRPr="00FA1DEF" w:rsidRDefault="003222AD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คณะเทคโนโลยีสารสนเทศ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EEF96" w14:textId="77777777" w:rsidR="003222AD" w:rsidRPr="00FA1DEF" w:rsidRDefault="003222AD" w:rsidP="000E6AE3">
            <w:pPr>
              <w:pStyle w:val="a4"/>
              <w:numPr>
                <w:ilvl w:val="0"/>
                <w:numId w:val="15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5AAF72ED" w14:textId="77777777" w:rsidR="003222AD" w:rsidRPr="00FA1DEF" w:rsidRDefault="003222AD" w:rsidP="000E6AE3">
            <w:pPr>
              <w:pStyle w:val="a4"/>
              <w:numPr>
                <w:ilvl w:val="0"/>
                <w:numId w:val="15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654EA64A" w14:textId="665B6145" w:rsidR="003222AD" w:rsidRPr="00FA1DEF" w:rsidRDefault="003222AD" w:rsidP="000E6AE3">
            <w:pPr>
              <w:pStyle w:val="a4"/>
              <w:numPr>
                <w:ilvl w:val="0"/>
                <w:numId w:val="15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6A412C" w14:textId="77777777" w:rsidR="003222AD" w:rsidRPr="00FA1DEF" w:rsidRDefault="003222AD" w:rsidP="000E6AE3">
            <w:pPr>
              <w:pStyle w:val="a4"/>
              <w:numPr>
                <w:ilvl w:val="0"/>
                <w:numId w:val="16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1A754F8A" w14:textId="6C2B9E71" w:rsidR="003222AD" w:rsidRPr="00FA1DEF" w:rsidRDefault="003222AD" w:rsidP="000E6AE3">
            <w:pPr>
              <w:pStyle w:val="a4"/>
              <w:numPr>
                <w:ilvl w:val="0"/>
                <w:numId w:val="16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45A46058" w14:textId="77777777" w:rsidR="003222AD" w:rsidRPr="00FA1DEF" w:rsidRDefault="003222AD" w:rsidP="000E6AE3">
            <w:pPr>
              <w:pStyle w:val="a4"/>
              <w:numPr>
                <w:ilvl w:val="0"/>
                <w:numId w:val="1"/>
              </w:numPr>
              <w:ind w:left="479" w:hanging="20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6FBFEC34" w14:textId="77777777" w:rsidR="003222AD" w:rsidRPr="00FA1DEF" w:rsidRDefault="003222AD" w:rsidP="000E6AE3">
            <w:pPr>
              <w:pStyle w:val="a4"/>
              <w:numPr>
                <w:ilvl w:val="0"/>
                <w:numId w:val="1"/>
              </w:numPr>
              <w:ind w:left="479" w:hanging="20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ทำความเข้าใจกับบุคลากร ทั้งที่มีหน้าที่รายงานตัวชี้วัด และที่ไม่ได้มีหน้าที่ดังกล่าว ให้ทราบถึงความแตกต่างของภาระงานที่ได้รับมอบหมายตามหน้าที่ ความสำคัญของการรายงานตัวชี้วัด ความตระหนักในการร่วมกันช่วยเหลือและรับผิดชอบของบุคลากรทุกคน ต่อการรายงานตัวชี้วัด</w:t>
            </w:r>
          </w:p>
          <w:p w14:paraId="154E4312" w14:textId="12234FFA" w:rsidR="003222AD" w:rsidRPr="00FA1DEF" w:rsidRDefault="003222AD" w:rsidP="000E6AE3">
            <w:pPr>
              <w:pStyle w:val="a4"/>
              <w:numPr>
                <w:ilvl w:val="0"/>
                <w:numId w:val="1"/>
              </w:numPr>
              <w:ind w:left="479" w:hanging="20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ขอความร่วมมือ ให้ผู้รับผิดชอบรายงานผลการดำเนินการให้ตรงตามระยะเวลาที่กำหนด ให้บุคลากรอื่น ๆ ให้การช่วยเหลือในด้านต่าง ๆ ที่จะเป็นประโยชน์ทำให้สามารถรายงานผลได้ตามกำหนด และมีการจูงใจให้ทำการรายงานผลตรงตามระยะเวลาที่กำหนด เช่น การให้รางวัลในรูปแบบใดรูปแบบหนึ่ง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2278D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4D43F63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D9099C5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F680E7B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66FC960" w14:textId="38483217" w:rsidR="003222AD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1B3E1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กิจกรรมได้ดำเนินการ (รอบ 6 เดือน)</w:t>
            </w:r>
          </w:p>
          <w:p w14:paraId="1D8EE1C7" w14:textId="77777777" w:rsidR="003C1D1F" w:rsidRPr="00FA1DEF" w:rsidRDefault="003C1D1F" w:rsidP="000E6AE3">
            <w:pPr>
              <w:pStyle w:val="a4"/>
              <w:numPr>
                <w:ilvl w:val="0"/>
                <w:numId w:val="161"/>
              </w:numPr>
              <w:spacing w:line="240" w:lineRule="auto"/>
              <w:ind w:left="346" w:hanging="21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ได้มีการมอบหมายผู้ประสานงานตามโครงการ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OKRs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เรียบร้อยแล้ว </w:t>
            </w:r>
          </w:p>
          <w:p w14:paraId="5E469BF4" w14:textId="77777777" w:rsidR="003222AD" w:rsidRPr="00FA1DEF" w:rsidRDefault="003C1D1F" w:rsidP="000E6AE3">
            <w:pPr>
              <w:pStyle w:val="a4"/>
              <w:numPr>
                <w:ilvl w:val="0"/>
                <w:numId w:val="161"/>
              </w:numPr>
              <w:spacing w:line="240" w:lineRule="auto"/>
              <w:ind w:left="346" w:hanging="210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ไตรมาส 2 ได้รายงานผลโครงการ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OKRs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ทุก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Impact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ตามแบบฟอร์ม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วต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และ รายงานการประเมินผลหัวหน้าส่วนงาน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GFR)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เรียบร้อยแล้ว เมื่อวันที่ 10 เมษายน 2563</w:t>
            </w:r>
          </w:p>
          <w:p w14:paraId="2E6FFABD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EAF39FF" w14:textId="77777777" w:rsidR="003C1D1F" w:rsidRPr="00FA1DEF" w:rsidRDefault="003C1D1F" w:rsidP="000E6AE3">
            <w:pPr>
              <w:pStyle w:val="a4"/>
              <w:numPr>
                <w:ilvl w:val="0"/>
                <w:numId w:val="162"/>
              </w:numPr>
              <w:spacing w:line="240" w:lineRule="auto"/>
              <w:ind w:left="346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ทำความเข้าใจกับบุคลากร ทั้งที่มีหน้าที่รายงานตัวชี้วัด และที่ไม่ได้มีหน้าที่ดังกล่าว ให้ทราบถึงความแตกต่างของภาระงานที่ได้รับมอบหมายตามหน้าที่ ความสำคัญของการรายงานตัวชี้วัด ความตระหนักในการร่วมกันช่วยเหลือและรับผิดชอบของบุคลากรทุกคน ต่อการรายงานตัวชี้วัด</w:t>
            </w:r>
          </w:p>
          <w:p w14:paraId="398D5EC9" w14:textId="3BC92578" w:rsidR="003C1D1F" w:rsidRPr="00FA1DEF" w:rsidRDefault="003C1D1F" w:rsidP="000E6AE3">
            <w:pPr>
              <w:pStyle w:val="a4"/>
              <w:numPr>
                <w:ilvl w:val="0"/>
                <w:numId w:val="162"/>
              </w:numPr>
              <w:spacing w:line="240" w:lineRule="auto"/>
              <w:ind w:left="346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ขอความร่วมมือ ให้ผู้รับผิดชอบรายงานผลการดำเนินการให้ตรงตามระยะเวลาที่กำหนด ให้บุคลากรอื่น ๆ ให้การช่วยเหลือในด้านต่าง ๆ ที่จะเป็นประโยชน์ทำให้สามารถรายงานผลได้ตามกำหนด และมีการจูงใจให้ทำการรายงานผลตรงตามระยะเวลาที่กำหนด เช่น การให้รางวัลในรูปแบบใดรูปแบบหนึ่ง</w:t>
            </w:r>
          </w:p>
        </w:tc>
      </w:tr>
      <w:tr w:rsidR="00F63986" w:rsidRPr="0089641B" w14:paraId="10C944E9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69018A34" w14:textId="77777777" w:rsidR="003C1D1F" w:rsidRPr="0025238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1FC9B9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8AC070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05307A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217D1B" w14:textId="77777777" w:rsidR="003C1D1F" w:rsidRPr="0025238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</w:tr>
      <w:tr w:rsidR="00F63986" w:rsidRPr="0089641B" w14:paraId="0537DD5E" w14:textId="77777777" w:rsidTr="00671939">
        <w:trPr>
          <w:trHeight w:val="613"/>
        </w:trPr>
        <w:tc>
          <w:tcPr>
            <w:tcW w:w="1425" w:type="dxa"/>
          </w:tcPr>
          <w:p w14:paraId="532FC251" w14:textId="77777777" w:rsidR="003C1D1F" w:rsidRPr="0025238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3E8041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CB2DDA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AB0824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644856" w14:textId="77777777" w:rsidR="003C1D1F" w:rsidRPr="0025238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</w:tr>
      <w:tr w:rsidR="00F63986" w:rsidRPr="0089641B" w14:paraId="31B2B6B5" w14:textId="77777777" w:rsidTr="00671939">
        <w:trPr>
          <w:trHeight w:val="613"/>
        </w:trPr>
        <w:tc>
          <w:tcPr>
            <w:tcW w:w="1425" w:type="dxa"/>
          </w:tcPr>
          <w:p w14:paraId="52F92763" w14:textId="77777777" w:rsidR="003C1D1F" w:rsidRPr="0025238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68E00D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681975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562F6" w14:textId="77777777" w:rsidR="003C1D1F" w:rsidRPr="0025238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D25FD1" w14:textId="77777777" w:rsidR="003C1D1F" w:rsidRPr="0025238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</w:tr>
      <w:tr w:rsidR="00F63986" w:rsidRPr="0089641B" w14:paraId="1159253D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F826" w14:textId="33C0D5C8" w:rsidR="003C1D1F" w:rsidRPr="00FA1DE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คณะอุตสาหกรรมอาหาร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17CED4" w14:textId="77777777" w:rsidR="003C1D1F" w:rsidRPr="00FA1DEF" w:rsidRDefault="003C1D1F" w:rsidP="000E6AE3">
            <w:pPr>
              <w:pStyle w:val="a4"/>
              <w:numPr>
                <w:ilvl w:val="0"/>
                <w:numId w:val="16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21EDDAB" w14:textId="77777777" w:rsidR="003C1D1F" w:rsidRPr="00FA1DEF" w:rsidRDefault="003C1D1F" w:rsidP="000E6AE3">
            <w:pPr>
              <w:pStyle w:val="a4"/>
              <w:numPr>
                <w:ilvl w:val="0"/>
                <w:numId w:val="16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เจ้าหน้าที่ไม่ได้รับการถ่ายทอดองค์ความรู้ในเรื่องของการรายงานผล</w:t>
            </w:r>
          </w:p>
          <w:p w14:paraId="6E2C8080" w14:textId="03190699" w:rsidR="003C1D1F" w:rsidRPr="00FA1DEF" w:rsidRDefault="003C1D1F" w:rsidP="000E6AE3">
            <w:pPr>
              <w:pStyle w:val="a4"/>
              <w:numPr>
                <w:ilvl w:val="0"/>
                <w:numId w:val="16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055ED5" w14:textId="77777777" w:rsidR="003C1D1F" w:rsidRPr="00FA1DEF" w:rsidRDefault="003C1D1F" w:rsidP="000E6AE3">
            <w:pPr>
              <w:pStyle w:val="a4"/>
              <w:numPr>
                <w:ilvl w:val="0"/>
                <w:numId w:val="16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531F29E4" w14:textId="77777777" w:rsidR="003C1D1F" w:rsidRPr="00FA1DEF" w:rsidRDefault="003C1D1F" w:rsidP="000E6AE3">
            <w:pPr>
              <w:pStyle w:val="a4"/>
              <w:numPr>
                <w:ilvl w:val="0"/>
                <w:numId w:val="16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3C4A9F45" w14:textId="7B53A649" w:rsidR="003C1D1F" w:rsidRPr="00FA1DEF" w:rsidRDefault="003C1D1F" w:rsidP="000E6AE3">
            <w:pPr>
              <w:pStyle w:val="a4"/>
              <w:numPr>
                <w:ilvl w:val="0"/>
                <w:numId w:val="16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4755C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0B71F2B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C3378CD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DAE5BEA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5CCDBC8" w14:textId="2BF1E1D3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84698" w14:textId="38F50265" w:rsidR="003C1D1F" w:rsidRPr="00FA1DEF" w:rsidRDefault="003C1D1F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ดำเนินการรายงานผลการปฏิบัติงานทั้ง รายงานผลการเบิกจ่าย (งบลงทุน) เงินงบประมาณ และรายงานผลการปฏิบัติงานตามแผนปฏิบัติการ ส่งไปยังสถาบันฯ ทันภายในระยะเวลาที่กำหนด คือไม่เกินวันที่ 10 ของเดือนถัดไป</w:t>
            </w:r>
          </w:p>
        </w:tc>
      </w:tr>
      <w:tr w:rsidR="00F63986" w:rsidRPr="0089641B" w14:paraId="110FBFF5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B7CD" w14:textId="78D44716" w:rsidR="003C1D1F" w:rsidRPr="00FA1DE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คณะการบริหารและจัดการ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C9D6EC" w14:textId="77777777" w:rsidR="003C1D1F" w:rsidRPr="00FA1DEF" w:rsidRDefault="003C1D1F" w:rsidP="000E6AE3">
            <w:pPr>
              <w:pStyle w:val="a4"/>
              <w:numPr>
                <w:ilvl w:val="0"/>
                <w:numId w:val="16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E104E75" w14:textId="77777777" w:rsidR="003C1D1F" w:rsidRPr="00FA1DEF" w:rsidRDefault="003C1D1F" w:rsidP="000E6AE3">
            <w:pPr>
              <w:pStyle w:val="a4"/>
              <w:numPr>
                <w:ilvl w:val="0"/>
                <w:numId w:val="16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54042882" w14:textId="11B2A929" w:rsidR="003C1D1F" w:rsidRPr="00FA1DEF" w:rsidRDefault="003C1D1F" w:rsidP="000E6AE3">
            <w:pPr>
              <w:pStyle w:val="a4"/>
              <w:numPr>
                <w:ilvl w:val="0"/>
                <w:numId w:val="16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88A35E" w14:textId="77777777" w:rsidR="003C1D1F" w:rsidRPr="00FA1DEF" w:rsidRDefault="003C1D1F" w:rsidP="000E6AE3">
            <w:pPr>
              <w:pStyle w:val="a4"/>
              <w:numPr>
                <w:ilvl w:val="0"/>
                <w:numId w:val="16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มอบหมายผู้รับผิดชอบแต่ละภาควิชาและหลักสูตรให้ชัดเจน </w:t>
            </w:r>
          </w:p>
          <w:p w14:paraId="753AFE0D" w14:textId="77777777" w:rsidR="003C1D1F" w:rsidRPr="00FA1DEF" w:rsidRDefault="003C1D1F" w:rsidP="000E6AE3">
            <w:pPr>
              <w:pStyle w:val="a4"/>
              <w:numPr>
                <w:ilvl w:val="0"/>
                <w:numId w:val="16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มีการถ่ายทอดองค์ความรู้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KM)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หรืออบรมความรู้ให้กับบุคลากรใหม่ในเรื่องการปฏิบัติงาน </w:t>
            </w:r>
          </w:p>
          <w:p w14:paraId="3E92F8CA" w14:textId="3BDBAAFA" w:rsidR="003C1D1F" w:rsidRPr="00FA1DEF" w:rsidRDefault="003C1D1F" w:rsidP="000E6AE3">
            <w:pPr>
              <w:pStyle w:val="a4"/>
              <w:numPr>
                <w:ilvl w:val="0"/>
                <w:numId w:val="16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ผู้บริหารกำหนด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Time line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ในการติดตามการรายงานผลทุก ๆ เดือน เพื่อกำกับติดตามผลการปฏิบัติงาน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BAD67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0482182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A3A50F1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4009CA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6D09997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75F3700" w14:textId="442E7F25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9246B9" w14:textId="77777777" w:rsidR="003C1D1F" w:rsidRPr="00FA1DEF" w:rsidRDefault="003C1D1F" w:rsidP="000E6AE3">
            <w:pPr>
              <w:pStyle w:val="a4"/>
              <w:numPr>
                <w:ilvl w:val="0"/>
                <w:numId w:val="167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อยู่ระหว่างการดำเนินการ </w:t>
            </w:r>
          </w:p>
          <w:p w14:paraId="72260635" w14:textId="1ECA2FA3" w:rsidR="003C1D1F" w:rsidRPr="00FA1DEF" w:rsidRDefault="003C1D1F" w:rsidP="000E6AE3">
            <w:pPr>
              <w:pStyle w:val="a4"/>
              <w:numPr>
                <w:ilvl w:val="0"/>
                <w:numId w:val="167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มีการรายงานผลการปฏิบัติงาน</w:t>
            </w:r>
          </w:p>
          <w:p w14:paraId="376458DF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C5A03FD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ACDB7C5" w14:textId="0186B99E" w:rsidR="003C1D1F" w:rsidRPr="00FA1DEF" w:rsidRDefault="003C1D1F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เนื่องจากรอแบบฟอร์มการรายงานผลการปฏิบัติงานจากส่วนกลาง</w:t>
            </w:r>
          </w:p>
        </w:tc>
      </w:tr>
      <w:tr w:rsidR="00F63986" w:rsidRPr="0089641B" w14:paraId="49C29DD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FE01" w14:textId="67C1D51F" w:rsidR="003C1D1F" w:rsidRPr="00FA1DEF" w:rsidRDefault="003C1D1F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ศิลป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ศาสตร์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4E3D43" w14:textId="77777777" w:rsidR="003C1D1F" w:rsidRPr="00FA1DEF" w:rsidRDefault="003C1D1F" w:rsidP="000E6AE3">
            <w:pPr>
              <w:pStyle w:val="a4"/>
              <w:numPr>
                <w:ilvl w:val="0"/>
                <w:numId w:val="16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2A076DC4" w14:textId="58727062" w:rsidR="003C1D1F" w:rsidRPr="00FA1DEF" w:rsidRDefault="003C1D1F" w:rsidP="000E6AE3">
            <w:pPr>
              <w:pStyle w:val="a4"/>
              <w:numPr>
                <w:ilvl w:val="0"/>
                <w:numId w:val="16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99EBB8" w14:textId="77777777" w:rsidR="003C1D1F" w:rsidRPr="00FA1DEF" w:rsidRDefault="003C1D1F" w:rsidP="000E6AE3">
            <w:pPr>
              <w:pStyle w:val="a4"/>
              <w:numPr>
                <w:ilvl w:val="0"/>
                <w:numId w:val="169"/>
              </w:numPr>
              <w:ind w:left="34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A0AC646" w14:textId="7352692D" w:rsidR="003C1D1F" w:rsidRPr="00FA1DEF" w:rsidRDefault="003C1D1F" w:rsidP="000E6AE3">
            <w:pPr>
              <w:pStyle w:val="a4"/>
              <w:numPr>
                <w:ilvl w:val="0"/>
                <w:numId w:val="169"/>
              </w:numPr>
              <w:ind w:left="34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8C36F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BBE6D3C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03719701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7BAACBF" w14:textId="77777777" w:rsidR="003C1D1F" w:rsidRPr="00FA1DEF" w:rsidRDefault="003C1D1F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A6575FA" w14:textId="496ED102" w:rsidR="003C1D1F" w:rsidRPr="00FA1DEF" w:rsidRDefault="00BF5A95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9A2D28" w14:textId="77777777" w:rsidR="003C1D1F" w:rsidRPr="00FA1DEF" w:rsidRDefault="003C1D1F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ดำเนินการรายงานผลการ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ติงานตามแผน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 เป็นไปตามที่สถาบันกำหนด</w:t>
            </w:r>
          </w:p>
          <w:p w14:paraId="10AD9D2F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B3C158B" w14:textId="77777777" w:rsidR="003C1D1F" w:rsidRPr="00FA1DEF" w:rsidRDefault="003C1D1F" w:rsidP="003C1D1F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16BA5C0" w14:textId="43F20AB3" w:rsidR="003C1D1F" w:rsidRPr="00FA1DEF" w:rsidRDefault="003C1D1F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มีการเปลี่ยนแปลงนโยบายสถาบัน และรูปแบบการรายงานผลของแผนการ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ปฎิบั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ติการใหม่จากสำนักงานบริหารยุทธศาสตร์</w:t>
            </w:r>
          </w:p>
        </w:tc>
      </w:tr>
      <w:tr w:rsidR="00F63986" w:rsidRPr="0089641B" w14:paraId="53C1E97B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37739E61" w14:textId="77777777" w:rsidR="00D11D3E" w:rsidRPr="00A46CC5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8FC687" w14:textId="77777777" w:rsidR="00D11D3E" w:rsidRPr="00A46CC5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C01A56" w14:textId="77777777" w:rsidR="00D11D3E" w:rsidRPr="00A46CC5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BF214C" w14:textId="77777777" w:rsidR="00D11D3E" w:rsidRPr="00A46CC5" w:rsidRDefault="00D11D3E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6D2218" w14:textId="77777777" w:rsidR="00D11D3E" w:rsidRPr="00A46CC5" w:rsidRDefault="00D11D3E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4299867E" w14:textId="77777777" w:rsidTr="00671939">
        <w:trPr>
          <w:trHeight w:val="613"/>
        </w:trPr>
        <w:tc>
          <w:tcPr>
            <w:tcW w:w="1425" w:type="dxa"/>
          </w:tcPr>
          <w:p w14:paraId="67EF30BC" w14:textId="77777777" w:rsidR="00D11D3E" w:rsidRPr="00A46CC5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2D929B" w14:textId="77777777" w:rsidR="00D11D3E" w:rsidRPr="00A46CC5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5E3D3F" w14:textId="77777777" w:rsidR="00D11D3E" w:rsidRPr="00A46CC5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6053CE" w14:textId="77777777" w:rsidR="00D11D3E" w:rsidRPr="00A46CC5" w:rsidRDefault="00D11D3E" w:rsidP="003C1D1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7BEF56" w14:textId="77777777" w:rsidR="00D11D3E" w:rsidRPr="00A46CC5" w:rsidRDefault="00D11D3E" w:rsidP="003C1D1F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219362FF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16AC" w14:textId="53B850F0" w:rsidR="00D11D3E" w:rsidRPr="00FA1DEF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วิทยาลัยนาโนเทคโนโลยีพระจอมเกล้าลาดกระบัง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5364E3" w14:textId="77777777" w:rsidR="00D11D3E" w:rsidRPr="00FA1DEF" w:rsidRDefault="00D11D3E" w:rsidP="000E6AE3">
            <w:pPr>
              <w:pStyle w:val="a4"/>
              <w:numPr>
                <w:ilvl w:val="0"/>
                <w:numId w:val="17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BAFAFCA" w14:textId="77777777" w:rsidR="00D11D3E" w:rsidRPr="00FA1DEF" w:rsidRDefault="00D11D3E" w:rsidP="000E6AE3">
            <w:pPr>
              <w:pStyle w:val="a4"/>
              <w:numPr>
                <w:ilvl w:val="0"/>
                <w:numId w:val="17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3AEC3B7" w14:textId="1DF2839C" w:rsidR="00D11D3E" w:rsidRPr="00FA1DEF" w:rsidRDefault="00D11D3E" w:rsidP="000E6AE3">
            <w:pPr>
              <w:pStyle w:val="a4"/>
              <w:numPr>
                <w:ilvl w:val="0"/>
                <w:numId w:val="17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92ABC9" w14:textId="77777777" w:rsidR="00D11D3E" w:rsidRPr="00FA1DEF" w:rsidRDefault="00D11D3E" w:rsidP="000E6AE3">
            <w:pPr>
              <w:pStyle w:val="a4"/>
              <w:numPr>
                <w:ilvl w:val="0"/>
                <w:numId w:val="17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36F10C9E" w14:textId="77777777" w:rsidR="00D11D3E" w:rsidRPr="00FA1DEF" w:rsidRDefault="00D11D3E" w:rsidP="000E6AE3">
            <w:pPr>
              <w:pStyle w:val="a4"/>
              <w:numPr>
                <w:ilvl w:val="0"/>
                <w:numId w:val="17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32970771" w14:textId="7A1C9E47" w:rsidR="00D11D3E" w:rsidRPr="00FA1DEF" w:rsidRDefault="00D11D3E" w:rsidP="000E6AE3">
            <w:pPr>
              <w:pStyle w:val="a4"/>
              <w:numPr>
                <w:ilvl w:val="0"/>
                <w:numId w:val="17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C0D6EF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0026718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739B625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C0D8CA6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7054A39" w14:textId="4967382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3 = 12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8D1C0A" w14:textId="77777777" w:rsidR="00D11D3E" w:rsidRPr="00FA1DEF" w:rsidRDefault="00D11D3E" w:rsidP="000E6AE3">
            <w:pPr>
              <w:pStyle w:val="a4"/>
              <w:numPr>
                <w:ilvl w:val="0"/>
                <w:numId w:val="172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มีการกำหนดผู้รับผิดชอบในการรายงานผล รายบุคคล </w:t>
            </w:r>
          </w:p>
          <w:p w14:paraId="0F30DE55" w14:textId="77777777" w:rsidR="00D11D3E" w:rsidRPr="00FA1DEF" w:rsidRDefault="00D11D3E" w:rsidP="000E6AE3">
            <w:pPr>
              <w:pStyle w:val="a4"/>
              <w:numPr>
                <w:ilvl w:val="0"/>
                <w:numId w:val="172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มีการจัดประชุมเพื่อชี้แจงและให้ความรู้เรื่องการรายงานในระดับส่วนงาน</w:t>
            </w:r>
          </w:p>
          <w:p w14:paraId="50FD542F" w14:textId="40C98CF1" w:rsidR="00D11D3E" w:rsidRPr="00FA1DEF" w:rsidRDefault="00D11D3E" w:rsidP="000E6AE3">
            <w:pPr>
              <w:pStyle w:val="a4"/>
              <w:numPr>
                <w:ilvl w:val="0"/>
                <w:numId w:val="172"/>
              </w:numPr>
              <w:spacing w:line="240" w:lineRule="auto"/>
              <w:ind w:left="345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มีการแต่งตั้งคณะกรรมการเร่งรัดและติดตามผล</w:t>
            </w:r>
          </w:p>
        </w:tc>
      </w:tr>
      <w:tr w:rsidR="00F63986" w:rsidRPr="0089641B" w14:paraId="23D2FB1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0F93" w14:textId="6E56853C" w:rsidR="00D11D3E" w:rsidRPr="00FA1DEF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วิทยาลัยนวัตกรรมการผลิตขั้นสูง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616736" w14:textId="77777777" w:rsidR="00D11D3E" w:rsidRPr="00FA1DEF" w:rsidRDefault="00D11D3E" w:rsidP="000E6AE3">
            <w:pPr>
              <w:pStyle w:val="a4"/>
              <w:numPr>
                <w:ilvl w:val="0"/>
                <w:numId w:val="17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517FDB6C" w14:textId="77777777" w:rsidR="00D11D3E" w:rsidRPr="00FA1DEF" w:rsidRDefault="00D11D3E" w:rsidP="000E6AE3">
            <w:pPr>
              <w:pStyle w:val="a4"/>
              <w:numPr>
                <w:ilvl w:val="0"/>
                <w:numId w:val="17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7D3A53CA" w14:textId="59489B6F" w:rsidR="00D11D3E" w:rsidRPr="00FA1DEF" w:rsidRDefault="00D11D3E" w:rsidP="000E6AE3">
            <w:pPr>
              <w:pStyle w:val="a4"/>
              <w:numPr>
                <w:ilvl w:val="0"/>
                <w:numId w:val="17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227E8" w14:textId="77777777" w:rsidR="00D11D3E" w:rsidRPr="00FA1DEF" w:rsidRDefault="00D11D3E" w:rsidP="000E6AE3">
            <w:pPr>
              <w:pStyle w:val="a4"/>
              <w:numPr>
                <w:ilvl w:val="0"/>
                <w:numId w:val="17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300D4A00" w14:textId="77777777" w:rsidR="00D11D3E" w:rsidRPr="00FA1DEF" w:rsidRDefault="00D11D3E" w:rsidP="000E6AE3">
            <w:pPr>
              <w:pStyle w:val="a4"/>
              <w:numPr>
                <w:ilvl w:val="0"/>
                <w:numId w:val="17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582E79D" w14:textId="77777777" w:rsidR="00D11D3E" w:rsidRPr="00FA1DEF" w:rsidRDefault="00D11D3E" w:rsidP="000E6AE3">
            <w:pPr>
              <w:pStyle w:val="a4"/>
              <w:numPr>
                <w:ilvl w:val="0"/>
                <w:numId w:val="17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กำหนดระยะเวลาส่งข้อมูลชัดเจน</w:t>
            </w:r>
          </w:p>
          <w:p w14:paraId="41AD60F9" w14:textId="482DF0FD" w:rsidR="00D11D3E" w:rsidRPr="00FA1DEF" w:rsidRDefault="00D11D3E" w:rsidP="000E6AE3">
            <w:pPr>
              <w:pStyle w:val="a4"/>
              <w:numPr>
                <w:ilvl w:val="0"/>
                <w:numId w:val="174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44A28D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81CDC68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6404BCF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BA92FB9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36DFC36" w14:textId="33C2A990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299E6D" w14:textId="2EA6F311" w:rsidR="00D11D3E" w:rsidRPr="00FA1DEF" w:rsidRDefault="00D11D3E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มีการมอบหมายผู้รับผิดชอบโครงการ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OKR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ตามด้านผลกระทบ 4 ด้าน เป็นผู้ดูแลโครงการต่างๆ</w:t>
            </w:r>
          </w:p>
          <w:p w14:paraId="7DAB4603" w14:textId="16AFA5C6" w:rsidR="00D11D3E" w:rsidRPr="00FA1DEF" w:rsidRDefault="00D11D3E" w:rsidP="00D11D3E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โดยจัดทำเป็นคำสั่งมอบหมายทีมผู้รับผิดชอบตามด้านต่างๆ</w:t>
            </w:r>
          </w:p>
          <w:p w14:paraId="4606CE10" w14:textId="1588D166" w:rsidR="00D11D3E" w:rsidRPr="00FA1DEF" w:rsidRDefault="00D11D3E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CD5F8AB" w14:textId="5E39D064" w:rsidR="00D11D3E" w:rsidRPr="00FA1DEF" w:rsidRDefault="00D11D3E" w:rsidP="00D11D3E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D716F99" w14:textId="2EA9E018" w:rsidR="00D11D3E" w:rsidRPr="00FA1DEF" w:rsidRDefault="00D11D3E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ปัญหาโรคระบาด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ทำให้โครงงานชะงัก และไม่เป็นไปตามวัตถุประสงค์ของโครงการ</w:t>
            </w:r>
          </w:p>
        </w:tc>
      </w:tr>
      <w:tr w:rsidR="00F63986" w:rsidRPr="0089641B" w14:paraId="2089FC8A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59B2" w14:textId="3A77F200" w:rsidR="00D11D3E" w:rsidRPr="00FA1DEF" w:rsidRDefault="00D11D3E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วิทยาเขตชุมพรเขตรอุดมศักดิ์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8D1D83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 ขาดผู้รับผิดชอบในการรายงานผล</w:t>
            </w:r>
          </w:p>
          <w:p w14:paraId="2EB1FCF0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บุคคลากรใหม่ไม่ได้รับการถ่ายทอดองค์ความรู้ในเรื่องของการรายงานผล</w:t>
            </w:r>
          </w:p>
          <w:p w14:paraId="6F2CDB6D" w14:textId="7D414E90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 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8EE353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 หน่วยงานมีการมอบหมายผู้รับผิดชอบในการรายงานผล</w:t>
            </w:r>
          </w:p>
          <w:p w14:paraId="77B3989A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6EAD5AB" w14:textId="3FF247A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3. 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A291AC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ABB3F3C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C75D324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F31C699" w14:textId="77777777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A13B859" w14:textId="59CB9518" w:rsidR="00D11D3E" w:rsidRPr="00FA1DEF" w:rsidRDefault="00D11D3E" w:rsidP="00D11D3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2 = 3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C914A3" w14:textId="295E5CBC" w:rsidR="00F3430B" w:rsidRPr="00FA1DEF" w:rsidRDefault="00D11D3E" w:rsidP="00B1352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เนิ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การรายงานผลการเบิกจ่าย (งบลงทุน) เงินงบประมาณแผ่นดิน และรายงานผลการปฏิบัติงานตามแผนปฏิบัติการ ภายในระยะเวลาที่กำหนด ไม่เกินวันที่ 10 ของเดือน</w:t>
            </w:r>
          </w:p>
          <w:p w14:paraId="702911E2" w14:textId="77777777" w:rsidR="00D11D3E" w:rsidRPr="00FA1DEF" w:rsidRDefault="00D11D3E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193DCCB" w14:textId="4A1A5B30" w:rsidR="00D11D3E" w:rsidRPr="00FA1DEF" w:rsidRDefault="00D11D3E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1F915D90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1DD48DB3" w14:textId="77777777" w:rsidR="00F3430B" w:rsidRPr="00D11D3E" w:rsidRDefault="00F3430B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4CBC34" w14:textId="77777777" w:rsidR="00F3430B" w:rsidRPr="00D11D3E" w:rsidRDefault="00F3430B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DD0F39" w14:textId="77777777" w:rsidR="00F3430B" w:rsidRPr="00D11D3E" w:rsidRDefault="00F3430B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9DF31F" w14:textId="77777777" w:rsidR="00F3430B" w:rsidRPr="00C17DB6" w:rsidRDefault="00F3430B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84B7F1" w14:textId="77777777" w:rsidR="00F3430B" w:rsidRPr="00D11D3E" w:rsidRDefault="00F3430B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63986" w:rsidRPr="0089641B" w14:paraId="6320848F" w14:textId="77777777" w:rsidTr="00671939">
        <w:trPr>
          <w:trHeight w:val="613"/>
        </w:trPr>
        <w:tc>
          <w:tcPr>
            <w:tcW w:w="1425" w:type="dxa"/>
          </w:tcPr>
          <w:p w14:paraId="1174680C" w14:textId="77777777" w:rsidR="00B13521" w:rsidRPr="00D11D3E" w:rsidRDefault="00B13521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C84DC1" w14:textId="77777777" w:rsidR="00B13521" w:rsidRPr="00D11D3E" w:rsidRDefault="00B13521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5BC432" w14:textId="77777777" w:rsidR="00B13521" w:rsidRPr="00D11D3E" w:rsidRDefault="00B13521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829F42" w14:textId="77777777" w:rsidR="00B13521" w:rsidRPr="00C17DB6" w:rsidRDefault="00B13521" w:rsidP="00D11D3E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2492CD" w14:textId="77777777" w:rsidR="00B13521" w:rsidRPr="00D11D3E" w:rsidRDefault="00B13521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63986" w:rsidRPr="0089641B" w14:paraId="66AD4367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011E" w14:textId="526CC2AC" w:rsidR="00F3430B" w:rsidRPr="00FA1DEF" w:rsidRDefault="00F3430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คณะแพทยศาสตร์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DFB6AA" w14:textId="77777777" w:rsidR="00F3430B" w:rsidRPr="00FA1DEF" w:rsidRDefault="00F3430B" w:rsidP="000E6AE3">
            <w:pPr>
              <w:pStyle w:val="a4"/>
              <w:numPr>
                <w:ilvl w:val="0"/>
                <w:numId w:val="17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6449D857" w14:textId="77777777" w:rsidR="00F3430B" w:rsidRPr="00FA1DEF" w:rsidRDefault="00F3430B" w:rsidP="000E6AE3">
            <w:pPr>
              <w:pStyle w:val="a4"/>
              <w:numPr>
                <w:ilvl w:val="0"/>
                <w:numId w:val="17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476EABEC" w14:textId="028C87FE" w:rsidR="00F3430B" w:rsidRPr="00FA1DEF" w:rsidRDefault="00F3430B" w:rsidP="000E6AE3">
            <w:pPr>
              <w:pStyle w:val="a4"/>
              <w:numPr>
                <w:ilvl w:val="0"/>
                <w:numId w:val="17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3C9A14" w14:textId="77777777" w:rsidR="00F3430B" w:rsidRPr="00FA1DEF" w:rsidRDefault="00F3430B" w:rsidP="000E6AE3">
            <w:pPr>
              <w:pStyle w:val="a4"/>
              <w:numPr>
                <w:ilvl w:val="0"/>
                <w:numId w:val="17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42F899D" w14:textId="77777777" w:rsidR="00F3430B" w:rsidRPr="00FA1DEF" w:rsidRDefault="00F3430B" w:rsidP="000E6AE3">
            <w:pPr>
              <w:pStyle w:val="a4"/>
              <w:numPr>
                <w:ilvl w:val="0"/>
                <w:numId w:val="17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BC65645" w14:textId="57FF320A" w:rsidR="00F3430B" w:rsidRPr="00FA1DEF" w:rsidRDefault="00F3430B" w:rsidP="000E6AE3">
            <w:pPr>
              <w:pStyle w:val="a4"/>
              <w:numPr>
                <w:ilvl w:val="0"/>
                <w:numId w:val="17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F0A4C2" w14:textId="77777777" w:rsidR="00F3430B" w:rsidRPr="00FA1DEF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2ED8FC1" w14:textId="77777777" w:rsidR="00F3430B" w:rsidRPr="00FA1DEF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0EB09A76" w14:textId="77777777" w:rsidR="00F3430B" w:rsidRPr="00FA1DEF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8224EF3" w14:textId="77777777" w:rsidR="00F3430B" w:rsidRPr="00FA1DEF" w:rsidRDefault="00F3430B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2E89798" w14:textId="025B1B23" w:rsidR="00F3430B" w:rsidRPr="00FA1DEF" w:rsidRDefault="00991C0F" w:rsidP="00F3430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C65E1" w14:textId="5E96627D" w:rsidR="00F3430B" w:rsidRPr="00FA1DEF" w:rsidRDefault="00F3430B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ดำเนินการรายงานแล้วเสร็จครบตามกำหนด</w:t>
            </w:r>
          </w:p>
        </w:tc>
      </w:tr>
      <w:tr w:rsidR="00F63986" w:rsidRPr="0089641B" w14:paraId="77AAC674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2B21" w14:textId="3FF229EA" w:rsidR="00F3430B" w:rsidRPr="00FA1DEF" w:rsidRDefault="00F3430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วิทยาลัยอุตสาหกรรมการบินนานาชาติ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A53A27" w14:textId="77777777" w:rsidR="00B13521" w:rsidRPr="00FA1DEF" w:rsidRDefault="00F3430B" w:rsidP="000E6AE3">
            <w:pPr>
              <w:pStyle w:val="a4"/>
              <w:numPr>
                <w:ilvl w:val="0"/>
                <w:numId w:val="17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ขาดผู้รับผิดชอบในการรายงานผล </w:t>
            </w:r>
          </w:p>
          <w:p w14:paraId="6D01AB2B" w14:textId="77777777" w:rsidR="00B13521" w:rsidRPr="00FA1DEF" w:rsidRDefault="00F3430B" w:rsidP="000E6AE3">
            <w:pPr>
              <w:pStyle w:val="a4"/>
              <w:numPr>
                <w:ilvl w:val="0"/>
                <w:numId w:val="17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บุคคลากรใหม่ไม่ได้รับการถ่ายทอดองค์ความรู้ในเรื่องของการรายงานผล </w:t>
            </w:r>
          </w:p>
          <w:p w14:paraId="6DB37251" w14:textId="63B68B0F" w:rsidR="00F3430B" w:rsidRPr="00FA1DEF" w:rsidRDefault="00F3430B" w:rsidP="000E6AE3">
            <w:pPr>
              <w:pStyle w:val="a4"/>
              <w:numPr>
                <w:ilvl w:val="0"/>
                <w:numId w:val="17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A6206B" w14:textId="77777777" w:rsidR="00B13521" w:rsidRPr="00FA1DEF" w:rsidRDefault="00F3430B" w:rsidP="000E6AE3">
            <w:pPr>
              <w:pStyle w:val="a4"/>
              <w:numPr>
                <w:ilvl w:val="0"/>
                <w:numId w:val="178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085CD42" w14:textId="77777777" w:rsidR="00B13521" w:rsidRPr="00FA1DEF" w:rsidRDefault="00F3430B" w:rsidP="000E6AE3">
            <w:pPr>
              <w:pStyle w:val="a4"/>
              <w:numPr>
                <w:ilvl w:val="0"/>
                <w:numId w:val="178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18358BC2" w14:textId="75DB1371" w:rsidR="00F3430B" w:rsidRPr="00FA1DEF" w:rsidRDefault="00F3430B" w:rsidP="000E6AE3">
            <w:pPr>
              <w:pStyle w:val="a4"/>
              <w:numPr>
                <w:ilvl w:val="0"/>
                <w:numId w:val="178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CE38AA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0608576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1ECC015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291B2A8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93F4E8B" w14:textId="08721768" w:rsidR="00F3430B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B505C2" w14:textId="44B2D7E7" w:rsidR="00F3430B" w:rsidRPr="00FA1DEF" w:rsidRDefault="00B13521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สนับสนุนให้เจ้าหน้าที่ผู้รับผิดชอบได้เรียนรู้และรับทราบข้อมูลที่จำเป็น ต่อการรายงานผล และมีการมอบหมายให้ผู้บริการช่วยกำกับและดูแลการปฏิบัติงานเรื่องการรายงานความเสี่ยงด้วย</w:t>
            </w:r>
          </w:p>
        </w:tc>
      </w:tr>
      <w:tr w:rsidR="00F63986" w:rsidRPr="0089641B" w14:paraId="4CD35A54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0510" w14:textId="1F1BE026" w:rsidR="00B13521" w:rsidRPr="00FA1DEF" w:rsidRDefault="00B1352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วิทยาลัยวิจัยนวัตกรรมทางการศึกษา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0A2764" w14:textId="77777777" w:rsidR="00B13521" w:rsidRPr="00FA1DEF" w:rsidRDefault="00B13521" w:rsidP="000E6AE3">
            <w:pPr>
              <w:pStyle w:val="a4"/>
              <w:numPr>
                <w:ilvl w:val="0"/>
                <w:numId w:val="17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4ACC2914" w14:textId="64604A2A" w:rsidR="00B13521" w:rsidRPr="00FA1DEF" w:rsidRDefault="00B13521" w:rsidP="000E6AE3">
            <w:pPr>
              <w:pStyle w:val="a4"/>
              <w:numPr>
                <w:ilvl w:val="0"/>
                <w:numId w:val="179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จำนวนบุคลากรกับภาระงานของวิทยาลัยฯ ไม่สมดุลกัน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50BE2F" w14:textId="71AD0DB3" w:rsidR="00B13521" w:rsidRPr="00FA1DEF" w:rsidRDefault="00B13521" w:rsidP="00B13521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เร่งเปิดรับการสมัครของเจ้าหน้าที่สายสนับสนุนในอัตราที่มีอยู่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97259E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58B160F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23DA1A70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34FE21" w14:textId="77777777" w:rsidR="00B13521" w:rsidRPr="00FA1DEF" w:rsidRDefault="00B13521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59CC35A" w14:textId="010BEA06" w:rsidR="00B13521" w:rsidRPr="00FA1DEF" w:rsidRDefault="00532ACB" w:rsidP="00B1352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B050B2" w14:textId="77777777" w:rsidR="00B13521" w:rsidRPr="00FA1DEF" w:rsidRDefault="00B13521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การดำเนินการมีความเสี่ยงไม่ทันต่อระยะเวลาที่กำหนด เกิดความล่าช้า</w:t>
            </w:r>
          </w:p>
          <w:p w14:paraId="42741DCF" w14:textId="77777777" w:rsidR="00B13521" w:rsidRPr="00FA1DEF" w:rsidRDefault="00B13521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8FC3EAB" w14:textId="77777777" w:rsidR="00B13521" w:rsidRPr="00FA1DEF" w:rsidRDefault="00B13521" w:rsidP="00B1352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9FF28F6" w14:textId="21EB9B92" w:rsidR="00B13521" w:rsidRPr="00FA1DEF" w:rsidRDefault="00B13521" w:rsidP="00B1352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มีบุคลากร ไม่เพียงพอ กับภาระงานวิทยาลัย แก้ไขโดย รอเปิดรับสมัครบุคลากรเพิ่ม</w:t>
            </w:r>
          </w:p>
        </w:tc>
      </w:tr>
      <w:tr w:rsidR="00F63986" w:rsidRPr="0089641B" w14:paraId="7B99CD5C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13DE8A4D" w14:textId="77777777" w:rsidR="002A52EB" w:rsidRPr="00B13521" w:rsidRDefault="002A52EB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6C5748" w14:textId="77777777" w:rsidR="002A52EB" w:rsidRPr="002A52EB" w:rsidRDefault="002A52EB" w:rsidP="002A52EB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5D3E8B" w14:textId="77777777" w:rsidR="002A52EB" w:rsidRPr="00B13521" w:rsidRDefault="002A52EB" w:rsidP="00B13521">
            <w:pPr>
              <w:ind w:firstLine="337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354F16" w14:textId="77777777" w:rsidR="002A52EB" w:rsidRPr="00C17DB6" w:rsidRDefault="002A52EB" w:rsidP="00B13521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27CABE" w14:textId="77777777" w:rsidR="002A52EB" w:rsidRPr="00B13521" w:rsidRDefault="002A52EB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63986" w:rsidRPr="0089641B" w14:paraId="20E10560" w14:textId="77777777" w:rsidTr="00671939">
        <w:trPr>
          <w:trHeight w:val="613"/>
        </w:trPr>
        <w:tc>
          <w:tcPr>
            <w:tcW w:w="1425" w:type="dxa"/>
          </w:tcPr>
          <w:p w14:paraId="5F15E54C" w14:textId="77777777" w:rsidR="002A52EB" w:rsidRPr="00B13521" w:rsidRDefault="002A52EB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0A7C02" w14:textId="77777777" w:rsidR="002A52EB" w:rsidRPr="002A52EB" w:rsidRDefault="002A52EB" w:rsidP="002A52EB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444C0B" w14:textId="77777777" w:rsidR="002A52EB" w:rsidRPr="00B13521" w:rsidRDefault="002A52EB" w:rsidP="00B13521">
            <w:pPr>
              <w:ind w:firstLine="337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60A60" w14:textId="77777777" w:rsidR="002A52EB" w:rsidRPr="00C17DB6" w:rsidRDefault="002A52EB" w:rsidP="00B13521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68F08C" w14:textId="77777777" w:rsidR="002A52EB" w:rsidRPr="00B13521" w:rsidRDefault="002A52EB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63986" w:rsidRPr="0089641B" w14:paraId="366EC495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4F99" w14:textId="1BF1F798" w:rsidR="002A52EB" w:rsidRPr="00FA1DEF" w:rsidRDefault="002A52EB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วิทยาลัยวิศวกรรมสังคีต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E2A65A" w14:textId="77777777" w:rsidR="002A52EB" w:rsidRPr="00FA1DEF" w:rsidRDefault="002A52EB" w:rsidP="000E6AE3">
            <w:pPr>
              <w:pStyle w:val="a4"/>
              <w:numPr>
                <w:ilvl w:val="0"/>
                <w:numId w:val="18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346680AE" w14:textId="77777777" w:rsidR="002A52EB" w:rsidRPr="00FA1DEF" w:rsidRDefault="002A52EB" w:rsidP="000E6AE3">
            <w:pPr>
              <w:pStyle w:val="a4"/>
              <w:numPr>
                <w:ilvl w:val="0"/>
                <w:numId w:val="18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ผู้บริหารหน่วยงานขาดการติดตามเร่งรัด ผลการปฏิบัติงาน </w:t>
            </w:r>
          </w:p>
          <w:p w14:paraId="322A7002" w14:textId="4FF99218" w:rsidR="002A52EB" w:rsidRPr="00FA1DEF" w:rsidRDefault="002A52EB" w:rsidP="000E6AE3">
            <w:pPr>
              <w:pStyle w:val="a4"/>
              <w:numPr>
                <w:ilvl w:val="0"/>
                <w:numId w:val="180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ผู้รับผิดชอบมีหลายหน้าที่ที่จะต้องรับผิดชอบทำให้ต้องมีการจัดลำดับความสำ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ในการทำงาน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C5B0A7" w14:textId="77777777" w:rsidR="002A52EB" w:rsidRPr="00FA1DEF" w:rsidRDefault="002A52EB" w:rsidP="000E6AE3">
            <w:pPr>
              <w:pStyle w:val="a4"/>
              <w:numPr>
                <w:ilvl w:val="0"/>
                <w:numId w:val="18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2117C4E2" w14:textId="4FE845AC" w:rsidR="002A52EB" w:rsidRPr="00FA1DEF" w:rsidRDefault="002A52EB" w:rsidP="000E6AE3">
            <w:pPr>
              <w:pStyle w:val="a4"/>
              <w:numPr>
                <w:ilvl w:val="0"/>
                <w:numId w:val="181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00C5A" w14:textId="77777777" w:rsidR="002A52EB" w:rsidRPr="00FA1DEF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FD6C111" w14:textId="77777777" w:rsidR="002A52EB" w:rsidRPr="00FA1DEF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CB9AA5A" w14:textId="77777777" w:rsidR="002A52EB" w:rsidRPr="00FA1DEF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9C91E3B" w14:textId="77777777" w:rsidR="002A52EB" w:rsidRPr="00FA1DEF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7E8E8DF" w14:textId="62220C45" w:rsidR="002A52EB" w:rsidRPr="00FA1DEF" w:rsidRDefault="002A52EB" w:rsidP="002A52E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3A7387" w14:textId="0F53C95D" w:rsidR="002A52EB" w:rsidRPr="00FA1DEF" w:rsidRDefault="002A52EB" w:rsidP="00D11D3E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การจัดทำรายงานแผน-ผลการปฏิบัติการประจำปีงบประมาณ 2563 จะดำเนินการหลังจากอธิการบดีลงนามข้อตกลงการปฏิบัติงานแล้ว</w:t>
            </w:r>
          </w:p>
        </w:tc>
      </w:tr>
      <w:tr w:rsidR="00F63986" w:rsidRPr="0089641B" w14:paraId="0963F811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7E2D" w14:textId="3CED025D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A0D930" w14:textId="77777777" w:rsidR="00392895" w:rsidRPr="00FA1DEF" w:rsidRDefault="00392895" w:rsidP="00392895">
            <w:pPr>
              <w:pStyle w:val="a4"/>
              <w:numPr>
                <w:ilvl w:val="0"/>
                <w:numId w:val="18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170322B2" w14:textId="77777777" w:rsidR="00392895" w:rsidRPr="00FA1DEF" w:rsidRDefault="00392895" w:rsidP="00392895">
            <w:pPr>
              <w:pStyle w:val="a4"/>
              <w:numPr>
                <w:ilvl w:val="0"/>
                <w:numId w:val="18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53733E57" w14:textId="21C17DC8" w:rsidR="00392895" w:rsidRPr="00FA1DEF" w:rsidRDefault="00392895" w:rsidP="00392895">
            <w:pPr>
              <w:pStyle w:val="a4"/>
              <w:numPr>
                <w:ilvl w:val="0"/>
                <w:numId w:val="18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368C0" w14:textId="77777777" w:rsidR="00392895" w:rsidRPr="00FA1DEF" w:rsidRDefault="00392895" w:rsidP="00392895">
            <w:pPr>
              <w:pStyle w:val="a4"/>
              <w:numPr>
                <w:ilvl w:val="0"/>
                <w:numId w:val="183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74D50723" w14:textId="77777777" w:rsidR="00392895" w:rsidRPr="00FA1DEF" w:rsidRDefault="00392895" w:rsidP="00392895">
            <w:pPr>
              <w:pStyle w:val="a4"/>
              <w:numPr>
                <w:ilvl w:val="0"/>
                <w:numId w:val="183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72B8014" w14:textId="645A3CA2" w:rsidR="00392895" w:rsidRPr="00FA1DEF" w:rsidRDefault="00392895" w:rsidP="00392895">
            <w:pPr>
              <w:pStyle w:val="a4"/>
              <w:numPr>
                <w:ilvl w:val="0"/>
                <w:numId w:val="183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0B7AB9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66FE1D2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D373497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9E975FE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ADD2508" w14:textId="0C609C45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7C5FBB" w14:textId="77777777" w:rsidR="00392895" w:rsidRPr="00FA1DEF" w:rsidRDefault="00392895" w:rsidP="00392895">
            <w:pPr>
              <w:pStyle w:val="a4"/>
              <w:numPr>
                <w:ilvl w:val="0"/>
                <w:numId w:val="184"/>
              </w:numPr>
              <w:spacing w:line="240" w:lineRule="auto"/>
              <w:ind w:left="346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มีการกำหนดผู้รับผิดชอบในการรายงานผล รายบุคคล </w:t>
            </w:r>
          </w:p>
          <w:p w14:paraId="7C58F2CC" w14:textId="77777777" w:rsidR="00392895" w:rsidRPr="00FA1DEF" w:rsidRDefault="00392895" w:rsidP="00392895">
            <w:pPr>
              <w:pStyle w:val="a4"/>
              <w:numPr>
                <w:ilvl w:val="0"/>
                <w:numId w:val="184"/>
              </w:numPr>
              <w:spacing w:line="240" w:lineRule="auto"/>
              <w:ind w:left="346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มีการจัดประชุมเพื่อชี้แจงและให้ความรู้เรื่องการรายงานในระดับส่วนงาน</w:t>
            </w:r>
          </w:p>
          <w:p w14:paraId="00E26C5E" w14:textId="2097D87D" w:rsidR="00392895" w:rsidRPr="00FA1DEF" w:rsidRDefault="00392895" w:rsidP="00392895">
            <w:pPr>
              <w:pStyle w:val="a4"/>
              <w:numPr>
                <w:ilvl w:val="0"/>
                <w:numId w:val="184"/>
              </w:numPr>
              <w:spacing w:line="240" w:lineRule="auto"/>
              <w:ind w:left="346" w:hanging="268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ผู้บริหารมีการกำกับติดตาม เร่งรัดผลการปฏิบัติงานทุกเดือน</w:t>
            </w:r>
          </w:p>
        </w:tc>
      </w:tr>
      <w:tr w:rsidR="00F63986" w:rsidRPr="0089641B" w14:paraId="53CC76ED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595B" w14:textId="5D6AB4B3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สำนักบริการคอมพิวเตอร์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2BD772" w14:textId="27EE1A28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มีการปรับปรุงบุคลากรภายใน หน่วยงาน บุคลากรที่ดูแลด้านการรายงานผลมีการโยกย้ายทำให้ขาดความต่อเนื่องในการปฏิบัติงาน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E7FBC" w14:textId="77777777" w:rsidR="00392895" w:rsidRPr="00FA1DEF" w:rsidRDefault="00392895" w:rsidP="00392895">
            <w:pPr>
              <w:pStyle w:val="a4"/>
              <w:numPr>
                <w:ilvl w:val="0"/>
                <w:numId w:val="185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หน่วยงานมีการมอบหมายผู้รับผิดชอบในการรายงานผลภายหลังจากปรับปรุงโครงสร้างหน่วยงานแล้ว</w:t>
            </w:r>
          </w:p>
          <w:p w14:paraId="20F4ECA9" w14:textId="6ADE5277" w:rsidR="00392895" w:rsidRPr="00FA1DEF" w:rsidRDefault="00392895" w:rsidP="00392895">
            <w:pPr>
              <w:pStyle w:val="a4"/>
              <w:numPr>
                <w:ilvl w:val="0"/>
                <w:numId w:val="185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กำหนดให้ฝ่ายต่างๆ รายงานผลการเบิกจ่าย (งบการลงทุน) เงินงบประมาณ และรายงานผลการปฏิบัติงานตามแผนการปฏิบัติงานในการประชุมรายสัปดาห์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6E3A21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9B8DA3A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398E5E5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BB861B9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F27C45E" w14:textId="4B89E6C0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D938A9" w14:textId="77777777" w:rsidR="00392895" w:rsidRPr="00FA1DEF" w:rsidRDefault="00392895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มีการติดตามผลการเบิกจ่ายงบโครงการต่างๆ ในที่ประชุมประจำเดือนและรายงานผลการปฏิบัติงานแต่ละบุคคลเป็นรายสัปดาห์</w:t>
            </w:r>
          </w:p>
          <w:p w14:paraId="30AFB5AE" w14:textId="77777777" w:rsidR="00392895" w:rsidRPr="00FA1DEF" w:rsidRDefault="00392895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308CC38" w14:textId="77777777" w:rsidR="00392895" w:rsidRPr="00FA1DEF" w:rsidRDefault="00392895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3A53418" w14:textId="5A5A73A4" w:rsidR="00392895" w:rsidRPr="00FA1DEF" w:rsidRDefault="00392895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บุคลากรที่กำหนดแผน/ผล การปฏิบัติงานยังต้องศึกษาเรียนรู้วิธีการปฏิบัติงาน จึงให้สอบถามขั้นตอนการปฏิบัติงานต่างๆกับหน่วยงานที่เกี่ยวข้อง</w:t>
            </w:r>
          </w:p>
        </w:tc>
      </w:tr>
      <w:tr w:rsidR="00F63986" w:rsidRPr="0089641B" w14:paraId="7AFFEECF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7AE69AE5" w14:textId="77777777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D14F14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D3B744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2A6F11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F39DF6" w14:textId="77777777" w:rsidR="00392895" w:rsidRPr="00FA1DEF" w:rsidRDefault="00392895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28EC8161" w14:textId="77777777" w:rsidTr="00671939">
        <w:trPr>
          <w:trHeight w:val="613"/>
        </w:trPr>
        <w:tc>
          <w:tcPr>
            <w:tcW w:w="1425" w:type="dxa"/>
          </w:tcPr>
          <w:p w14:paraId="5C753403" w14:textId="77777777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5938B9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E1DEAF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28B25E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4FB556" w14:textId="77777777" w:rsidR="00392895" w:rsidRPr="00FA1DEF" w:rsidRDefault="00392895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35D66F18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379D" w14:textId="59954444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สำนักหอสมุดกลาง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5E3F8C" w14:textId="1FCA9D0C" w:rsidR="00392895" w:rsidRPr="00FA1DEF" w:rsidRDefault="00392895" w:rsidP="00392895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3D58A3" w14:textId="77777777" w:rsidR="00392895" w:rsidRPr="00FA1DEF" w:rsidRDefault="00392895" w:rsidP="00392895">
            <w:pPr>
              <w:pStyle w:val="a4"/>
              <w:numPr>
                <w:ilvl w:val="0"/>
                <w:numId w:val="18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5DB8E2EE" w14:textId="5F382DAE" w:rsidR="00392895" w:rsidRPr="00FA1DEF" w:rsidRDefault="00392895" w:rsidP="00392895">
            <w:pPr>
              <w:pStyle w:val="a4"/>
              <w:numPr>
                <w:ilvl w:val="0"/>
                <w:numId w:val="186"/>
              </w:numPr>
              <w:ind w:left="349" w:hanging="27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AFCDB0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728716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66B50662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9C2C650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8E6B515" w14:textId="503ED203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BD9A54" w14:textId="656C1C98" w:rsidR="00392895" w:rsidRPr="00FA1DEF" w:rsidRDefault="00392895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ได้มอบหมายให้เจ้าหน้าที่เป็นผู้รับผิดชอบตรวจสอบและรายงานผลการปฏิบัติงานให้ผู้บริหารรับทราบ ไม่เกินวันที่ 8 ของเดือนถัดไป</w:t>
            </w:r>
          </w:p>
        </w:tc>
      </w:tr>
      <w:tr w:rsidR="00F63986" w:rsidRPr="0089641B" w14:paraId="28B0B69E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C95B" w14:textId="2EA2152E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สำนักทะเบียนและประมวลผล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FDCEE0" w14:textId="77777777" w:rsidR="00392895" w:rsidRPr="00FA1DEF" w:rsidRDefault="00392895" w:rsidP="00392895">
            <w:pPr>
              <w:pStyle w:val="a4"/>
              <w:numPr>
                <w:ilvl w:val="0"/>
                <w:numId w:val="18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การจ้างคุณสมบัติเฉพาะ ความสามารถผู้ประกอบการ ทำให้เกิดความล่าช้า ในการหาผู้ประกอบ การจัดจ้างล่าช้า </w:t>
            </w:r>
          </w:p>
          <w:p w14:paraId="2CCF49AC" w14:textId="77777777" w:rsidR="00392895" w:rsidRPr="00FA1DEF" w:rsidRDefault="00392895" w:rsidP="00392895">
            <w:pPr>
              <w:pStyle w:val="a4"/>
              <w:numPr>
                <w:ilvl w:val="0"/>
                <w:numId w:val="18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การสรรหา ผู้ประกอบการต้องมีความน่าเชื่อถือ หายาก เนื่องจากเป็นงานเฉพาะด้าน ไม่สามารถเปิดเผยได้ ไม่ตรงตามคุณสมบัติที่ต้องการ </w:t>
            </w:r>
          </w:p>
          <w:p w14:paraId="28B109FD" w14:textId="77777777" w:rsidR="00392895" w:rsidRPr="00FA1DEF" w:rsidRDefault="00392895" w:rsidP="00392895">
            <w:pPr>
              <w:pStyle w:val="a4"/>
              <w:numPr>
                <w:ilvl w:val="0"/>
                <w:numId w:val="18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ล่าช้า เนื่องจากไม่มีผู้เชี่ยวชาญในการกำหนดคุณสมบัติ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จึงทำให้ทุกขั้นตอนดำเนินการต่อไม่ได้ </w:t>
            </w:r>
          </w:p>
          <w:p w14:paraId="11C6853D" w14:textId="77777777" w:rsidR="00392895" w:rsidRPr="00FA1DEF" w:rsidRDefault="00392895" w:rsidP="00392895">
            <w:pPr>
              <w:pStyle w:val="a4"/>
              <w:numPr>
                <w:ilvl w:val="0"/>
                <w:numId w:val="18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ระบบสารสนเทศเดิมมีความซับซ้อนบำรุงรักษายาก </w:t>
            </w:r>
          </w:p>
          <w:p w14:paraId="6FFA4CC5" w14:textId="0424C5D7" w:rsidR="00392895" w:rsidRPr="00FA1DEF" w:rsidRDefault="00392895" w:rsidP="00392895">
            <w:pPr>
              <w:pStyle w:val="a4"/>
              <w:numPr>
                <w:ilvl w:val="0"/>
                <w:numId w:val="187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ระเบียบข้อบังคับและความต้องการของผู้ใช้งานมีการเปลี่ยนแปลง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F4BAEF" w14:textId="77777777" w:rsidR="00392895" w:rsidRPr="00FA1DEF" w:rsidRDefault="00392895" w:rsidP="00392895">
            <w:pPr>
              <w:pStyle w:val="a4"/>
              <w:numPr>
                <w:ilvl w:val="0"/>
                <w:numId w:val="18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  <w:p w14:paraId="535E1AA5" w14:textId="77777777" w:rsidR="00392895" w:rsidRPr="00FA1DEF" w:rsidRDefault="00392895" w:rsidP="00392895">
            <w:pPr>
              <w:pStyle w:val="a4"/>
              <w:numPr>
                <w:ilvl w:val="0"/>
                <w:numId w:val="18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ผู้ปฏิบัติงานรายงานผลการปฏิบัติงานตามแผนปฏิบัติการต่อที่ประชุมในหน่วยงาน</w:t>
            </w:r>
          </w:p>
          <w:p w14:paraId="7B69003A" w14:textId="77777777" w:rsidR="00392895" w:rsidRPr="00FA1DEF" w:rsidRDefault="00392895" w:rsidP="00392895">
            <w:pPr>
              <w:pStyle w:val="a4"/>
              <w:numPr>
                <w:ilvl w:val="0"/>
                <w:numId w:val="18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เพิ่มผู้รับผิดชอบ/คณะทำงาน/ผู้บริหารดูแลรับผิดชอบระบบสารสนเทศ ในการจัดทำ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TOR</w:t>
            </w:r>
          </w:p>
          <w:p w14:paraId="18A3A9EC" w14:textId="77777777" w:rsidR="00392895" w:rsidRPr="00FA1DEF" w:rsidRDefault="00392895" w:rsidP="00392895">
            <w:pPr>
              <w:pStyle w:val="a4"/>
              <w:numPr>
                <w:ilvl w:val="0"/>
                <w:numId w:val="18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เสนอให้สถาบันจัดตั้งหน่วยงานพัฒนาระบบสารสนเทศใหม่ เนื่องจากต้องการความต่อเนื่องและการรักษาความปลอดภัยของระบบ </w:t>
            </w:r>
          </w:p>
          <w:p w14:paraId="706021EA" w14:textId="0821ED92" w:rsidR="00392895" w:rsidRPr="00FA1DEF" w:rsidRDefault="00392895" w:rsidP="00392895">
            <w:pPr>
              <w:pStyle w:val="a4"/>
              <w:numPr>
                <w:ilvl w:val="0"/>
                <w:numId w:val="188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เสนอให้มีการจัดจ้างผู้จัดการโครงการด้านระบบสารสนเทศ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3B91C2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C538695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B5EEA6E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35451CE" w14:textId="77777777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302140E" w14:textId="14D32F7E" w:rsidR="00392895" w:rsidRPr="00FA1DEF" w:rsidRDefault="00392895" w:rsidP="0039289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AD182D" w14:textId="77777777" w:rsidR="00392895" w:rsidRPr="00FA1DEF" w:rsidRDefault="00392895" w:rsidP="00392895">
            <w:pPr>
              <w:pStyle w:val="a4"/>
              <w:numPr>
                <w:ilvl w:val="0"/>
                <w:numId w:val="18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ผู้บริหารหน่วยงานมีการกำกับ ติดตาม เร่งรัด ผลการปฏิบัติงาน </w:t>
            </w:r>
          </w:p>
          <w:p w14:paraId="3A70D16B" w14:textId="77777777" w:rsidR="00392895" w:rsidRPr="00FA1DEF" w:rsidRDefault="00392895" w:rsidP="00392895">
            <w:pPr>
              <w:pStyle w:val="a4"/>
              <w:numPr>
                <w:ilvl w:val="0"/>
                <w:numId w:val="18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ผู้ปฏิบัติงานรายงานผลการปฏิบัติงานตามแผนปฏิบัติการต่อที่ประชุมในหน่วยงาน </w:t>
            </w:r>
          </w:p>
          <w:p w14:paraId="10DBF056" w14:textId="77777777" w:rsidR="00392895" w:rsidRPr="00FA1DEF" w:rsidRDefault="00392895" w:rsidP="00392895">
            <w:pPr>
              <w:pStyle w:val="a4"/>
              <w:numPr>
                <w:ilvl w:val="0"/>
                <w:numId w:val="18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เพิ่มผู้รับผิดชอบ/คณะทำงาน/ผู้บริหารดูแลรับผิดชอบระบบสารสนเทศ ในการจัดทำ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</w:p>
          <w:p w14:paraId="59A6AAAD" w14:textId="77777777" w:rsidR="00392895" w:rsidRPr="00FA1DEF" w:rsidRDefault="00392895" w:rsidP="00392895">
            <w:pPr>
              <w:pStyle w:val="a4"/>
              <w:numPr>
                <w:ilvl w:val="0"/>
                <w:numId w:val="18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เสนอให้สถาบันจัดตั้งหน่วยงานพัฒนาระบบสารสนเทศใหม่ เนื่องจากต้องการความต่อเนื่องและการรักษาความปลอดภัยของระบบ</w:t>
            </w:r>
          </w:p>
          <w:p w14:paraId="46E14C84" w14:textId="77777777" w:rsidR="00392895" w:rsidRPr="00FA1DEF" w:rsidRDefault="00392895" w:rsidP="00392895">
            <w:pPr>
              <w:pStyle w:val="a4"/>
              <w:numPr>
                <w:ilvl w:val="0"/>
                <w:numId w:val="189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เสนอให้มีการจัดจ้างผู้จัดการโครงการด้านระบบสารสนเทศ</w:t>
            </w:r>
          </w:p>
          <w:p w14:paraId="0A2545E9" w14:textId="77777777" w:rsidR="00392895" w:rsidRPr="00FA1DEF" w:rsidRDefault="00392895" w:rsidP="00392895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24DB3C0" w14:textId="77777777" w:rsidR="00392895" w:rsidRPr="00FA1DEF" w:rsidRDefault="00392895" w:rsidP="00392895">
            <w:pPr>
              <w:pStyle w:val="a4"/>
              <w:numPr>
                <w:ilvl w:val="0"/>
                <w:numId w:val="190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เนื่องจากสถานการณ์โควิด ผู้จัดจ้างยังไม่สามารถเข้ามาได้</w:t>
            </w:r>
          </w:p>
          <w:p w14:paraId="352E575B" w14:textId="77777777" w:rsidR="00392895" w:rsidRPr="00FA1DEF" w:rsidRDefault="00392895" w:rsidP="00392895">
            <w:pPr>
              <w:pStyle w:val="a4"/>
              <w:numPr>
                <w:ilvl w:val="0"/>
                <w:numId w:val="190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การจัดทำ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TOR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ล่าช้า เนื่องจากเจ้าหน้าที่รับผิดชอบงานสารสนเทศได้มีการจัดทำระบบ การขอเอกสารและเพิ่มช่องทางการชำระเงิน ทาง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ระดับปริญญาตรีและระดับบัณฑิตศึกษา </w:t>
            </w:r>
          </w:p>
          <w:p w14:paraId="3DB53909" w14:textId="77777777" w:rsidR="00392895" w:rsidRPr="00FA1DEF" w:rsidRDefault="00392895" w:rsidP="00392895">
            <w:pPr>
              <w:pStyle w:val="a4"/>
              <w:numPr>
                <w:ilvl w:val="0"/>
                <w:numId w:val="190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เจ้าหน้าที่รับผิดชอบงานสารสนเทศได้มีการจัดทำระบบการรายงานตัวของนักศึกษาใหม่ ทาง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Online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ระดับปริญญาตรีและระดับบัณฑิตศึกษา </w:t>
            </w:r>
          </w:p>
          <w:p w14:paraId="71C83546" w14:textId="7A2377BB" w:rsidR="00392895" w:rsidRPr="00FA1DEF" w:rsidRDefault="00392895" w:rsidP="00392895">
            <w:pPr>
              <w:pStyle w:val="a4"/>
              <w:numPr>
                <w:ilvl w:val="0"/>
                <w:numId w:val="190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เนื่องจากสถานการณ์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covic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สำนักฯ ต้องการปรับแผนการใช้จ่ายเงินงบประมาณไปใช้จ่ายในเรื่องเร่งด่วนตามสถานการณ์ที่เกิดขึ้น</w:t>
            </w:r>
          </w:p>
        </w:tc>
      </w:tr>
      <w:tr w:rsidR="00F63986" w:rsidRPr="0089641B" w14:paraId="3E96DA05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F589" w14:textId="7563B05B" w:rsidR="00392895" w:rsidRPr="00FA1DEF" w:rsidRDefault="00392895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สำนักวิชาศึกษาทั่วไป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5AD697" w14:textId="77777777" w:rsidR="00392895" w:rsidRPr="00FA1DEF" w:rsidRDefault="00392895" w:rsidP="00392895">
            <w:pPr>
              <w:pStyle w:val="a4"/>
              <w:numPr>
                <w:ilvl w:val="0"/>
                <w:numId w:val="19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ผู้รับผิดชอบในการรายงานผลมีภาระงานมาก</w:t>
            </w:r>
          </w:p>
          <w:p w14:paraId="1EB687ED" w14:textId="540AEE0A" w:rsidR="00392895" w:rsidRPr="00FA1DEF" w:rsidRDefault="00392895" w:rsidP="00392895">
            <w:pPr>
              <w:pStyle w:val="a4"/>
              <w:numPr>
                <w:ilvl w:val="0"/>
                <w:numId w:val="19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1E05BF" w14:textId="77777777" w:rsidR="00392895" w:rsidRPr="00FA1DEF" w:rsidRDefault="00392895" w:rsidP="00392895">
            <w:pPr>
              <w:pStyle w:val="a4"/>
              <w:numPr>
                <w:ilvl w:val="0"/>
                <w:numId w:val="192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ผู้รับผิดชอบในการรายงานผลจัดสรรภาระงานที่ได้รับมอบหมายให้มีประสิทธิภาพมากขึ้น</w:t>
            </w:r>
          </w:p>
          <w:p w14:paraId="5B894C03" w14:textId="14F3E17C" w:rsidR="00392895" w:rsidRPr="00FA1DEF" w:rsidRDefault="00392895" w:rsidP="00392895">
            <w:pPr>
              <w:pStyle w:val="a4"/>
              <w:numPr>
                <w:ilvl w:val="0"/>
                <w:numId w:val="192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EAE282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B007B48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C863BC5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4AFBA66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D3602C8" w14:textId="358850AC" w:rsidR="00392895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0851F3" w14:textId="77777777" w:rsidR="00392895" w:rsidRPr="00FA1DEF" w:rsidRDefault="00632973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ตระหนักถึงความรับผิดชอบในการรายงานผลการปฏิบัติงานให้ตรงตามระยะเวลาที่กำหนดและเร่งจัดทำรายงานดังกล่าว</w:t>
            </w:r>
          </w:p>
          <w:p w14:paraId="0232EB48" w14:textId="77777777" w:rsidR="00632973" w:rsidRPr="00FA1DEF" w:rsidRDefault="00632973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7DCEBB3" w14:textId="77777777" w:rsidR="00632973" w:rsidRPr="00FA1DEF" w:rsidRDefault="00632973" w:rsidP="00632973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C157784" w14:textId="1E873F9D" w:rsidR="00632973" w:rsidRPr="00FA1DEF" w:rsidRDefault="00632973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บริหารจัดการภาระงานของผู้รับผิดชอบให้เหมาะสม</w:t>
            </w:r>
          </w:p>
        </w:tc>
      </w:tr>
      <w:tr w:rsidR="00F63986" w:rsidRPr="0089641B" w14:paraId="0B70822D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E34" w14:textId="1059AC90" w:rsidR="00392895" w:rsidRPr="00FA1DEF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สำนักงานสภาสถาบัน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91794F" w14:textId="66F915D9" w:rsidR="00392895" w:rsidRPr="00FA1DEF" w:rsidRDefault="00632973" w:rsidP="00392895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ผู้รับผิดชอบในการรายงานผลของแต่ละงานรายงานผลการปฏิบัติงานไม่เป็นไปตามระยะเวลาที่กำหนด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78C0F" w14:textId="52596CA4" w:rsidR="00392895" w:rsidRPr="00FA1DEF" w:rsidRDefault="00632973" w:rsidP="00632973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ับผิดชอบในแต่ละตัวชี้วัดต้องรายงานผลการปฏิบัติงานให้กับผู้รับผิดชอบที่ได้รับมอบหมายในการรายงานผลในภาพรวมของสำนักงานสภาสถาบันภายในวันที่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ของเดือนถัดไป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9B17C4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9EB789F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97F2AFF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EA18488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DF51CC6" w14:textId="3EF1B5ED" w:rsidR="00392895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081531" w14:textId="77777777" w:rsidR="00392895" w:rsidRPr="00FA1DEF" w:rsidRDefault="00632973" w:rsidP="006F6B25">
            <w:pPr>
              <w:spacing w:line="240" w:lineRule="auto"/>
              <w:ind w:firstLine="3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รายงานผลการปฏิบัติงานตามแผน รอบระยะเวลา 6 เดือน (1 ต.ค.2562 - 31 มีนาคม 2563)</w:t>
            </w:r>
          </w:p>
          <w:p w14:paraId="7F24D48C" w14:textId="77777777" w:rsidR="00632973" w:rsidRPr="00FA1DEF" w:rsidRDefault="00632973" w:rsidP="006F6B25">
            <w:pPr>
              <w:spacing w:line="240" w:lineRule="auto"/>
              <w:ind w:firstLine="34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BB80E38" w14:textId="77777777" w:rsidR="00632973" w:rsidRPr="00FA1DEF" w:rsidRDefault="00632973" w:rsidP="006F6B25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F5DC58D" w14:textId="0A8216A2" w:rsidR="00632973" w:rsidRPr="00FA1DEF" w:rsidRDefault="00632973" w:rsidP="006F6B25">
            <w:pPr>
              <w:spacing w:line="240" w:lineRule="auto"/>
              <w:ind w:firstLine="34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เนื่องจากโครงการอบรมที่จะดำเนินการจัดอบรมในไตรมาสที่ 2 และ 3 ไม่ได้รับการอนุมัติ จากสำนักงานบริหารทรัพยากรบุคคล เนื่องจากสถานการณ์การระบาดของโรค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COVID-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19 จึงต้องยกเลิกทั้ง 2โครงการ</w:t>
            </w:r>
          </w:p>
        </w:tc>
      </w:tr>
      <w:tr w:rsidR="00F63986" w:rsidRPr="0089641B" w14:paraId="199E302F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F22D" w14:textId="6D68198E" w:rsidR="00632973" w:rsidRPr="00FA1DEF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สำนักงานบริหารงานทั่วไปและประชาสัมพันธ์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3F97A5" w14:textId="77777777" w:rsidR="00632973" w:rsidRPr="00FA1DEF" w:rsidRDefault="00632973" w:rsidP="00632973">
            <w:pPr>
              <w:pStyle w:val="a4"/>
              <w:numPr>
                <w:ilvl w:val="0"/>
                <w:numId w:val="19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BF47201" w14:textId="45663D04" w:rsidR="00632973" w:rsidRPr="00FA1DEF" w:rsidRDefault="00632973" w:rsidP="00632973">
            <w:pPr>
              <w:pStyle w:val="a4"/>
              <w:numPr>
                <w:ilvl w:val="0"/>
                <w:numId w:val="193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5F638B" w14:textId="77777777" w:rsidR="00632973" w:rsidRPr="00FA1DEF" w:rsidRDefault="00632973" w:rsidP="00632973">
            <w:pPr>
              <w:pStyle w:val="a4"/>
              <w:numPr>
                <w:ilvl w:val="0"/>
                <w:numId w:val="194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0BC6590C" w14:textId="52031C3E" w:rsidR="00632973" w:rsidRPr="00FA1DEF" w:rsidRDefault="00632973" w:rsidP="00632973">
            <w:pPr>
              <w:pStyle w:val="a4"/>
              <w:numPr>
                <w:ilvl w:val="0"/>
                <w:numId w:val="194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2BB5C5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AE916BE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B1A3824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E86AA2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352DC2D" w14:textId="1BC0E9F6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6E8C04" w14:textId="77777777" w:rsidR="00632973" w:rsidRPr="00FA1DEF" w:rsidRDefault="00632973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ดำเนินให้แล้วเสร็จตามกำหนดเวลาภายใน 5 วันที่ได้รับมอบหมายงาน</w:t>
            </w:r>
          </w:p>
          <w:p w14:paraId="1430F4AF" w14:textId="77777777" w:rsidR="00632973" w:rsidRPr="00FA1DEF" w:rsidRDefault="00632973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9817691" w14:textId="77777777" w:rsidR="00632973" w:rsidRPr="00FA1DEF" w:rsidRDefault="00632973" w:rsidP="00632973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CD59ABE" w14:textId="772AA43E" w:rsidR="00632973" w:rsidRPr="00FA1DEF" w:rsidRDefault="00632973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การมอบหมายบุคลากรซ้ำซ้อนการแก้ไขบุคลากรมีการตกลงการรับงานที่ตรงกัน</w:t>
            </w:r>
          </w:p>
        </w:tc>
      </w:tr>
      <w:tr w:rsidR="00F63986" w:rsidRPr="0089641B" w14:paraId="5EF2B2B9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74AD2732" w14:textId="77777777" w:rsidR="00632973" w:rsidRPr="00FA1DEF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C597C2" w14:textId="77777777" w:rsidR="00632973" w:rsidRPr="00FA1DEF" w:rsidRDefault="00632973" w:rsidP="00392895">
            <w:pPr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5BCB37" w14:textId="77777777" w:rsidR="00632973" w:rsidRPr="00FA1DEF" w:rsidRDefault="00632973" w:rsidP="00632973">
            <w:pPr>
              <w:ind w:firstLine="33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8FB95F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C75AC9" w14:textId="77777777" w:rsidR="00632973" w:rsidRPr="00FA1DEF" w:rsidRDefault="00632973" w:rsidP="00392895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47C675E9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9A57" w14:textId="12293CD1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สำนักงานบริหารทรัพยากรบุคคล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0F7D8A" w14:textId="77777777" w:rsidR="00632973" w:rsidRPr="00FA1DEF" w:rsidRDefault="00632973" w:rsidP="00A256A6">
            <w:pPr>
              <w:pStyle w:val="a4"/>
              <w:numPr>
                <w:ilvl w:val="0"/>
                <w:numId w:val="19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ขาดผู้รับผิดชอบในการรายงานผลการปฏิบัติงาน</w:t>
            </w:r>
          </w:p>
          <w:p w14:paraId="476D67F0" w14:textId="77777777" w:rsidR="00632973" w:rsidRPr="00FA1DEF" w:rsidRDefault="00632973" w:rsidP="00A256A6">
            <w:pPr>
              <w:pStyle w:val="a4"/>
              <w:numPr>
                <w:ilvl w:val="0"/>
                <w:numId w:val="19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บุคคลากรใหม่ไม่ได้รับการถ่ายทอดองค์ความรู้ในเรื่องของการรายงานผล </w:t>
            </w:r>
          </w:p>
          <w:p w14:paraId="7B27BFB6" w14:textId="4C71DE63" w:rsidR="00632973" w:rsidRPr="00FA1DEF" w:rsidRDefault="00632973" w:rsidP="00A256A6">
            <w:pPr>
              <w:pStyle w:val="a4"/>
              <w:numPr>
                <w:ilvl w:val="0"/>
                <w:numId w:val="19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7FD7E3" w14:textId="77777777" w:rsidR="00632973" w:rsidRPr="00FA1DEF" w:rsidRDefault="00632973" w:rsidP="00A256A6">
            <w:pPr>
              <w:pStyle w:val="a4"/>
              <w:numPr>
                <w:ilvl w:val="0"/>
                <w:numId w:val="19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หน่วยงานมีการมอบหมายผู้รับผิดชอบในการรายงานผลการปฏิบัติงาน </w:t>
            </w:r>
          </w:p>
          <w:p w14:paraId="5480D66A" w14:textId="77777777" w:rsidR="00632973" w:rsidRPr="00FA1DEF" w:rsidRDefault="00632973" w:rsidP="00A256A6">
            <w:pPr>
              <w:pStyle w:val="a4"/>
              <w:numPr>
                <w:ilvl w:val="0"/>
                <w:numId w:val="19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หน่วยงานได้มีการชี้แจง/ถ่ายทอดความรู้ให้แก่เจ้าหน้าที่่ผู้รับผิดชอบ/ผู้ปฏิบัติงานใหม่ รับทราบข้อมูลในการรายงานผล</w:t>
            </w:r>
          </w:p>
          <w:p w14:paraId="2BDBEF72" w14:textId="77777777" w:rsidR="00632973" w:rsidRPr="00FA1DEF" w:rsidRDefault="00632973" w:rsidP="00A256A6">
            <w:pPr>
              <w:pStyle w:val="a4"/>
              <w:numPr>
                <w:ilvl w:val="0"/>
                <w:numId w:val="19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ผู้บริหารหน่วยงานมีการกำกับ ติดตาม เร่งรัด ผลการปฏิบัติงาน </w:t>
            </w:r>
          </w:p>
          <w:p w14:paraId="3EF2AD97" w14:textId="0BF75DF3" w:rsidR="00632973" w:rsidRPr="00FA1DEF" w:rsidRDefault="00632973" w:rsidP="00A256A6">
            <w:pPr>
              <w:pStyle w:val="a4"/>
              <w:numPr>
                <w:ilvl w:val="0"/>
                <w:numId w:val="19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มีการดำเนินการเรื่องการรายงานผลปฏิบัติงาน ทุก 6 เดือน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CBE241" w14:textId="77777777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2B3A5B1" w14:textId="77777777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0E8351E" w14:textId="77777777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74A941E" w14:textId="77777777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EFA5916" w14:textId="7B938FBD" w:rsidR="00632973" w:rsidRPr="00FA1DEF" w:rsidRDefault="00632973" w:rsidP="00A256A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FABC19" w14:textId="77777777" w:rsidR="00632973" w:rsidRPr="00FA1DEF" w:rsidRDefault="00632973" w:rsidP="00A256A6">
            <w:pPr>
              <w:pStyle w:val="a4"/>
              <w:numPr>
                <w:ilvl w:val="0"/>
                <w:numId w:val="197"/>
              </w:numPr>
              <w:spacing w:line="240" w:lineRule="auto"/>
              <w:ind w:left="346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สำนักงานบริหารทรัพยากรบุคคลได้มีการมอบหมายผู้รับผิดชอบในการรายงสยผลการปฏิบัติงาน </w:t>
            </w:r>
          </w:p>
          <w:p w14:paraId="43A2B303" w14:textId="77777777" w:rsidR="00632973" w:rsidRPr="00FA1DEF" w:rsidRDefault="00632973" w:rsidP="00A256A6">
            <w:pPr>
              <w:pStyle w:val="a4"/>
              <w:numPr>
                <w:ilvl w:val="0"/>
                <w:numId w:val="197"/>
              </w:numPr>
              <w:spacing w:line="240" w:lineRule="auto"/>
              <w:ind w:left="346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สำนักงานบริหารทรัพยากรบุคคลได้มีการถ่ายทอคความรู้ความเข้าใจ ข้อมูลในการรายงานผล 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เแ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ละมีการเผยแพร่ขอมูลในเว็ปไซ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ของสำนักงานบริหารทรัพยากรบุคคล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แอพพลิเคชั่นไลน์  </w:t>
            </w:r>
          </w:p>
          <w:p w14:paraId="65389C06" w14:textId="44EFEEA3" w:rsidR="00632973" w:rsidRPr="00FA1DEF" w:rsidRDefault="00632973" w:rsidP="00A256A6">
            <w:pPr>
              <w:pStyle w:val="a4"/>
              <w:numPr>
                <w:ilvl w:val="0"/>
                <w:numId w:val="197"/>
              </w:numPr>
              <w:spacing w:line="240" w:lineRule="auto"/>
              <w:ind w:left="346" w:hanging="26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ผู้บริหารให้ความสำคัญในการกำกับ ติดตาม ผลการป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กิบั</w:t>
            </w:r>
            <w:proofErr w:type="spellEnd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ติงาน อย่างสม่ำเสมอ</w:t>
            </w:r>
          </w:p>
        </w:tc>
      </w:tr>
      <w:tr w:rsidR="00F63986" w:rsidRPr="0089641B" w14:paraId="1E502668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9E07" w14:textId="343E6611" w:rsidR="00632973" w:rsidRPr="00FA1DEF" w:rsidRDefault="00632973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สำนักงานคลัง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B20F84" w14:textId="77777777" w:rsidR="00632973" w:rsidRPr="00FA1DEF" w:rsidRDefault="00632973" w:rsidP="00632973">
            <w:pPr>
              <w:pStyle w:val="a4"/>
              <w:numPr>
                <w:ilvl w:val="0"/>
                <w:numId w:val="19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F6C0485" w14:textId="77777777" w:rsidR="00632973" w:rsidRPr="00FA1DEF" w:rsidRDefault="00632973" w:rsidP="00632973">
            <w:pPr>
              <w:pStyle w:val="a4"/>
              <w:numPr>
                <w:ilvl w:val="0"/>
                <w:numId w:val="19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640D7C2F" w14:textId="337E4D66" w:rsidR="00632973" w:rsidRPr="00FA1DEF" w:rsidRDefault="00632973" w:rsidP="00632973">
            <w:pPr>
              <w:pStyle w:val="a4"/>
              <w:numPr>
                <w:ilvl w:val="0"/>
                <w:numId w:val="19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E15AA0" w14:textId="77777777" w:rsidR="00632973" w:rsidRPr="00FA1DEF" w:rsidRDefault="00632973" w:rsidP="00632973">
            <w:pPr>
              <w:pStyle w:val="a4"/>
              <w:numPr>
                <w:ilvl w:val="0"/>
                <w:numId w:val="19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137035CD" w14:textId="77777777" w:rsidR="00632973" w:rsidRPr="00FA1DEF" w:rsidRDefault="00632973" w:rsidP="00632973">
            <w:pPr>
              <w:pStyle w:val="a4"/>
              <w:numPr>
                <w:ilvl w:val="0"/>
                <w:numId w:val="19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74620AD6" w14:textId="2693E977" w:rsidR="00632973" w:rsidRPr="00FA1DEF" w:rsidRDefault="00632973" w:rsidP="00632973">
            <w:pPr>
              <w:pStyle w:val="a4"/>
              <w:numPr>
                <w:ilvl w:val="0"/>
                <w:numId w:val="19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B41EBE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60C5D34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360693C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4B1F85D" w14:textId="77777777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46A5EE" w14:textId="6EFA68B2" w:rsidR="00632973" w:rsidRPr="00FA1DEF" w:rsidRDefault="00632973" w:rsidP="0063297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894C5" w14:textId="59CA6FE8" w:rsidR="00632973" w:rsidRPr="00FA1DEF" w:rsidRDefault="00632973" w:rsidP="00632973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ตามหนังสือที่ อว 7001.06/ 0365 ลงวันที่ 8 เมษายน 2563 เรื่อง การจัดทำแผน-ผลการปฏิบัติการประจำปีงบประมาณ 2563 กำหนดให้หน่วยงานในสำนักงานอธิการบดี จัดทำรายงานแผน-ผลการปฏิบัติการประจำปีงบประมาณ 2563 หลังจากลงนามข้อตกลงการปฏิบัติงานแล้ว</w:t>
            </w:r>
          </w:p>
        </w:tc>
      </w:tr>
      <w:tr w:rsidR="00E749E1" w:rsidRPr="0089641B" w14:paraId="61773445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95DA" w14:textId="5B2C97E5" w:rsidR="00F63986" w:rsidRPr="00FA1DEF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สำนักงานบริหารทรัพยากรกายภาพและสิ่งแวดล้อม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D63EA6" w14:textId="77777777" w:rsidR="00F63986" w:rsidRPr="00FA1DEF" w:rsidRDefault="00F63986" w:rsidP="00F63986">
            <w:pPr>
              <w:pStyle w:val="a4"/>
              <w:numPr>
                <w:ilvl w:val="0"/>
                <w:numId w:val="20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B1A8598" w14:textId="14ED4755" w:rsidR="00F63986" w:rsidRPr="00FA1DEF" w:rsidRDefault="00F63986" w:rsidP="00F63986">
            <w:pPr>
              <w:pStyle w:val="a4"/>
              <w:numPr>
                <w:ilvl w:val="0"/>
                <w:numId w:val="202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500263" w14:textId="77777777" w:rsidR="00F63986" w:rsidRPr="00FA1DEF" w:rsidRDefault="00F63986" w:rsidP="00F63986">
            <w:pPr>
              <w:pStyle w:val="a4"/>
              <w:numPr>
                <w:ilvl w:val="0"/>
                <w:numId w:val="203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0076E151" w14:textId="77777777" w:rsidR="00F63986" w:rsidRPr="00FA1DEF" w:rsidRDefault="00F63986" w:rsidP="00F63986">
            <w:pPr>
              <w:pStyle w:val="a4"/>
              <w:numPr>
                <w:ilvl w:val="0"/>
                <w:numId w:val="203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6383D0F0" w14:textId="6EC11606" w:rsidR="00F63986" w:rsidRPr="00FA1DEF" w:rsidRDefault="00F63986" w:rsidP="00F63986">
            <w:pPr>
              <w:pStyle w:val="a4"/>
              <w:numPr>
                <w:ilvl w:val="0"/>
                <w:numId w:val="203"/>
              </w:numPr>
              <w:ind w:left="337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54DE04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CD61F95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D86990E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FAA86B9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2F37448" w14:textId="17506360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2 = 8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04213F" w14:textId="7777777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 พร้อมทั้งได้มีการถ่ายทอดความรู้ให้กับเจ้าหน้าที่ที่รับผิดชอบ</w:t>
            </w:r>
          </w:p>
          <w:p w14:paraId="78DA828F" w14:textId="7777777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420CA10" w14:textId="77777777" w:rsidR="00F63986" w:rsidRPr="00FA1DEF" w:rsidRDefault="00F63986" w:rsidP="00F6398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60C0D9FA" w14:textId="55C1231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ข้อมูลที่ได้รับบางครั้งไม่ชัดเจน และยังไม่เป็นปัจจุบัน ทำให้มีความล่าช้าในการขอข้อมูลเพิ่มเติม</w:t>
            </w:r>
          </w:p>
        </w:tc>
      </w:tr>
      <w:tr w:rsidR="00671939" w:rsidRPr="0089641B" w14:paraId="1D3D662E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22F910DF" w14:textId="77777777" w:rsidR="00671939" w:rsidRPr="00FA1DEF" w:rsidRDefault="00671939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08EF63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D48188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7A0CB6" w14:textId="77777777" w:rsidR="00671939" w:rsidRPr="00FA1DEF" w:rsidRDefault="00671939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464E79" w14:textId="77777777" w:rsidR="00671939" w:rsidRPr="00FA1DEF" w:rsidRDefault="00671939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tr w:rsidR="00F63986" w:rsidRPr="0089641B" w14:paraId="27DB75CF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B8DE" w14:textId="2C4ACCE0" w:rsidR="00F63986" w:rsidRPr="00FA1DEF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สำนักงานบริหารยุทธศาสตร์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EB2929" w14:textId="77777777" w:rsidR="00F63986" w:rsidRPr="00FA1DEF" w:rsidRDefault="00F63986" w:rsidP="00F63986">
            <w:pPr>
              <w:pStyle w:val="a4"/>
              <w:numPr>
                <w:ilvl w:val="0"/>
                <w:numId w:val="20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F0B5C53" w14:textId="77777777" w:rsidR="00F63986" w:rsidRPr="00FA1DEF" w:rsidRDefault="00F63986" w:rsidP="00F63986">
            <w:pPr>
              <w:pStyle w:val="a4"/>
              <w:numPr>
                <w:ilvl w:val="0"/>
                <w:numId w:val="20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3417C6FC" w14:textId="350E421F" w:rsidR="00F63986" w:rsidRPr="00FA1DEF" w:rsidRDefault="00F63986" w:rsidP="00F63986">
            <w:pPr>
              <w:pStyle w:val="a4"/>
              <w:numPr>
                <w:ilvl w:val="0"/>
                <w:numId w:val="201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58C5E" w14:textId="77777777" w:rsidR="00F63986" w:rsidRPr="00FA1DEF" w:rsidRDefault="00F63986" w:rsidP="00F63986">
            <w:pPr>
              <w:pStyle w:val="a4"/>
              <w:numPr>
                <w:ilvl w:val="0"/>
                <w:numId w:val="204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37DF5258" w14:textId="77777777" w:rsidR="00F63986" w:rsidRPr="00FA1DEF" w:rsidRDefault="00F63986" w:rsidP="00F63986">
            <w:pPr>
              <w:pStyle w:val="a4"/>
              <w:numPr>
                <w:ilvl w:val="0"/>
                <w:numId w:val="204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F397D14" w14:textId="08156564" w:rsidR="00F63986" w:rsidRPr="00FA1DEF" w:rsidRDefault="00F63986" w:rsidP="00F63986">
            <w:pPr>
              <w:pStyle w:val="a4"/>
              <w:numPr>
                <w:ilvl w:val="0"/>
                <w:numId w:val="204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652A7F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71C4C4A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33A779FE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AFFC736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B801F57" w14:textId="46F21CF0" w:rsidR="00F63986" w:rsidRPr="00FA1DEF" w:rsidRDefault="00532ACB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717995" w14:textId="7777777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การจัดทำรายงานแผน-ผลการปฏิบัติการประจำปีงบประมาณ 2563 จะดำเนินการหลังจากอธิการบดีลงนามข้อตกลงการปฏิบัติงานแล้ว</w:t>
            </w:r>
          </w:p>
          <w:p w14:paraId="090BE1AB" w14:textId="7777777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8A73D38" w14:textId="77777777" w:rsidR="00F63986" w:rsidRPr="00FA1DEF" w:rsidRDefault="00F63986" w:rsidP="00F6398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7F873186" w14:textId="7777777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มีบางหน่วยงานส่งข้อมูลมายัง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OSM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เลยระยะเวลาที่กำหนด เนื่องจากอยู่ระหว่างลงนามข้อตกลงการปฏิบัติงาน</w:t>
            </w:r>
          </w:p>
          <w:p w14:paraId="609F06DB" w14:textId="77777777" w:rsidR="00F63986" w:rsidRPr="00FA1DEF" w:rsidRDefault="00F63986" w:rsidP="00F6398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u w:val="single"/>
                <w:cs/>
              </w:rPr>
              <w:t>แนวทางแก้ไข</w:t>
            </w:r>
          </w:p>
          <w:p w14:paraId="6D3F137C" w14:textId="360902A4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สถาบันได้กำหนดตารางติดตามผลการดำเนินงานและเวียนแจ้งให้ทุกส่วนงานรับทราบและถือปฏิบัติ</w:t>
            </w:r>
          </w:p>
        </w:tc>
      </w:tr>
      <w:tr w:rsidR="00F63986" w:rsidRPr="0089641B" w14:paraId="109C4570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0579" w14:textId="6B3FDA1A" w:rsidR="00F63986" w:rsidRPr="00FA1DEF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สำนักงานบริหารวิชาการและคุณภาพการศึกษา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53C1C8" w14:textId="77777777" w:rsidR="00F63986" w:rsidRPr="00FA1DEF" w:rsidRDefault="00F63986" w:rsidP="00F63986">
            <w:pPr>
              <w:pStyle w:val="a4"/>
              <w:numPr>
                <w:ilvl w:val="0"/>
                <w:numId w:val="20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7E12B5C5" w14:textId="77777777" w:rsidR="00F63986" w:rsidRPr="00FA1DEF" w:rsidRDefault="00F63986" w:rsidP="00F63986">
            <w:pPr>
              <w:pStyle w:val="a4"/>
              <w:numPr>
                <w:ilvl w:val="0"/>
                <w:numId w:val="20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บุคคลากรใหม่ไม่ได้รับการถ่ายทอดองค์ความรู้ในเรื่องของการรายงานผล</w:t>
            </w:r>
          </w:p>
          <w:p w14:paraId="127AB306" w14:textId="74DA844F" w:rsidR="00F63986" w:rsidRPr="00FA1DEF" w:rsidRDefault="00F63986" w:rsidP="00F63986">
            <w:pPr>
              <w:pStyle w:val="a4"/>
              <w:numPr>
                <w:ilvl w:val="0"/>
                <w:numId w:val="205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69B6BE" w14:textId="77777777" w:rsidR="00F63986" w:rsidRPr="00FA1DEF" w:rsidRDefault="00F63986" w:rsidP="00F63986">
            <w:pPr>
              <w:pStyle w:val="a4"/>
              <w:numPr>
                <w:ilvl w:val="0"/>
                <w:numId w:val="20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62FB7A64" w14:textId="77777777" w:rsidR="00F63986" w:rsidRPr="00FA1DEF" w:rsidRDefault="00F63986" w:rsidP="00F63986">
            <w:pPr>
              <w:pStyle w:val="a4"/>
              <w:numPr>
                <w:ilvl w:val="0"/>
                <w:numId w:val="20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0832B7C6" w14:textId="4AFCE574" w:rsidR="00F63986" w:rsidRPr="00FA1DEF" w:rsidRDefault="00F63986" w:rsidP="00F63986">
            <w:pPr>
              <w:pStyle w:val="a4"/>
              <w:numPr>
                <w:ilvl w:val="0"/>
                <w:numId w:val="206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927416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A7C40D8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BD05192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1D6233B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CC0E6CF" w14:textId="24583E34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FD7636" w14:textId="77777777" w:rsidR="00F63986" w:rsidRPr="00FA1DEF" w:rsidRDefault="00F63986" w:rsidP="00F63986">
            <w:pPr>
              <w:pStyle w:val="a4"/>
              <w:numPr>
                <w:ilvl w:val="0"/>
                <w:numId w:val="207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มีการติดตามผล </w:t>
            </w:r>
          </w:p>
          <w:p w14:paraId="15CD2107" w14:textId="77777777" w:rsidR="00F63986" w:rsidRPr="00FA1DEF" w:rsidRDefault="00F63986" w:rsidP="00F63986">
            <w:pPr>
              <w:pStyle w:val="a4"/>
              <w:numPr>
                <w:ilvl w:val="0"/>
                <w:numId w:val="207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มอบหมายผู้รับผิดชอบ</w:t>
            </w:r>
          </w:p>
          <w:p w14:paraId="71068433" w14:textId="77777777" w:rsidR="00F63986" w:rsidRPr="00FA1DEF" w:rsidRDefault="00F63986" w:rsidP="00F6398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CACFDE7" w14:textId="77777777" w:rsidR="00F63986" w:rsidRPr="00FA1DEF" w:rsidRDefault="00F63986" w:rsidP="00F63986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F63540D" w14:textId="5CF442B7" w:rsidR="00F63986" w:rsidRPr="00FA1DEF" w:rsidRDefault="00F63986" w:rsidP="00F63986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เนื่องจากมีสถานการณ์โรคติดต่อโควิดจึงไม่สามารถติดตามข้อมูลได้ตามระยะเวลาที่กำหนด โดยมีแนวทางการแก้ไขติดตามผ่านระบบ</w:t>
            </w:r>
            <w:proofErr w:type="spellStart"/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อิเล็คทรอนิกส์</w:t>
            </w:r>
            <w:proofErr w:type="spellEnd"/>
          </w:p>
        </w:tc>
      </w:tr>
      <w:tr w:rsidR="00F63986" w:rsidRPr="0089641B" w14:paraId="1B522985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21A9" w14:textId="251DDEA7" w:rsidR="00F63986" w:rsidRPr="00FA1DEF" w:rsidRDefault="00F6398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สำนักงานกิจการต่างประเทศ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E56B59" w14:textId="77777777" w:rsidR="00F63986" w:rsidRPr="00FA1DEF" w:rsidRDefault="00F63986" w:rsidP="00F63986">
            <w:pPr>
              <w:pStyle w:val="a4"/>
              <w:numPr>
                <w:ilvl w:val="0"/>
                <w:numId w:val="20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ขาดผู้รับผิดชอบในการรายงานผล</w:t>
            </w:r>
          </w:p>
          <w:p w14:paraId="01D332B6" w14:textId="77777777" w:rsidR="00F63986" w:rsidRPr="00FA1DEF" w:rsidRDefault="00F63986" w:rsidP="00F63986">
            <w:pPr>
              <w:pStyle w:val="a4"/>
              <w:numPr>
                <w:ilvl w:val="0"/>
                <w:numId w:val="20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บุคลากรใหม่ไม่ได้รับการถ่ายทอดองค์ความรู้ในเรื่องของการรายงานผล</w:t>
            </w:r>
          </w:p>
          <w:p w14:paraId="46DD14E1" w14:textId="5329B35F" w:rsidR="00F63986" w:rsidRPr="00FA1DEF" w:rsidRDefault="00F63986" w:rsidP="00F63986">
            <w:pPr>
              <w:pStyle w:val="a4"/>
              <w:numPr>
                <w:ilvl w:val="0"/>
                <w:numId w:val="208"/>
              </w:numPr>
              <w:ind w:left="311" w:hanging="23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ผู้บริหารหน่วยงานขาดการติดตามเร่งรัด ผลการปฏิบัติงาน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DCFF7E" w14:textId="77777777" w:rsidR="00F63986" w:rsidRPr="00FA1DEF" w:rsidRDefault="00F63986" w:rsidP="00F63986">
            <w:pPr>
              <w:pStyle w:val="a4"/>
              <w:numPr>
                <w:ilvl w:val="0"/>
                <w:numId w:val="20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</w:t>
            </w:r>
          </w:p>
          <w:p w14:paraId="6FDBBE67" w14:textId="77777777" w:rsidR="00F63986" w:rsidRPr="00FA1DEF" w:rsidRDefault="00F63986" w:rsidP="00F63986">
            <w:pPr>
              <w:pStyle w:val="a4"/>
              <w:numPr>
                <w:ilvl w:val="0"/>
                <w:numId w:val="20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หน่วยงานได้มีการชี้แจง/ถ่ายทอดความรู้ให้แก่เจ้าหน้าที่ผู้รับผิดชอบรับทราบข้อมูลในการรายงานผล</w:t>
            </w:r>
          </w:p>
          <w:p w14:paraId="2A76D654" w14:textId="658664F3" w:rsidR="00F63986" w:rsidRPr="00FA1DEF" w:rsidRDefault="00F63986" w:rsidP="00F63986">
            <w:pPr>
              <w:pStyle w:val="a4"/>
              <w:numPr>
                <w:ilvl w:val="0"/>
                <w:numId w:val="209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1A0A3C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70791B0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586CEA5F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5682BC1" w14:textId="77777777" w:rsidR="00F63986" w:rsidRPr="00FA1DEF" w:rsidRDefault="00F63986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C091F25" w14:textId="088D200E" w:rsidR="00F63986" w:rsidRPr="00FA1DEF" w:rsidRDefault="000415E1" w:rsidP="00F6398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FCA4FB" w14:textId="71C4B986" w:rsidR="00F63986" w:rsidRPr="00FA1DEF" w:rsidRDefault="000415E1" w:rsidP="000415E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ผู้รับผิดชอบดำเนินการในการรายงานผลโดยมีผู้บริหารช่วยให้คำแนะนำและติดตาม</w:t>
            </w:r>
          </w:p>
        </w:tc>
      </w:tr>
      <w:tr w:rsidR="000415E1" w:rsidRPr="0089641B" w14:paraId="3D99A55F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786C" w14:textId="6F4DA442" w:rsidR="000415E1" w:rsidRPr="00FA1DEF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สำนักงานกิจการนักศึกษาและศิษย์เก่าสัมพันธ์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1A9A41" w14:textId="24E47924" w:rsidR="000415E1" w:rsidRPr="00FA1DEF" w:rsidRDefault="00E749E1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บุคคลากรไม่ทราบว่าต้องรายงานข้อมูลการปฏิบัติงานอะไรบ้าง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1B0209" w14:textId="77777777" w:rsidR="00E749E1" w:rsidRPr="00FA1DEF" w:rsidRDefault="00E749E1" w:rsidP="00E749E1">
            <w:pPr>
              <w:pStyle w:val="a4"/>
              <w:numPr>
                <w:ilvl w:val="0"/>
                <w:numId w:val="21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หน่วยงานมีการมอบหมายผู้รับผิดชอบในการรายงานผลการปฏิบัติงาน</w:t>
            </w:r>
          </w:p>
          <w:p w14:paraId="336A572E" w14:textId="77777777" w:rsidR="00E749E1" w:rsidRPr="00FA1DEF" w:rsidRDefault="00E749E1" w:rsidP="00E749E1">
            <w:pPr>
              <w:pStyle w:val="a4"/>
              <w:numPr>
                <w:ilvl w:val="0"/>
                <w:numId w:val="21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6F9C9357" w14:textId="326DA547" w:rsidR="000415E1" w:rsidRPr="00FA1DEF" w:rsidRDefault="00E749E1" w:rsidP="00E749E1">
            <w:pPr>
              <w:pStyle w:val="a4"/>
              <w:numPr>
                <w:ilvl w:val="0"/>
                <w:numId w:val="210"/>
              </w:numPr>
              <w:ind w:left="337" w:hanging="26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มีการมอบหมายให้เจ้าหน้าที่การกำกับ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5B3597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523B4E1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45DED91B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13BB196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4CD67BD" w14:textId="75BE4FC4" w:rsidR="000415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8830BE" w14:textId="77777777" w:rsidR="00E749E1" w:rsidRPr="00FA1DEF" w:rsidRDefault="00E749E1" w:rsidP="00E749E1">
            <w:pPr>
              <w:pStyle w:val="a4"/>
              <w:numPr>
                <w:ilvl w:val="0"/>
                <w:numId w:val="211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หน่วยงานได้มอบผู้รายงานผลการปฏิบัติงานแล้ว </w:t>
            </w:r>
          </w:p>
          <w:p w14:paraId="0E9673A7" w14:textId="77777777" w:rsidR="00E749E1" w:rsidRPr="00FA1DEF" w:rsidRDefault="00E749E1" w:rsidP="00E749E1">
            <w:pPr>
              <w:pStyle w:val="a4"/>
              <w:numPr>
                <w:ilvl w:val="0"/>
                <w:numId w:val="211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ผู้รายงานผลได้รับการถ่ายทอดความรู้ในการรายงานข้อมูลแล้ว </w:t>
            </w:r>
          </w:p>
          <w:p w14:paraId="3711B6AC" w14:textId="449B22E5" w:rsidR="000415E1" w:rsidRPr="00FA1DEF" w:rsidRDefault="00E749E1" w:rsidP="00E749E1">
            <w:pPr>
              <w:pStyle w:val="a4"/>
              <w:numPr>
                <w:ilvl w:val="0"/>
                <w:numId w:val="211"/>
              </w:numPr>
              <w:spacing w:line="240" w:lineRule="auto"/>
              <w:ind w:left="346" w:hanging="2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อบหมายให้ผู้รายงานผลเป็นผู้ติดตามผลการปฏิบัติงานของทั้งหน่วยงานตามระยะเวลาที่กำหนด</w:t>
            </w:r>
          </w:p>
        </w:tc>
      </w:tr>
      <w:tr w:rsidR="000415E1" w:rsidRPr="0089641B" w14:paraId="059B1AEC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12E4" w14:textId="0A18D4F9" w:rsidR="000415E1" w:rsidRPr="00FA1DEF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สำนักงานนิติการ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638573" w14:textId="1DD13418" w:rsidR="000415E1" w:rsidRPr="00FA1DEF" w:rsidRDefault="00E749E1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บุคลากรบางคนอาจยังไม่เข้าใจในการเก็บข้อมูลต่าง ๆ เพื่อใช้ในการรายงานผลการปฏิบัติงาน ทำให้การรวบรวมและวิเคราะห์ข้อมูลเพื่อการรายงานต้องใช้เวลานาน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7099D5" w14:textId="26E93E62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 และอธิบายถึงความจำเป็นในการ</w:t>
            </w:r>
          </w:p>
          <w:p w14:paraId="1F0377B4" w14:textId="5D0B06BF" w:rsidR="000415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จัดเก็บข้อมูลเพื่อใช้ในการรายงานผล ให้แก่บุคลากรทราบ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6B8BDA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3E10CA6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BAF3011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AD3EE5F" w14:textId="77777777" w:rsidR="00E749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313EF95" w14:textId="7F6C5F17" w:rsidR="000415E1" w:rsidRPr="00FA1DEF" w:rsidRDefault="00E749E1" w:rsidP="00E749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C9C12D" w14:textId="77777777" w:rsidR="000415E1" w:rsidRPr="00FA1DEF" w:rsidRDefault="00E749E1" w:rsidP="00E749E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เข้าใจและให้ความสำคัญกับการจัดเก็บข้อมูลที่จำเป็นต้องใช้ในการรายงานผลการปฏิบัติงานตามตัวชี้วัดของสำนักงาน ทำให้การรายงานผลการดำเนินงานสามารถทำได้สะดวก</w:t>
            </w:r>
          </w:p>
          <w:p w14:paraId="6155986E" w14:textId="77777777" w:rsidR="00E749E1" w:rsidRPr="00FA1DEF" w:rsidRDefault="00E749E1" w:rsidP="00E749E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EFADA15" w14:textId="77777777" w:rsidR="00E749E1" w:rsidRPr="00FA1DEF" w:rsidRDefault="00E749E1" w:rsidP="00E749E1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0EDB1401" w14:textId="2E3A540E" w:rsidR="00E749E1" w:rsidRPr="00FA1DEF" w:rsidRDefault="00E749E1" w:rsidP="00E749E1">
            <w:pPr>
              <w:spacing w:line="240" w:lineRule="auto"/>
              <w:ind w:firstLine="34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เนื่องจากเป็นการรายงานผลการดำเนินงานในรอบระยะเวลา 6 เดือน ผลที่ได้จึงยังไม่สมบูรณ์</w:t>
            </w:r>
          </w:p>
        </w:tc>
      </w:tr>
      <w:tr w:rsidR="000415E1" w:rsidRPr="0089641B" w14:paraId="4307C61C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77D3" w14:textId="67578601" w:rsidR="000415E1" w:rsidRPr="00FA1DEF" w:rsidRDefault="00E749E1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สำนักงานบริหารทรัพย์สิน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1C1411" w14:textId="77777777" w:rsidR="000C0C20" w:rsidRPr="00FA1DEF" w:rsidRDefault="000C0C20" w:rsidP="000415E1">
            <w:pPr>
              <w:pStyle w:val="a4"/>
              <w:numPr>
                <w:ilvl w:val="0"/>
                <w:numId w:val="214"/>
              </w:numPr>
              <w:ind w:left="161" w:hanging="22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ผู้รับผิดชอบการรายงานผลล่าช้า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6B5593F2" w14:textId="75821993" w:rsidR="000415E1" w:rsidRPr="00FA1DEF" w:rsidRDefault="000C0C20" w:rsidP="000415E1">
            <w:pPr>
              <w:pStyle w:val="a4"/>
              <w:numPr>
                <w:ilvl w:val="0"/>
                <w:numId w:val="214"/>
              </w:numPr>
              <w:ind w:left="161" w:hanging="227"/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ไม่ได้มอบหมายภารกิจหลัก ภารกิจรองตั้งแต่ต้นปีงบประมาณ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1990E4" w14:textId="25CDA95B" w:rsidR="000415E1" w:rsidRPr="00FA1DEF" w:rsidRDefault="000C0C20" w:rsidP="000415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ปฏิทินการปฏิบัติงานประจำปีของสำนักงานบริหารทรัพย์สินตามที่ได้มอบหมายและติดตามผลการปฏิบัติงานทุกเดือน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4022D7" w14:textId="77777777" w:rsidR="000C0C20" w:rsidRPr="00FA1DEF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E856919" w14:textId="77777777" w:rsidR="000C0C20" w:rsidRPr="00FA1DEF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F1DB981" w14:textId="77777777" w:rsidR="000C0C20" w:rsidRPr="00FA1DEF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2624009" w14:textId="77777777" w:rsidR="000C0C20" w:rsidRPr="00FA1DEF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8D85CE8" w14:textId="7FEDF62A" w:rsidR="000415E1" w:rsidRPr="00FA1DEF" w:rsidRDefault="000C0C20" w:rsidP="000C0C2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2 = 4 (ต่ำ)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712791" w14:textId="7EEF7E35" w:rsidR="000415E1" w:rsidRPr="00FA1DEF" w:rsidRDefault="000C0C20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ดำเนินการกำหนดปฏิทินการปฏิบัติงานประจำปีและติดตามการปฏิบัติตามแผน</w:t>
            </w:r>
          </w:p>
        </w:tc>
      </w:tr>
      <w:tr w:rsidR="00671939" w:rsidRPr="0089641B" w14:paraId="50445DA2" w14:textId="77777777" w:rsidTr="00671939">
        <w:trPr>
          <w:trHeight w:val="613"/>
        </w:trPr>
        <w:tc>
          <w:tcPr>
            <w:tcW w:w="1425" w:type="dxa"/>
            <w:tcBorders>
              <w:top w:val="single" w:sz="4" w:space="0" w:color="auto"/>
            </w:tcBorders>
          </w:tcPr>
          <w:p w14:paraId="0FA4F2CA" w14:textId="77777777" w:rsidR="00671939" w:rsidRPr="000C0C20" w:rsidRDefault="00671939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02E149" w14:textId="77777777" w:rsidR="00671939" w:rsidRPr="00671939" w:rsidRDefault="00671939" w:rsidP="00671939">
            <w:pPr>
              <w:rPr>
                <w:rFonts w:ascii="TH SarabunPSK" w:hAnsi="TH SarabunPSK" w:cs="TH SarabunPSK"/>
                <w:color w:val="FF0000"/>
                <w:sz w:val="26"/>
                <w:szCs w:val="26"/>
                <w:shd w:val="clear" w:color="auto" w:fill="FFFFFF"/>
                <w:cs/>
              </w:rPr>
            </w:pPr>
          </w:p>
        </w:tc>
        <w:tc>
          <w:tcPr>
            <w:tcW w:w="415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89864E" w14:textId="77777777" w:rsidR="00671939" w:rsidRPr="000C0C20" w:rsidRDefault="00671939" w:rsidP="000415E1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F267E7" w14:textId="77777777" w:rsidR="00671939" w:rsidRPr="00C17DB6" w:rsidRDefault="00671939" w:rsidP="000C0C20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88F5A3" w14:textId="77777777" w:rsidR="00671939" w:rsidRPr="000C0C20" w:rsidRDefault="00671939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671939" w:rsidRPr="0089641B" w14:paraId="7CCA7EA8" w14:textId="77777777" w:rsidTr="00671939">
        <w:trPr>
          <w:trHeight w:val="613"/>
        </w:trPr>
        <w:tc>
          <w:tcPr>
            <w:tcW w:w="1425" w:type="dxa"/>
          </w:tcPr>
          <w:p w14:paraId="540DE114" w14:textId="77777777" w:rsidR="00671939" w:rsidRPr="000C0C20" w:rsidRDefault="00671939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80926F" w14:textId="77777777" w:rsidR="00671939" w:rsidRPr="00671939" w:rsidRDefault="00671939" w:rsidP="00671939">
            <w:pPr>
              <w:rPr>
                <w:rFonts w:ascii="TH SarabunPSK" w:hAnsi="TH SarabunPSK" w:cs="TH SarabunPSK"/>
                <w:color w:val="FF0000"/>
                <w:sz w:val="26"/>
                <w:szCs w:val="26"/>
                <w:shd w:val="clear" w:color="auto" w:fill="FFFFFF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7E81D1" w14:textId="77777777" w:rsidR="00671939" w:rsidRPr="000C0C20" w:rsidRDefault="00671939" w:rsidP="000415E1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47126F" w14:textId="77777777" w:rsidR="00671939" w:rsidRPr="00C17DB6" w:rsidRDefault="00671939" w:rsidP="000C0C20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9AE832" w14:textId="77777777" w:rsidR="00671939" w:rsidRPr="000C0C20" w:rsidRDefault="00671939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671939" w:rsidRPr="0089641B" w14:paraId="7DA18CD6" w14:textId="77777777" w:rsidTr="00671939">
        <w:trPr>
          <w:trHeight w:val="613"/>
        </w:trPr>
        <w:tc>
          <w:tcPr>
            <w:tcW w:w="1425" w:type="dxa"/>
          </w:tcPr>
          <w:p w14:paraId="00FD9B30" w14:textId="77777777" w:rsidR="00671939" w:rsidRPr="000C0C20" w:rsidRDefault="00671939" w:rsidP="003A0D76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33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371FFC" w14:textId="77777777" w:rsidR="00671939" w:rsidRPr="00671939" w:rsidRDefault="00671939" w:rsidP="00671939">
            <w:pPr>
              <w:rPr>
                <w:rFonts w:ascii="TH SarabunPSK" w:hAnsi="TH SarabunPSK" w:cs="TH SarabunPSK"/>
                <w:color w:val="FF0000"/>
                <w:sz w:val="26"/>
                <w:szCs w:val="26"/>
                <w:shd w:val="clear" w:color="auto" w:fill="FFFFFF"/>
                <w:cs/>
              </w:rPr>
            </w:pPr>
          </w:p>
        </w:tc>
        <w:tc>
          <w:tcPr>
            <w:tcW w:w="41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D2CC16" w14:textId="77777777" w:rsidR="00671939" w:rsidRPr="000C0C20" w:rsidRDefault="00671939" w:rsidP="000415E1">
            <w:pPr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  <w:tc>
          <w:tcPr>
            <w:tcW w:w="22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EC162F" w14:textId="77777777" w:rsidR="00671939" w:rsidRPr="00C17DB6" w:rsidRDefault="00671939" w:rsidP="000C0C20">
            <w:pPr>
              <w:rPr>
                <w:rFonts w:ascii="TH SarabunPSK" w:hAnsi="TH SarabunPSK" w:cs="TH SarabunPSK"/>
                <w:color w:val="FF0000"/>
                <w:sz w:val="26"/>
                <w:szCs w:val="26"/>
                <w:u w:val="single"/>
                <w:cs/>
              </w:rPr>
            </w:pPr>
          </w:p>
        </w:tc>
        <w:tc>
          <w:tcPr>
            <w:tcW w:w="38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1BF562" w14:textId="77777777" w:rsidR="00671939" w:rsidRPr="000C0C20" w:rsidRDefault="00671939" w:rsidP="000C0C20">
            <w:pPr>
              <w:spacing w:line="240" w:lineRule="auto"/>
              <w:jc w:val="thaiDistribute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</w:p>
        </w:tc>
      </w:tr>
      <w:tr w:rsidR="00FA1DEF" w:rsidRPr="00FA1DEF" w14:paraId="68440691" w14:textId="77777777" w:rsidTr="00671939">
        <w:trPr>
          <w:trHeight w:val="613"/>
        </w:trPr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E544" w14:textId="26026B22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lastRenderedPageBreak/>
              <w:t>สำนักงานพัสดุ</w:t>
            </w:r>
          </w:p>
        </w:tc>
        <w:tc>
          <w:tcPr>
            <w:tcW w:w="33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280E23" w14:textId="45D4CC18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ข้อมูลรายการที่จัดซื้อจัดจ้าง มีจำนวนมาก  ต้องใช้ระยะเวลาในการรวบรวมข้อมูล</w:t>
            </w:r>
          </w:p>
        </w:tc>
        <w:tc>
          <w:tcPr>
            <w:tcW w:w="4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9306EE" w14:textId="77777777" w:rsidR="00671939" w:rsidRPr="00FA1DEF" w:rsidRDefault="00671939" w:rsidP="00671939">
            <w:pPr>
              <w:pStyle w:val="a4"/>
              <w:numPr>
                <w:ilvl w:val="0"/>
                <w:numId w:val="220"/>
              </w:numPr>
              <w:ind w:left="625" w:hanging="26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หน่วยงานมีการแบ่งงานและมอบหมายผู้รับผิดชอบในการรายงานผลเพิ่มเติม</w:t>
            </w:r>
          </w:p>
          <w:p w14:paraId="11A12230" w14:textId="77777777" w:rsidR="00671939" w:rsidRPr="00FA1DEF" w:rsidRDefault="00671939" w:rsidP="00671939">
            <w:pPr>
              <w:pStyle w:val="a4"/>
              <w:numPr>
                <w:ilvl w:val="0"/>
                <w:numId w:val="220"/>
              </w:numPr>
              <w:ind w:left="625" w:hanging="26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หน่วยงานได้มีการชี้แจง/ถ่ายทอดความรู้ให้แก่เจ้าหน้าที่่ผู้รับผิดชอบรับทราบข้อมูลในการรายงานผล</w:t>
            </w:r>
          </w:p>
          <w:p w14:paraId="30B3238A" w14:textId="6FC5C846" w:rsidR="00671939" w:rsidRPr="00FA1DEF" w:rsidRDefault="00671939" w:rsidP="00671939">
            <w:pPr>
              <w:pStyle w:val="a4"/>
              <w:numPr>
                <w:ilvl w:val="0"/>
                <w:numId w:val="220"/>
              </w:numPr>
              <w:ind w:left="625" w:hanging="26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ผู้บริหารหน่วยงานมีการกำกับ ติดตาม เร่งรัด ผลการปฏิบัติงาน</w:t>
            </w:r>
          </w:p>
        </w:tc>
        <w:tc>
          <w:tcPr>
            <w:tcW w:w="2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24999C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225D5BB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70853B86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24986A8" w14:textId="77777777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3674244" w14:textId="19BFA1FE" w:rsidR="00671939" w:rsidRPr="00FA1DEF" w:rsidRDefault="00671939" w:rsidP="0067193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662271" w14:textId="67B64146" w:rsidR="00671939" w:rsidRPr="00FA1DEF" w:rsidRDefault="00671939" w:rsidP="00671939">
            <w:pPr>
              <w:spacing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มีการรายงานผลการปฏิบัติงานตามแผนในทุกสัปดาห์ และทุกเดือน ได้ทันตามระยะเวลาที่กำหนด</w:t>
            </w:r>
          </w:p>
        </w:tc>
      </w:tr>
    </w:tbl>
    <w:p w14:paraId="7E281B5B" w14:textId="192FCE67" w:rsidR="00C52C5B" w:rsidRPr="00FA1DEF" w:rsidRDefault="00C52C5B" w:rsidP="00C52C5B">
      <w:pPr>
        <w:tabs>
          <w:tab w:val="left" w:pos="2004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A1DE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</w:p>
    <w:p w14:paraId="212B070D" w14:textId="4138B587" w:rsidR="00C52C5B" w:rsidRPr="00FA1DEF" w:rsidRDefault="00C52C5B" w:rsidP="00C52C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ผลประโยชน์ทับซ้อน ในการจัดชื้อ จัดจ้าง</w:t>
      </w:r>
    </w:p>
    <w:p w14:paraId="0ABA491B" w14:textId="72323E45" w:rsidR="00C52C5B" w:rsidRPr="00FA1DEF" w:rsidRDefault="00C52C5B" w:rsidP="00C52C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A1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FA1DE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ไม่มีการร้องเรียนการปฏิบัติงาน/การบริการ</w:t>
      </w:r>
    </w:p>
    <w:p w14:paraId="0C8BCC7D" w14:textId="77777777" w:rsidR="00C52C5B" w:rsidRPr="00FA1DEF" w:rsidRDefault="00C52C5B" w:rsidP="00C52C5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W w:w="150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1"/>
        <w:gridCol w:w="3402"/>
        <w:gridCol w:w="4253"/>
        <w:gridCol w:w="2268"/>
        <w:gridCol w:w="3969"/>
      </w:tblGrid>
      <w:tr w:rsidR="00FA1DEF" w:rsidRPr="00FA1DEF" w14:paraId="65DB6045" w14:textId="77777777" w:rsidTr="00F00C18">
        <w:trPr>
          <w:trHeight w:val="24"/>
          <w:tblHeader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101C9AB" w14:textId="77777777" w:rsidR="00C52C5B" w:rsidRPr="00FA1DEF" w:rsidRDefault="00C52C5B" w:rsidP="00F00C1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28567" w14:textId="77777777" w:rsidR="00C52C5B" w:rsidRPr="00FA1DEF" w:rsidRDefault="00C52C5B" w:rsidP="00F00C1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E4A9EC" w14:textId="77777777" w:rsidR="00C52C5B" w:rsidRPr="00FA1DEF" w:rsidRDefault="00C52C5B" w:rsidP="00F00C1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76C9F" w14:textId="77777777" w:rsidR="00C52C5B" w:rsidRPr="00FA1DEF" w:rsidRDefault="00C52C5B" w:rsidP="00F00C1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ED7D9" w14:textId="77777777" w:rsidR="00C52C5B" w:rsidRPr="00FA1DEF" w:rsidRDefault="00C52C5B" w:rsidP="00F00C18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FA1DEF" w:rsidRPr="00FA1DEF" w14:paraId="2534B5E1" w14:textId="77777777" w:rsidTr="00C52C5B">
        <w:trPr>
          <w:trHeight w:val="2512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91900" w14:textId="468338C9" w:rsidR="00C52C5B" w:rsidRPr="00FA1DEF" w:rsidRDefault="00C52C5B" w:rsidP="00F00C1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สำนักงานพัสดุ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3CF0B4" w14:textId="77777777" w:rsidR="00C52C5B" w:rsidRPr="00FA1DEF" w:rsidRDefault="00C52C5B" w:rsidP="00C52C5B">
            <w:pPr>
              <w:pStyle w:val="a4"/>
              <w:numPr>
                <w:ilvl w:val="0"/>
                <w:numId w:val="212"/>
              </w:numPr>
              <w:ind w:left="174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การกำหนดรายละเอียดเพื่อเอื้อประโยชน์ให้แก่เครือญาติ  พวกพ้องของตนเอง</w:t>
            </w:r>
          </w:p>
          <w:p w14:paraId="4F04FEB8" w14:textId="4B9EB971" w:rsidR="00C52C5B" w:rsidRPr="00FA1DEF" w:rsidRDefault="00C52C5B" w:rsidP="00C52C5B">
            <w:pPr>
              <w:pStyle w:val="a4"/>
              <w:numPr>
                <w:ilvl w:val="0"/>
                <w:numId w:val="212"/>
              </w:numPr>
              <w:ind w:left="174" w:hanging="23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กำหนดรายละเอียดเพื่อรับผลตอบแทนจากผู้ประกอบการ</w:t>
            </w:r>
          </w:p>
        </w:tc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036D9" w14:textId="77777777" w:rsidR="005B1C2A" w:rsidRPr="00FA1DEF" w:rsidRDefault="00C52C5B" w:rsidP="00C52C5B">
            <w:pPr>
              <w:pStyle w:val="a4"/>
              <w:numPr>
                <w:ilvl w:val="0"/>
                <w:numId w:val="213"/>
              </w:numPr>
              <w:ind w:left="285" w:hanging="208"/>
              <w:rPr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แต่งตั้งคณะกรรมการ/กรรมการในการกำหนดรายละเอียด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5FB4F0C0" w14:textId="77777777" w:rsidR="005B1C2A" w:rsidRPr="00FA1DEF" w:rsidRDefault="00C52C5B" w:rsidP="005B1C2A">
            <w:pPr>
              <w:pStyle w:val="a4"/>
              <w:numPr>
                <w:ilvl w:val="0"/>
                <w:numId w:val="221"/>
              </w:numPr>
              <w:ind w:left="563"/>
              <w:rPr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วงเงินเกิน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100,000.-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 แต่งตั้งในรูปแบบ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กรรมการ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กำหนดราคากลาง</w:t>
            </w:r>
          </w:p>
          <w:p w14:paraId="464FFCAD" w14:textId="71A69F51" w:rsidR="00C52C5B" w:rsidRPr="00FA1DEF" w:rsidRDefault="00C52C5B" w:rsidP="005B1C2A">
            <w:pPr>
              <w:pStyle w:val="a4"/>
              <w:numPr>
                <w:ilvl w:val="0"/>
                <w:numId w:val="221"/>
              </w:numPr>
              <w:ind w:left="563"/>
              <w:rPr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วงเงิน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100,000.-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บาทขึ้นไป แต่งตั้งในรูปแบบ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คณะกรรมการ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กำหนดรายละเอียด</w:t>
            </w:r>
          </w:p>
          <w:p w14:paraId="38DFCD1E" w14:textId="77777777" w:rsidR="00C52C5B" w:rsidRPr="00FA1DEF" w:rsidRDefault="00C52C5B" w:rsidP="00C52C5B">
            <w:pPr>
              <w:pStyle w:val="a4"/>
              <w:numPr>
                <w:ilvl w:val="0"/>
                <w:numId w:val="213"/>
              </w:numPr>
              <w:ind w:left="285" w:hanging="208"/>
              <w:rPr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จัดทำแบบฟอร์มให้กรรมการยืนยันความโปร่งใสในการจัดซื้อจัดจ้าง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7305F78A" w14:textId="590E5C00" w:rsidR="00C52C5B" w:rsidRPr="00FA1DEF" w:rsidRDefault="00C52C5B" w:rsidP="00C52C5B">
            <w:pPr>
              <w:pStyle w:val="a4"/>
              <w:numPr>
                <w:ilvl w:val="0"/>
                <w:numId w:val="213"/>
              </w:numPr>
              <w:ind w:left="285" w:hanging="208"/>
              <w:rPr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ทำเอกสารยืนยันจากคณะกรรมการ/หน่วยงานร่างขอบเขตงานหรือรายละเอียด ในการรับฟังความคิดเห็น วงเงินตั้งแต่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500,000.-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บาท (ตามข้อ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45 (1))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30DB97" w14:textId="77777777" w:rsidR="0079494F" w:rsidRPr="00FA1DEF" w:rsidRDefault="0079494F" w:rsidP="0079494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1EA6919" w14:textId="483A18BA" w:rsidR="0079494F" w:rsidRPr="00FA1DEF" w:rsidRDefault="0079494F" w:rsidP="0079494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โอกาส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ผลกระทบ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1 = 1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ต่ำ)</w:t>
            </w:r>
          </w:p>
          <w:p w14:paraId="77D381BE" w14:textId="77777777" w:rsidR="0079494F" w:rsidRPr="00FA1DEF" w:rsidRDefault="0079494F" w:rsidP="0079494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CECB8F" w14:textId="77777777" w:rsidR="0079494F" w:rsidRPr="00FA1DEF" w:rsidRDefault="0079494F" w:rsidP="0079494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113F5B2" w14:textId="703C8F6F" w:rsidR="00C52C5B" w:rsidRPr="00FA1DEF" w:rsidRDefault="0079494F" w:rsidP="0079494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โอกาส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1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 xml:space="preserve">ผลกระทบ 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>1 = 1 (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ต่ำ)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AF0445" w14:textId="77777777" w:rsidR="0079494F" w:rsidRPr="00FA1DEF" w:rsidRDefault="0079494F" w:rsidP="0079494F">
            <w:pPr>
              <w:pStyle w:val="a4"/>
              <w:numPr>
                <w:ilvl w:val="0"/>
                <w:numId w:val="219"/>
              </w:numPr>
              <w:ind w:left="276" w:hanging="20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ได้มีการแต่งตั้งคณะกรรมการกำหนดรายละเอียด อย่างชัดเจน ในรูปแบบของคำสั่ง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493E65E7" w14:textId="77777777" w:rsidR="0079494F" w:rsidRPr="00FA1DEF" w:rsidRDefault="0079494F" w:rsidP="0079494F">
            <w:pPr>
              <w:pStyle w:val="a4"/>
              <w:numPr>
                <w:ilvl w:val="0"/>
                <w:numId w:val="219"/>
              </w:numPr>
              <w:ind w:left="276" w:hanging="20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ได้มีแบบฟอร์มเพื่อให้คณะกรรมการลงนามเพื่อยืนยันความโปร่งใสในการจัดซื้อจัดจ้างในแต่ละรายการ</w:t>
            </w: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0359C059" w14:textId="5D42081F" w:rsidR="00C52C5B" w:rsidRPr="00FA1DEF" w:rsidRDefault="0079494F" w:rsidP="0079494F">
            <w:pPr>
              <w:pStyle w:val="a4"/>
              <w:numPr>
                <w:ilvl w:val="0"/>
                <w:numId w:val="219"/>
              </w:numPr>
              <w:ind w:left="276" w:hanging="20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FA1DEF">
              <w:rPr>
                <w:rFonts w:ascii="TH SarabunPSK" w:hAnsi="TH SarabunPSK" w:cs="TH SarabunPSK"/>
                <w:color w:val="000000" w:themeColor="text1"/>
                <w:sz w:val="26"/>
                <w:szCs w:val="26"/>
                <w:shd w:val="clear" w:color="auto" w:fill="FFFFFF"/>
                <w:cs/>
              </w:rPr>
              <w:t>มีการจัดทำบันทึกรายงานการเห็นชอบการกำหนดรายละเอียด/ราคากลาง พร้อมให้คณะกรรมการลงนามในเอกสาร</w:t>
            </w:r>
          </w:p>
        </w:tc>
      </w:tr>
    </w:tbl>
    <w:p w14:paraId="3085ED84" w14:textId="77777777" w:rsidR="00C52C5B" w:rsidRDefault="00C52C5B" w:rsidP="00C52C5B">
      <w:pPr>
        <w:tabs>
          <w:tab w:val="left" w:pos="2004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297DE37" w14:textId="30ADBB6B" w:rsidR="00C52C5B" w:rsidRPr="00C52C5B" w:rsidRDefault="00C52C5B" w:rsidP="00C52C5B">
      <w:pPr>
        <w:tabs>
          <w:tab w:val="left" w:pos="2004"/>
        </w:tabs>
        <w:rPr>
          <w:rFonts w:ascii="TH SarabunPSK" w:hAnsi="TH SarabunPSK" w:cs="TH SarabunPSK"/>
          <w:sz w:val="40"/>
          <w:szCs w:val="40"/>
          <w:cs/>
        </w:rPr>
        <w:sectPr w:rsidR="00C52C5B" w:rsidRPr="00C52C5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D88F573" w14:textId="1EB5F23D" w:rsidR="00AA74F5" w:rsidRPr="00212B2A" w:rsidRDefault="00874FCB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212B2A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จ</w:t>
      </w:r>
      <w:r w:rsidR="00AA74F5" w:rsidRPr="00212B2A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เกณฑ์การประเมินความเสี่ยง</w:t>
      </w:r>
    </w:p>
    <w:p w14:paraId="7868BFBB" w14:textId="77777777" w:rsidR="004C1F6F" w:rsidRPr="00212B2A" w:rsidRDefault="004C1F6F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C9A7908" w14:textId="61268353" w:rsidR="00FF1D9E" w:rsidRPr="00212B2A" w:rsidRDefault="00FF1D9E" w:rsidP="004C1F6F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12B2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42553ED9" w14:textId="2A0FDA66" w:rsidR="00787989" w:rsidRPr="00212B2A" w:rsidRDefault="006F31D6" w:rsidP="002F421F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1.</w:t>
      </w:r>
      <w:r w:rsidR="00675C3B"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787989"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เกณฑ์การประเมินความเสี่ยง </w:t>
      </w:r>
      <w:r w:rsidR="00787989" w:rsidRPr="00212B2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5B58D2D6" w14:textId="7AAA1A1E" w:rsidR="00787989" w:rsidRPr="00212B2A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</w:t>
      </w:r>
      <w:r w:rsidR="00787989"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212B2A" w14:paraId="59E2D92B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99D4AEF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250A1F2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0A6182C8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212B2A" w14:paraId="57B8539E" w14:textId="77777777" w:rsidTr="007E374F">
        <w:trPr>
          <w:jc w:val="center"/>
        </w:trPr>
        <w:tc>
          <w:tcPr>
            <w:tcW w:w="1276" w:type="dxa"/>
          </w:tcPr>
          <w:p w14:paraId="6EB22E65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4AAC87C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66DA172F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 3ปี ติดต่อกัน นับย้อนจากปีปัจจุบัน</w:t>
            </w:r>
          </w:p>
        </w:tc>
      </w:tr>
      <w:tr w:rsidR="0089641B" w:rsidRPr="00212B2A" w14:paraId="10F4E4C9" w14:textId="77777777" w:rsidTr="007E374F">
        <w:trPr>
          <w:jc w:val="center"/>
        </w:trPr>
        <w:tc>
          <w:tcPr>
            <w:tcW w:w="1276" w:type="dxa"/>
          </w:tcPr>
          <w:p w14:paraId="556CC3AA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89B46D8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7F9B080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 xml:space="preserve"> 2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ปี ติดต่อกัน นับย้อนจากปีปัจจุบัน</w:t>
            </w:r>
          </w:p>
        </w:tc>
      </w:tr>
      <w:tr w:rsidR="0089641B" w:rsidRPr="00212B2A" w14:paraId="24A27B6B" w14:textId="77777777" w:rsidTr="007E374F">
        <w:trPr>
          <w:jc w:val="center"/>
        </w:trPr>
        <w:tc>
          <w:tcPr>
            <w:tcW w:w="1276" w:type="dxa"/>
          </w:tcPr>
          <w:p w14:paraId="1DF9B509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A2CEB9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73E14860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85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ณ ปีปัจจุบัน</w:t>
            </w:r>
          </w:p>
        </w:tc>
      </w:tr>
      <w:tr w:rsidR="0089641B" w:rsidRPr="00212B2A" w14:paraId="58C5B24F" w14:textId="77777777" w:rsidTr="007E374F">
        <w:trPr>
          <w:jc w:val="center"/>
        </w:trPr>
        <w:tc>
          <w:tcPr>
            <w:tcW w:w="1276" w:type="dxa"/>
          </w:tcPr>
          <w:p w14:paraId="08658B1F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A96D02C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46BCEC65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85% ณ ปีปัจจุบัน</w:t>
            </w:r>
          </w:p>
        </w:tc>
      </w:tr>
      <w:tr w:rsidR="00787989" w:rsidRPr="00212B2A" w14:paraId="15D8DA1B" w14:textId="77777777" w:rsidTr="007E374F">
        <w:trPr>
          <w:jc w:val="center"/>
        </w:trPr>
        <w:tc>
          <w:tcPr>
            <w:tcW w:w="1276" w:type="dxa"/>
          </w:tcPr>
          <w:p w14:paraId="335675D0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6F282BC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708E156D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ปี ติดต่อกัน นับย้อนจากปีปัจจุบัน</w:t>
            </w:r>
          </w:p>
        </w:tc>
      </w:tr>
    </w:tbl>
    <w:p w14:paraId="3B33F9AD" w14:textId="77777777" w:rsidR="00787989" w:rsidRPr="00212B2A" w:rsidRDefault="00787989" w:rsidP="0078798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53FE40B5" w14:textId="7D27CB2B" w:rsidR="00787989" w:rsidRPr="00212B2A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</w:t>
      </w:r>
      <w:r w:rsidR="00787989"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212B2A" w14:paraId="06FF371D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C0537F1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4010BC" w14:textId="419DF9B4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7CEE39F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212B2A" w14:paraId="33CAF291" w14:textId="77777777" w:rsidTr="007E374F">
        <w:trPr>
          <w:jc w:val="center"/>
        </w:trPr>
        <w:tc>
          <w:tcPr>
            <w:tcW w:w="1276" w:type="dxa"/>
          </w:tcPr>
          <w:p w14:paraId="07F1F9AD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90426C8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5F50A4B1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95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ของแผนที่กำหนด</w:t>
            </w:r>
          </w:p>
        </w:tc>
      </w:tr>
      <w:tr w:rsidR="0089641B" w:rsidRPr="00212B2A" w14:paraId="7C8E7156" w14:textId="77777777" w:rsidTr="007E374F">
        <w:trPr>
          <w:jc w:val="center"/>
        </w:trPr>
        <w:tc>
          <w:tcPr>
            <w:tcW w:w="1276" w:type="dxa"/>
          </w:tcPr>
          <w:p w14:paraId="0BC87D78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5822170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C498C0C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90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212B2A" w14:paraId="69DB1F12" w14:textId="77777777" w:rsidTr="007E374F">
        <w:trPr>
          <w:jc w:val="center"/>
        </w:trPr>
        <w:tc>
          <w:tcPr>
            <w:tcW w:w="1276" w:type="dxa"/>
          </w:tcPr>
          <w:p w14:paraId="7F9EED4B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025C99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68A700EB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90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212B2A" w14:paraId="4C15B90C" w14:textId="77777777" w:rsidTr="007E374F">
        <w:trPr>
          <w:jc w:val="center"/>
        </w:trPr>
        <w:tc>
          <w:tcPr>
            <w:tcW w:w="1276" w:type="dxa"/>
          </w:tcPr>
          <w:p w14:paraId="1643DE5E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4B6740C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268EB72B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80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85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212B2A" w14:paraId="7843F7CC" w14:textId="77777777" w:rsidTr="007E374F">
        <w:trPr>
          <w:jc w:val="center"/>
        </w:trPr>
        <w:tc>
          <w:tcPr>
            <w:tcW w:w="1276" w:type="dxa"/>
          </w:tcPr>
          <w:p w14:paraId="7868E5AF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B407317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228C37C3" w14:textId="77777777" w:rsidR="00787989" w:rsidRPr="00212B2A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80</w:t>
            </w:r>
            <w:r w:rsidRPr="00212B2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212B2A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</w:tbl>
    <w:p w14:paraId="1B8FFD51" w14:textId="30EF0616" w:rsidR="0085318A" w:rsidRPr="00212B2A" w:rsidRDefault="0085318A" w:rsidP="0085318A">
      <w:pPr>
        <w:tabs>
          <w:tab w:val="left" w:pos="420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71B93A0" w14:textId="7DF5DC39" w:rsidR="0085318A" w:rsidRPr="00212B2A" w:rsidRDefault="0085318A" w:rsidP="0085318A">
      <w:pPr>
        <w:tabs>
          <w:tab w:val="left" w:pos="420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85318A" w:rsidRPr="00212B2A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212B2A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6C068E7A" w14:textId="0BFA1BCF" w:rsidR="00A44899" w:rsidRPr="00212B2A" w:rsidRDefault="00A44899" w:rsidP="00A44899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="0085318A" w:rsidRPr="00212B2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 </w:t>
      </w:r>
      <w:r w:rsidR="0085318A" w:rsidRPr="00212B2A">
        <w:rPr>
          <w:rFonts w:ascii="TH SarabunPSK" w:eastAsiaTheme="minorHAnsi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5294DA07" w14:textId="77777777" w:rsidR="00A44899" w:rsidRPr="00212B2A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212B2A" w14:paraId="0ABFBA2A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37D1430" w14:textId="77777777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07C4084" w14:textId="77777777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19C3E1F2" w14:textId="77777777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FD201D" w:rsidRPr="00212B2A" w14:paraId="2551577F" w14:textId="77777777" w:rsidTr="00876EDB">
        <w:trPr>
          <w:jc w:val="center"/>
        </w:trPr>
        <w:tc>
          <w:tcPr>
            <w:tcW w:w="1276" w:type="dxa"/>
          </w:tcPr>
          <w:p w14:paraId="7855880A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450DCF9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vAlign w:val="center"/>
          </w:tcPr>
          <w:p w14:paraId="2D3A0151" w14:textId="3ACE8BBB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FD201D" w:rsidRPr="00212B2A" w14:paraId="28513BA3" w14:textId="77777777" w:rsidTr="00876EDB">
        <w:trPr>
          <w:jc w:val="center"/>
        </w:trPr>
        <w:tc>
          <w:tcPr>
            <w:tcW w:w="1276" w:type="dxa"/>
          </w:tcPr>
          <w:p w14:paraId="3C965929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EE7524F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vAlign w:val="center"/>
          </w:tcPr>
          <w:p w14:paraId="3B4D876D" w14:textId="20D363F2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FD201D" w:rsidRPr="00212B2A" w14:paraId="29358A0A" w14:textId="77777777" w:rsidTr="00876EDB">
        <w:trPr>
          <w:jc w:val="center"/>
        </w:trPr>
        <w:tc>
          <w:tcPr>
            <w:tcW w:w="1276" w:type="dxa"/>
          </w:tcPr>
          <w:p w14:paraId="4F69AA4A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3B6BD10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vAlign w:val="center"/>
          </w:tcPr>
          <w:p w14:paraId="347FE308" w14:textId="68ADFAAD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FD201D" w:rsidRPr="00212B2A" w14:paraId="392D61A1" w14:textId="77777777" w:rsidTr="00876EDB">
        <w:trPr>
          <w:jc w:val="center"/>
        </w:trPr>
        <w:tc>
          <w:tcPr>
            <w:tcW w:w="1276" w:type="dxa"/>
          </w:tcPr>
          <w:p w14:paraId="05FD7D33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8B8BFA7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vAlign w:val="center"/>
          </w:tcPr>
          <w:p w14:paraId="129D575E" w14:textId="7576AECA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</w:p>
        </w:tc>
      </w:tr>
      <w:tr w:rsidR="00FD201D" w:rsidRPr="00212B2A" w14:paraId="6CBE2E90" w14:textId="77777777" w:rsidTr="00876EDB">
        <w:trPr>
          <w:jc w:val="center"/>
        </w:trPr>
        <w:tc>
          <w:tcPr>
            <w:tcW w:w="1276" w:type="dxa"/>
          </w:tcPr>
          <w:p w14:paraId="1D0724F9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62222E0" w14:textId="77777777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vAlign w:val="center"/>
          </w:tcPr>
          <w:p w14:paraId="56A0AA9D" w14:textId="0D2064E3" w:rsidR="0085318A" w:rsidRPr="00212B2A" w:rsidRDefault="0085318A" w:rsidP="0085318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12B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570D28DF" w14:textId="77777777" w:rsidR="00A44899" w:rsidRPr="00FD201D" w:rsidRDefault="00A44899" w:rsidP="00A44899">
      <w:pPr>
        <w:spacing w:line="240" w:lineRule="auto"/>
        <w:rPr>
          <w:rFonts w:ascii="TH SarabunPSK" w:eastAsiaTheme="minorHAnsi" w:hAnsi="TH SarabunPSK" w:cs="TH SarabunPSK"/>
          <w:color w:val="FF0000"/>
          <w:sz w:val="32"/>
          <w:szCs w:val="32"/>
          <w:cs/>
        </w:rPr>
      </w:pPr>
    </w:p>
    <w:p w14:paraId="2EE5D5D8" w14:textId="77777777" w:rsidR="00A44899" w:rsidRPr="00212B2A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12B2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212B2A" w14:paraId="730136F3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2498959" w14:textId="77777777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A26F8EC" w14:textId="36412EEB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4282430" w14:textId="77777777" w:rsidR="00A44899" w:rsidRPr="00212B2A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0F0C33" w:rsidRPr="00FD201D" w14:paraId="374B150C" w14:textId="77777777" w:rsidTr="00876EDB">
        <w:trPr>
          <w:jc w:val="center"/>
        </w:trPr>
        <w:tc>
          <w:tcPr>
            <w:tcW w:w="1276" w:type="dxa"/>
          </w:tcPr>
          <w:p w14:paraId="10A60F9A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DB13C38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600FCE" w14:textId="002F7672" w:rsidR="000F0C33" w:rsidRPr="00E66A67" w:rsidRDefault="000F0C33" w:rsidP="000F0C3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0F0C33" w:rsidRPr="00FD201D" w14:paraId="35A78080" w14:textId="77777777" w:rsidTr="00876EDB">
        <w:trPr>
          <w:jc w:val="center"/>
        </w:trPr>
        <w:tc>
          <w:tcPr>
            <w:tcW w:w="1276" w:type="dxa"/>
          </w:tcPr>
          <w:p w14:paraId="56734493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F1AA5BA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54A0BE" w14:textId="1B207E59" w:rsidR="000F0C33" w:rsidRPr="00E66A67" w:rsidRDefault="000F0C33" w:rsidP="000F0C3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95-99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0F0C33" w:rsidRPr="00FD201D" w14:paraId="05BBFD28" w14:textId="77777777" w:rsidTr="00876EDB">
        <w:trPr>
          <w:jc w:val="center"/>
        </w:trPr>
        <w:tc>
          <w:tcPr>
            <w:tcW w:w="1276" w:type="dxa"/>
          </w:tcPr>
          <w:p w14:paraId="75F9826B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00D2D80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9726E6" w14:textId="1E06F849" w:rsidR="000F0C33" w:rsidRPr="00E66A67" w:rsidRDefault="000F0C33" w:rsidP="000F0C3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90-94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0F0C33" w:rsidRPr="00FD201D" w14:paraId="3A9F3476" w14:textId="77777777" w:rsidTr="00876EDB">
        <w:trPr>
          <w:jc w:val="center"/>
        </w:trPr>
        <w:tc>
          <w:tcPr>
            <w:tcW w:w="1276" w:type="dxa"/>
          </w:tcPr>
          <w:p w14:paraId="17EBA020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56A9C92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05767C" w14:textId="37B99E38" w:rsidR="000F0C33" w:rsidRPr="00E66A67" w:rsidRDefault="000F0C33" w:rsidP="000F0C3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จำนวนผลงานวิจัยได้รับการยื่นจดหรือจดทะเบียนฯ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85-89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  <w:tr w:rsidR="000F0C33" w:rsidRPr="00FD201D" w14:paraId="795F26BA" w14:textId="77777777" w:rsidTr="00876EDB">
        <w:trPr>
          <w:jc w:val="center"/>
        </w:trPr>
        <w:tc>
          <w:tcPr>
            <w:tcW w:w="1276" w:type="dxa"/>
          </w:tcPr>
          <w:p w14:paraId="08AC5C4D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75DA9BF" w14:textId="77777777" w:rsidR="000F0C33" w:rsidRPr="00212B2A" w:rsidRDefault="000F0C33" w:rsidP="000F0C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12B2A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45F1EF" w14:textId="463CE6EB" w:rsidR="000F0C33" w:rsidRPr="00E66A67" w:rsidRDefault="000F0C33" w:rsidP="000F0C33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จำนวนผลงานวิจัยได้รับการยื่นจดหรือจดทะเบียนฯ น้อยกว่า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85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ชิ้น/ปี</w:t>
            </w:r>
          </w:p>
        </w:tc>
      </w:tr>
    </w:tbl>
    <w:p w14:paraId="36FD1D36" w14:textId="77777777" w:rsidR="00FD201D" w:rsidRPr="00FD201D" w:rsidRDefault="00FD201D" w:rsidP="00FD201D">
      <w:pPr>
        <w:tabs>
          <w:tab w:val="left" w:pos="1465"/>
        </w:tabs>
        <w:rPr>
          <w:rFonts w:ascii="TH SarabunPSK" w:hAnsi="TH SarabunPSK" w:cs="TH SarabunPSK"/>
          <w:color w:val="FF0000"/>
          <w:sz w:val="36"/>
          <w:szCs w:val="36"/>
        </w:rPr>
      </w:pPr>
    </w:p>
    <w:p w14:paraId="58CE77D3" w14:textId="198C3A0A" w:rsidR="005825B8" w:rsidRPr="00212B2A" w:rsidRDefault="00FD201D" w:rsidP="00FD201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2B2A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212B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Pr="00514FA1">
        <w:rPr>
          <w:rFonts w:ascii="TH SarabunPSK" w:hAnsi="TH SarabunPSK" w:cs="TH SarabunPSK"/>
          <w:color w:val="00B050"/>
          <w:sz w:val="32"/>
          <w:szCs w:val="32"/>
          <w:cs/>
        </w:rPr>
        <w:t xml:space="preserve">เป้าหมาย </w:t>
      </w:r>
      <w:r w:rsidR="000F0C33" w:rsidRPr="00514FA1">
        <w:rPr>
          <w:rFonts w:ascii="TH SarabunPSK" w:hAnsi="TH SarabunPSK" w:cs="TH SarabunPSK" w:hint="cs"/>
          <w:color w:val="00B050"/>
          <w:sz w:val="32"/>
          <w:szCs w:val="32"/>
          <w:cs/>
        </w:rPr>
        <w:t>90</w:t>
      </w:r>
      <w:r w:rsidRPr="00514FA1">
        <w:rPr>
          <w:rFonts w:ascii="TH SarabunPSK" w:hAnsi="TH SarabunPSK" w:cs="TH SarabunPSK"/>
          <w:color w:val="00B050"/>
          <w:sz w:val="32"/>
          <w:szCs w:val="32"/>
          <w:cs/>
        </w:rPr>
        <w:t xml:space="preserve"> ชิ้น </w:t>
      </w:r>
      <w:r w:rsidRPr="00212B2A">
        <w:rPr>
          <w:rFonts w:ascii="TH SarabunPSK" w:hAnsi="TH SarabunPSK" w:cs="TH SarabunPSK"/>
          <w:color w:val="000000" w:themeColor="text1"/>
          <w:sz w:val="32"/>
          <w:szCs w:val="32"/>
          <w:cs/>
        </w:rPr>
        <w:t>(จากแผนกลยุทธ์สถาบัน 2560-2570)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622"/>
        <w:gridCol w:w="622"/>
        <w:gridCol w:w="622"/>
        <w:gridCol w:w="622"/>
        <w:gridCol w:w="622"/>
        <w:gridCol w:w="789"/>
        <w:gridCol w:w="622"/>
        <w:gridCol w:w="709"/>
        <w:gridCol w:w="709"/>
      </w:tblGrid>
      <w:tr w:rsidR="00FD201D" w:rsidRPr="00212B2A" w14:paraId="0879ADE3" w14:textId="77777777" w:rsidTr="00FD201D">
        <w:tc>
          <w:tcPr>
            <w:tcW w:w="6799" w:type="dxa"/>
            <w:vMerge w:val="restart"/>
            <w:shd w:val="clear" w:color="auto" w:fill="D9D9D9" w:themeFill="background1" w:themeFillShade="D9"/>
          </w:tcPr>
          <w:p w14:paraId="3B936CF4" w14:textId="435E5399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1011198F" w14:textId="56EACC3B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</w:tcPr>
          <w:p w14:paraId="21C79865" w14:textId="3D736C5E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14:paraId="3CBBCD97" w14:textId="7EE16A01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1985" w:type="dxa"/>
            <w:gridSpan w:val="3"/>
            <w:shd w:val="clear" w:color="auto" w:fill="D9D9D9" w:themeFill="background1" w:themeFillShade="D9"/>
          </w:tcPr>
          <w:p w14:paraId="628E4F00" w14:textId="77777777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FD201D" w:rsidRPr="00212B2A" w14:paraId="206E0B9B" w14:textId="77777777" w:rsidTr="00FD201D">
        <w:tc>
          <w:tcPr>
            <w:tcW w:w="6799" w:type="dxa"/>
            <w:vMerge/>
          </w:tcPr>
          <w:p w14:paraId="3F109836" w14:textId="26393EAE" w:rsidR="00FD201D" w:rsidRPr="00212B2A" w:rsidRDefault="00FD201D" w:rsidP="00FD201D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6BE31E6A" w14:textId="77777777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AAC12AD" w14:textId="6B2430D6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55667E" w14:textId="4F8E8E14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565" w:type="dxa"/>
            <w:shd w:val="clear" w:color="auto" w:fill="D9D9D9" w:themeFill="background1" w:themeFillShade="D9"/>
          </w:tcPr>
          <w:p w14:paraId="0549BC21" w14:textId="23396940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569" w:type="dxa"/>
            <w:shd w:val="clear" w:color="auto" w:fill="D9D9D9" w:themeFill="background1" w:themeFillShade="D9"/>
          </w:tcPr>
          <w:p w14:paraId="78C2F4FC" w14:textId="046FE8BA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A3D4DD2" w14:textId="2ED4C347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709" w:type="dxa"/>
            <w:vMerge/>
          </w:tcPr>
          <w:p w14:paraId="0560D4EA" w14:textId="77777777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ED04615" w14:textId="2FC58881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71D7CFA" w14:textId="076C5FC5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0D46D32" w14:textId="243062A9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</w:tr>
      <w:tr w:rsidR="00FD201D" w:rsidRPr="002352D6" w14:paraId="4F4392D0" w14:textId="77777777" w:rsidTr="00FD201D">
        <w:tc>
          <w:tcPr>
            <w:tcW w:w="6799" w:type="dxa"/>
          </w:tcPr>
          <w:p w14:paraId="38BFF746" w14:textId="5D19A5A3" w:rsidR="00FD201D" w:rsidRPr="00212B2A" w:rsidRDefault="00FD201D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จำนวนของงานวิจัย หรือสิ่งประดิษฐ์หรือผลงานนวัตกรรม หรือแบบผลิตภัณฑ์ หรืองานสร้างสรรค์ที่ยื่นขอหรือได้รับการจดทะเบียน จดแจ้ง ขึ้นทะเบียน ทรัพย์สินทางปัญญา</w:t>
            </w:r>
          </w:p>
        </w:tc>
        <w:tc>
          <w:tcPr>
            <w:tcW w:w="1134" w:type="dxa"/>
          </w:tcPr>
          <w:p w14:paraId="7E9FEE6B" w14:textId="7C2A3605" w:rsidR="00FD201D" w:rsidRPr="00212B2A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12B2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ชิ้น</w:t>
            </w:r>
          </w:p>
        </w:tc>
        <w:tc>
          <w:tcPr>
            <w:tcW w:w="567" w:type="dxa"/>
          </w:tcPr>
          <w:p w14:paraId="377E1A96" w14:textId="6A9913BF" w:rsidR="00FD201D" w:rsidRPr="00212B2A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7" w:type="dxa"/>
          </w:tcPr>
          <w:p w14:paraId="7BCEC461" w14:textId="0D97658D" w:rsidR="00FD201D" w:rsidRPr="00212B2A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5" w:type="dxa"/>
          </w:tcPr>
          <w:p w14:paraId="4650BFEA" w14:textId="32F01582" w:rsidR="00FD201D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28"/>
              </w:rPr>
              <w:t>46</w:t>
            </w:r>
          </w:p>
        </w:tc>
        <w:tc>
          <w:tcPr>
            <w:tcW w:w="569" w:type="dxa"/>
          </w:tcPr>
          <w:p w14:paraId="22DF4575" w14:textId="2A11EB7F" w:rsidR="00FD201D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28"/>
              </w:rPr>
              <w:t>12</w:t>
            </w:r>
          </w:p>
        </w:tc>
        <w:tc>
          <w:tcPr>
            <w:tcW w:w="567" w:type="dxa"/>
          </w:tcPr>
          <w:p w14:paraId="6A785DFC" w14:textId="48A96966" w:rsidR="00FD201D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28"/>
              </w:rPr>
              <w:t>71</w:t>
            </w:r>
          </w:p>
        </w:tc>
        <w:tc>
          <w:tcPr>
            <w:tcW w:w="709" w:type="dxa"/>
          </w:tcPr>
          <w:p w14:paraId="7618D7D3" w14:textId="3CA3E01B" w:rsidR="00FD201D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43</w:t>
            </w:r>
          </w:p>
        </w:tc>
        <w:tc>
          <w:tcPr>
            <w:tcW w:w="567" w:type="dxa"/>
          </w:tcPr>
          <w:p w14:paraId="0A36F289" w14:textId="69B56199" w:rsidR="00FD201D" w:rsidRPr="00E66A67" w:rsidRDefault="000F0C33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90</w:t>
            </w:r>
          </w:p>
        </w:tc>
        <w:tc>
          <w:tcPr>
            <w:tcW w:w="709" w:type="dxa"/>
          </w:tcPr>
          <w:p w14:paraId="79031D60" w14:textId="43FDFDD6" w:rsidR="00FD201D" w:rsidRPr="00E66A67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14:paraId="44A028A1" w14:textId="2E541059" w:rsidR="00FD201D" w:rsidRPr="00E66A67" w:rsidRDefault="00FD201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  <w:r w:rsidR="000F0C33"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</w:t>
            </w:r>
          </w:p>
        </w:tc>
      </w:tr>
    </w:tbl>
    <w:p w14:paraId="0C0AA2F6" w14:textId="50786D12" w:rsidR="00FD201D" w:rsidRDefault="00FD201D" w:rsidP="00FD201D">
      <w:pPr>
        <w:tabs>
          <w:tab w:val="left" w:pos="463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7C8C09A3" w14:textId="532C878A" w:rsidR="00FD201D" w:rsidRPr="00FD201D" w:rsidRDefault="00FD201D" w:rsidP="00FD201D">
      <w:pPr>
        <w:tabs>
          <w:tab w:val="left" w:pos="4631"/>
        </w:tabs>
        <w:rPr>
          <w:rFonts w:ascii="TH SarabunPSK" w:hAnsi="TH SarabunPSK" w:cs="TH SarabunPSK"/>
          <w:sz w:val="32"/>
          <w:szCs w:val="32"/>
          <w:cs/>
          <w:lang w:val="en-GB"/>
        </w:rPr>
        <w:sectPr w:rsidR="00FD201D" w:rsidRPr="00FD201D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14:paraId="2F7F6AE7" w14:textId="2B6C810E" w:rsidR="002352D6" w:rsidRPr="001A1C5B" w:rsidRDefault="002352D6" w:rsidP="002352D6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1A1C5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1A1C5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 </w:t>
      </w:r>
      <w:r w:rsidRPr="001A1C5B">
        <w:rPr>
          <w:rFonts w:ascii="TH SarabunPSK" w:eastAsiaTheme="minorHAnsi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4634FEDA" w14:textId="77777777" w:rsidR="002352D6" w:rsidRPr="001A1C5B" w:rsidRDefault="002352D6" w:rsidP="002352D6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1A1C5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2352D6" w:rsidRPr="001A1C5B" w14:paraId="4E0D591E" w14:textId="77777777" w:rsidTr="002352D6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A21D05A" w14:textId="77777777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E4300C1" w14:textId="77777777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6B80FA40" w14:textId="77777777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2352D6" w:rsidRPr="001A1C5B" w14:paraId="6589FC29" w14:textId="77777777" w:rsidTr="002352D6">
        <w:trPr>
          <w:jc w:val="center"/>
        </w:trPr>
        <w:tc>
          <w:tcPr>
            <w:tcW w:w="1276" w:type="dxa"/>
          </w:tcPr>
          <w:p w14:paraId="7120B514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ECFB0A9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</w:tcPr>
          <w:p w14:paraId="50B9088D" w14:textId="61208BFB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ได้รับการตีพิมพ์ฯ เท่ากับหรือมากกว่าเป้าหมาย 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2352D6" w:rsidRPr="001A1C5B" w14:paraId="16BBF360" w14:textId="77777777" w:rsidTr="002352D6">
        <w:trPr>
          <w:jc w:val="center"/>
        </w:trPr>
        <w:tc>
          <w:tcPr>
            <w:tcW w:w="1276" w:type="dxa"/>
          </w:tcPr>
          <w:p w14:paraId="799BA328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2CF35CF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</w:tcPr>
          <w:p w14:paraId="42501ED7" w14:textId="79E282B5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เท่ากับหรือมากกว่าเป้าหมาย 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2352D6" w:rsidRPr="001A1C5B" w14:paraId="6378C7C2" w14:textId="77777777" w:rsidTr="002352D6">
        <w:trPr>
          <w:jc w:val="center"/>
        </w:trPr>
        <w:tc>
          <w:tcPr>
            <w:tcW w:w="1276" w:type="dxa"/>
          </w:tcPr>
          <w:p w14:paraId="4374787A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663EA88D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</w:tcPr>
          <w:p w14:paraId="0CD506F6" w14:textId="58B517CD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เท่ากับหรือมากกว่าเป้าหมาย 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2352D6" w:rsidRPr="001A1C5B" w14:paraId="06752208" w14:textId="77777777" w:rsidTr="002352D6">
        <w:trPr>
          <w:jc w:val="center"/>
        </w:trPr>
        <w:tc>
          <w:tcPr>
            <w:tcW w:w="1276" w:type="dxa"/>
          </w:tcPr>
          <w:p w14:paraId="2B9446C1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26B1574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</w:tcPr>
          <w:p w14:paraId="1122FDF4" w14:textId="74134F9A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ได้รับการตีพิมพ์ น้อยกว่าเป้าหมาย ณ ปีปัจจุบัน</w:t>
            </w:r>
          </w:p>
        </w:tc>
      </w:tr>
      <w:tr w:rsidR="002352D6" w:rsidRPr="001A1C5B" w14:paraId="38E8B394" w14:textId="77777777" w:rsidTr="002352D6">
        <w:trPr>
          <w:jc w:val="center"/>
        </w:trPr>
        <w:tc>
          <w:tcPr>
            <w:tcW w:w="1276" w:type="dxa"/>
          </w:tcPr>
          <w:p w14:paraId="56A73CB6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8D0E79C" w14:textId="77777777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</w:tcPr>
          <w:p w14:paraId="31522F2E" w14:textId="28B00266" w:rsidR="002352D6" w:rsidRPr="001A1C5B" w:rsidRDefault="002352D6" w:rsidP="002352D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ได้รับการตีพิมพ์ น้อยกว่าเป้าหมาย 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1A1C5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523E13A0" w14:textId="77777777" w:rsidR="002352D6" w:rsidRPr="002352D6" w:rsidRDefault="002352D6" w:rsidP="002352D6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3283B951" w14:textId="77777777" w:rsidR="002352D6" w:rsidRPr="001A1C5B" w:rsidRDefault="002352D6" w:rsidP="002352D6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352D6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                                      </w:t>
      </w:r>
      <w:r w:rsidRPr="001A1C5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2352D6" w:rsidRPr="001A1C5B" w14:paraId="4EA6E83C" w14:textId="77777777" w:rsidTr="002352D6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2692A40" w14:textId="77777777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7869A37" w14:textId="47770860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21D6F5F8" w14:textId="77777777" w:rsidR="002352D6" w:rsidRPr="001A1C5B" w:rsidRDefault="002352D6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AD747B" w:rsidRPr="002352D6" w14:paraId="1C6F083D" w14:textId="77777777" w:rsidTr="00452DDF">
        <w:trPr>
          <w:jc w:val="center"/>
        </w:trPr>
        <w:tc>
          <w:tcPr>
            <w:tcW w:w="1276" w:type="dxa"/>
          </w:tcPr>
          <w:p w14:paraId="74282806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3947367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1C0EC2" w14:textId="45A20689" w:rsidR="00AD747B" w:rsidRPr="00E66A67" w:rsidRDefault="00AD747B" w:rsidP="00AD747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AD747B" w:rsidRPr="002352D6" w14:paraId="1726400E" w14:textId="77777777" w:rsidTr="00452DDF">
        <w:trPr>
          <w:jc w:val="center"/>
        </w:trPr>
        <w:tc>
          <w:tcPr>
            <w:tcW w:w="1276" w:type="dxa"/>
          </w:tcPr>
          <w:p w14:paraId="6A9BC4E1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4DCD8D5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774F33" w14:textId="2D77BA8E" w:rsidR="00AD747B" w:rsidRPr="00E66A67" w:rsidRDefault="00AD747B" w:rsidP="00AD747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90-99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AD747B" w:rsidRPr="002352D6" w14:paraId="224452C4" w14:textId="77777777" w:rsidTr="00452DDF">
        <w:trPr>
          <w:jc w:val="center"/>
        </w:trPr>
        <w:tc>
          <w:tcPr>
            <w:tcW w:w="1276" w:type="dxa"/>
          </w:tcPr>
          <w:p w14:paraId="31741B79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E4EC83F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650A2E" w14:textId="627D4822" w:rsidR="00AD747B" w:rsidRPr="00E66A67" w:rsidRDefault="00AD747B" w:rsidP="00AD747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80-89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AD747B" w:rsidRPr="002352D6" w14:paraId="698510EA" w14:textId="77777777" w:rsidTr="00452DDF">
        <w:trPr>
          <w:jc w:val="center"/>
        </w:trPr>
        <w:tc>
          <w:tcPr>
            <w:tcW w:w="1276" w:type="dxa"/>
          </w:tcPr>
          <w:p w14:paraId="3227EAB1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06358B3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4EA10C" w14:textId="27C23C2D" w:rsidR="00AD747B" w:rsidRPr="00E66A67" w:rsidRDefault="00AD747B" w:rsidP="00AD747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70-79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AD747B" w:rsidRPr="002352D6" w14:paraId="4DC24A4D" w14:textId="77777777" w:rsidTr="00452DDF">
        <w:trPr>
          <w:jc w:val="center"/>
        </w:trPr>
        <w:tc>
          <w:tcPr>
            <w:tcW w:w="1276" w:type="dxa"/>
          </w:tcPr>
          <w:p w14:paraId="30E6CCC2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149E999" w14:textId="77777777" w:rsidR="00AD747B" w:rsidRPr="001A1C5B" w:rsidRDefault="00AD747B" w:rsidP="00AD747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1A1C5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93521F" w14:textId="3B83D7A1" w:rsidR="00AD747B" w:rsidRPr="00E66A67" w:rsidRDefault="00AD747B" w:rsidP="00AD747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จำนวนงานวิจัย ได้รับการตีพิมพ์หรือได้รับรางวัลน้อยกว่า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</w:tbl>
    <w:p w14:paraId="31A93A0D" w14:textId="77777777" w:rsidR="002352D6" w:rsidRPr="002352D6" w:rsidRDefault="002352D6" w:rsidP="002352D6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B1262AA" w14:textId="3B5FF970" w:rsidR="005825B8" w:rsidRPr="001A1C5B" w:rsidRDefault="002352D6" w:rsidP="002352D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A1C5B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1A1C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Pr="00514FA1">
        <w:rPr>
          <w:rFonts w:ascii="TH SarabunPSK" w:hAnsi="TH SarabunPSK" w:cs="TH SarabunPSK"/>
          <w:color w:val="00B050"/>
          <w:sz w:val="32"/>
          <w:szCs w:val="32"/>
          <w:cs/>
        </w:rPr>
        <w:t xml:space="preserve">เป้าหมาย </w:t>
      </w:r>
      <w:r w:rsidR="00AD747B">
        <w:rPr>
          <w:rFonts w:ascii="TH SarabunPSK" w:hAnsi="TH SarabunPSK" w:cs="TH SarabunPSK" w:hint="cs"/>
          <w:color w:val="00B050"/>
          <w:sz w:val="32"/>
          <w:szCs w:val="32"/>
          <w:cs/>
        </w:rPr>
        <w:t>80</w:t>
      </w:r>
      <w:r w:rsidRPr="00514FA1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1A1C5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 (จากแผนกลยุทธ์สถาบัน 2560-2570)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622"/>
        <w:gridCol w:w="622"/>
        <w:gridCol w:w="622"/>
        <w:gridCol w:w="622"/>
        <w:gridCol w:w="622"/>
        <w:gridCol w:w="789"/>
        <w:gridCol w:w="622"/>
        <w:gridCol w:w="709"/>
        <w:gridCol w:w="709"/>
        <w:gridCol w:w="709"/>
      </w:tblGrid>
      <w:tr w:rsidR="00AD747B" w:rsidRPr="001A1C5B" w14:paraId="58C10A8B" w14:textId="52AC31DD" w:rsidTr="00AD747B">
        <w:tc>
          <w:tcPr>
            <w:tcW w:w="6799" w:type="dxa"/>
            <w:vMerge w:val="restart"/>
            <w:shd w:val="clear" w:color="auto" w:fill="D9D9D9" w:themeFill="background1" w:themeFillShade="D9"/>
          </w:tcPr>
          <w:p w14:paraId="5147FC5A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1" w:name="_Hlk42249950"/>
            <w:r w:rsidRPr="001A1C5B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51A8E8D4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3110" w:type="dxa"/>
            <w:gridSpan w:val="5"/>
            <w:shd w:val="clear" w:color="auto" w:fill="D9D9D9" w:themeFill="background1" w:themeFillShade="D9"/>
          </w:tcPr>
          <w:p w14:paraId="57F8E894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789" w:type="dxa"/>
            <w:vMerge w:val="restart"/>
            <w:shd w:val="clear" w:color="auto" w:fill="D9D9D9" w:themeFill="background1" w:themeFillShade="D9"/>
          </w:tcPr>
          <w:p w14:paraId="02FF4E43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2749" w:type="dxa"/>
            <w:gridSpan w:val="4"/>
            <w:shd w:val="clear" w:color="auto" w:fill="D9D9D9" w:themeFill="background1" w:themeFillShade="D9"/>
          </w:tcPr>
          <w:p w14:paraId="3301DA68" w14:textId="5E1CF3A8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AD747B" w:rsidRPr="001A1C5B" w14:paraId="1B21510D" w14:textId="69248991" w:rsidTr="00AD747B">
        <w:tc>
          <w:tcPr>
            <w:tcW w:w="6799" w:type="dxa"/>
            <w:vMerge/>
          </w:tcPr>
          <w:p w14:paraId="00BE54FC" w14:textId="77777777" w:rsidR="00AD747B" w:rsidRPr="001A1C5B" w:rsidRDefault="00AD747B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20CEFCE6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14:paraId="3FC8C39F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1405755B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3073E3E6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68FABF1A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76822C66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789" w:type="dxa"/>
            <w:vMerge/>
          </w:tcPr>
          <w:p w14:paraId="7AEE2ABB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14:paraId="1DEA3482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CED1A58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F1887DE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9BE6BF3" w14:textId="6FA9AC21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AD747B" w:rsidRPr="00F41418" w14:paraId="10B4DC35" w14:textId="59400ECF" w:rsidTr="00AD747B">
        <w:tc>
          <w:tcPr>
            <w:tcW w:w="6799" w:type="dxa"/>
          </w:tcPr>
          <w:p w14:paraId="682F2DDF" w14:textId="7C6F97B2" w:rsidR="00AD747B" w:rsidRPr="001A1C5B" w:rsidRDefault="00AD747B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  <w:t>จำนวนงานวิจัย หรืองานออกแบบ หรืองานสร้างสรรค์ หรือสิ่งประดิษฐ์ของอาจารย์ ที่ได้รับรางวัลระดับชาติหรือนานาชาติ</w:t>
            </w:r>
          </w:p>
        </w:tc>
        <w:tc>
          <w:tcPr>
            <w:tcW w:w="1134" w:type="dxa"/>
          </w:tcPr>
          <w:p w14:paraId="74FFAF28" w14:textId="77777777" w:rsidR="00AD747B" w:rsidRPr="001A1C5B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A1C5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ชิ้น</w:t>
            </w:r>
          </w:p>
        </w:tc>
        <w:tc>
          <w:tcPr>
            <w:tcW w:w="622" w:type="dxa"/>
          </w:tcPr>
          <w:p w14:paraId="0FEF87FF" w14:textId="44644899" w:rsidR="00AD747B" w:rsidRPr="001A1C5B" w:rsidRDefault="00595F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622" w:type="dxa"/>
          </w:tcPr>
          <w:p w14:paraId="7340FBDA" w14:textId="5641E90D" w:rsidR="00AD747B" w:rsidRPr="001A1C5B" w:rsidRDefault="00595F51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622" w:type="dxa"/>
          </w:tcPr>
          <w:p w14:paraId="1F0ADF92" w14:textId="7C409E84" w:rsidR="00AD747B" w:rsidRPr="001A1C5B" w:rsidRDefault="00295EC3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56</w:t>
            </w:r>
          </w:p>
        </w:tc>
        <w:tc>
          <w:tcPr>
            <w:tcW w:w="622" w:type="dxa"/>
          </w:tcPr>
          <w:p w14:paraId="7F2FA3CD" w14:textId="0173ECDE" w:rsidR="00AD747B" w:rsidRPr="001A1C5B" w:rsidRDefault="00295EC3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101</w:t>
            </w:r>
          </w:p>
        </w:tc>
        <w:tc>
          <w:tcPr>
            <w:tcW w:w="622" w:type="dxa"/>
          </w:tcPr>
          <w:p w14:paraId="61ABDF6A" w14:textId="6D4F10E6" w:rsidR="00AD747B" w:rsidRPr="001A1C5B" w:rsidRDefault="00295EC3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101</w:t>
            </w:r>
          </w:p>
        </w:tc>
        <w:tc>
          <w:tcPr>
            <w:tcW w:w="789" w:type="dxa"/>
          </w:tcPr>
          <w:p w14:paraId="19A6CDBC" w14:textId="4ED9B08C" w:rsidR="00AD747B" w:rsidRPr="001A1C5B" w:rsidRDefault="00295EC3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86</w:t>
            </w:r>
          </w:p>
        </w:tc>
        <w:tc>
          <w:tcPr>
            <w:tcW w:w="622" w:type="dxa"/>
          </w:tcPr>
          <w:p w14:paraId="2F2F722D" w14:textId="70289DF9" w:rsidR="00AD747B" w:rsidRPr="00E66A67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80</w:t>
            </w:r>
          </w:p>
        </w:tc>
        <w:tc>
          <w:tcPr>
            <w:tcW w:w="709" w:type="dxa"/>
          </w:tcPr>
          <w:p w14:paraId="4A3BE9C2" w14:textId="17ABC79B" w:rsidR="00AD747B" w:rsidRPr="00E66A67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14:paraId="7783A744" w14:textId="5B70442A" w:rsidR="00AD747B" w:rsidRPr="00E66A67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110</w:t>
            </w:r>
          </w:p>
        </w:tc>
        <w:tc>
          <w:tcPr>
            <w:tcW w:w="709" w:type="dxa"/>
          </w:tcPr>
          <w:p w14:paraId="09850A9F" w14:textId="3A1EA6D2" w:rsidR="00AD747B" w:rsidRPr="00E66A67" w:rsidRDefault="00AD747B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120</w:t>
            </w:r>
          </w:p>
        </w:tc>
      </w:tr>
      <w:bookmarkEnd w:id="11"/>
    </w:tbl>
    <w:p w14:paraId="793FBB2B" w14:textId="0497E99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</w:p>
    <w:p w14:paraId="1A7A00A0" w14:textId="7777777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</w:p>
    <w:p w14:paraId="454D9A59" w14:textId="7777777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73E3464C" w14:textId="7777777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42AD1565" w14:textId="713C8B7B" w:rsidR="004901C5" w:rsidRPr="00DC0564" w:rsidRDefault="00CF32BD" w:rsidP="004901C5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DC0564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4</w:t>
      </w:r>
      <w:r w:rsidR="004901C5" w:rsidRPr="00DC0564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4901C5" w:rsidRPr="00DC056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จำนวนผลงานวิจัยตีพิมพ์เผยแพร่ระดับนานาชาติ ต่อจำนวนอาจารย์ประจำและนักวิจัยประจำ</w:t>
      </w:r>
      <w:r w:rsidR="004901C5" w:rsidRPr="00DC0564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</w:t>
      </w:r>
    </w:p>
    <w:p w14:paraId="051A91EC" w14:textId="77777777" w:rsidR="004901C5" w:rsidRPr="00DC0564" w:rsidRDefault="004901C5" w:rsidP="004901C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DC0564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901C5" w:rsidRPr="00DC0564" w14:paraId="320E3C89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75CB01F" w14:textId="77777777" w:rsidR="004901C5" w:rsidRPr="00DC0564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9DD879A" w14:textId="77777777" w:rsidR="004901C5" w:rsidRPr="00DC0564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72A7FFD3" w14:textId="77777777" w:rsidR="004901C5" w:rsidRPr="00DC0564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901C5" w:rsidRPr="00DC0564" w14:paraId="14BB745F" w14:textId="77777777" w:rsidTr="00876EDB">
        <w:trPr>
          <w:jc w:val="center"/>
        </w:trPr>
        <w:tc>
          <w:tcPr>
            <w:tcW w:w="1276" w:type="dxa"/>
          </w:tcPr>
          <w:p w14:paraId="67352969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D829295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3E5E7C" w14:textId="0D467F6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DC0564" w14:paraId="1F95F2C0" w14:textId="77777777" w:rsidTr="00876EDB">
        <w:trPr>
          <w:jc w:val="center"/>
        </w:trPr>
        <w:tc>
          <w:tcPr>
            <w:tcW w:w="1276" w:type="dxa"/>
          </w:tcPr>
          <w:p w14:paraId="766C1243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B05858F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E1841D" w14:textId="5A3717DF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4901C5" w:rsidRPr="00DC0564" w14:paraId="78769DD5" w14:textId="77777777" w:rsidTr="00876EDB">
        <w:trPr>
          <w:jc w:val="center"/>
        </w:trPr>
        <w:tc>
          <w:tcPr>
            <w:tcW w:w="1276" w:type="dxa"/>
          </w:tcPr>
          <w:p w14:paraId="568E7BA7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32A8F95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D31FC6" w14:textId="48F4EA0E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4901C5" w:rsidRPr="00DC0564" w14:paraId="1FA7487A" w14:textId="77777777" w:rsidTr="00876EDB">
        <w:trPr>
          <w:jc w:val="center"/>
        </w:trPr>
        <w:tc>
          <w:tcPr>
            <w:tcW w:w="1276" w:type="dxa"/>
          </w:tcPr>
          <w:p w14:paraId="7991E957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DB1B433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5B03A2" w14:textId="465EBBE9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DC0564" w14:paraId="72A04FBA" w14:textId="77777777" w:rsidTr="00876EDB">
        <w:trPr>
          <w:jc w:val="center"/>
        </w:trPr>
        <w:tc>
          <w:tcPr>
            <w:tcW w:w="1276" w:type="dxa"/>
          </w:tcPr>
          <w:p w14:paraId="6F943600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3E89B5B" w14:textId="77777777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DC0564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9CC78E" w14:textId="461E8372" w:rsidR="004901C5" w:rsidRPr="00DC0564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DC056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0B1F74CE" w14:textId="77777777" w:rsidR="004901C5" w:rsidRPr="004901C5" w:rsidRDefault="004901C5" w:rsidP="004901C5">
      <w:pPr>
        <w:spacing w:line="240" w:lineRule="auto"/>
        <w:rPr>
          <w:rFonts w:ascii="TH SarabunPSK" w:eastAsiaTheme="minorHAnsi" w:hAnsi="TH SarabunPSK" w:cs="TH SarabunPSK"/>
          <w:color w:val="FF0000"/>
          <w:sz w:val="32"/>
          <w:szCs w:val="32"/>
          <w:cs/>
        </w:rPr>
      </w:pPr>
    </w:p>
    <w:p w14:paraId="50D0BB68" w14:textId="77777777" w:rsidR="004901C5" w:rsidRPr="00DC0564" w:rsidRDefault="004901C5" w:rsidP="004901C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4901C5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                                      </w:t>
      </w:r>
      <w:r w:rsidRPr="00DC0564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112"/>
      </w:tblGrid>
      <w:tr w:rsidR="004901C5" w:rsidRPr="00DC0564" w14:paraId="48CF6AF9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2B263F0" w14:textId="77777777" w:rsidR="004901C5" w:rsidRPr="002B096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0B0E240" w14:textId="70850E0A" w:rsidR="004901C5" w:rsidRPr="002B0966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112" w:type="dxa"/>
            <w:shd w:val="clear" w:color="auto" w:fill="D9D9D9" w:themeFill="background1" w:themeFillShade="D9"/>
          </w:tcPr>
          <w:p w14:paraId="5CE49906" w14:textId="77777777" w:rsidR="004901C5" w:rsidRPr="00DC0564" w:rsidRDefault="004901C5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DC0564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901C5" w:rsidRPr="004901C5" w14:paraId="2E0439E6" w14:textId="77777777" w:rsidTr="00876EDB">
        <w:trPr>
          <w:jc w:val="center"/>
        </w:trPr>
        <w:tc>
          <w:tcPr>
            <w:tcW w:w="1276" w:type="dxa"/>
          </w:tcPr>
          <w:p w14:paraId="5847AC98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0B530C3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1C981C" w14:textId="6B84D6A4" w:rsidR="004901C5" w:rsidRPr="00E66A67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งานวิจัยตีพิมต่อจำนวนอาจารย์ประจำและนักวิจัยประจำ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 /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ขึ้นไป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4901C5" w14:paraId="34413713" w14:textId="77777777" w:rsidTr="00876EDB">
        <w:trPr>
          <w:jc w:val="center"/>
        </w:trPr>
        <w:tc>
          <w:tcPr>
            <w:tcW w:w="1276" w:type="dxa"/>
          </w:tcPr>
          <w:p w14:paraId="732DEA38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37F52FD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9F9C70" w14:textId="622B353B" w:rsidR="004901C5" w:rsidRPr="00E66A67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งานวิจัยตีพิมต่อจำนวนอาจารย์ประจำและนักวิจัยประจำ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1.50 – 1.99 /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4901C5" w14:paraId="31F6697E" w14:textId="77777777" w:rsidTr="00876EDB">
        <w:trPr>
          <w:jc w:val="center"/>
        </w:trPr>
        <w:tc>
          <w:tcPr>
            <w:tcW w:w="1276" w:type="dxa"/>
          </w:tcPr>
          <w:p w14:paraId="44EAAB32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9B66817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C42CC5" w14:textId="43D82CC3" w:rsidR="004901C5" w:rsidRPr="00E66A67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งานวิจัยตีพิมต่อจำนวนอาจารย์ประจำและนักวิจัยประจำ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EB3009"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.20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 1.49 /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4901C5" w14:paraId="4859EFFA" w14:textId="77777777" w:rsidTr="00876EDB">
        <w:trPr>
          <w:jc w:val="center"/>
        </w:trPr>
        <w:tc>
          <w:tcPr>
            <w:tcW w:w="1276" w:type="dxa"/>
          </w:tcPr>
          <w:p w14:paraId="5539DE24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80BDCFA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292AC0" w14:textId="7EAEA41C" w:rsidR="004901C5" w:rsidRPr="00E66A67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งานวิจัยตีพิมต่อจำนวนอาจารย์ประจำและนักวิจัยประจำ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0.5 – </w:t>
            </w:r>
            <w:r w:rsidR="0005529A"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="00EB3009"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/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901C5" w:rsidRPr="004901C5" w14:paraId="7A7AC2D2" w14:textId="77777777" w:rsidTr="00876EDB">
        <w:trPr>
          <w:jc w:val="center"/>
        </w:trPr>
        <w:tc>
          <w:tcPr>
            <w:tcW w:w="1276" w:type="dxa"/>
          </w:tcPr>
          <w:p w14:paraId="3D5816B2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76B9270" w14:textId="77777777" w:rsidR="004901C5" w:rsidRPr="002B0966" w:rsidRDefault="004901C5" w:rsidP="004901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1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4DDC27A" w14:textId="54BB8B08" w:rsidR="004901C5" w:rsidRPr="00E66A67" w:rsidRDefault="004901C5" w:rsidP="004901C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งานวิจัยตีพิมต่อจำนวนอาจารย์ประจำและนักวิจัยประจำ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0.5 /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5290DFE9" w14:textId="77777777" w:rsidR="004901C5" w:rsidRPr="004901C5" w:rsidRDefault="004901C5" w:rsidP="004901C5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AEABD98" w14:textId="372147BE" w:rsidR="004901C5" w:rsidRDefault="004901C5" w:rsidP="004901C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2B0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="00CF32BD" w:rsidRPr="00EB3009">
        <w:rPr>
          <w:rFonts w:ascii="TH SarabunPSK" w:hAnsi="TH SarabunPSK" w:cs="TH SarabunPSK"/>
          <w:color w:val="00B050"/>
          <w:sz w:val="32"/>
          <w:szCs w:val="32"/>
          <w:cs/>
        </w:rPr>
        <w:t xml:space="preserve">เป้าหมาย </w:t>
      </w:r>
      <w:r w:rsidR="00514FA1" w:rsidRPr="00EB3009">
        <w:rPr>
          <w:rFonts w:ascii="TH SarabunPSK" w:hAnsi="TH SarabunPSK" w:cs="TH SarabunPSK" w:hint="cs"/>
          <w:color w:val="00B050"/>
          <w:sz w:val="32"/>
          <w:szCs w:val="32"/>
          <w:cs/>
        </w:rPr>
        <w:t>1</w:t>
      </w:r>
      <w:r w:rsidR="00EB3009" w:rsidRPr="00EB3009">
        <w:rPr>
          <w:rFonts w:ascii="TH SarabunPSK" w:hAnsi="TH SarabunPSK" w:cs="TH SarabunPSK" w:hint="cs"/>
          <w:color w:val="00B050"/>
          <w:sz w:val="32"/>
          <w:szCs w:val="32"/>
          <w:cs/>
        </w:rPr>
        <w:t>.20</w:t>
      </w:r>
      <w:r w:rsidR="00CF32BD" w:rsidRPr="00EB3009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="00CF32BD"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(จากแผนกลยุทธ์สถาบัน 2560-2570)</w:t>
      </w:r>
    </w:p>
    <w:p w14:paraId="12CA1B8B" w14:textId="77777777" w:rsidR="005825B8" w:rsidRPr="002B0966" w:rsidRDefault="005825B8" w:rsidP="004901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622"/>
        <w:gridCol w:w="622"/>
        <w:gridCol w:w="622"/>
        <w:gridCol w:w="622"/>
        <w:gridCol w:w="713"/>
        <w:gridCol w:w="789"/>
        <w:gridCol w:w="622"/>
        <w:gridCol w:w="709"/>
        <w:gridCol w:w="709"/>
        <w:gridCol w:w="709"/>
      </w:tblGrid>
      <w:tr w:rsidR="00EB3009" w:rsidRPr="002B0966" w14:paraId="0B8E2F1F" w14:textId="538F2065" w:rsidTr="00EB3009">
        <w:tc>
          <w:tcPr>
            <w:tcW w:w="6799" w:type="dxa"/>
            <w:vMerge w:val="restart"/>
            <w:shd w:val="clear" w:color="auto" w:fill="D9D9D9" w:themeFill="background1" w:themeFillShade="D9"/>
          </w:tcPr>
          <w:p w14:paraId="3A7842CA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2" w:name="_Hlk42250108"/>
            <w:r w:rsidRPr="002B096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32A71FAB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3110" w:type="dxa"/>
            <w:gridSpan w:val="5"/>
            <w:shd w:val="clear" w:color="auto" w:fill="D9D9D9" w:themeFill="background1" w:themeFillShade="D9"/>
          </w:tcPr>
          <w:p w14:paraId="5076A642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789" w:type="dxa"/>
            <w:vMerge w:val="restart"/>
            <w:shd w:val="clear" w:color="auto" w:fill="D9D9D9" w:themeFill="background1" w:themeFillShade="D9"/>
          </w:tcPr>
          <w:p w14:paraId="72D50239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2749" w:type="dxa"/>
            <w:gridSpan w:val="4"/>
            <w:shd w:val="clear" w:color="auto" w:fill="D9D9D9" w:themeFill="background1" w:themeFillShade="D9"/>
          </w:tcPr>
          <w:p w14:paraId="34DAAEAA" w14:textId="1BE68913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EB3009" w:rsidRPr="002B0966" w14:paraId="1BEE0DEA" w14:textId="446B7FC8" w:rsidTr="00EB3009">
        <w:tc>
          <w:tcPr>
            <w:tcW w:w="6799" w:type="dxa"/>
            <w:vMerge/>
          </w:tcPr>
          <w:p w14:paraId="68B2648B" w14:textId="77777777" w:rsidR="00EB3009" w:rsidRPr="002B0966" w:rsidRDefault="00EB3009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1EC80FC0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14:paraId="7C10F7C3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31FDEAD4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75268B92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62C567F5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4A320F06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789" w:type="dxa"/>
            <w:vMerge/>
          </w:tcPr>
          <w:p w14:paraId="7D773E08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622" w:type="dxa"/>
            <w:shd w:val="clear" w:color="auto" w:fill="D9D9D9" w:themeFill="background1" w:themeFillShade="D9"/>
          </w:tcPr>
          <w:p w14:paraId="6293A57A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5401ACD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7511061" w14:textId="7777777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B11F531" w14:textId="17F4DFC5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EB3009" w:rsidRPr="00CF32BD" w14:paraId="6E08A7FE" w14:textId="2AF85B54" w:rsidTr="00EB3009">
        <w:tc>
          <w:tcPr>
            <w:tcW w:w="6799" w:type="dxa"/>
          </w:tcPr>
          <w:p w14:paraId="16989816" w14:textId="59535FF9" w:rsidR="00EB3009" w:rsidRPr="002B0966" w:rsidRDefault="00EB3009" w:rsidP="00876E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จำนวนผลงานวิจัยตีพิมพ์เผยแพร่ระดับนานาชาติ ต่อจำนวนอาจารย์ประจำและนักวิจัยประจำ</w:t>
            </w:r>
          </w:p>
        </w:tc>
        <w:tc>
          <w:tcPr>
            <w:tcW w:w="1134" w:type="dxa"/>
          </w:tcPr>
          <w:p w14:paraId="770F41CE" w14:textId="3C41275A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สัดส่วน</w:t>
            </w:r>
          </w:p>
        </w:tc>
        <w:tc>
          <w:tcPr>
            <w:tcW w:w="622" w:type="dxa"/>
          </w:tcPr>
          <w:p w14:paraId="1F5C766C" w14:textId="73E60567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22" w:type="dxa"/>
          </w:tcPr>
          <w:p w14:paraId="3937C701" w14:textId="5A6A30A9" w:rsidR="00EB3009" w:rsidRPr="002B0966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22" w:type="dxa"/>
          </w:tcPr>
          <w:p w14:paraId="2BDA4CED" w14:textId="55FE337F" w:rsidR="00EB3009" w:rsidRPr="005825B8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25B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0.81</w:t>
            </w:r>
          </w:p>
        </w:tc>
        <w:tc>
          <w:tcPr>
            <w:tcW w:w="622" w:type="dxa"/>
          </w:tcPr>
          <w:p w14:paraId="70C5F896" w14:textId="26D868BA" w:rsidR="00EB3009" w:rsidRPr="005825B8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25B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0.96</w:t>
            </w:r>
          </w:p>
        </w:tc>
        <w:tc>
          <w:tcPr>
            <w:tcW w:w="622" w:type="dxa"/>
          </w:tcPr>
          <w:p w14:paraId="75DE802F" w14:textId="24649B1B" w:rsidR="00EB3009" w:rsidRPr="005825B8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25B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0.77:1</w:t>
            </w:r>
          </w:p>
        </w:tc>
        <w:tc>
          <w:tcPr>
            <w:tcW w:w="789" w:type="dxa"/>
          </w:tcPr>
          <w:p w14:paraId="73E88847" w14:textId="06D9FDB0" w:rsidR="00EB3009" w:rsidRPr="005825B8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5825B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0.85:1</w:t>
            </w:r>
          </w:p>
        </w:tc>
        <w:tc>
          <w:tcPr>
            <w:tcW w:w="622" w:type="dxa"/>
          </w:tcPr>
          <w:p w14:paraId="3AC0F9B7" w14:textId="651B6906" w:rsidR="00EB3009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1.20</w:t>
            </w:r>
          </w:p>
        </w:tc>
        <w:tc>
          <w:tcPr>
            <w:tcW w:w="709" w:type="dxa"/>
          </w:tcPr>
          <w:p w14:paraId="1838A6F1" w14:textId="206FA4CE" w:rsidR="00EB3009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1.30</w:t>
            </w:r>
          </w:p>
        </w:tc>
        <w:tc>
          <w:tcPr>
            <w:tcW w:w="709" w:type="dxa"/>
          </w:tcPr>
          <w:p w14:paraId="50692DA3" w14:textId="23DA62B7" w:rsidR="00EB3009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1.40</w:t>
            </w:r>
          </w:p>
        </w:tc>
        <w:tc>
          <w:tcPr>
            <w:tcW w:w="709" w:type="dxa"/>
          </w:tcPr>
          <w:p w14:paraId="14D4692E" w14:textId="735CF07F" w:rsidR="00EB3009" w:rsidRPr="00E66A67" w:rsidRDefault="00EB3009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1.50</w:t>
            </w:r>
          </w:p>
        </w:tc>
      </w:tr>
      <w:bookmarkEnd w:id="12"/>
    </w:tbl>
    <w:p w14:paraId="1192647E" w14:textId="7777777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20471B60" w14:textId="77777777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7E05543D" w14:textId="2D7D927C" w:rsidR="0044338D" w:rsidRDefault="0044338D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30F7F450" w14:textId="2AFC1966" w:rsidR="0044338D" w:rsidRPr="002B0966" w:rsidRDefault="00EE70AD" w:rsidP="0044338D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5</w:t>
      </w:r>
      <w:r w:rsidR="0044338D" w:rsidRPr="002B096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44338D" w:rsidRPr="002B096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ร้อยละของจำนวนโครงการบริการวิชาการที่แก้ไขปัญหาสังคมหรือสร้างความเข้มแข็งให้สังคม</w:t>
      </w:r>
      <w:r w:rsidR="0044338D" w:rsidRPr="002B0966">
        <w:rPr>
          <w:rFonts w:ascii="TH SarabunPSK" w:eastAsiaTheme="minorHAnsi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ไม่เป็นไปตามเป้าหมายที่กำหนด</w:t>
      </w:r>
    </w:p>
    <w:p w14:paraId="33645BF5" w14:textId="77777777" w:rsidR="0044338D" w:rsidRPr="002B0966" w:rsidRDefault="0044338D" w:rsidP="004433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4338D" w:rsidRPr="002B0966" w14:paraId="49B422E4" w14:textId="77777777" w:rsidTr="0044338D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C289701" w14:textId="77777777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C35C267" w14:textId="77777777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256FB65F" w14:textId="77777777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4338D" w:rsidRPr="002B0966" w14:paraId="6D5F3D32" w14:textId="77777777" w:rsidTr="0044338D">
        <w:trPr>
          <w:jc w:val="center"/>
        </w:trPr>
        <w:tc>
          <w:tcPr>
            <w:tcW w:w="1276" w:type="dxa"/>
          </w:tcPr>
          <w:p w14:paraId="1EAB7081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207B904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1921C" w14:textId="0BA5F2B6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362A644D" w14:textId="77777777" w:rsidTr="0044338D">
        <w:trPr>
          <w:jc w:val="center"/>
        </w:trPr>
        <w:tc>
          <w:tcPr>
            <w:tcW w:w="1276" w:type="dxa"/>
          </w:tcPr>
          <w:p w14:paraId="79BB9F45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DDA20DD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B8F6F" w14:textId="785CEE3B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14D8F98F" w14:textId="77777777" w:rsidTr="0044338D">
        <w:trPr>
          <w:jc w:val="center"/>
        </w:trPr>
        <w:tc>
          <w:tcPr>
            <w:tcW w:w="1276" w:type="dxa"/>
          </w:tcPr>
          <w:p w14:paraId="1356A2AF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DABDCB3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ECA05" w14:textId="202C3D8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4222CC86" w14:textId="77777777" w:rsidTr="0044338D">
        <w:trPr>
          <w:jc w:val="center"/>
        </w:trPr>
        <w:tc>
          <w:tcPr>
            <w:tcW w:w="1276" w:type="dxa"/>
          </w:tcPr>
          <w:p w14:paraId="62EAB153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0A196D7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4A035" w14:textId="5C4133B1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4A15A6BE" w14:textId="77777777" w:rsidTr="0044338D">
        <w:trPr>
          <w:jc w:val="center"/>
        </w:trPr>
        <w:tc>
          <w:tcPr>
            <w:tcW w:w="1276" w:type="dxa"/>
          </w:tcPr>
          <w:p w14:paraId="4C0CFE28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97F1754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EC058" w14:textId="4C68EA5C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3BAA9865" w14:textId="77777777" w:rsidR="0044338D" w:rsidRPr="002B0966" w:rsidRDefault="0044338D" w:rsidP="0044338D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1AA53E93" w14:textId="77777777" w:rsidR="0044338D" w:rsidRPr="002B0966" w:rsidRDefault="0044338D" w:rsidP="004433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B096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44338D" w:rsidRPr="002B0966" w14:paraId="6687A52C" w14:textId="77777777" w:rsidTr="0044338D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05E45BF" w14:textId="77777777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BA6A101" w14:textId="508627B3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527B7D6D" w14:textId="77777777" w:rsidR="0044338D" w:rsidRPr="002B0966" w:rsidRDefault="0044338D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44338D" w:rsidRPr="002B0966" w14:paraId="102EB6BD" w14:textId="77777777" w:rsidTr="0044338D">
        <w:trPr>
          <w:jc w:val="center"/>
        </w:trPr>
        <w:tc>
          <w:tcPr>
            <w:tcW w:w="1276" w:type="dxa"/>
          </w:tcPr>
          <w:p w14:paraId="7CD87C5F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8283E3A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E7F855" w14:textId="164FE09E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จำนวนโครงการบริการวิชาการที่แก้ไขปัญหาสังคมหรือสร้างความเข้มแข็งให้สังคมร้อยละ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85 /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ขึ้นไป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56F6FF66" w14:textId="77777777" w:rsidTr="0044338D">
        <w:trPr>
          <w:jc w:val="center"/>
        </w:trPr>
        <w:tc>
          <w:tcPr>
            <w:tcW w:w="1276" w:type="dxa"/>
          </w:tcPr>
          <w:p w14:paraId="6B252CAD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C2FD5A6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23EAE4" w14:textId="1168B9FC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จำนวนโครงการบริการวิชาการที่แก้ไขปัญหาสังคมหรือสร้างความเข้มแข็งให้สังคมร้อยละ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85-89/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339DF283" w14:textId="77777777" w:rsidTr="0044338D">
        <w:trPr>
          <w:jc w:val="center"/>
        </w:trPr>
        <w:tc>
          <w:tcPr>
            <w:tcW w:w="1276" w:type="dxa"/>
          </w:tcPr>
          <w:p w14:paraId="5CB0CC56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59BE8BF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3C9145" w14:textId="79B3AEF1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จำนวนโครงการบริการวิชาการที่แก้ไขปัญหาสังคมหรือสร้างความเข้มแข็งให้สังคมร้อยละ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80-84/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58462BA7" w14:textId="77777777" w:rsidTr="0044338D">
        <w:trPr>
          <w:jc w:val="center"/>
        </w:trPr>
        <w:tc>
          <w:tcPr>
            <w:tcW w:w="1276" w:type="dxa"/>
          </w:tcPr>
          <w:p w14:paraId="4D6D5B63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757CFF6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D1F8E3" w14:textId="7D4B4ECE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จำนวนโครงการบริการวิชาการที่แก้ไขปัญหาสังคมหรือสร้างความเข้มแข็งให้สังคมร้อยละ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75-79/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4338D" w:rsidRPr="002B0966" w14:paraId="0AEF154F" w14:textId="77777777" w:rsidTr="0044338D">
        <w:trPr>
          <w:jc w:val="center"/>
        </w:trPr>
        <w:tc>
          <w:tcPr>
            <w:tcW w:w="1276" w:type="dxa"/>
          </w:tcPr>
          <w:p w14:paraId="17058401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9A5E823" w14:textId="77777777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C77561" w14:textId="4D1B2D65" w:rsidR="0044338D" w:rsidRPr="002B0966" w:rsidRDefault="0044338D" w:rsidP="004433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จำนวนโครงการบริการวิชาการที่แก้ไขปัญหาสังคมหรือสร้างความเข้มแข็งให้สังคมน้อยกว่าร้อยละ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75/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11112FF9" w14:textId="77777777" w:rsidR="0044338D" w:rsidRPr="002B0966" w:rsidRDefault="0044338D" w:rsidP="0044338D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B6A26BE" w14:textId="006400D3" w:rsidR="0044338D" w:rsidRDefault="0044338D" w:rsidP="0044338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2B0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เป้าหมาย ร้อยละ 80 (จากแผนกลยุทธ์สถาบัน 2560-2570)</w:t>
      </w:r>
    </w:p>
    <w:p w14:paraId="17804ACA" w14:textId="77777777" w:rsidR="001A4776" w:rsidRPr="002B0966" w:rsidRDefault="001A4776" w:rsidP="0044338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622"/>
        <w:gridCol w:w="622"/>
        <w:gridCol w:w="622"/>
        <w:gridCol w:w="622"/>
        <w:gridCol w:w="622"/>
        <w:gridCol w:w="789"/>
        <w:gridCol w:w="622"/>
        <w:gridCol w:w="709"/>
        <w:gridCol w:w="709"/>
      </w:tblGrid>
      <w:tr w:rsidR="0044338D" w:rsidRPr="002B0966" w14:paraId="1C16D62E" w14:textId="77777777" w:rsidTr="00876EDB">
        <w:tc>
          <w:tcPr>
            <w:tcW w:w="6799" w:type="dxa"/>
            <w:vMerge w:val="restart"/>
            <w:shd w:val="clear" w:color="auto" w:fill="D9D9D9" w:themeFill="background1" w:themeFillShade="D9"/>
          </w:tcPr>
          <w:p w14:paraId="125D2536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1A694875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</w:tcPr>
          <w:p w14:paraId="540D810D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14:paraId="251CB3AE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1985" w:type="dxa"/>
            <w:gridSpan w:val="3"/>
            <w:shd w:val="clear" w:color="auto" w:fill="D9D9D9" w:themeFill="background1" w:themeFillShade="D9"/>
          </w:tcPr>
          <w:p w14:paraId="5925D986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44338D" w:rsidRPr="002B0966" w14:paraId="5A42489F" w14:textId="77777777" w:rsidTr="00876EDB">
        <w:tc>
          <w:tcPr>
            <w:tcW w:w="6799" w:type="dxa"/>
            <w:vMerge/>
          </w:tcPr>
          <w:p w14:paraId="332356CA" w14:textId="77777777" w:rsidR="0044338D" w:rsidRPr="002B0966" w:rsidRDefault="0044338D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6DC54012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337F7B0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525EC3C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565" w:type="dxa"/>
            <w:shd w:val="clear" w:color="auto" w:fill="D9D9D9" w:themeFill="background1" w:themeFillShade="D9"/>
          </w:tcPr>
          <w:p w14:paraId="2AE496B6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569" w:type="dxa"/>
            <w:shd w:val="clear" w:color="auto" w:fill="D9D9D9" w:themeFill="background1" w:themeFillShade="D9"/>
          </w:tcPr>
          <w:p w14:paraId="1E768096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32FC45F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709" w:type="dxa"/>
            <w:vMerge/>
          </w:tcPr>
          <w:p w14:paraId="1A8D4E1A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9F9E9E7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38F0E12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21BA97F" w14:textId="77777777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</w:tr>
      <w:tr w:rsidR="0044338D" w:rsidRPr="002B0966" w14:paraId="6B80EC6D" w14:textId="77777777" w:rsidTr="00876EDB">
        <w:tc>
          <w:tcPr>
            <w:tcW w:w="6799" w:type="dxa"/>
          </w:tcPr>
          <w:p w14:paraId="3BE8F3A6" w14:textId="47A59A23" w:rsidR="0044338D" w:rsidRPr="002B0966" w:rsidRDefault="0044338D" w:rsidP="00876E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ร้อยละของจำนวนโครงการบริการวิชาการที่แก้ไขปัญหาสังคมหรือสร้างความเข้มแข็งให้สังคม</w:t>
            </w:r>
          </w:p>
        </w:tc>
        <w:tc>
          <w:tcPr>
            <w:tcW w:w="1134" w:type="dxa"/>
          </w:tcPr>
          <w:p w14:paraId="72D7F2C1" w14:textId="09E77E79" w:rsidR="0044338D" w:rsidRPr="002B0966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67" w:type="dxa"/>
          </w:tcPr>
          <w:p w14:paraId="6188D2F1" w14:textId="0AAE28B2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7" w:type="dxa"/>
          </w:tcPr>
          <w:p w14:paraId="59115911" w14:textId="565BEC43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5" w:type="dxa"/>
          </w:tcPr>
          <w:p w14:paraId="0992C223" w14:textId="1F8397A4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9" w:type="dxa"/>
          </w:tcPr>
          <w:p w14:paraId="5E2E6DD6" w14:textId="165D2521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7" w:type="dxa"/>
          </w:tcPr>
          <w:p w14:paraId="3638A2A1" w14:textId="0E661F75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709" w:type="dxa"/>
          </w:tcPr>
          <w:p w14:paraId="35C3C5F1" w14:textId="7ED19561" w:rsidR="0044338D" w:rsidRPr="002B0966" w:rsidRDefault="001A4776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567" w:type="dxa"/>
          </w:tcPr>
          <w:p w14:paraId="328D8505" w14:textId="7C3D5DE9" w:rsidR="0044338D" w:rsidRPr="00E66A67" w:rsidRDefault="0044338D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80</w:t>
            </w:r>
          </w:p>
        </w:tc>
        <w:tc>
          <w:tcPr>
            <w:tcW w:w="709" w:type="dxa"/>
          </w:tcPr>
          <w:p w14:paraId="7A34DBD1" w14:textId="2EFD235E" w:rsidR="0044338D" w:rsidRPr="001A4776" w:rsidRDefault="001A4776" w:rsidP="00876EDB">
            <w:pPr>
              <w:jc w:val="center"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1A4776">
              <w:rPr>
                <w:rFonts w:ascii="TH SarabunPSK" w:hAnsi="TH SarabunPSK" w:cs="TH SarabunPSK"/>
                <w:color w:val="00B050"/>
                <w:sz w:val="28"/>
              </w:rPr>
              <w:t>-</w:t>
            </w:r>
          </w:p>
        </w:tc>
        <w:tc>
          <w:tcPr>
            <w:tcW w:w="709" w:type="dxa"/>
          </w:tcPr>
          <w:p w14:paraId="58E1DA4F" w14:textId="404294EE" w:rsidR="0044338D" w:rsidRPr="001A4776" w:rsidRDefault="001A4776" w:rsidP="00876EDB">
            <w:pPr>
              <w:jc w:val="center"/>
              <w:rPr>
                <w:rFonts w:ascii="TH SarabunPSK" w:hAnsi="TH SarabunPSK" w:cs="TH SarabunPSK"/>
                <w:color w:val="00B050"/>
                <w:sz w:val="28"/>
                <w:cs/>
              </w:rPr>
            </w:pPr>
            <w:r w:rsidRPr="001A4776">
              <w:rPr>
                <w:rFonts w:ascii="TH SarabunPSK" w:hAnsi="TH SarabunPSK" w:cs="TH SarabunPSK"/>
                <w:color w:val="00B050"/>
                <w:sz w:val="28"/>
              </w:rPr>
              <w:t>-</w:t>
            </w:r>
          </w:p>
        </w:tc>
      </w:tr>
    </w:tbl>
    <w:p w14:paraId="45696F4C" w14:textId="77777777" w:rsidR="0044338D" w:rsidRPr="002B0966" w:rsidRDefault="0044338D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0FB4B710" w14:textId="696DF20C" w:rsidR="002352D6" w:rsidRDefault="002352D6" w:rsidP="00300641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7538F6B7" w14:textId="77777777" w:rsidR="006F31D6" w:rsidRPr="0089641B" w:rsidRDefault="006F31D6" w:rsidP="00787989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6F31D6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2D3F93C" w14:textId="5EF9F673" w:rsidR="006F31D6" w:rsidRPr="002B0966" w:rsidRDefault="006F31D6" w:rsidP="00D45300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ด้านการเงิน</w:t>
      </w:r>
    </w:p>
    <w:p w14:paraId="0841D051" w14:textId="4C660A06" w:rsidR="00B25CC9" w:rsidRPr="002B0966" w:rsidRDefault="00B25CC9" w:rsidP="00B25CC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="008F6C4D"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จำนวนรายได้จากบริการวิชาการ</w:t>
      </w:r>
      <w:r w:rsidR="008F6C4D" w:rsidRPr="002B096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ไม่เป็นไปตามเป้าหมายที่กำหนด</w:t>
      </w:r>
    </w:p>
    <w:p w14:paraId="5FE1578A" w14:textId="77777777" w:rsidR="00B25CC9" w:rsidRPr="002B0966" w:rsidRDefault="00B25CC9" w:rsidP="00B25CC9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2B0966" w14:paraId="4153CBA5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2E8381A" w14:textId="7777777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1BD17AA" w14:textId="7777777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E417C8B" w14:textId="7777777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F6C4D" w:rsidRPr="002B0966" w14:paraId="1B0E8D66" w14:textId="77777777" w:rsidTr="00217D9B">
        <w:trPr>
          <w:jc w:val="center"/>
        </w:trPr>
        <w:tc>
          <w:tcPr>
            <w:tcW w:w="1276" w:type="dxa"/>
          </w:tcPr>
          <w:p w14:paraId="46B8600B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A495D70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26A8D" w14:textId="23C9CE0B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F6C4D" w:rsidRPr="002B0966" w14:paraId="5A713F33" w14:textId="77777777" w:rsidTr="00217D9B">
        <w:trPr>
          <w:jc w:val="center"/>
        </w:trPr>
        <w:tc>
          <w:tcPr>
            <w:tcW w:w="1276" w:type="dxa"/>
          </w:tcPr>
          <w:p w14:paraId="1853444B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D6FBA9A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6791D" w14:textId="0FF2534A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F6C4D" w:rsidRPr="002B0966" w14:paraId="55589B6A" w14:textId="77777777" w:rsidTr="00217D9B">
        <w:trPr>
          <w:jc w:val="center"/>
        </w:trPr>
        <w:tc>
          <w:tcPr>
            <w:tcW w:w="1276" w:type="dxa"/>
          </w:tcPr>
          <w:p w14:paraId="4592766C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ED5E07B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1A0F5" w14:textId="5E7208CF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ทำได้เท่ากับหรือมากกว่าเป้าหมาย ณ ปีปัจจุบัน</w:t>
            </w:r>
          </w:p>
        </w:tc>
      </w:tr>
      <w:tr w:rsidR="008F6C4D" w:rsidRPr="002B0966" w14:paraId="5C32FB82" w14:textId="77777777" w:rsidTr="00217D9B">
        <w:trPr>
          <w:jc w:val="center"/>
        </w:trPr>
        <w:tc>
          <w:tcPr>
            <w:tcW w:w="1276" w:type="dxa"/>
          </w:tcPr>
          <w:p w14:paraId="434F0521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98491BD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7D5D3" w14:textId="57C8DF9D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ทำได้น้อยกว่าเป้าหมาย ณ ปีปัจจุบัน</w:t>
            </w:r>
          </w:p>
        </w:tc>
      </w:tr>
      <w:tr w:rsidR="008F6C4D" w:rsidRPr="002B0966" w14:paraId="5EA3D24A" w14:textId="77777777" w:rsidTr="00217D9B">
        <w:trPr>
          <w:jc w:val="center"/>
        </w:trPr>
        <w:tc>
          <w:tcPr>
            <w:tcW w:w="1276" w:type="dxa"/>
          </w:tcPr>
          <w:p w14:paraId="2AE78DCF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038010A" w14:textId="77777777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C9102" w14:textId="7A18E1DC" w:rsidR="008F6C4D" w:rsidRPr="002B0966" w:rsidRDefault="008F6C4D" w:rsidP="008F6C4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4DC7558C" w14:textId="77777777" w:rsidR="00B25CC9" w:rsidRPr="008F6C4D" w:rsidRDefault="00B25CC9" w:rsidP="00B25CC9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329AE94" w14:textId="46344988" w:rsidR="00B25CC9" w:rsidRPr="002B0966" w:rsidRDefault="00B25CC9" w:rsidP="00B25CC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F6C4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                            </w:t>
      </w: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2B0966" w14:paraId="3DF328AC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11B51FD" w14:textId="7777777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02511E1" w14:textId="16122FB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92BBCB5" w14:textId="77777777" w:rsidR="00B25CC9" w:rsidRPr="002B0966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514FA1" w:rsidRPr="008F6C4D" w14:paraId="556B8B5C" w14:textId="77777777" w:rsidTr="00876EDB">
        <w:trPr>
          <w:jc w:val="center"/>
        </w:trPr>
        <w:tc>
          <w:tcPr>
            <w:tcW w:w="1276" w:type="dxa"/>
          </w:tcPr>
          <w:p w14:paraId="346C1BD0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273BF6C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83694E" w14:textId="41D6CB14" w:rsidR="00514FA1" w:rsidRPr="00E66A67" w:rsidRDefault="00514FA1" w:rsidP="00514FA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514FA1" w:rsidRPr="008F6C4D" w14:paraId="04874B0F" w14:textId="77777777" w:rsidTr="00876EDB">
        <w:trPr>
          <w:jc w:val="center"/>
        </w:trPr>
        <w:tc>
          <w:tcPr>
            <w:tcW w:w="1276" w:type="dxa"/>
          </w:tcPr>
          <w:p w14:paraId="19CE20D7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3CE9879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BC0E8E" w14:textId="025DFEAD" w:rsidR="00514FA1" w:rsidRPr="00E66A67" w:rsidRDefault="00514FA1" w:rsidP="00514FA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700-799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514FA1" w:rsidRPr="008F6C4D" w14:paraId="620E2490" w14:textId="77777777" w:rsidTr="00876EDB">
        <w:trPr>
          <w:jc w:val="center"/>
        </w:trPr>
        <w:tc>
          <w:tcPr>
            <w:tcW w:w="1276" w:type="dxa"/>
          </w:tcPr>
          <w:p w14:paraId="55574076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50C9AF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55F7BF" w14:textId="760B91A2" w:rsidR="00514FA1" w:rsidRPr="00E66A67" w:rsidRDefault="00514FA1" w:rsidP="00514FA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600-699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514FA1" w:rsidRPr="008F6C4D" w14:paraId="0FE073EF" w14:textId="77777777" w:rsidTr="00876EDB">
        <w:trPr>
          <w:jc w:val="center"/>
        </w:trPr>
        <w:tc>
          <w:tcPr>
            <w:tcW w:w="1276" w:type="dxa"/>
          </w:tcPr>
          <w:p w14:paraId="539DA1C5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153ED43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C2165A" w14:textId="68CF889F" w:rsidR="00514FA1" w:rsidRPr="00E66A67" w:rsidRDefault="00514FA1" w:rsidP="00514FA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จำนวนรายได้จากบริการวิชาการตั้งแต่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500-599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  <w:tr w:rsidR="00514FA1" w:rsidRPr="008F6C4D" w14:paraId="65F5918F" w14:textId="77777777" w:rsidTr="00876EDB">
        <w:trPr>
          <w:jc w:val="center"/>
        </w:trPr>
        <w:tc>
          <w:tcPr>
            <w:tcW w:w="1276" w:type="dxa"/>
          </w:tcPr>
          <w:p w14:paraId="30CC4768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7DC215F" w14:textId="77777777" w:rsidR="00514FA1" w:rsidRPr="002B0966" w:rsidRDefault="00514FA1" w:rsidP="00514FA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F90304" w14:textId="6952637F" w:rsidR="00514FA1" w:rsidRPr="00E66A67" w:rsidRDefault="00514FA1" w:rsidP="00514FA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จำนวนรายได้จากบริการวิชาการน้อยกว่า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ล้านบาท/ปี</w:t>
            </w:r>
          </w:p>
        </w:tc>
      </w:tr>
    </w:tbl>
    <w:p w14:paraId="5E0C663D" w14:textId="77777777" w:rsidR="00B25CC9" w:rsidRDefault="00B25CC9" w:rsidP="00B25CC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AF6A035" w14:textId="4C234FC9" w:rsidR="00777694" w:rsidRPr="008F6C4D" w:rsidRDefault="008F6C4D" w:rsidP="008F6C4D">
      <w:pPr>
        <w:rPr>
          <w:rFonts w:ascii="TH SarabunPSK" w:hAnsi="TH SarabunPSK" w:cs="TH SarabunPSK"/>
          <w:color w:val="FF0000"/>
          <w:sz w:val="32"/>
          <w:szCs w:val="32"/>
        </w:rPr>
      </w:pP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2B0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Pr="00B54533">
        <w:rPr>
          <w:rFonts w:ascii="TH SarabunPSK" w:hAnsi="TH SarabunPSK" w:cs="TH SarabunPSK"/>
          <w:color w:val="00B050"/>
          <w:sz w:val="32"/>
          <w:szCs w:val="32"/>
          <w:cs/>
        </w:rPr>
        <w:t xml:space="preserve">เป้าหมาย </w:t>
      </w:r>
      <w:r w:rsidR="00B54533" w:rsidRPr="00B54533">
        <w:rPr>
          <w:rFonts w:ascii="TH SarabunPSK" w:hAnsi="TH SarabunPSK" w:cs="TH SarabunPSK" w:hint="cs"/>
          <w:color w:val="00B050"/>
          <w:sz w:val="32"/>
          <w:szCs w:val="32"/>
          <w:cs/>
        </w:rPr>
        <w:t>600</w:t>
      </w:r>
      <w:r w:rsidRPr="00B54533">
        <w:rPr>
          <w:rFonts w:ascii="TH SarabunPSK" w:hAnsi="TH SarabunPSK" w:cs="TH SarabunPSK"/>
          <w:color w:val="00B050"/>
          <w:sz w:val="32"/>
          <w:szCs w:val="32"/>
          <w:cs/>
        </w:rPr>
        <w:t xml:space="preserve"> ล้าน 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(จากแผนกลยุทธ์สถาบัน 2560-2570)</w:t>
      </w:r>
    </w:p>
    <w:tbl>
      <w:tblPr>
        <w:tblStyle w:val="a5"/>
        <w:tblW w:w="14879" w:type="dxa"/>
        <w:tblLook w:val="04A0" w:firstRow="1" w:lastRow="0" w:firstColumn="1" w:lastColumn="0" w:noHBand="0" w:noVBand="1"/>
      </w:tblPr>
      <w:tblGrid>
        <w:gridCol w:w="3173"/>
        <w:gridCol w:w="980"/>
        <w:gridCol w:w="804"/>
        <w:gridCol w:w="850"/>
        <w:gridCol w:w="1418"/>
        <w:gridCol w:w="1417"/>
        <w:gridCol w:w="1418"/>
        <w:gridCol w:w="1559"/>
        <w:gridCol w:w="850"/>
        <w:gridCol w:w="851"/>
        <w:gridCol w:w="709"/>
        <w:gridCol w:w="850"/>
      </w:tblGrid>
      <w:tr w:rsidR="00777694" w:rsidRPr="008F6C4D" w14:paraId="11E67D3C" w14:textId="6C9B51A6" w:rsidTr="00777694">
        <w:tc>
          <w:tcPr>
            <w:tcW w:w="3173" w:type="dxa"/>
            <w:vMerge w:val="restart"/>
            <w:shd w:val="clear" w:color="auto" w:fill="D9D9D9" w:themeFill="background1" w:themeFillShade="D9"/>
          </w:tcPr>
          <w:p w14:paraId="268A48A3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3" w:name="_Hlk42250317"/>
            <w:r w:rsidRPr="002B096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980" w:type="dxa"/>
            <w:vMerge w:val="restart"/>
            <w:shd w:val="clear" w:color="auto" w:fill="D9D9D9" w:themeFill="background1" w:themeFillShade="D9"/>
          </w:tcPr>
          <w:p w14:paraId="22115342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5907" w:type="dxa"/>
            <w:gridSpan w:val="5"/>
            <w:shd w:val="clear" w:color="auto" w:fill="D9D9D9" w:themeFill="background1" w:themeFillShade="D9"/>
          </w:tcPr>
          <w:p w14:paraId="0DB3CDBE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14:paraId="45E89F6E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260" w:type="dxa"/>
            <w:gridSpan w:val="4"/>
            <w:shd w:val="clear" w:color="auto" w:fill="D9D9D9" w:themeFill="background1" w:themeFillShade="D9"/>
          </w:tcPr>
          <w:p w14:paraId="1D983D5D" w14:textId="036F12B4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777694" w:rsidRPr="008F6C4D" w14:paraId="43A9323D" w14:textId="7476D1CD" w:rsidTr="00777694">
        <w:tc>
          <w:tcPr>
            <w:tcW w:w="3173" w:type="dxa"/>
            <w:vMerge/>
          </w:tcPr>
          <w:p w14:paraId="525F16AD" w14:textId="77777777" w:rsidR="00777694" w:rsidRPr="002B0966" w:rsidRDefault="00777694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80" w:type="dxa"/>
            <w:vMerge/>
            <w:shd w:val="clear" w:color="auto" w:fill="D9D9D9" w:themeFill="background1" w:themeFillShade="D9"/>
          </w:tcPr>
          <w:p w14:paraId="24F5C750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804" w:type="dxa"/>
            <w:shd w:val="clear" w:color="auto" w:fill="D9D9D9" w:themeFill="background1" w:themeFillShade="D9"/>
          </w:tcPr>
          <w:p w14:paraId="03EC0116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FF2653D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1228A22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51A244E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6EF71AB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1559" w:type="dxa"/>
            <w:vMerge/>
          </w:tcPr>
          <w:p w14:paraId="3AE882D7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04F04428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073620A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584D341" w14:textId="7777777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D5BAE72" w14:textId="1FBF9837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</w:tr>
      <w:tr w:rsidR="00777694" w:rsidRPr="008F6C4D" w14:paraId="3A95D48A" w14:textId="11400064" w:rsidTr="00777694">
        <w:tc>
          <w:tcPr>
            <w:tcW w:w="3173" w:type="dxa"/>
          </w:tcPr>
          <w:p w14:paraId="4CF92EE4" w14:textId="38C963A0" w:rsidR="00777694" w:rsidRPr="002B0966" w:rsidRDefault="00777694" w:rsidP="00876E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จำนวนรายได้จากบริการวิชาการ</w:t>
            </w:r>
          </w:p>
        </w:tc>
        <w:tc>
          <w:tcPr>
            <w:tcW w:w="980" w:type="dxa"/>
          </w:tcPr>
          <w:p w14:paraId="0E88CDC7" w14:textId="72AFCDCE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บาท</w:t>
            </w:r>
          </w:p>
        </w:tc>
        <w:tc>
          <w:tcPr>
            <w:tcW w:w="804" w:type="dxa"/>
          </w:tcPr>
          <w:p w14:paraId="314B02D1" w14:textId="4A49653A" w:rsidR="00777694" w:rsidRPr="002B0966" w:rsidRDefault="00777694" w:rsidP="0077769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850" w:type="dxa"/>
          </w:tcPr>
          <w:p w14:paraId="25B7D642" w14:textId="7CBD4473" w:rsidR="00777694" w:rsidRPr="002B0966" w:rsidRDefault="00777694" w:rsidP="0077769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</w:p>
        </w:tc>
        <w:tc>
          <w:tcPr>
            <w:tcW w:w="1418" w:type="dxa"/>
          </w:tcPr>
          <w:p w14:paraId="18A35CA6" w14:textId="4C6F4205" w:rsidR="00777694" w:rsidRPr="002B0966" w:rsidRDefault="00777694" w:rsidP="0077769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891,387,486</w:t>
            </w:r>
          </w:p>
        </w:tc>
        <w:tc>
          <w:tcPr>
            <w:tcW w:w="1417" w:type="dxa"/>
          </w:tcPr>
          <w:p w14:paraId="4E260866" w14:textId="1E3090F5" w:rsidR="00777694" w:rsidRPr="002B0966" w:rsidRDefault="00777694" w:rsidP="0077769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615,966,403</w:t>
            </w:r>
          </w:p>
        </w:tc>
        <w:tc>
          <w:tcPr>
            <w:tcW w:w="1418" w:type="dxa"/>
          </w:tcPr>
          <w:p w14:paraId="241CFE75" w14:textId="5105D3FC" w:rsidR="00777694" w:rsidRPr="002B0966" w:rsidRDefault="00777694" w:rsidP="0077769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7769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615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,</w:t>
            </w:r>
            <w:r w:rsidRPr="0077769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966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,</w:t>
            </w:r>
            <w:r w:rsidRPr="0077769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403</w:t>
            </w:r>
          </w:p>
        </w:tc>
        <w:tc>
          <w:tcPr>
            <w:tcW w:w="1559" w:type="dxa"/>
          </w:tcPr>
          <w:p w14:paraId="075A9A56" w14:textId="2F79DBB4" w:rsidR="00777694" w:rsidRPr="002B0966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707,773,432</w:t>
            </w:r>
          </w:p>
        </w:tc>
        <w:tc>
          <w:tcPr>
            <w:tcW w:w="850" w:type="dxa"/>
          </w:tcPr>
          <w:p w14:paraId="39DF81D3" w14:textId="55A07697" w:rsidR="00777694" w:rsidRPr="00E66A67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600</w:t>
            </w:r>
          </w:p>
        </w:tc>
        <w:tc>
          <w:tcPr>
            <w:tcW w:w="851" w:type="dxa"/>
          </w:tcPr>
          <w:p w14:paraId="4E84586A" w14:textId="4B8BFE3F" w:rsidR="00777694" w:rsidRPr="00E66A67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700</w:t>
            </w:r>
          </w:p>
        </w:tc>
        <w:tc>
          <w:tcPr>
            <w:tcW w:w="709" w:type="dxa"/>
          </w:tcPr>
          <w:p w14:paraId="4640AF67" w14:textId="6819F970" w:rsidR="00777694" w:rsidRPr="00E66A67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800</w:t>
            </w:r>
          </w:p>
        </w:tc>
        <w:tc>
          <w:tcPr>
            <w:tcW w:w="850" w:type="dxa"/>
          </w:tcPr>
          <w:p w14:paraId="5F5BBFE9" w14:textId="66E065C5" w:rsidR="00777694" w:rsidRPr="00E66A67" w:rsidRDefault="0077769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900</w:t>
            </w:r>
          </w:p>
        </w:tc>
      </w:tr>
      <w:bookmarkEnd w:id="13"/>
    </w:tbl>
    <w:p w14:paraId="50439C9A" w14:textId="41CC2768" w:rsidR="008F6C4D" w:rsidRDefault="008F6C4D" w:rsidP="008F6C4D">
      <w:pPr>
        <w:tabs>
          <w:tab w:val="left" w:pos="326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DB651" w14:textId="17525213" w:rsidR="008F6C4D" w:rsidRDefault="008F6C4D" w:rsidP="008F6C4D">
      <w:pPr>
        <w:tabs>
          <w:tab w:val="left" w:pos="3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8CF51E5" w14:textId="77777777" w:rsidR="00387B53" w:rsidRDefault="00387B53" w:rsidP="008F6C4D">
      <w:pPr>
        <w:tabs>
          <w:tab w:val="left" w:pos="3260"/>
        </w:tabs>
        <w:rPr>
          <w:rFonts w:ascii="TH SarabunPSK" w:hAnsi="TH SarabunPSK" w:cs="TH SarabunPSK"/>
          <w:sz w:val="32"/>
          <w:szCs w:val="32"/>
        </w:rPr>
      </w:pPr>
    </w:p>
    <w:p w14:paraId="00CDA31F" w14:textId="77777777" w:rsidR="00387B53" w:rsidRDefault="00387B53" w:rsidP="008F6C4D">
      <w:pPr>
        <w:tabs>
          <w:tab w:val="left" w:pos="3260"/>
        </w:tabs>
        <w:rPr>
          <w:rFonts w:ascii="TH SarabunPSK" w:hAnsi="TH SarabunPSK" w:cs="TH SarabunPSK"/>
          <w:sz w:val="32"/>
          <w:szCs w:val="32"/>
        </w:rPr>
      </w:pPr>
    </w:p>
    <w:p w14:paraId="13521756" w14:textId="77777777" w:rsidR="00387B53" w:rsidRDefault="00387B53" w:rsidP="008F6C4D">
      <w:pPr>
        <w:tabs>
          <w:tab w:val="left" w:pos="3260"/>
        </w:tabs>
        <w:rPr>
          <w:rFonts w:ascii="TH SarabunPSK" w:hAnsi="TH SarabunPSK" w:cs="TH SarabunPSK"/>
          <w:sz w:val="32"/>
          <w:szCs w:val="32"/>
        </w:rPr>
      </w:pPr>
    </w:p>
    <w:p w14:paraId="4F55FCCF" w14:textId="10DB5D14" w:rsidR="00387B53" w:rsidRPr="002B0966" w:rsidRDefault="00387B53" w:rsidP="00387B53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2. เกณฑ์การประเมินความเสี่ยง 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เงินสนับสนุนงานวิจัยหรืองานสร้างสรรค์จากหน่วยงานภายนอกต่อจำนวนอาจารย์ประจำ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ไม่เป็นไปตามเป้าหมายที่กำหนด</w:t>
      </w:r>
    </w:p>
    <w:p w14:paraId="30D05E60" w14:textId="77777777" w:rsidR="00387B53" w:rsidRPr="002B0966" w:rsidRDefault="00387B53" w:rsidP="00387B53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387B53" w:rsidRPr="002B0966" w14:paraId="4B9E8A80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4C16629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A791234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1BC3088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720718" w:rsidRPr="002B0966" w14:paraId="5294D1E1" w14:textId="77777777" w:rsidTr="00876EDB">
        <w:trPr>
          <w:jc w:val="center"/>
        </w:trPr>
        <w:tc>
          <w:tcPr>
            <w:tcW w:w="1276" w:type="dxa"/>
          </w:tcPr>
          <w:p w14:paraId="1C343A14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AA4C21F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7E339" w14:textId="71BB7515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ทำได้เท่ากับหรือมากกว่าค่าเป้าหมาย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720718" w:rsidRPr="002B0966" w14:paraId="70A45964" w14:textId="77777777" w:rsidTr="00876EDB">
        <w:trPr>
          <w:jc w:val="center"/>
        </w:trPr>
        <w:tc>
          <w:tcPr>
            <w:tcW w:w="1276" w:type="dxa"/>
          </w:tcPr>
          <w:p w14:paraId="32448C37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AC3EDE7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A7B2E" w14:textId="50F5B843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ทำได้เท่ากับหรือมากกว่าค่าเป้าหมาย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720718" w:rsidRPr="002B0966" w14:paraId="660C7550" w14:textId="77777777" w:rsidTr="00876EDB">
        <w:trPr>
          <w:jc w:val="center"/>
        </w:trPr>
        <w:tc>
          <w:tcPr>
            <w:tcW w:w="1276" w:type="dxa"/>
          </w:tcPr>
          <w:p w14:paraId="6C064EAE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9056511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320C1" w14:textId="1B2A1511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ทำได้เท่ากับหรือมากกว่าค่าเป้าหมาย</w:t>
            </w:r>
          </w:p>
        </w:tc>
      </w:tr>
      <w:tr w:rsidR="00720718" w:rsidRPr="002B0966" w14:paraId="54C52D8B" w14:textId="77777777" w:rsidTr="00876EDB">
        <w:trPr>
          <w:jc w:val="center"/>
        </w:trPr>
        <w:tc>
          <w:tcPr>
            <w:tcW w:w="1276" w:type="dxa"/>
          </w:tcPr>
          <w:p w14:paraId="06FD58CE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044890A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A12EF" w14:textId="4327FD41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ทำได้น้อยกว่าค่าเป้าหมาย</w:t>
            </w:r>
          </w:p>
        </w:tc>
      </w:tr>
      <w:tr w:rsidR="00720718" w:rsidRPr="002B0966" w14:paraId="1214C76F" w14:textId="77777777" w:rsidTr="00876EDB">
        <w:trPr>
          <w:jc w:val="center"/>
        </w:trPr>
        <w:tc>
          <w:tcPr>
            <w:tcW w:w="1276" w:type="dxa"/>
          </w:tcPr>
          <w:p w14:paraId="2B711BB8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D411CBD" w14:textId="77777777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84FA9" w14:textId="50532F28" w:rsidR="00720718" w:rsidRPr="002B0966" w:rsidRDefault="00720718" w:rsidP="0072071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ทำได้น้อยกว่าค่าเป้าหมาย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</w:tbl>
    <w:p w14:paraId="4233BA47" w14:textId="77777777" w:rsidR="00387B53" w:rsidRPr="002B0966" w:rsidRDefault="00387B53" w:rsidP="00387B53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57DFE2C" w14:textId="77777777" w:rsidR="00387B53" w:rsidRPr="002B0966" w:rsidRDefault="00387B53" w:rsidP="00387B53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387B53" w:rsidRPr="002B0966" w14:paraId="11653B0F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D8CC9A8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D210C8B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7EB1A84" w14:textId="77777777" w:rsidR="00387B53" w:rsidRPr="002B0966" w:rsidRDefault="00387B53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631E1C" w:rsidRPr="00720718" w14:paraId="7A3B09B9" w14:textId="77777777" w:rsidTr="00876EDB">
        <w:trPr>
          <w:jc w:val="center"/>
        </w:trPr>
        <w:tc>
          <w:tcPr>
            <w:tcW w:w="1276" w:type="dxa"/>
          </w:tcPr>
          <w:p w14:paraId="739760B9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16694D8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68CADB" w14:textId="318C114B" w:rsidR="00631E1C" w:rsidRPr="00E66A67" w:rsidRDefault="00631E1C" w:rsidP="00631E1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350,000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ขึ้นไป</w:t>
            </w:r>
          </w:p>
        </w:tc>
      </w:tr>
      <w:tr w:rsidR="00631E1C" w:rsidRPr="00720718" w14:paraId="462B79C8" w14:textId="77777777" w:rsidTr="00876EDB">
        <w:trPr>
          <w:jc w:val="center"/>
        </w:trPr>
        <w:tc>
          <w:tcPr>
            <w:tcW w:w="1276" w:type="dxa"/>
          </w:tcPr>
          <w:p w14:paraId="45F0FA10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8B61B64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45B488" w14:textId="03DDBBE3" w:rsidR="00631E1C" w:rsidRPr="00E66A67" w:rsidRDefault="00631E1C" w:rsidP="00631E1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300,000 – 349,999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631E1C" w:rsidRPr="00720718" w14:paraId="743F05A1" w14:textId="77777777" w:rsidTr="00876EDB">
        <w:trPr>
          <w:jc w:val="center"/>
        </w:trPr>
        <w:tc>
          <w:tcPr>
            <w:tcW w:w="1276" w:type="dxa"/>
          </w:tcPr>
          <w:p w14:paraId="0CEBC63A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C204702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50EA73" w14:textId="28750003" w:rsidR="00631E1C" w:rsidRPr="00E66A67" w:rsidRDefault="00631E1C" w:rsidP="00631E1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250,000 – 299,999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631E1C" w:rsidRPr="00720718" w14:paraId="22DA13EB" w14:textId="77777777" w:rsidTr="00876EDB">
        <w:trPr>
          <w:jc w:val="center"/>
        </w:trPr>
        <w:tc>
          <w:tcPr>
            <w:tcW w:w="1276" w:type="dxa"/>
          </w:tcPr>
          <w:p w14:paraId="30C7F91C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2AC7853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90B0C4" w14:textId="0C835FA3" w:rsidR="00631E1C" w:rsidRPr="00E66A67" w:rsidRDefault="00631E1C" w:rsidP="00631E1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เงินสนับงานวิจัยหรืองานสร้างสรรค์ฯ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200,000 – 249,999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631E1C" w:rsidRPr="00720718" w14:paraId="312A2DDF" w14:textId="77777777" w:rsidTr="00876EDB">
        <w:trPr>
          <w:jc w:val="center"/>
        </w:trPr>
        <w:tc>
          <w:tcPr>
            <w:tcW w:w="1276" w:type="dxa"/>
          </w:tcPr>
          <w:p w14:paraId="233AD825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382B8A4" w14:textId="77777777" w:rsidR="00631E1C" w:rsidRPr="002B0966" w:rsidRDefault="00631E1C" w:rsidP="00631E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F24411" w14:textId="2CEE807D" w:rsidR="00631E1C" w:rsidRPr="00E66A67" w:rsidRDefault="00631E1C" w:rsidP="00631E1C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เงินสนับงานวิจัยหรืองานสร้างสรรค์ฯ น้อยกว่า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200,000 </w:t>
            </w:r>
            <w:r w:rsidRPr="00E66A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</w:tbl>
    <w:p w14:paraId="3A2E9ADB" w14:textId="77777777" w:rsidR="00387B53" w:rsidRPr="00387B53" w:rsidRDefault="00387B53" w:rsidP="00387B53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7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28F78B0B" w14:textId="08103328" w:rsidR="00387B53" w:rsidRDefault="00387B53" w:rsidP="00387B5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Pr="002B0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 </w:t>
      </w:r>
      <w:r w:rsidR="00720718" w:rsidRPr="002B0966">
        <w:rPr>
          <w:rFonts w:ascii="TH SarabunPSK" w:hAnsi="TH SarabunPSK" w:cs="TH SarabunPSK"/>
          <w:color w:val="00B050"/>
          <w:sz w:val="32"/>
          <w:szCs w:val="32"/>
          <w:cs/>
        </w:rPr>
        <w:t xml:space="preserve">เป้าหมาย </w:t>
      </w:r>
      <w:r w:rsidR="00DB6D22" w:rsidRPr="002B0966">
        <w:rPr>
          <w:rFonts w:ascii="TH SarabunPSK" w:hAnsi="TH SarabunPSK" w:cs="TH SarabunPSK" w:hint="cs"/>
          <w:color w:val="00B050"/>
          <w:sz w:val="32"/>
          <w:szCs w:val="32"/>
          <w:cs/>
        </w:rPr>
        <w:t>25</w:t>
      </w:r>
      <w:r w:rsidR="00720718" w:rsidRPr="002B0966">
        <w:rPr>
          <w:rFonts w:ascii="TH SarabunPSK" w:hAnsi="TH SarabunPSK" w:cs="TH SarabunPSK"/>
          <w:color w:val="00B050"/>
          <w:sz w:val="32"/>
          <w:szCs w:val="32"/>
          <w:cs/>
        </w:rPr>
        <w:t>0</w:t>
      </w:r>
      <w:r w:rsidR="00720718" w:rsidRPr="002B0966">
        <w:rPr>
          <w:rFonts w:ascii="TH SarabunPSK" w:hAnsi="TH SarabunPSK" w:cs="TH SarabunPSK"/>
          <w:color w:val="00B050"/>
          <w:sz w:val="32"/>
          <w:szCs w:val="32"/>
        </w:rPr>
        <w:t>,</w:t>
      </w:r>
      <w:r w:rsidR="00720718" w:rsidRPr="002B0966">
        <w:rPr>
          <w:rFonts w:ascii="TH SarabunPSK" w:hAnsi="TH SarabunPSK" w:cs="TH SarabunPSK"/>
          <w:color w:val="00B050"/>
          <w:sz w:val="32"/>
          <w:szCs w:val="32"/>
          <w:cs/>
        </w:rPr>
        <w:t xml:space="preserve">000 ล้าน </w:t>
      </w:r>
      <w:r w:rsidR="00720718"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(จากแผนกลยุทธ์สถาบัน 2560-2570)</w:t>
      </w:r>
    </w:p>
    <w:p w14:paraId="70874C7C" w14:textId="77777777" w:rsidR="008468A4" w:rsidRPr="002B0966" w:rsidRDefault="008468A4" w:rsidP="00387B5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4757" w:type="dxa"/>
        <w:tblLook w:val="04A0" w:firstRow="1" w:lastRow="0" w:firstColumn="1" w:lastColumn="0" w:noHBand="0" w:noVBand="1"/>
      </w:tblPr>
      <w:tblGrid>
        <w:gridCol w:w="4916"/>
        <w:gridCol w:w="919"/>
        <w:gridCol w:w="857"/>
        <w:gridCol w:w="857"/>
        <w:gridCol w:w="870"/>
        <w:gridCol w:w="870"/>
        <w:gridCol w:w="870"/>
        <w:gridCol w:w="1118"/>
        <w:gridCol w:w="870"/>
        <w:gridCol w:w="870"/>
        <w:gridCol w:w="870"/>
        <w:gridCol w:w="870"/>
      </w:tblGrid>
      <w:tr w:rsidR="008468A4" w:rsidRPr="002B0966" w14:paraId="1F0C211C" w14:textId="72A33BDC" w:rsidTr="00A5273F">
        <w:tc>
          <w:tcPr>
            <w:tcW w:w="5123" w:type="dxa"/>
            <w:vMerge w:val="restart"/>
            <w:shd w:val="clear" w:color="auto" w:fill="D9D9D9" w:themeFill="background1" w:themeFillShade="D9"/>
          </w:tcPr>
          <w:p w14:paraId="3B9DE369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28"/>
              </w:rPr>
              <w:t>OKR</w:t>
            </w:r>
          </w:p>
        </w:tc>
        <w:tc>
          <w:tcPr>
            <w:tcW w:w="934" w:type="dxa"/>
            <w:vMerge w:val="restart"/>
            <w:shd w:val="clear" w:color="auto" w:fill="D9D9D9" w:themeFill="background1" w:themeFillShade="D9"/>
          </w:tcPr>
          <w:p w14:paraId="332A18C0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หน่วยวัด</w:t>
            </w:r>
          </w:p>
        </w:tc>
        <w:tc>
          <w:tcPr>
            <w:tcW w:w="4350" w:type="dxa"/>
            <w:gridSpan w:val="5"/>
            <w:shd w:val="clear" w:color="auto" w:fill="D9D9D9" w:themeFill="background1" w:themeFillShade="D9"/>
          </w:tcPr>
          <w:p w14:paraId="71043CE9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870" w:type="dxa"/>
            <w:vMerge w:val="restart"/>
            <w:shd w:val="clear" w:color="auto" w:fill="D9D9D9" w:themeFill="background1" w:themeFillShade="D9"/>
          </w:tcPr>
          <w:p w14:paraId="4AA1BB91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ค่าเฉลี่ย</w:t>
            </w:r>
          </w:p>
        </w:tc>
        <w:tc>
          <w:tcPr>
            <w:tcW w:w="3480" w:type="dxa"/>
            <w:gridSpan w:val="4"/>
            <w:shd w:val="clear" w:color="auto" w:fill="D9D9D9" w:themeFill="background1" w:themeFillShade="D9"/>
          </w:tcPr>
          <w:p w14:paraId="7B3C6207" w14:textId="5712D20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8468A4" w:rsidRPr="002B0966" w14:paraId="7A77C8F0" w14:textId="5689912A" w:rsidTr="008468A4">
        <w:tc>
          <w:tcPr>
            <w:tcW w:w="5123" w:type="dxa"/>
            <w:vMerge/>
          </w:tcPr>
          <w:p w14:paraId="2F5EE665" w14:textId="77777777" w:rsidR="008468A4" w:rsidRPr="002B0966" w:rsidRDefault="008468A4" w:rsidP="00876ED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  <w:vMerge/>
            <w:shd w:val="clear" w:color="auto" w:fill="D9D9D9" w:themeFill="background1" w:themeFillShade="D9"/>
          </w:tcPr>
          <w:p w14:paraId="66B98582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870" w:type="dxa"/>
            <w:shd w:val="clear" w:color="auto" w:fill="D9D9D9" w:themeFill="background1" w:themeFillShade="D9"/>
          </w:tcPr>
          <w:p w14:paraId="7643BDBD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1FD302FC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7D2632D1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3D7881C0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5316661C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870" w:type="dxa"/>
            <w:vMerge/>
          </w:tcPr>
          <w:p w14:paraId="1D582554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870" w:type="dxa"/>
            <w:shd w:val="clear" w:color="auto" w:fill="D9D9D9" w:themeFill="background1" w:themeFillShade="D9"/>
          </w:tcPr>
          <w:p w14:paraId="599CC33B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6DFAA5B8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43B46447" w14:textId="77777777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7692E460" w14:textId="7E300150" w:rsidR="008468A4" w:rsidRPr="002B0966" w:rsidRDefault="008468A4" w:rsidP="00876ED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2566</w:t>
            </w:r>
          </w:p>
        </w:tc>
      </w:tr>
      <w:tr w:rsidR="008468A4" w:rsidRPr="00720718" w14:paraId="7C536BCF" w14:textId="7C503B32" w:rsidTr="008468A4">
        <w:tc>
          <w:tcPr>
            <w:tcW w:w="5123" w:type="dxa"/>
          </w:tcPr>
          <w:p w14:paraId="60649486" w14:textId="588599E0" w:rsidR="008468A4" w:rsidRPr="002B0966" w:rsidRDefault="008468A4" w:rsidP="008468A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เงินสนับสนุนงานวิจัยหรืองานสร้างสรรค์จากหน่วยงานภายนอกต่อจำนวนอาจารย์ประจำ</w:t>
            </w:r>
          </w:p>
        </w:tc>
        <w:tc>
          <w:tcPr>
            <w:tcW w:w="934" w:type="dxa"/>
          </w:tcPr>
          <w:p w14:paraId="0DA2C3E8" w14:textId="77777777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บาท</w:t>
            </w:r>
          </w:p>
        </w:tc>
        <w:tc>
          <w:tcPr>
            <w:tcW w:w="870" w:type="dxa"/>
          </w:tcPr>
          <w:p w14:paraId="38424BFC" w14:textId="61595215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70" w:type="dxa"/>
          </w:tcPr>
          <w:p w14:paraId="6269DEEF" w14:textId="3AAEDEC0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870" w:type="dxa"/>
          </w:tcPr>
          <w:p w14:paraId="129A4F3E" w14:textId="5DA6F38E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176,438</w:t>
            </w:r>
          </w:p>
        </w:tc>
        <w:tc>
          <w:tcPr>
            <w:tcW w:w="870" w:type="dxa"/>
          </w:tcPr>
          <w:p w14:paraId="44DEBDE3" w14:textId="0F114642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723,923</w:t>
            </w:r>
          </w:p>
        </w:tc>
        <w:tc>
          <w:tcPr>
            <w:tcW w:w="870" w:type="dxa"/>
          </w:tcPr>
          <w:p w14:paraId="3027886E" w14:textId="4F1AAFF8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723,923</w:t>
            </w:r>
          </w:p>
        </w:tc>
        <w:tc>
          <w:tcPr>
            <w:tcW w:w="870" w:type="dxa"/>
          </w:tcPr>
          <w:p w14:paraId="77A9AB11" w14:textId="61A42D89" w:rsidR="008468A4" w:rsidRPr="002B0966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68A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541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,</w:t>
            </w:r>
            <w:r w:rsidRPr="008468A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428.48</w:t>
            </w:r>
          </w:p>
        </w:tc>
        <w:tc>
          <w:tcPr>
            <w:tcW w:w="870" w:type="dxa"/>
          </w:tcPr>
          <w:p w14:paraId="4314937A" w14:textId="50EC72EE" w:rsidR="008468A4" w:rsidRPr="00E66A67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870" w:type="dxa"/>
          </w:tcPr>
          <w:p w14:paraId="076A832B" w14:textId="004C6B7F" w:rsidR="008468A4" w:rsidRPr="00E66A67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300,000</w:t>
            </w:r>
          </w:p>
        </w:tc>
        <w:tc>
          <w:tcPr>
            <w:tcW w:w="870" w:type="dxa"/>
          </w:tcPr>
          <w:p w14:paraId="1C36C5EA" w14:textId="781AB3AB" w:rsidR="008468A4" w:rsidRPr="00E66A67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870" w:type="dxa"/>
          </w:tcPr>
          <w:p w14:paraId="2CFBE4FA" w14:textId="140724D9" w:rsidR="008468A4" w:rsidRPr="00E66A67" w:rsidRDefault="008468A4" w:rsidP="008468A4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E66A67">
              <w:rPr>
                <w:rFonts w:ascii="TH SarabunPSK" w:hAnsi="TH SarabunPSK" w:cs="TH SarabunPSK"/>
                <w:color w:val="000000" w:themeColor="text1"/>
                <w:sz w:val="28"/>
              </w:rPr>
              <w:t>400</w:t>
            </w:r>
            <w:r w:rsidRPr="00E66A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,</w:t>
            </w:r>
            <w:r w:rsidRPr="00E66A67">
              <w:rPr>
                <w:rFonts w:ascii="TH SarabunPSK" w:hAnsi="TH SarabunPSK" w:cs="TH SarabunPSK"/>
                <w:color w:val="000000" w:themeColor="text1"/>
                <w:sz w:val="28"/>
              </w:rPr>
              <w:t>000</w:t>
            </w:r>
          </w:p>
        </w:tc>
      </w:tr>
    </w:tbl>
    <w:p w14:paraId="18DE0460" w14:textId="6BF78FBC" w:rsidR="00387B53" w:rsidRPr="008F6C4D" w:rsidRDefault="00387B53" w:rsidP="008F6C4D">
      <w:pPr>
        <w:tabs>
          <w:tab w:val="left" w:pos="3260"/>
        </w:tabs>
        <w:rPr>
          <w:rFonts w:ascii="TH SarabunPSK" w:hAnsi="TH SarabunPSK" w:cs="TH SarabunPSK"/>
          <w:sz w:val="32"/>
          <w:szCs w:val="32"/>
          <w:cs/>
        </w:rPr>
        <w:sectPr w:rsidR="00387B53" w:rsidRPr="008F6C4D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C684A7A" w14:textId="4336100E" w:rsidR="00762259" w:rsidRPr="002B0966" w:rsidRDefault="00762259" w:rsidP="009758CA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ด้านปฏิบัติงาน</w:t>
      </w:r>
    </w:p>
    <w:p w14:paraId="77008BDA" w14:textId="63BFDAB4" w:rsidR="008D7B32" w:rsidRPr="002B0966" w:rsidRDefault="008D7B32" w:rsidP="008D7B32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bookmarkStart w:id="14" w:name="_Hlk506887489"/>
      <w:r w:rsidRPr="002B0966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="00BA7835" w:rsidRPr="002B0966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ผลการเบิกจ่ายงบลงทุนไม่เป็นไปตามแผน</w:t>
      </w:r>
    </w:p>
    <w:p w14:paraId="34942240" w14:textId="16DFB49D" w:rsidR="00876EDB" w:rsidRPr="002B0966" w:rsidRDefault="00876EDB" w:rsidP="00876ED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76EDB" w:rsidRPr="002B0966" w14:paraId="49F4A95A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1F2B2D0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6C2ACEE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570F85C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76EDB" w:rsidRPr="002B0966" w14:paraId="1A301436" w14:textId="77777777" w:rsidTr="00876EDB">
        <w:trPr>
          <w:jc w:val="center"/>
        </w:trPr>
        <w:tc>
          <w:tcPr>
            <w:tcW w:w="1276" w:type="dxa"/>
          </w:tcPr>
          <w:p w14:paraId="4A11C9EC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77C2F9D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B5B72" w14:textId="4A096E03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การเบิกจ่ายเป็นไปตามแผนแต่ล่ะไตรมาส</w:t>
            </w:r>
          </w:p>
        </w:tc>
      </w:tr>
      <w:tr w:rsidR="00876EDB" w:rsidRPr="002B0966" w14:paraId="678587E1" w14:textId="77777777" w:rsidTr="00876EDB">
        <w:trPr>
          <w:jc w:val="center"/>
        </w:trPr>
        <w:tc>
          <w:tcPr>
            <w:tcW w:w="1276" w:type="dxa"/>
          </w:tcPr>
          <w:p w14:paraId="41840F65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24F5CE1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vAlign w:val="center"/>
          </w:tcPr>
          <w:p w14:paraId="39AAC648" w14:textId="40F23ED3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76EDB" w:rsidRPr="002B0966" w14:paraId="7F30B450" w14:textId="77777777" w:rsidTr="00876EDB">
        <w:trPr>
          <w:jc w:val="center"/>
        </w:trPr>
        <w:tc>
          <w:tcPr>
            <w:tcW w:w="1276" w:type="dxa"/>
          </w:tcPr>
          <w:p w14:paraId="08BABDC6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F0F1225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037FEA5" w14:textId="2860EF6F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76EDB" w:rsidRPr="002B0966" w14:paraId="3E80597D" w14:textId="77777777" w:rsidTr="00876EDB">
        <w:trPr>
          <w:jc w:val="center"/>
        </w:trPr>
        <w:tc>
          <w:tcPr>
            <w:tcW w:w="1276" w:type="dxa"/>
          </w:tcPr>
          <w:p w14:paraId="0A825FFF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6A96FF6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8FE4A" w14:textId="29CE3371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876EDB" w:rsidRPr="002B0966" w14:paraId="4F781626" w14:textId="77777777" w:rsidTr="00876EDB">
        <w:trPr>
          <w:jc w:val="center"/>
        </w:trPr>
        <w:tc>
          <w:tcPr>
            <w:tcW w:w="1276" w:type="dxa"/>
          </w:tcPr>
          <w:p w14:paraId="5CF5ECF2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18FE644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19D30" w14:textId="11DF785A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การเบิกจ่ายไม่เป็นไปตามแผนแต่ล่ะไตรมาส</w:t>
            </w:r>
          </w:p>
        </w:tc>
      </w:tr>
    </w:tbl>
    <w:p w14:paraId="4CF6963B" w14:textId="77777777" w:rsidR="00876EDB" w:rsidRPr="002B0966" w:rsidRDefault="00876EDB" w:rsidP="00876ED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AEE3AE3" w14:textId="77777777" w:rsidR="00876EDB" w:rsidRPr="002B0966" w:rsidRDefault="00876EDB" w:rsidP="00876ED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76EDB" w:rsidRPr="002B0966" w14:paraId="20F0770B" w14:textId="77777777" w:rsidTr="00876ED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055EE0F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B9A75E3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FA96764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76EDB" w:rsidRPr="002B0966" w14:paraId="15E75285" w14:textId="77777777" w:rsidTr="00876EDB">
        <w:trPr>
          <w:jc w:val="center"/>
        </w:trPr>
        <w:tc>
          <w:tcPr>
            <w:tcW w:w="1276" w:type="dxa"/>
          </w:tcPr>
          <w:p w14:paraId="4413A375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0729DC4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B2F04" w14:textId="57A82110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80%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จากแผนที่กำหนดขึ้นไป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76EDB" w:rsidRPr="002B0966" w14:paraId="3C1BCB07" w14:textId="77777777" w:rsidTr="00876EDB">
        <w:trPr>
          <w:jc w:val="center"/>
        </w:trPr>
        <w:tc>
          <w:tcPr>
            <w:tcW w:w="1276" w:type="dxa"/>
          </w:tcPr>
          <w:p w14:paraId="66557648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7A78A4F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1F6F3" w14:textId="680958D3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70% - 79%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76EDB" w:rsidRPr="002B0966" w14:paraId="1A3562DE" w14:textId="77777777" w:rsidTr="00876EDB">
        <w:trPr>
          <w:jc w:val="center"/>
        </w:trPr>
        <w:tc>
          <w:tcPr>
            <w:tcW w:w="1276" w:type="dxa"/>
          </w:tcPr>
          <w:p w14:paraId="1148A409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AC9B49A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24ECA" w14:textId="49A173B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60% - 69%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76EDB" w:rsidRPr="002B0966" w14:paraId="4BD4D3D4" w14:textId="77777777" w:rsidTr="00876EDB">
        <w:trPr>
          <w:jc w:val="center"/>
        </w:trPr>
        <w:tc>
          <w:tcPr>
            <w:tcW w:w="1276" w:type="dxa"/>
          </w:tcPr>
          <w:p w14:paraId="0D1E9D11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A7C546A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F4C09" w14:textId="51E0FDE2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- 59%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876EDB" w:rsidRPr="002B0966" w14:paraId="5B7AA8CD" w14:textId="77777777" w:rsidTr="00876EDB">
        <w:trPr>
          <w:jc w:val="center"/>
        </w:trPr>
        <w:tc>
          <w:tcPr>
            <w:tcW w:w="1276" w:type="dxa"/>
          </w:tcPr>
          <w:p w14:paraId="3ECF4EB2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20AE4F9" w14:textId="77777777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EE3EB" w14:textId="3F78AF1A" w:rsidR="00876EDB" w:rsidRPr="002B0966" w:rsidRDefault="00876EDB" w:rsidP="00876ED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มีการเบิกจ่ายงบลงทุน น้อยกว่า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จากแผนที่กำหนด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44527A0F" w14:textId="6CDF7C1D" w:rsidR="00876EDB" w:rsidRPr="002B0966" w:rsidRDefault="00876EDB" w:rsidP="00876ED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tbl>
      <w:tblPr>
        <w:tblStyle w:val="a5"/>
        <w:tblW w:w="0" w:type="auto"/>
        <w:tblInd w:w="2122" w:type="dxa"/>
        <w:tblLook w:val="04A0" w:firstRow="1" w:lastRow="0" w:firstColumn="1" w:lastColumn="0" w:noHBand="0" w:noVBand="1"/>
      </w:tblPr>
      <w:tblGrid>
        <w:gridCol w:w="3969"/>
        <w:gridCol w:w="1701"/>
        <w:gridCol w:w="1134"/>
        <w:gridCol w:w="1275"/>
        <w:gridCol w:w="1418"/>
        <w:gridCol w:w="1417"/>
      </w:tblGrid>
      <w:tr w:rsidR="00DB20FB" w:rsidRPr="002B0966" w14:paraId="4405B83F" w14:textId="77777777" w:rsidTr="001C5B28">
        <w:tc>
          <w:tcPr>
            <w:tcW w:w="3969" w:type="dxa"/>
            <w:vMerge w:val="restart"/>
            <w:shd w:val="clear" w:color="auto" w:fill="D9D9D9" w:themeFill="background1" w:themeFillShade="D9"/>
          </w:tcPr>
          <w:p w14:paraId="6A4E8C3A" w14:textId="786918A5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เป้าหมายการเบิกจ่ายงบประมาณ</w:t>
            </w:r>
          </w:p>
        </w:tc>
        <w:tc>
          <w:tcPr>
            <w:tcW w:w="6945" w:type="dxa"/>
            <w:gridSpan w:val="5"/>
            <w:shd w:val="clear" w:color="auto" w:fill="D9D9D9" w:themeFill="background1" w:themeFillShade="D9"/>
          </w:tcPr>
          <w:p w14:paraId="3C69DB10" w14:textId="24978650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ปีงบประมาณ 2563</w:t>
            </w:r>
          </w:p>
        </w:tc>
      </w:tr>
      <w:tr w:rsidR="00DB20FB" w:rsidRPr="002B0966" w14:paraId="2219EE36" w14:textId="77777777" w:rsidTr="001C5B28">
        <w:tc>
          <w:tcPr>
            <w:tcW w:w="3969" w:type="dxa"/>
            <w:vMerge/>
            <w:shd w:val="clear" w:color="auto" w:fill="D9D9D9" w:themeFill="background1" w:themeFillShade="D9"/>
          </w:tcPr>
          <w:p w14:paraId="2A7A3503" w14:textId="77777777" w:rsidR="00876EDB" w:rsidRPr="002B0966" w:rsidRDefault="00876EDB" w:rsidP="002F421F">
            <w:pPr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D506BB0" w14:textId="1287D8D5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เป้าหมายเบิกจ่ายรวม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140103D" w14:textId="7B4234D0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1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1BBAAB6" w14:textId="553CC703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2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90C495" w14:textId="472A5FC8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3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7D283E0" w14:textId="62DFEBAA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  <w:lang w:val="en-GB"/>
              </w:rPr>
              <w:t>ไตรมาส 4</w:t>
            </w:r>
          </w:p>
        </w:tc>
      </w:tr>
      <w:tr w:rsidR="00DB20FB" w:rsidRPr="002B0966" w14:paraId="4DE7FA99" w14:textId="77777777" w:rsidTr="001C5B28">
        <w:tc>
          <w:tcPr>
            <w:tcW w:w="3969" w:type="dxa"/>
          </w:tcPr>
          <w:p w14:paraId="57D44C2E" w14:textId="6875AC6F" w:rsidR="00876EDB" w:rsidRPr="002B0966" w:rsidRDefault="00876EDB" w:rsidP="002F421F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รายจ่ายงบลงทุน*</w:t>
            </w:r>
          </w:p>
        </w:tc>
        <w:tc>
          <w:tcPr>
            <w:tcW w:w="1701" w:type="dxa"/>
          </w:tcPr>
          <w:p w14:paraId="067B7441" w14:textId="3D30DAB6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2B096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100</w:t>
            </w: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49279889" w14:textId="1EFDA7B6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2B096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20</w:t>
            </w: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14:paraId="0F139F15" w14:textId="04E119C3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45%</w:t>
            </w:r>
          </w:p>
        </w:tc>
        <w:tc>
          <w:tcPr>
            <w:tcW w:w="1418" w:type="dxa"/>
          </w:tcPr>
          <w:p w14:paraId="7ECA9DE6" w14:textId="6C1A3514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65%</w:t>
            </w:r>
          </w:p>
        </w:tc>
        <w:tc>
          <w:tcPr>
            <w:tcW w:w="1417" w:type="dxa"/>
          </w:tcPr>
          <w:p w14:paraId="3E188661" w14:textId="67F9A7D5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100%</w:t>
            </w:r>
          </w:p>
        </w:tc>
      </w:tr>
      <w:tr w:rsidR="00DB20FB" w:rsidRPr="002B0966" w14:paraId="22E01B1E" w14:textId="77777777" w:rsidTr="001C5B28">
        <w:tc>
          <w:tcPr>
            <w:tcW w:w="3969" w:type="dxa"/>
          </w:tcPr>
          <w:p w14:paraId="5785A4BC" w14:textId="0FB63C3B" w:rsidR="00876EDB" w:rsidRPr="002B0966" w:rsidRDefault="00876EDB" w:rsidP="002F421F">
            <w:pPr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  <w:lang w:val="en-GB"/>
              </w:rPr>
              <w:t>รายจ่ายงบลงทุน**</w:t>
            </w:r>
          </w:p>
        </w:tc>
        <w:tc>
          <w:tcPr>
            <w:tcW w:w="1701" w:type="dxa"/>
          </w:tcPr>
          <w:p w14:paraId="3D0DA261" w14:textId="7F964F30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100%</w:t>
            </w:r>
          </w:p>
        </w:tc>
        <w:tc>
          <w:tcPr>
            <w:tcW w:w="1134" w:type="dxa"/>
          </w:tcPr>
          <w:p w14:paraId="4F1B3429" w14:textId="6FA888DE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-</w:t>
            </w:r>
          </w:p>
        </w:tc>
        <w:tc>
          <w:tcPr>
            <w:tcW w:w="1275" w:type="dxa"/>
          </w:tcPr>
          <w:p w14:paraId="61ACE953" w14:textId="2F979B78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-</w:t>
            </w:r>
          </w:p>
        </w:tc>
        <w:tc>
          <w:tcPr>
            <w:tcW w:w="1418" w:type="dxa"/>
          </w:tcPr>
          <w:p w14:paraId="41800C97" w14:textId="63F9A6B4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65%</w:t>
            </w:r>
          </w:p>
        </w:tc>
        <w:tc>
          <w:tcPr>
            <w:tcW w:w="1417" w:type="dxa"/>
          </w:tcPr>
          <w:p w14:paraId="686FC4DC" w14:textId="5EE4FB7C" w:rsidR="00876EDB" w:rsidRPr="002B0966" w:rsidRDefault="00876EDB" w:rsidP="00876EDB">
            <w:pPr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</w:pPr>
            <w:r w:rsidRPr="002B0966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lang w:val="en-GB"/>
              </w:rPr>
              <w:t>100%</w:t>
            </w:r>
          </w:p>
        </w:tc>
      </w:tr>
    </w:tbl>
    <w:p w14:paraId="3C9C41DD" w14:textId="5A831BC4" w:rsidR="00876EDB" w:rsidRPr="002B0966" w:rsidRDefault="00876EDB" w:rsidP="00876EDB">
      <w:pPr>
        <w:tabs>
          <w:tab w:val="left" w:pos="2166"/>
        </w:tabs>
        <w:ind w:firstLine="720"/>
        <w:rPr>
          <w:rFonts w:ascii="TH SarabunPSK" w:eastAsiaTheme="minorHAnsi" w:hAnsi="TH SarabunPSK" w:cs="TH SarabunPSK"/>
          <w:color w:val="000000" w:themeColor="text1"/>
          <w:sz w:val="24"/>
          <w:szCs w:val="24"/>
          <w:lang w:val="en-GB"/>
        </w:rPr>
      </w:pPr>
      <w:r w:rsidRPr="002B0966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ab/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>หมายเหตุ 1</w:t>
      </w:r>
      <w:r w:rsidR="00F44A96"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>.</w:t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</w:t>
      </w:r>
      <w:r w:rsidR="00F44A96"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</w:t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>*   ตามมติ ค.ร.ม.</w:t>
      </w:r>
    </w:p>
    <w:p w14:paraId="474A98DF" w14:textId="72CD0950" w:rsidR="00876EDB" w:rsidRPr="002B0966" w:rsidRDefault="00876EDB" w:rsidP="00876EDB">
      <w:pPr>
        <w:tabs>
          <w:tab w:val="left" w:pos="2166"/>
        </w:tabs>
        <w:ind w:firstLine="720"/>
        <w:rPr>
          <w:rFonts w:ascii="TH SarabunPSK" w:eastAsiaTheme="minorHAnsi" w:hAnsi="TH SarabunPSK" w:cs="TH SarabunPSK"/>
          <w:color w:val="000000" w:themeColor="text1"/>
          <w:sz w:val="24"/>
          <w:szCs w:val="24"/>
          <w:lang w:val="en-GB"/>
        </w:rPr>
      </w:pP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                                </w:t>
      </w:r>
      <w:r w:rsidR="00F44A96"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 </w:t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</w:t>
      </w:r>
      <w:r w:rsidR="00F44A96"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</w:t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</w:t>
      </w:r>
      <w:r w:rsidR="00F44A96"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</w:t>
      </w:r>
      <w:r w:rsidRPr="002B0966">
        <w:rPr>
          <w:rFonts w:ascii="TH SarabunPSK" w:eastAsiaTheme="minorHAnsi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**  การเบิกจ่ายไปพลางก่อน</w:t>
      </w:r>
    </w:p>
    <w:p w14:paraId="1D4EFDF6" w14:textId="3EEB3D78" w:rsidR="00876EDB" w:rsidRPr="002B096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color w:val="000000" w:themeColor="text1"/>
          <w:sz w:val="24"/>
          <w:szCs w:val="24"/>
          <w:lang w:val="en-GB"/>
        </w:rPr>
      </w:pP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                                                - ทำสัญญาเดือน มี.ค. 63</w:t>
      </w:r>
    </w:p>
    <w:p w14:paraId="5C49E6A0" w14:textId="61A204BA" w:rsidR="00F44A96" w:rsidRPr="002B096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color w:val="000000" w:themeColor="text1"/>
          <w:sz w:val="24"/>
          <w:szCs w:val="24"/>
          <w:lang w:val="en-GB"/>
        </w:rPr>
      </w:pP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                                                - เบิกจ่าย เดือน มี.ค. </w:t>
      </w:r>
      <w:r w:rsidRPr="002B0966">
        <w:rPr>
          <w:rFonts w:ascii="TH SarabunPSK" w:hAnsi="TH SarabunPSK" w:cs="TH SarabunPSK"/>
          <w:color w:val="000000" w:themeColor="text1"/>
          <w:sz w:val="24"/>
          <w:szCs w:val="24"/>
          <w:cs/>
          <w:lang w:val="en-GB"/>
        </w:rPr>
        <w:t>–</w:t>
      </w: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ส.ค. 63</w:t>
      </w:r>
    </w:p>
    <w:p w14:paraId="6D084353" w14:textId="6E9ABA94" w:rsidR="00F44A96" w:rsidRPr="002B096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  <w:lang w:val="en-GB"/>
        </w:rPr>
        <w:t xml:space="preserve">                                        2.    งบลงทุน         </w:t>
      </w:r>
      <w:r w:rsidRPr="002B0966">
        <w:rPr>
          <w:rFonts w:ascii="TH SarabunPSK" w:hAnsi="TH SarabunPSK" w:cs="TH SarabunPSK"/>
          <w:color w:val="000000" w:themeColor="text1"/>
          <w:sz w:val="24"/>
          <w:szCs w:val="24"/>
        </w:rPr>
        <w:t xml:space="preserve">= </w:t>
      </w: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ค่าครุภัณฑ์และสิ่งก่อสร้าง</w:t>
      </w:r>
    </w:p>
    <w:p w14:paraId="40F49FF9" w14:textId="49ACF1A3" w:rsidR="00F44A96" w:rsidRPr="002B096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  <w:r w:rsidRPr="002B0966">
        <w:rPr>
          <w:rFonts w:ascii="TH SarabunPSK" w:hAnsi="TH SarabunPSK" w:cs="TH SarabunPSK"/>
          <w:color w:val="000000" w:themeColor="text1"/>
          <w:sz w:val="24"/>
          <w:szCs w:val="24"/>
        </w:rPr>
        <w:t xml:space="preserve">                                               </w:t>
      </w: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ผลการเบิกจ่าย </w:t>
      </w:r>
      <w:r w:rsidRPr="002B0966">
        <w:rPr>
          <w:rFonts w:ascii="TH SarabunPSK" w:hAnsi="TH SarabunPSK" w:cs="TH SarabunPSK"/>
          <w:color w:val="000000" w:themeColor="text1"/>
          <w:sz w:val="24"/>
          <w:szCs w:val="24"/>
        </w:rPr>
        <w:t xml:space="preserve">= </w:t>
      </w:r>
      <w:r w:rsidRPr="002B0966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ตามผลการเบิกจ่ายแผนการจัดชื้อ-จัดจ้าง (งบลงทุน) เงินงบประมาณ</w:t>
      </w:r>
    </w:p>
    <w:p w14:paraId="23282587" w14:textId="1EF6550A" w:rsidR="00C52C5B" w:rsidRPr="002B0966" w:rsidRDefault="00C52C5B" w:rsidP="00C52C5B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รายงานผลการปฏิบัติงาน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ไม่ตรงตามระยะเวลาที่กำหนด</w:t>
      </w:r>
    </w:p>
    <w:p w14:paraId="56346414" w14:textId="77777777" w:rsidR="00C52C5B" w:rsidRPr="002B0966" w:rsidRDefault="00C52C5B" w:rsidP="00C52C5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C52C5B" w:rsidRPr="002B0966" w14:paraId="0B6A58F3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2F03F20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5B28757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CFEF0D7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C52C5B" w:rsidRPr="002B0966" w14:paraId="13576A09" w14:textId="77777777" w:rsidTr="00F00C18">
        <w:trPr>
          <w:jc w:val="center"/>
        </w:trPr>
        <w:tc>
          <w:tcPr>
            <w:tcW w:w="1276" w:type="dxa"/>
          </w:tcPr>
          <w:p w14:paraId="09E32B09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AF6BA0E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4C975C" w14:textId="7B2DAE4B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ไม่มีการรายงานผลล่าช้า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52CC32C4" w14:textId="77777777" w:rsidTr="00F00C18">
        <w:trPr>
          <w:jc w:val="center"/>
        </w:trPr>
        <w:tc>
          <w:tcPr>
            <w:tcW w:w="1276" w:type="dxa"/>
          </w:tcPr>
          <w:p w14:paraId="1B8B84EF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52777800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437429" w14:textId="22847613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3AED3705" w14:textId="77777777" w:rsidTr="00F00C18">
        <w:trPr>
          <w:jc w:val="center"/>
        </w:trPr>
        <w:tc>
          <w:tcPr>
            <w:tcW w:w="1276" w:type="dxa"/>
          </w:tcPr>
          <w:p w14:paraId="7EC47C4A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2E12316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0BD4BE" w14:textId="4EB27012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3B25984D" w14:textId="77777777" w:rsidTr="00F00C18">
        <w:trPr>
          <w:jc w:val="center"/>
        </w:trPr>
        <w:tc>
          <w:tcPr>
            <w:tcW w:w="1276" w:type="dxa"/>
          </w:tcPr>
          <w:p w14:paraId="396484E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04C1DD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226FBD" w14:textId="2E825315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42345D56" w14:textId="77777777" w:rsidTr="00F00C18">
        <w:trPr>
          <w:jc w:val="center"/>
        </w:trPr>
        <w:tc>
          <w:tcPr>
            <w:tcW w:w="1276" w:type="dxa"/>
          </w:tcPr>
          <w:p w14:paraId="2C50985E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AF2122F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B06C38" w14:textId="58BA1FB9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มีการรายงานผลล่าช้า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 ขึ้นไป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6DED8089" w14:textId="77777777" w:rsidR="00C52C5B" w:rsidRPr="002B0966" w:rsidRDefault="00C52C5B" w:rsidP="00C52C5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B68EEDF" w14:textId="77777777" w:rsidR="00C52C5B" w:rsidRPr="002B0966" w:rsidRDefault="00C52C5B" w:rsidP="00C52C5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C52C5B" w:rsidRPr="002B0966" w14:paraId="1A6F2B5F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3A0B875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7D11302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AD2F789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C52C5B" w:rsidRPr="002B0966" w14:paraId="04D329C1" w14:textId="77777777" w:rsidTr="00F00C18">
        <w:trPr>
          <w:jc w:val="center"/>
        </w:trPr>
        <w:tc>
          <w:tcPr>
            <w:tcW w:w="1276" w:type="dxa"/>
          </w:tcPr>
          <w:p w14:paraId="35DFA4DE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FC4ABD1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006298" w14:textId="655C49B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มีการรายงานผลการปฏิบัติงานภายในเดือนที่รายงานผล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63C838C7" w14:textId="77777777" w:rsidTr="00F00C18">
        <w:trPr>
          <w:jc w:val="center"/>
        </w:trPr>
        <w:tc>
          <w:tcPr>
            <w:tcW w:w="1276" w:type="dxa"/>
          </w:tcPr>
          <w:p w14:paraId="33F57DFF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BEF71E8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F1BC0D" w14:textId="271339EE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1-5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14BC0CEE" w14:textId="77777777" w:rsidTr="00F00C18">
        <w:trPr>
          <w:jc w:val="center"/>
        </w:trPr>
        <w:tc>
          <w:tcPr>
            <w:tcW w:w="1276" w:type="dxa"/>
          </w:tcPr>
          <w:p w14:paraId="13372661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5C802E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24ED9B" w14:textId="11F39963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6-10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2C5B" w:rsidRPr="002B0966" w14:paraId="69B5B40D" w14:textId="77777777" w:rsidTr="00F00C18">
        <w:trPr>
          <w:jc w:val="center"/>
        </w:trPr>
        <w:tc>
          <w:tcPr>
            <w:tcW w:w="1276" w:type="dxa"/>
          </w:tcPr>
          <w:p w14:paraId="0D48D417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DFD30BA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431627" w14:textId="20ACD23C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มีการรายงานผลการปฏิบัติงานระหว่างวันที่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11-15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</w:p>
        </w:tc>
      </w:tr>
      <w:tr w:rsidR="00C52C5B" w:rsidRPr="002B0966" w14:paraId="1EAA1C21" w14:textId="77777777" w:rsidTr="00F00C18">
        <w:trPr>
          <w:jc w:val="center"/>
        </w:trPr>
        <w:tc>
          <w:tcPr>
            <w:tcW w:w="1276" w:type="dxa"/>
          </w:tcPr>
          <w:p w14:paraId="7AC94769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6C58E8B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FA26AA" w14:textId="1A2139C3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มีการรายงานผลการปฏิบัติงานเกินวันที่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ของเดือนถัดไป</w:t>
            </w:r>
          </w:p>
        </w:tc>
      </w:tr>
    </w:tbl>
    <w:p w14:paraId="46DB215E" w14:textId="52D1C03D" w:rsidR="00F44A96" w:rsidRPr="002B0966" w:rsidRDefault="00F44A96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53C8CE2F" w14:textId="599ABBBC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0211342" w14:textId="2FEC9D66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35F2467" w14:textId="14044ECD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044FB79D" w14:textId="0143AACD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1BFC26C2" w14:textId="3367A15E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9A65DAB" w14:textId="6E642207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127A51E2" w14:textId="79A3F32F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1B55919" w14:textId="4527D3D9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23F6F56A" w14:textId="5431A538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</w:p>
    <w:p w14:paraId="7782BBF5" w14:textId="446FBD93" w:rsidR="00C52C5B" w:rsidRPr="002B0966" w:rsidRDefault="00C52C5B" w:rsidP="00C52C5B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</w:p>
    <w:p w14:paraId="6D71950C" w14:textId="77777777" w:rsidR="00C52C5B" w:rsidRPr="002B0966" w:rsidRDefault="00C52C5B" w:rsidP="00C52C5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C52C5B" w:rsidRPr="002B0966" w14:paraId="141AB5C4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96FCEB1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1593458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639D7DB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C52C5B" w:rsidRPr="002B0966" w14:paraId="20488E0E" w14:textId="77777777" w:rsidTr="00F00C18">
        <w:trPr>
          <w:jc w:val="center"/>
        </w:trPr>
        <w:tc>
          <w:tcPr>
            <w:tcW w:w="1276" w:type="dxa"/>
          </w:tcPr>
          <w:p w14:paraId="5FBBE56F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65DCD3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973E95" w14:textId="6F09EFE5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C52C5B" w:rsidRPr="002B0966" w14:paraId="5D2E5375" w14:textId="77777777" w:rsidTr="00F00C18">
        <w:trPr>
          <w:jc w:val="center"/>
        </w:trPr>
        <w:tc>
          <w:tcPr>
            <w:tcW w:w="1276" w:type="dxa"/>
          </w:tcPr>
          <w:p w14:paraId="1A7E8435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2A2A5E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C3F8D8" w14:textId="6B4509A4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C52C5B" w:rsidRPr="002B0966" w14:paraId="79BB2BF0" w14:textId="77777777" w:rsidTr="00F00C18">
        <w:trPr>
          <w:jc w:val="center"/>
        </w:trPr>
        <w:tc>
          <w:tcPr>
            <w:tcW w:w="1276" w:type="dxa"/>
          </w:tcPr>
          <w:p w14:paraId="554489F1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16CC59B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E5AA19" w14:textId="528FD6AE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ไม่ได้รับการร้องเรียนหรือฟ้องร้อง ณ ปีปัจจุบัน</w:t>
            </w:r>
          </w:p>
        </w:tc>
      </w:tr>
      <w:tr w:rsidR="00C52C5B" w:rsidRPr="002B0966" w14:paraId="09B56AE7" w14:textId="77777777" w:rsidTr="00F00C18">
        <w:trPr>
          <w:jc w:val="center"/>
        </w:trPr>
        <w:tc>
          <w:tcPr>
            <w:tcW w:w="1276" w:type="dxa"/>
          </w:tcPr>
          <w:p w14:paraId="1C91927F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7ADD2CD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7CD2F3" w14:textId="732BC605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ได้รับการร้องเรียนหรือฟ้องร้อง ณ ปีปัจจุบัน</w:t>
            </w:r>
          </w:p>
        </w:tc>
      </w:tr>
      <w:tr w:rsidR="00C52C5B" w:rsidRPr="002B0966" w14:paraId="41D88AF1" w14:textId="77777777" w:rsidTr="00F00C18">
        <w:trPr>
          <w:jc w:val="center"/>
        </w:trPr>
        <w:tc>
          <w:tcPr>
            <w:tcW w:w="1276" w:type="dxa"/>
          </w:tcPr>
          <w:p w14:paraId="0FD2E35C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868F6D0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D14F35" w14:textId="7158B4D6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ได้รับการร้องเรียนหรือฟ้องร้อง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2B572A40" w14:textId="77777777" w:rsidR="00C52C5B" w:rsidRPr="002B0966" w:rsidRDefault="00C52C5B" w:rsidP="00C52C5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9FCA5E7" w14:textId="77777777" w:rsidR="00C52C5B" w:rsidRPr="002B0966" w:rsidRDefault="00C52C5B" w:rsidP="00C52C5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2B0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C52C5B" w:rsidRPr="002B0966" w14:paraId="3B7F9467" w14:textId="77777777" w:rsidTr="00F00C18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C7561C9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E35582D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F848F71" w14:textId="77777777" w:rsidR="00C52C5B" w:rsidRPr="002B0966" w:rsidRDefault="00C52C5B" w:rsidP="00F00C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C52C5B" w:rsidRPr="002B0966" w14:paraId="419A1474" w14:textId="77777777" w:rsidTr="00F00C18">
        <w:trPr>
          <w:jc w:val="center"/>
        </w:trPr>
        <w:tc>
          <w:tcPr>
            <w:tcW w:w="1276" w:type="dxa"/>
          </w:tcPr>
          <w:p w14:paraId="286D0FA8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AFE6A82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48EC33" w14:textId="00A241AA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ไม่เคยได้รับเรื่องร้องเรียนหรือฟ้องร้อง</w:t>
            </w:r>
          </w:p>
        </w:tc>
      </w:tr>
      <w:tr w:rsidR="00C52C5B" w:rsidRPr="002B0966" w14:paraId="6D9016BA" w14:textId="77777777" w:rsidTr="00F00C18">
        <w:trPr>
          <w:jc w:val="center"/>
        </w:trPr>
        <w:tc>
          <w:tcPr>
            <w:tcW w:w="1276" w:type="dxa"/>
          </w:tcPr>
          <w:p w14:paraId="4F0F7B42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FF87A01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6D48D7" w14:textId="6BBDC7D5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C52C5B" w:rsidRPr="002B0966" w14:paraId="565893D7" w14:textId="77777777" w:rsidTr="00F00C18">
        <w:trPr>
          <w:jc w:val="center"/>
        </w:trPr>
        <w:tc>
          <w:tcPr>
            <w:tcW w:w="1276" w:type="dxa"/>
          </w:tcPr>
          <w:p w14:paraId="4BC4C75E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7214D45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9E2E07" w14:textId="6AA8359B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C52C5B" w:rsidRPr="002B0966" w14:paraId="3F3780A4" w14:textId="77777777" w:rsidTr="00F00C18">
        <w:trPr>
          <w:jc w:val="center"/>
        </w:trPr>
        <w:tc>
          <w:tcPr>
            <w:tcW w:w="1276" w:type="dxa"/>
          </w:tcPr>
          <w:p w14:paraId="1F2C7C05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89E884A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DF2266" w14:textId="521D7105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ในปีที่แล้ว</w:t>
            </w:r>
          </w:p>
        </w:tc>
      </w:tr>
      <w:tr w:rsidR="00C52C5B" w:rsidRPr="002B0966" w14:paraId="626B791A" w14:textId="77777777" w:rsidTr="00F00C18">
        <w:trPr>
          <w:jc w:val="center"/>
        </w:trPr>
        <w:tc>
          <w:tcPr>
            <w:tcW w:w="1276" w:type="dxa"/>
          </w:tcPr>
          <w:p w14:paraId="4F4EE865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1365C36" w14:textId="77777777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2B0966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7C3E36" w14:textId="4E85B45E" w:rsidR="00C52C5B" w:rsidRPr="002B0966" w:rsidRDefault="00C52C5B" w:rsidP="00C52C5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ณ ปีปัจจุบัน</w:t>
            </w:r>
          </w:p>
        </w:tc>
      </w:tr>
    </w:tbl>
    <w:p w14:paraId="0F9C3AA6" w14:textId="77777777" w:rsidR="00C52C5B" w:rsidRPr="002B0966" w:rsidRDefault="00C52C5B" w:rsidP="00876EDB">
      <w:pPr>
        <w:pStyle w:val="a4"/>
        <w:tabs>
          <w:tab w:val="left" w:pos="2166"/>
        </w:tabs>
        <w:ind w:left="780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0B2F075" w14:textId="1F5A4AF5" w:rsidR="00876EDB" w:rsidRPr="002B0966" w:rsidRDefault="00876EDB" w:rsidP="00876EDB">
      <w:pPr>
        <w:tabs>
          <w:tab w:val="left" w:pos="3825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sectPr w:rsidR="00876EDB" w:rsidRPr="002B0966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bookmarkEnd w:id="14"/>
    <w:p w14:paraId="1BEEBC6E" w14:textId="428B6BAB" w:rsidR="00300218" w:rsidRPr="002B0966" w:rsidRDefault="00202153" w:rsidP="006B4672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2B096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ผู้จัดทำ</w:t>
      </w:r>
    </w:p>
    <w:p w14:paraId="7DE791E7" w14:textId="77777777" w:rsidR="00025C17" w:rsidRPr="002B0966" w:rsidRDefault="00025C17" w:rsidP="0020215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4ED8989" w14:textId="77777777" w:rsidR="00202153" w:rsidRPr="002B0966" w:rsidRDefault="00202153" w:rsidP="0020215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954"/>
      </w:tblGrid>
      <w:tr w:rsidR="0089641B" w:rsidRPr="002B0966" w14:paraId="233236A8" w14:textId="77777777" w:rsidTr="00F506E1">
        <w:tc>
          <w:tcPr>
            <w:tcW w:w="4815" w:type="dxa"/>
          </w:tcPr>
          <w:p w14:paraId="2E63B402" w14:textId="44EC98BF" w:rsidR="00202153" w:rsidRPr="002B0966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2B096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ที่ปรึกษา </w:t>
            </w:r>
          </w:p>
          <w:p w14:paraId="43ACA77C" w14:textId="5BD47768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ศาสตราจารย์ ดร.</w:t>
            </w:r>
            <w:proofErr w:type="spellStart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สุชัช</w:t>
            </w:r>
            <w:proofErr w:type="spellEnd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วีร์ สุวรรณสวัสดิ์</w:t>
            </w:r>
          </w:p>
          <w:p w14:paraId="23B7FE49" w14:textId="19493CAE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 ดร.สุรินทร์ คำฝอย</w:t>
            </w:r>
          </w:p>
          <w:p w14:paraId="29A9AFC3" w14:textId="7FADEB10" w:rsidR="00FC1464" w:rsidRPr="002B0966" w:rsidRDefault="00FC1464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ผู้ช่วยศาสตราจารย์ </w:t>
            </w: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ดร.</w:t>
            </w:r>
            <w:r w:rsidR="001C5BB3" w:rsidRPr="001C5B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กุลนันทน์ เกียรติกิตติพง</w:t>
            </w:r>
            <w:proofErr w:type="spellStart"/>
            <w:r w:rsidR="001C5BB3" w:rsidRPr="001C5B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ษ์</w:t>
            </w:r>
            <w:proofErr w:type="spellEnd"/>
          </w:p>
          <w:p w14:paraId="2564FE92" w14:textId="77777777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นางณัฐ</w:t>
            </w:r>
            <w:proofErr w:type="spellStart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าป</w:t>
            </w:r>
            <w:proofErr w:type="spellEnd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ีย์</w:t>
            </w:r>
            <w:proofErr w:type="spellEnd"/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สายรัตนอินทร์</w:t>
            </w:r>
          </w:p>
          <w:p w14:paraId="0086FE02" w14:textId="77777777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E3D81F" w14:textId="442927D0" w:rsidR="00202153" w:rsidRPr="002B0966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2B0966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จัดทำโดย</w:t>
            </w:r>
            <w:r w:rsidR="00B22F41" w:rsidRPr="002B096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: </w:t>
            </w:r>
          </w:p>
          <w:p w14:paraId="3FCFAD9D" w14:textId="77777777" w:rsidR="001C5BB3" w:rsidRDefault="001C5BB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5BB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นางสุธิดา สาตรปรุง</w:t>
            </w:r>
          </w:p>
          <w:p w14:paraId="1352BB5B" w14:textId="5843E5B1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นายอรรถพล คำเสนาะ</w:t>
            </w:r>
          </w:p>
        </w:tc>
        <w:tc>
          <w:tcPr>
            <w:tcW w:w="4954" w:type="dxa"/>
          </w:tcPr>
          <w:p w14:paraId="6BB0A6A8" w14:textId="77777777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D44AE8" w14:textId="36D09321" w:rsidR="00202153" w:rsidRPr="002B096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อธิการบดี</w:t>
            </w:r>
          </w:p>
          <w:p w14:paraId="6495EBBB" w14:textId="53032EE9" w:rsidR="00202153" w:rsidRPr="002B096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รองอธิการบดีฝ่ายแผนงาน</w:t>
            </w:r>
          </w:p>
          <w:p w14:paraId="1F6D231E" w14:textId="0D7B1DCF" w:rsidR="00FC1464" w:rsidRPr="002B096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FC1464"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ผู้ช่วยอธิการบดีฝ่ายแผนงาน</w:t>
            </w:r>
          </w:p>
          <w:p w14:paraId="322B8A12" w14:textId="5BB802B0" w:rsidR="00202153" w:rsidRPr="002B096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ผู้อำนวยการสำนักงานบริหารยุทธศาสตร์</w:t>
            </w:r>
          </w:p>
          <w:p w14:paraId="3C026346" w14:textId="77777777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B2CA78F" w14:textId="16089573" w:rsidR="00DC23A1" w:rsidRPr="002B0966" w:rsidRDefault="00DC23A1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  <w:p w14:paraId="3A8004DB" w14:textId="77777777" w:rsidR="00F506E1" w:rsidRPr="002B0966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B09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นักวิเคราะห์นโยบายและแผน</w:t>
            </w:r>
          </w:p>
          <w:p w14:paraId="67EA50FF" w14:textId="529508D0" w:rsidR="00202153" w:rsidRPr="002B0966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B09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เจ้าหน้าที่วิเคราะห์ความเสี่ยง</w:t>
            </w:r>
          </w:p>
        </w:tc>
      </w:tr>
    </w:tbl>
    <w:p w14:paraId="436CEAAB" w14:textId="77777777" w:rsidR="009F66AC" w:rsidRPr="002B0966" w:rsidRDefault="00837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096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6564C" wp14:editId="5206F643">
                <wp:simplePos x="0" y="0"/>
                <wp:positionH relativeFrom="column">
                  <wp:posOffset>2912110</wp:posOffset>
                </wp:positionH>
                <wp:positionV relativeFrom="paragraph">
                  <wp:posOffset>6048375</wp:posOffset>
                </wp:positionV>
                <wp:extent cx="826936" cy="724772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24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D831E" id="สี่เหลี่ยมผืนผ้า 22" o:spid="_x0000_s1026" style="position:absolute;margin-left:229.3pt;margin-top:476.25pt;width:65.1pt;height:57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" fillcolor="white [3212]" stroked="f" strokeweight="1pt"/>
            </w:pict>
          </mc:Fallback>
        </mc:AlternateContent>
      </w:r>
      <w:r w:rsidR="009F66AC" w:rsidRPr="002B09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</w:t>
      </w:r>
    </w:p>
    <w:sectPr w:rsidR="009F66AC" w:rsidRPr="002B0966" w:rsidSect="00F75039">
      <w:pgSz w:w="11906" w:h="16838"/>
      <w:pgMar w:top="82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1DE9C" w14:textId="77777777" w:rsidR="002D64ED" w:rsidRDefault="002D64ED" w:rsidP="006971A2">
      <w:pPr>
        <w:spacing w:line="240" w:lineRule="auto"/>
      </w:pPr>
      <w:r>
        <w:separator/>
      </w:r>
    </w:p>
  </w:endnote>
  <w:endnote w:type="continuationSeparator" w:id="0">
    <w:p w14:paraId="51A75E2E" w14:textId="77777777" w:rsidR="002D64ED" w:rsidRDefault="002D64ED" w:rsidP="00697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9F277A2-782D-4107-BACC-4B989D8F5DD1}"/>
    <w:embedBold r:id="rId2" w:fontKey="{662D128A-EDB4-47E6-B593-8607F790A92D}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BAF871-CE81-42D4-9AB7-594B30D2F4C5}"/>
    <w:embedBold r:id="rId4" w:fontKey="{ED89B76C-BAD5-4908-8BA4-C15AB44CF4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400EAFB-5A6D-4FF3-AB85-087A49FCC1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D71DE71-915F-4C5A-BA15-0A6B91E63657}"/>
    <w:embedBold r:id="rId7" w:fontKey="{2C91FBDD-528D-4278-A69E-553F0E7F97AD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439EE3F9-E2DD-4908-8B9D-60B4167C3D5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FBB31C2-BC9A-4D6F-994C-C176B272D8A5}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5B15FD4-2E02-4040-889B-BB6908770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3618665"/>
      <w:docPartObj>
        <w:docPartGallery w:val="Page Numbers (Bottom of Page)"/>
        <w:docPartUnique/>
      </w:docPartObj>
    </w:sdtPr>
    <w:sdtEndPr/>
    <w:sdtContent>
      <w:p w14:paraId="681E7409" w14:textId="544FA836" w:rsidR="00FA1DEF" w:rsidRDefault="00FA1DE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7291390" w14:textId="77777777" w:rsidR="00FA1DEF" w:rsidRDefault="00FA1DE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E64E6" w14:textId="77777777" w:rsidR="002D64ED" w:rsidRDefault="002D64ED" w:rsidP="006971A2">
      <w:pPr>
        <w:spacing w:line="240" w:lineRule="auto"/>
      </w:pPr>
      <w:r>
        <w:separator/>
      </w:r>
    </w:p>
  </w:footnote>
  <w:footnote w:type="continuationSeparator" w:id="0">
    <w:p w14:paraId="7EECB9CB" w14:textId="77777777" w:rsidR="002D64ED" w:rsidRDefault="002D64ED" w:rsidP="006971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30E3"/>
    <w:multiLevelType w:val="hybridMultilevel"/>
    <w:tmpl w:val="4B08C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B7BE4"/>
    <w:multiLevelType w:val="hybridMultilevel"/>
    <w:tmpl w:val="79B69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22ED3"/>
    <w:multiLevelType w:val="hybridMultilevel"/>
    <w:tmpl w:val="1A5E0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118DD"/>
    <w:multiLevelType w:val="hybridMultilevel"/>
    <w:tmpl w:val="6C546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43F97"/>
    <w:multiLevelType w:val="hybridMultilevel"/>
    <w:tmpl w:val="7586F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C016A"/>
    <w:multiLevelType w:val="hybridMultilevel"/>
    <w:tmpl w:val="71184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80061E"/>
    <w:multiLevelType w:val="hybridMultilevel"/>
    <w:tmpl w:val="74346DA4"/>
    <w:lvl w:ilvl="0" w:tplc="83DAD0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8E167C"/>
    <w:multiLevelType w:val="hybridMultilevel"/>
    <w:tmpl w:val="DB480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A1541C"/>
    <w:multiLevelType w:val="hybridMultilevel"/>
    <w:tmpl w:val="5456D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C22C5F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FB4158"/>
    <w:multiLevelType w:val="hybridMultilevel"/>
    <w:tmpl w:val="59326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2054FE"/>
    <w:multiLevelType w:val="hybridMultilevel"/>
    <w:tmpl w:val="C6AE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E363F"/>
    <w:multiLevelType w:val="hybridMultilevel"/>
    <w:tmpl w:val="E4A89640"/>
    <w:lvl w:ilvl="0" w:tplc="B53C671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B4294E"/>
    <w:multiLevelType w:val="hybridMultilevel"/>
    <w:tmpl w:val="06E49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BB4EF2"/>
    <w:multiLevelType w:val="hybridMultilevel"/>
    <w:tmpl w:val="3A123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3D42A6"/>
    <w:multiLevelType w:val="hybridMultilevel"/>
    <w:tmpl w:val="8BBA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6714AC"/>
    <w:multiLevelType w:val="hybridMultilevel"/>
    <w:tmpl w:val="536AA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D8085F"/>
    <w:multiLevelType w:val="hybridMultilevel"/>
    <w:tmpl w:val="19FC1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F01865"/>
    <w:multiLevelType w:val="hybridMultilevel"/>
    <w:tmpl w:val="F8B6E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FA1488"/>
    <w:multiLevelType w:val="hybridMultilevel"/>
    <w:tmpl w:val="1EECC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8D11C4"/>
    <w:multiLevelType w:val="hybridMultilevel"/>
    <w:tmpl w:val="9A287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4818CA"/>
    <w:multiLevelType w:val="hybridMultilevel"/>
    <w:tmpl w:val="59463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7F52F9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A9E08FF"/>
    <w:multiLevelType w:val="hybridMultilevel"/>
    <w:tmpl w:val="9F284B9A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 w15:restartNumberingAfterBreak="0">
    <w:nsid w:val="0C1D75B9"/>
    <w:multiLevelType w:val="hybridMultilevel"/>
    <w:tmpl w:val="E334E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AE2E0F"/>
    <w:multiLevelType w:val="hybridMultilevel"/>
    <w:tmpl w:val="03DC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2B4FE3"/>
    <w:multiLevelType w:val="hybridMultilevel"/>
    <w:tmpl w:val="03DC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5B002B"/>
    <w:multiLevelType w:val="hybridMultilevel"/>
    <w:tmpl w:val="DC30A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634A51"/>
    <w:multiLevelType w:val="hybridMultilevel"/>
    <w:tmpl w:val="423EC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7323A4"/>
    <w:multiLevelType w:val="hybridMultilevel"/>
    <w:tmpl w:val="1AA21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9C430C"/>
    <w:multiLevelType w:val="hybridMultilevel"/>
    <w:tmpl w:val="D2A2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A8070C"/>
    <w:multiLevelType w:val="hybridMultilevel"/>
    <w:tmpl w:val="9CFE3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FC77BB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7224AB"/>
    <w:multiLevelType w:val="hybridMultilevel"/>
    <w:tmpl w:val="DD2C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11757EA"/>
    <w:multiLevelType w:val="hybridMultilevel"/>
    <w:tmpl w:val="BEFEC9D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A226E9"/>
    <w:multiLevelType w:val="hybridMultilevel"/>
    <w:tmpl w:val="1A18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EF25B8"/>
    <w:multiLevelType w:val="hybridMultilevel"/>
    <w:tmpl w:val="78A82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1FB0C7D"/>
    <w:multiLevelType w:val="hybridMultilevel"/>
    <w:tmpl w:val="1DD01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4A41B6"/>
    <w:multiLevelType w:val="hybridMultilevel"/>
    <w:tmpl w:val="796497F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2B02D6A"/>
    <w:multiLevelType w:val="hybridMultilevel"/>
    <w:tmpl w:val="F1388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37B7D73"/>
    <w:multiLevelType w:val="hybridMultilevel"/>
    <w:tmpl w:val="F94EE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44012BC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49E12E1"/>
    <w:multiLevelType w:val="hybridMultilevel"/>
    <w:tmpl w:val="27AAF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5BC11D2"/>
    <w:multiLevelType w:val="hybridMultilevel"/>
    <w:tmpl w:val="63F6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5EA5E09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7622D43"/>
    <w:multiLevelType w:val="hybridMultilevel"/>
    <w:tmpl w:val="59604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CB073A"/>
    <w:multiLevelType w:val="hybridMultilevel"/>
    <w:tmpl w:val="04AA6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3029F8"/>
    <w:multiLevelType w:val="hybridMultilevel"/>
    <w:tmpl w:val="B0AC4072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89B341A"/>
    <w:multiLevelType w:val="hybridMultilevel"/>
    <w:tmpl w:val="5456D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8D276C2"/>
    <w:multiLevelType w:val="hybridMultilevel"/>
    <w:tmpl w:val="60C6123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5419FE"/>
    <w:multiLevelType w:val="hybridMultilevel"/>
    <w:tmpl w:val="D484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B6E06A1"/>
    <w:multiLevelType w:val="hybridMultilevel"/>
    <w:tmpl w:val="ED9C0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BF25A57"/>
    <w:multiLevelType w:val="hybridMultilevel"/>
    <w:tmpl w:val="46BC2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37761C"/>
    <w:multiLevelType w:val="hybridMultilevel"/>
    <w:tmpl w:val="576EA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B62AE"/>
    <w:multiLevelType w:val="hybridMultilevel"/>
    <w:tmpl w:val="C012F8BA"/>
    <w:lvl w:ilvl="0" w:tplc="8F74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040368"/>
    <w:multiLevelType w:val="hybridMultilevel"/>
    <w:tmpl w:val="E3DA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02A2FAC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241510"/>
    <w:multiLevelType w:val="hybridMultilevel"/>
    <w:tmpl w:val="8990D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3AE72EB"/>
    <w:multiLevelType w:val="hybridMultilevel"/>
    <w:tmpl w:val="D01AE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3BF7C72"/>
    <w:multiLevelType w:val="hybridMultilevel"/>
    <w:tmpl w:val="7C3CB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43B158B"/>
    <w:multiLevelType w:val="hybridMultilevel"/>
    <w:tmpl w:val="53DEF2A0"/>
    <w:lvl w:ilvl="0" w:tplc="5B9AA5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45E5EC1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4B0249F"/>
    <w:multiLevelType w:val="hybridMultilevel"/>
    <w:tmpl w:val="60E0CBA0"/>
    <w:lvl w:ilvl="0" w:tplc="4EFEFE6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50273BC"/>
    <w:multiLevelType w:val="hybridMultilevel"/>
    <w:tmpl w:val="9FD2BF6A"/>
    <w:lvl w:ilvl="0" w:tplc="B566A962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4" w15:restartNumberingAfterBreak="0">
    <w:nsid w:val="25D212F3"/>
    <w:multiLevelType w:val="hybridMultilevel"/>
    <w:tmpl w:val="59E0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649091E"/>
    <w:multiLevelType w:val="hybridMultilevel"/>
    <w:tmpl w:val="065EA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688723D"/>
    <w:multiLevelType w:val="hybridMultilevel"/>
    <w:tmpl w:val="0BC87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6C92C75"/>
    <w:multiLevelType w:val="hybridMultilevel"/>
    <w:tmpl w:val="D79AB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7761B39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8766D14"/>
    <w:multiLevelType w:val="hybridMultilevel"/>
    <w:tmpl w:val="3480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99205C6"/>
    <w:multiLevelType w:val="hybridMultilevel"/>
    <w:tmpl w:val="D706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9ED29D2"/>
    <w:multiLevelType w:val="hybridMultilevel"/>
    <w:tmpl w:val="0F3A8794"/>
    <w:lvl w:ilvl="0" w:tplc="1B7A5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E26E47"/>
    <w:multiLevelType w:val="hybridMultilevel"/>
    <w:tmpl w:val="AC001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AEC58E1"/>
    <w:multiLevelType w:val="hybridMultilevel"/>
    <w:tmpl w:val="305A4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BD661E1"/>
    <w:multiLevelType w:val="hybridMultilevel"/>
    <w:tmpl w:val="5A502B66"/>
    <w:lvl w:ilvl="0" w:tplc="31A281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DC466D4"/>
    <w:multiLevelType w:val="hybridMultilevel"/>
    <w:tmpl w:val="7DF49308"/>
    <w:lvl w:ilvl="0" w:tplc="53F67942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6" w:hanging="360"/>
      </w:pPr>
    </w:lvl>
    <w:lvl w:ilvl="2" w:tplc="0409001B" w:tentative="1">
      <w:start w:val="1"/>
      <w:numFmt w:val="lowerRoman"/>
      <w:lvlText w:val="%3."/>
      <w:lvlJc w:val="right"/>
      <w:pPr>
        <w:ind w:left="2716" w:hanging="180"/>
      </w:pPr>
    </w:lvl>
    <w:lvl w:ilvl="3" w:tplc="0409000F" w:tentative="1">
      <w:start w:val="1"/>
      <w:numFmt w:val="decimal"/>
      <w:lvlText w:val="%4."/>
      <w:lvlJc w:val="left"/>
      <w:pPr>
        <w:ind w:left="3436" w:hanging="360"/>
      </w:pPr>
    </w:lvl>
    <w:lvl w:ilvl="4" w:tplc="04090019" w:tentative="1">
      <w:start w:val="1"/>
      <w:numFmt w:val="lowerLetter"/>
      <w:lvlText w:val="%5."/>
      <w:lvlJc w:val="left"/>
      <w:pPr>
        <w:ind w:left="4156" w:hanging="360"/>
      </w:pPr>
    </w:lvl>
    <w:lvl w:ilvl="5" w:tplc="0409001B" w:tentative="1">
      <w:start w:val="1"/>
      <w:numFmt w:val="lowerRoman"/>
      <w:lvlText w:val="%6."/>
      <w:lvlJc w:val="right"/>
      <w:pPr>
        <w:ind w:left="4876" w:hanging="180"/>
      </w:pPr>
    </w:lvl>
    <w:lvl w:ilvl="6" w:tplc="0409000F" w:tentative="1">
      <w:start w:val="1"/>
      <w:numFmt w:val="decimal"/>
      <w:lvlText w:val="%7."/>
      <w:lvlJc w:val="left"/>
      <w:pPr>
        <w:ind w:left="5596" w:hanging="360"/>
      </w:pPr>
    </w:lvl>
    <w:lvl w:ilvl="7" w:tplc="04090019" w:tentative="1">
      <w:start w:val="1"/>
      <w:numFmt w:val="lowerLetter"/>
      <w:lvlText w:val="%8."/>
      <w:lvlJc w:val="left"/>
      <w:pPr>
        <w:ind w:left="6316" w:hanging="360"/>
      </w:pPr>
    </w:lvl>
    <w:lvl w:ilvl="8" w:tplc="04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76" w15:restartNumberingAfterBreak="0">
    <w:nsid w:val="2DCF2A03"/>
    <w:multiLevelType w:val="hybridMultilevel"/>
    <w:tmpl w:val="77FA1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DFB2581"/>
    <w:multiLevelType w:val="hybridMultilevel"/>
    <w:tmpl w:val="EED4F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EBB0702"/>
    <w:multiLevelType w:val="hybridMultilevel"/>
    <w:tmpl w:val="F39E7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F186ED3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F237C64"/>
    <w:multiLevelType w:val="hybridMultilevel"/>
    <w:tmpl w:val="DDC0D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F6B644A"/>
    <w:multiLevelType w:val="hybridMultilevel"/>
    <w:tmpl w:val="DCD68B40"/>
    <w:lvl w:ilvl="0" w:tplc="7DF464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FC60B09"/>
    <w:multiLevelType w:val="hybridMultilevel"/>
    <w:tmpl w:val="7C3CB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FC849F6"/>
    <w:multiLevelType w:val="hybridMultilevel"/>
    <w:tmpl w:val="5BC4E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FF05555"/>
    <w:multiLevelType w:val="hybridMultilevel"/>
    <w:tmpl w:val="42B20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00F6AE7"/>
    <w:multiLevelType w:val="hybridMultilevel"/>
    <w:tmpl w:val="CA223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0E9160B"/>
    <w:multiLevelType w:val="hybridMultilevel"/>
    <w:tmpl w:val="CE147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0FB3BD1"/>
    <w:multiLevelType w:val="hybridMultilevel"/>
    <w:tmpl w:val="F8243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B65595"/>
    <w:multiLevelType w:val="hybridMultilevel"/>
    <w:tmpl w:val="C3AA0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1F01218"/>
    <w:multiLevelType w:val="hybridMultilevel"/>
    <w:tmpl w:val="423EC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291886"/>
    <w:multiLevelType w:val="hybridMultilevel"/>
    <w:tmpl w:val="796497F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3307DB3"/>
    <w:multiLevelType w:val="hybridMultilevel"/>
    <w:tmpl w:val="3326A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3AA2D40"/>
    <w:multiLevelType w:val="hybridMultilevel"/>
    <w:tmpl w:val="A282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3AE6676"/>
    <w:multiLevelType w:val="hybridMultilevel"/>
    <w:tmpl w:val="C76AE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5216BD8"/>
    <w:multiLevelType w:val="hybridMultilevel"/>
    <w:tmpl w:val="F4C25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57C0895"/>
    <w:multiLevelType w:val="hybridMultilevel"/>
    <w:tmpl w:val="DE88984A"/>
    <w:lvl w:ilvl="0" w:tplc="60504C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57C2428"/>
    <w:multiLevelType w:val="hybridMultilevel"/>
    <w:tmpl w:val="25D83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6D12639"/>
    <w:multiLevelType w:val="hybridMultilevel"/>
    <w:tmpl w:val="55B0B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7BC59F8"/>
    <w:multiLevelType w:val="hybridMultilevel"/>
    <w:tmpl w:val="ED9C0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891FE3"/>
    <w:multiLevelType w:val="hybridMultilevel"/>
    <w:tmpl w:val="07629A60"/>
    <w:lvl w:ilvl="0" w:tplc="C5F284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F257CC"/>
    <w:multiLevelType w:val="hybridMultilevel"/>
    <w:tmpl w:val="06E49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3C6A70"/>
    <w:multiLevelType w:val="hybridMultilevel"/>
    <w:tmpl w:val="CAB4D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ACE43AD"/>
    <w:multiLevelType w:val="hybridMultilevel"/>
    <w:tmpl w:val="9DC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B097FF9"/>
    <w:multiLevelType w:val="hybridMultilevel"/>
    <w:tmpl w:val="DEA62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B5F6AE1"/>
    <w:multiLevelType w:val="hybridMultilevel"/>
    <w:tmpl w:val="42B20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DCA1D82"/>
    <w:multiLevelType w:val="hybridMultilevel"/>
    <w:tmpl w:val="2264B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E062BFF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E3365D8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E464A4D"/>
    <w:multiLevelType w:val="hybridMultilevel"/>
    <w:tmpl w:val="FF98F49C"/>
    <w:lvl w:ilvl="0" w:tplc="10C6F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E993F62"/>
    <w:multiLevelType w:val="hybridMultilevel"/>
    <w:tmpl w:val="EB129964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EA75515"/>
    <w:multiLevelType w:val="hybridMultilevel"/>
    <w:tmpl w:val="2B54A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F5302B4"/>
    <w:multiLevelType w:val="hybridMultilevel"/>
    <w:tmpl w:val="BAE0C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FE75019"/>
    <w:multiLevelType w:val="hybridMultilevel"/>
    <w:tmpl w:val="93F234BE"/>
    <w:lvl w:ilvl="0" w:tplc="375AE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FED1F1A"/>
    <w:multiLevelType w:val="hybridMultilevel"/>
    <w:tmpl w:val="59326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E25229"/>
    <w:multiLevelType w:val="hybridMultilevel"/>
    <w:tmpl w:val="2B54A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10C396F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10E022D"/>
    <w:multiLevelType w:val="hybridMultilevel"/>
    <w:tmpl w:val="364ED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1B913FA"/>
    <w:multiLevelType w:val="hybridMultilevel"/>
    <w:tmpl w:val="D744C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21312B7"/>
    <w:multiLevelType w:val="hybridMultilevel"/>
    <w:tmpl w:val="4B08C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26F5832"/>
    <w:multiLevelType w:val="hybridMultilevel"/>
    <w:tmpl w:val="83168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34334AC"/>
    <w:multiLevelType w:val="hybridMultilevel"/>
    <w:tmpl w:val="47E46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39F7C6E"/>
    <w:multiLevelType w:val="hybridMultilevel"/>
    <w:tmpl w:val="7586F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43C061C"/>
    <w:multiLevelType w:val="hybridMultilevel"/>
    <w:tmpl w:val="576EA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6FB3F42"/>
    <w:multiLevelType w:val="hybridMultilevel"/>
    <w:tmpl w:val="1518B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7140BA5"/>
    <w:multiLevelType w:val="hybridMultilevel"/>
    <w:tmpl w:val="E70C6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730304C"/>
    <w:multiLevelType w:val="hybridMultilevel"/>
    <w:tmpl w:val="C4F2ECB2"/>
    <w:lvl w:ilvl="0" w:tplc="A678C63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8AA52D5"/>
    <w:multiLevelType w:val="hybridMultilevel"/>
    <w:tmpl w:val="E9CA7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90B6C7F"/>
    <w:multiLevelType w:val="hybridMultilevel"/>
    <w:tmpl w:val="1EECC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A0E3ABC"/>
    <w:multiLevelType w:val="hybridMultilevel"/>
    <w:tmpl w:val="B348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E6D68D7"/>
    <w:multiLevelType w:val="hybridMultilevel"/>
    <w:tmpl w:val="D79AB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F0B235E"/>
    <w:multiLevelType w:val="hybridMultilevel"/>
    <w:tmpl w:val="63F6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F8E52E4"/>
    <w:multiLevelType w:val="hybridMultilevel"/>
    <w:tmpl w:val="A282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FF24394"/>
    <w:multiLevelType w:val="hybridMultilevel"/>
    <w:tmpl w:val="95D0C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4115399"/>
    <w:multiLevelType w:val="hybridMultilevel"/>
    <w:tmpl w:val="AAACF87E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34" w15:restartNumberingAfterBreak="0">
    <w:nsid w:val="54116786"/>
    <w:multiLevelType w:val="hybridMultilevel"/>
    <w:tmpl w:val="E036F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4575BCF"/>
    <w:multiLevelType w:val="hybridMultilevel"/>
    <w:tmpl w:val="413AA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4E523FA"/>
    <w:multiLevelType w:val="hybridMultilevel"/>
    <w:tmpl w:val="A3769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525435C"/>
    <w:multiLevelType w:val="hybridMultilevel"/>
    <w:tmpl w:val="47E46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5A155D8"/>
    <w:multiLevelType w:val="hybridMultilevel"/>
    <w:tmpl w:val="FE2EE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5FA2D7B"/>
    <w:multiLevelType w:val="hybridMultilevel"/>
    <w:tmpl w:val="778810E6"/>
    <w:lvl w:ilvl="0" w:tplc="1D046CE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791312A"/>
    <w:multiLevelType w:val="hybridMultilevel"/>
    <w:tmpl w:val="4C66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7AF185D"/>
    <w:multiLevelType w:val="hybridMultilevel"/>
    <w:tmpl w:val="BCACB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7B460EB"/>
    <w:multiLevelType w:val="hybridMultilevel"/>
    <w:tmpl w:val="77580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8197F58"/>
    <w:multiLevelType w:val="hybridMultilevel"/>
    <w:tmpl w:val="38D4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8AA2DDC"/>
    <w:multiLevelType w:val="hybridMultilevel"/>
    <w:tmpl w:val="F4E23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9E3147C"/>
    <w:multiLevelType w:val="hybridMultilevel"/>
    <w:tmpl w:val="8E6E8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9F96DD3"/>
    <w:multiLevelType w:val="hybridMultilevel"/>
    <w:tmpl w:val="D32606C2"/>
    <w:lvl w:ilvl="0" w:tplc="7FC2A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B2A2A22"/>
    <w:multiLevelType w:val="hybridMultilevel"/>
    <w:tmpl w:val="1A18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C6B3616"/>
    <w:multiLevelType w:val="hybridMultilevel"/>
    <w:tmpl w:val="F39E7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CB37A97"/>
    <w:multiLevelType w:val="hybridMultilevel"/>
    <w:tmpl w:val="2A84949C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D652697"/>
    <w:multiLevelType w:val="hybridMultilevel"/>
    <w:tmpl w:val="C6AE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D752AB7"/>
    <w:multiLevelType w:val="hybridMultilevel"/>
    <w:tmpl w:val="D0141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ED56EC3"/>
    <w:multiLevelType w:val="hybridMultilevel"/>
    <w:tmpl w:val="63F6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F0475E9"/>
    <w:multiLevelType w:val="hybridMultilevel"/>
    <w:tmpl w:val="64CC6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F7900BA"/>
    <w:multiLevelType w:val="hybridMultilevel"/>
    <w:tmpl w:val="38D4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FBF657B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10303E4"/>
    <w:multiLevelType w:val="hybridMultilevel"/>
    <w:tmpl w:val="C7DE3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12C0D8E"/>
    <w:multiLevelType w:val="hybridMultilevel"/>
    <w:tmpl w:val="51C42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1AC4F18"/>
    <w:multiLevelType w:val="hybridMultilevel"/>
    <w:tmpl w:val="4F223EAE"/>
    <w:lvl w:ilvl="0" w:tplc="0C4635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25B173F"/>
    <w:multiLevelType w:val="hybridMultilevel"/>
    <w:tmpl w:val="FE2EE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2CB4D90"/>
    <w:multiLevelType w:val="hybridMultilevel"/>
    <w:tmpl w:val="4F9A1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2DB44D5"/>
    <w:multiLevelType w:val="hybridMultilevel"/>
    <w:tmpl w:val="A98839C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2F1781A"/>
    <w:multiLevelType w:val="hybridMultilevel"/>
    <w:tmpl w:val="DC30A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37B2C46"/>
    <w:multiLevelType w:val="hybridMultilevel"/>
    <w:tmpl w:val="8BBA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38650D8"/>
    <w:multiLevelType w:val="hybridMultilevel"/>
    <w:tmpl w:val="E334E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65650BC"/>
    <w:multiLevelType w:val="hybridMultilevel"/>
    <w:tmpl w:val="27AAF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7852B22"/>
    <w:multiLevelType w:val="hybridMultilevel"/>
    <w:tmpl w:val="C76AE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8E150DF"/>
    <w:multiLevelType w:val="hybridMultilevel"/>
    <w:tmpl w:val="78EC6F70"/>
    <w:lvl w:ilvl="0" w:tplc="92AE95B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93722EC"/>
    <w:multiLevelType w:val="hybridMultilevel"/>
    <w:tmpl w:val="9DCC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954782C"/>
    <w:multiLevelType w:val="hybridMultilevel"/>
    <w:tmpl w:val="0D8E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A660CEE"/>
    <w:multiLevelType w:val="hybridMultilevel"/>
    <w:tmpl w:val="694032D6"/>
    <w:lvl w:ilvl="0" w:tplc="A4980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B137854"/>
    <w:multiLevelType w:val="hybridMultilevel"/>
    <w:tmpl w:val="3480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B310A57"/>
    <w:multiLevelType w:val="hybridMultilevel"/>
    <w:tmpl w:val="9C608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B6E3C89"/>
    <w:multiLevelType w:val="hybridMultilevel"/>
    <w:tmpl w:val="33F00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B9D3258"/>
    <w:multiLevelType w:val="hybridMultilevel"/>
    <w:tmpl w:val="DA92A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C0F5C7C"/>
    <w:multiLevelType w:val="hybridMultilevel"/>
    <w:tmpl w:val="E70C6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C5D0AFC"/>
    <w:multiLevelType w:val="hybridMultilevel"/>
    <w:tmpl w:val="4AB6B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C7818D2"/>
    <w:multiLevelType w:val="hybridMultilevel"/>
    <w:tmpl w:val="25D83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C9F4C8B"/>
    <w:multiLevelType w:val="hybridMultilevel"/>
    <w:tmpl w:val="7AF8E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D1C2513"/>
    <w:multiLevelType w:val="hybridMultilevel"/>
    <w:tmpl w:val="5FA6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D301BFC"/>
    <w:multiLevelType w:val="hybridMultilevel"/>
    <w:tmpl w:val="879C0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D495FD6"/>
    <w:multiLevelType w:val="hybridMultilevel"/>
    <w:tmpl w:val="A68EFF98"/>
    <w:lvl w:ilvl="0" w:tplc="FAD085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D7B54A8"/>
    <w:multiLevelType w:val="hybridMultilevel"/>
    <w:tmpl w:val="E3DA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DBE6DCD"/>
    <w:multiLevelType w:val="hybridMultilevel"/>
    <w:tmpl w:val="E2543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DCC6F9D"/>
    <w:multiLevelType w:val="hybridMultilevel"/>
    <w:tmpl w:val="63F6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E615150"/>
    <w:multiLevelType w:val="hybridMultilevel"/>
    <w:tmpl w:val="A3769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F6000AA"/>
    <w:multiLevelType w:val="hybridMultilevel"/>
    <w:tmpl w:val="853A8894"/>
    <w:lvl w:ilvl="0" w:tplc="5158F3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F77055F"/>
    <w:multiLevelType w:val="hybridMultilevel"/>
    <w:tmpl w:val="83C226D6"/>
    <w:lvl w:ilvl="0" w:tplc="5866AB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FF567DC"/>
    <w:multiLevelType w:val="hybridMultilevel"/>
    <w:tmpl w:val="9CFE3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0217F29"/>
    <w:multiLevelType w:val="hybridMultilevel"/>
    <w:tmpl w:val="E036F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0571248"/>
    <w:multiLevelType w:val="hybridMultilevel"/>
    <w:tmpl w:val="2252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0BC322D"/>
    <w:multiLevelType w:val="hybridMultilevel"/>
    <w:tmpl w:val="04AA6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1F17657"/>
    <w:multiLevelType w:val="hybridMultilevel"/>
    <w:tmpl w:val="790E6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3914379"/>
    <w:multiLevelType w:val="hybridMultilevel"/>
    <w:tmpl w:val="77FA1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39C7E46"/>
    <w:multiLevelType w:val="hybridMultilevel"/>
    <w:tmpl w:val="36F47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4D44302"/>
    <w:multiLevelType w:val="hybridMultilevel"/>
    <w:tmpl w:val="CAB4D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5FB7EEB"/>
    <w:multiLevelType w:val="hybridMultilevel"/>
    <w:tmpl w:val="D2A2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67402FA"/>
    <w:multiLevelType w:val="hybridMultilevel"/>
    <w:tmpl w:val="C84A4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74E2F03"/>
    <w:multiLevelType w:val="hybridMultilevel"/>
    <w:tmpl w:val="2264B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78150A4"/>
    <w:multiLevelType w:val="hybridMultilevel"/>
    <w:tmpl w:val="59604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7C0464F"/>
    <w:multiLevelType w:val="hybridMultilevel"/>
    <w:tmpl w:val="04383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7DC07E4"/>
    <w:multiLevelType w:val="hybridMultilevel"/>
    <w:tmpl w:val="DB480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7E4404E"/>
    <w:multiLevelType w:val="hybridMultilevel"/>
    <w:tmpl w:val="77580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9410909"/>
    <w:multiLevelType w:val="hybridMultilevel"/>
    <w:tmpl w:val="72CA1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9CF5F56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9FD39BE"/>
    <w:multiLevelType w:val="hybridMultilevel"/>
    <w:tmpl w:val="F202F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A0720CF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A991040"/>
    <w:multiLevelType w:val="hybridMultilevel"/>
    <w:tmpl w:val="1DD01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B3163FF"/>
    <w:multiLevelType w:val="hybridMultilevel"/>
    <w:tmpl w:val="E91A3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B5D7C0F"/>
    <w:multiLevelType w:val="hybridMultilevel"/>
    <w:tmpl w:val="F1388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B94407E"/>
    <w:multiLevelType w:val="hybridMultilevel"/>
    <w:tmpl w:val="E6308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BB347A7"/>
    <w:multiLevelType w:val="hybridMultilevel"/>
    <w:tmpl w:val="38D4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BDE3F90"/>
    <w:multiLevelType w:val="hybridMultilevel"/>
    <w:tmpl w:val="04383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C790A41"/>
    <w:multiLevelType w:val="hybridMultilevel"/>
    <w:tmpl w:val="67CEB778"/>
    <w:lvl w:ilvl="0" w:tplc="AF189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D4E78A7"/>
    <w:multiLevelType w:val="hybridMultilevel"/>
    <w:tmpl w:val="46BC2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D8F207D"/>
    <w:multiLevelType w:val="hybridMultilevel"/>
    <w:tmpl w:val="A8C2A560"/>
    <w:lvl w:ilvl="0" w:tplc="86B8A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D993770"/>
    <w:multiLevelType w:val="hybridMultilevel"/>
    <w:tmpl w:val="2C481A68"/>
    <w:lvl w:ilvl="0" w:tplc="4F70DF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DD82D21"/>
    <w:multiLevelType w:val="hybridMultilevel"/>
    <w:tmpl w:val="B8EAA118"/>
    <w:lvl w:ilvl="0" w:tplc="591E5A54">
      <w:start w:val="2"/>
      <w:numFmt w:val="bullet"/>
      <w:lvlText w:val="-"/>
      <w:lvlJc w:val="left"/>
      <w:pPr>
        <w:ind w:left="78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8" w15:restartNumberingAfterBreak="0">
    <w:nsid w:val="7E3D32C5"/>
    <w:multiLevelType w:val="hybridMultilevel"/>
    <w:tmpl w:val="E9F88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612BBC"/>
    <w:multiLevelType w:val="hybridMultilevel"/>
    <w:tmpl w:val="D72C2F68"/>
    <w:lvl w:ilvl="0" w:tplc="56321DF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EFD10AE"/>
    <w:multiLevelType w:val="hybridMultilevel"/>
    <w:tmpl w:val="6C546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216F69"/>
    <w:multiLevelType w:val="hybridMultilevel"/>
    <w:tmpl w:val="A626B0EE"/>
    <w:lvl w:ilvl="0" w:tplc="3F227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F8D28DF"/>
    <w:multiLevelType w:val="hybridMultilevel"/>
    <w:tmpl w:val="71184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7"/>
  </w:num>
  <w:num w:numId="2">
    <w:abstractNumId w:val="70"/>
  </w:num>
  <w:num w:numId="3">
    <w:abstractNumId w:val="75"/>
  </w:num>
  <w:num w:numId="4">
    <w:abstractNumId w:val="196"/>
  </w:num>
  <w:num w:numId="5">
    <w:abstractNumId w:val="161"/>
  </w:num>
  <w:num w:numId="6">
    <w:abstractNumId w:val="2"/>
  </w:num>
  <w:num w:numId="7">
    <w:abstractNumId w:val="149"/>
  </w:num>
  <w:num w:numId="8">
    <w:abstractNumId w:val="34"/>
  </w:num>
  <w:num w:numId="9">
    <w:abstractNumId w:val="47"/>
  </w:num>
  <w:num w:numId="10">
    <w:abstractNumId w:val="49"/>
  </w:num>
  <w:num w:numId="11">
    <w:abstractNumId w:val="109"/>
  </w:num>
  <w:num w:numId="12">
    <w:abstractNumId w:val="38"/>
  </w:num>
  <w:num w:numId="13">
    <w:abstractNumId w:val="90"/>
  </w:num>
  <w:num w:numId="14">
    <w:abstractNumId w:val="158"/>
  </w:num>
  <w:num w:numId="15">
    <w:abstractNumId w:val="30"/>
  </w:num>
  <w:num w:numId="16">
    <w:abstractNumId w:val="169"/>
  </w:num>
  <w:num w:numId="17">
    <w:abstractNumId w:val="179"/>
  </w:num>
  <w:num w:numId="18">
    <w:abstractNumId w:val="17"/>
  </w:num>
  <w:num w:numId="19">
    <w:abstractNumId w:val="123"/>
  </w:num>
  <w:num w:numId="20">
    <w:abstractNumId w:val="40"/>
  </w:num>
  <w:num w:numId="21">
    <w:abstractNumId w:val="18"/>
  </w:num>
  <w:num w:numId="22">
    <w:abstractNumId w:val="127"/>
  </w:num>
  <w:num w:numId="23">
    <w:abstractNumId w:val="112"/>
  </w:num>
  <w:num w:numId="24">
    <w:abstractNumId w:val="68"/>
  </w:num>
  <w:num w:numId="25">
    <w:abstractNumId w:val="60"/>
  </w:num>
  <w:num w:numId="26">
    <w:abstractNumId w:val="117"/>
  </w:num>
  <w:num w:numId="27">
    <w:abstractNumId w:val="215"/>
  </w:num>
  <w:num w:numId="28">
    <w:abstractNumId w:val="43"/>
  </w:num>
  <w:num w:numId="29">
    <w:abstractNumId w:val="146"/>
  </w:num>
  <w:num w:numId="30">
    <w:abstractNumId w:val="184"/>
  </w:num>
  <w:num w:numId="31">
    <w:abstractNumId w:val="95"/>
  </w:num>
  <w:num w:numId="32">
    <w:abstractNumId w:val="130"/>
  </w:num>
  <w:num w:numId="33">
    <w:abstractNumId w:val="170"/>
  </w:num>
  <w:num w:numId="34">
    <w:abstractNumId w:val="152"/>
  </w:num>
  <w:num w:numId="35">
    <w:abstractNumId w:val="71"/>
  </w:num>
  <w:num w:numId="36">
    <w:abstractNumId w:val="108"/>
  </w:num>
  <w:num w:numId="37">
    <w:abstractNumId w:val="63"/>
  </w:num>
  <w:num w:numId="38">
    <w:abstractNumId w:val="125"/>
  </w:num>
  <w:num w:numId="39">
    <w:abstractNumId w:val="186"/>
  </w:num>
  <w:num w:numId="40">
    <w:abstractNumId w:val="213"/>
  </w:num>
  <w:num w:numId="41">
    <w:abstractNumId w:val="139"/>
  </w:num>
  <w:num w:numId="42">
    <w:abstractNumId w:val="219"/>
  </w:num>
  <w:num w:numId="43">
    <w:abstractNumId w:val="61"/>
  </w:num>
  <w:num w:numId="44">
    <w:abstractNumId w:val="156"/>
  </w:num>
  <w:num w:numId="45">
    <w:abstractNumId w:val="54"/>
  </w:num>
  <w:num w:numId="46">
    <w:abstractNumId w:val="216"/>
  </w:num>
  <w:num w:numId="47">
    <w:abstractNumId w:val="81"/>
  </w:num>
  <w:num w:numId="48">
    <w:abstractNumId w:val="132"/>
  </w:num>
  <w:num w:numId="49">
    <w:abstractNumId w:val="221"/>
  </w:num>
  <w:num w:numId="50">
    <w:abstractNumId w:val="187"/>
  </w:num>
  <w:num w:numId="51">
    <w:abstractNumId w:val="183"/>
  </w:num>
  <w:num w:numId="52">
    <w:abstractNumId w:val="174"/>
  </w:num>
  <w:num w:numId="53">
    <w:abstractNumId w:val="181"/>
  </w:num>
  <w:num w:numId="54">
    <w:abstractNumId w:val="99"/>
  </w:num>
  <w:num w:numId="55">
    <w:abstractNumId w:val="6"/>
  </w:num>
  <w:num w:numId="56">
    <w:abstractNumId w:val="44"/>
  </w:num>
  <w:num w:numId="57">
    <w:abstractNumId w:val="9"/>
  </w:num>
  <w:num w:numId="58">
    <w:abstractNumId w:val="128"/>
  </w:num>
  <w:num w:numId="59">
    <w:abstractNumId w:val="106"/>
  </w:num>
  <w:num w:numId="60">
    <w:abstractNumId w:val="56"/>
  </w:num>
  <w:num w:numId="61">
    <w:abstractNumId w:val="19"/>
  </w:num>
  <w:num w:numId="62">
    <w:abstractNumId w:val="107"/>
  </w:num>
  <w:num w:numId="63">
    <w:abstractNumId w:val="41"/>
  </w:num>
  <w:num w:numId="64">
    <w:abstractNumId w:val="155"/>
  </w:num>
  <w:num w:numId="65">
    <w:abstractNumId w:val="22"/>
  </w:num>
  <w:num w:numId="66">
    <w:abstractNumId w:val="32"/>
  </w:num>
  <w:num w:numId="67">
    <w:abstractNumId w:val="206"/>
  </w:num>
  <w:num w:numId="68">
    <w:abstractNumId w:val="210"/>
  </w:num>
  <w:num w:numId="69">
    <w:abstractNumId w:val="204"/>
  </w:num>
  <w:num w:numId="70">
    <w:abstractNumId w:val="79"/>
  </w:num>
  <w:num w:numId="71">
    <w:abstractNumId w:val="115"/>
  </w:num>
  <w:num w:numId="72">
    <w:abstractNumId w:val="173"/>
  </w:num>
  <w:num w:numId="73">
    <w:abstractNumId w:val="140"/>
  </w:num>
  <w:num w:numId="74">
    <w:abstractNumId w:val="190"/>
  </w:num>
  <w:num w:numId="75">
    <w:abstractNumId w:val="66"/>
  </w:num>
  <w:num w:numId="76">
    <w:abstractNumId w:val="145"/>
  </w:num>
  <w:num w:numId="77">
    <w:abstractNumId w:val="73"/>
  </w:num>
  <w:num w:numId="78">
    <w:abstractNumId w:val="33"/>
  </w:num>
  <w:num w:numId="79">
    <w:abstractNumId w:val="135"/>
  </w:num>
  <w:num w:numId="80">
    <w:abstractNumId w:val="103"/>
  </w:num>
  <w:num w:numId="81">
    <w:abstractNumId w:val="97"/>
  </w:num>
  <w:num w:numId="82">
    <w:abstractNumId w:val="16"/>
  </w:num>
  <w:num w:numId="83">
    <w:abstractNumId w:val="36"/>
  </w:num>
  <w:num w:numId="84">
    <w:abstractNumId w:val="57"/>
  </w:num>
  <w:num w:numId="85">
    <w:abstractNumId w:val="1"/>
  </w:num>
  <w:num w:numId="86">
    <w:abstractNumId w:val="203"/>
  </w:num>
  <w:num w:numId="87">
    <w:abstractNumId w:val="160"/>
  </w:num>
  <w:num w:numId="88">
    <w:abstractNumId w:val="69"/>
  </w:num>
  <w:num w:numId="89">
    <w:abstractNumId w:val="171"/>
  </w:num>
  <w:num w:numId="90">
    <w:abstractNumId w:val="86"/>
  </w:num>
  <w:num w:numId="91">
    <w:abstractNumId w:val="78"/>
  </w:num>
  <w:num w:numId="92">
    <w:abstractNumId w:val="148"/>
  </w:num>
  <w:num w:numId="93">
    <w:abstractNumId w:val="14"/>
  </w:num>
  <w:num w:numId="94">
    <w:abstractNumId w:val="74"/>
  </w:num>
  <w:num w:numId="95">
    <w:abstractNumId w:val="55"/>
  </w:num>
  <w:num w:numId="96">
    <w:abstractNumId w:val="182"/>
  </w:num>
  <w:num w:numId="97">
    <w:abstractNumId w:val="20"/>
  </w:num>
  <w:num w:numId="98">
    <w:abstractNumId w:val="167"/>
  </w:num>
  <w:num w:numId="99">
    <w:abstractNumId w:val="12"/>
  </w:num>
  <w:num w:numId="100">
    <w:abstractNumId w:val="151"/>
  </w:num>
  <w:num w:numId="101">
    <w:abstractNumId w:val="10"/>
  </w:num>
  <w:num w:numId="102">
    <w:abstractNumId w:val="113"/>
  </w:num>
  <w:num w:numId="103">
    <w:abstractNumId w:val="119"/>
  </w:num>
  <w:num w:numId="104">
    <w:abstractNumId w:val="165"/>
  </w:num>
  <w:num w:numId="105">
    <w:abstractNumId w:val="42"/>
  </w:num>
  <w:num w:numId="106">
    <w:abstractNumId w:val="37"/>
  </w:num>
  <w:num w:numId="107">
    <w:abstractNumId w:val="207"/>
  </w:num>
  <w:num w:numId="108">
    <w:abstractNumId w:val="3"/>
  </w:num>
  <w:num w:numId="109">
    <w:abstractNumId w:val="220"/>
  </w:num>
  <w:num w:numId="110">
    <w:abstractNumId w:val="153"/>
  </w:num>
  <w:num w:numId="111">
    <w:abstractNumId w:val="197"/>
  </w:num>
  <w:num w:numId="112">
    <w:abstractNumId w:val="101"/>
  </w:num>
  <w:num w:numId="113">
    <w:abstractNumId w:val="195"/>
  </w:num>
  <w:num w:numId="114">
    <w:abstractNumId w:val="50"/>
  </w:num>
  <w:num w:numId="115">
    <w:abstractNumId w:val="124"/>
  </w:num>
  <w:num w:numId="116">
    <w:abstractNumId w:val="175"/>
  </w:num>
  <w:num w:numId="117">
    <w:abstractNumId w:val="141"/>
  </w:num>
  <w:num w:numId="118">
    <w:abstractNumId w:val="193"/>
  </w:num>
  <w:num w:numId="119">
    <w:abstractNumId w:val="76"/>
  </w:num>
  <w:num w:numId="120">
    <w:abstractNumId w:val="164"/>
  </w:num>
  <w:num w:numId="121">
    <w:abstractNumId w:val="24"/>
  </w:num>
  <w:num w:numId="122">
    <w:abstractNumId w:val="51"/>
  </w:num>
  <w:num w:numId="123">
    <w:abstractNumId w:val="98"/>
  </w:num>
  <w:num w:numId="124">
    <w:abstractNumId w:val="26"/>
  </w:num>
  <w:num w:numId="125">
    <w:abstractNumId w:val="25"/>
  </w:num>
  <w:num w:numId="126">
    <w:abstractNumId w:val="48"/>
  </w:num>
  <w:num w:numId="127">
    <w:abstractNumId w:val="192"/>
  </w:num>
  <w:num w:numId="128">
    <w:abstractNumId w:val="162"/>
  </w:num>
  <w:num w:numId="129">
    <w:abstractNumId w:val="27"/>
  </w:num>
  <w:num w:numId="130">
    <w:abstractNumId w:val="8"/>
  </w:num>
  <w:num w:numId="131">
    <w:abstractNumId w:val="191"/>
  </w:num>
  <w:num w:numId="132">
    <w:abstractNumId w:val="46"/>
  </w:num>
  <w:num w:numId="133">
    <w:abstractNumId w:val="13"/>
  </w:num>
  <w:num w:numId="134">
    <w:abstractNumId w:val="100"/>
  </w:num>
  <w:num w:numId="135">
    <w:abstractNumId w:val="65"/>
  </w:num>
  <w:num w:numId="136">
    <w:abstractNumId w:val="5"/>
  </w:num>
  <w:num w:numId="137">
    <w:abstractNumId w:val="222"/>
  </w:num>
  <w:num w:numId="138">
    <w:abstractNumId w:val="58"/>
  </w:num>
  <w:num w:numId="139">
    <w:abstractNumId w:val="7"/>
  </w:num>
  <w:num w:numId="140">
    <w:abstractNumId w:val="201"/>
  </w:num>
  <w:num w:numId="141">
    <w:abstractNumId w:val="67"/>
  </w:num>
  <w:num w:numId="142">
    <w:abstractNumId w:val="129"/>
  </w:num>
  <w:num w:numId="143">
    <w:abstractNumId w:val="59"/>
  </w:num>
  <w:num w:numId="144">
    <w:abstractNumId w:val="82"/>
  </w:num>
  <w:num w:numId="145">
    <w:abstractNumId w:val="72"/>
  </w:num>
  <w:num w:numId="146">
    <w:abstractNumId w:val="209"/>
  </w:num>
  <w:num w:numId="147">
    <w:abstractNumId w:val="39"/>
  </w:num>
  <w:num w:numId="148">
    <w:abstractNumId w:val="150"/>
  </w:num>
  <w:num w:numId="149">
    <w:abstractNumId w:val="11"/>
  </w:num>
  <w:num w:numId="150">
    <w:abstractNumId w:val="120"/>
  </w:num>
  <w:num w:numId="151">
    <w:abstractNumId w:val="137"/>
  </w:num>
  <w:num w:numId="152">
    <w:abstractNumId w:val="218"/>
  </w:num>
  <w:num w:numId="153">
    <w:abstractNumId w:val="177"/>
  </w:num>
  <w:num w:numId="154">
    <w:abstractNumId w:val="96"/>
  </w:num>
  <w:num w:numId="155">
    <w:abstractNumId w:val="180"/>
  </w:num>
  <w:num w:numId="156">
    <w:abstractNumId w:val="35"/>
  </w:num>
  <w:num w:numId="157">
    <w:abstractNumId w:val="147"/>
  </w:num>
  <w:num w:numId="158">
    <w:abstractNumId w:val="126"/>
  </w:num>
  <w:num w:numId="159">
    <w:abstractNumId w:val="185"/>
  </w:num>
  <w:num w:numId="160">
    <w:abstractNumId w:val="136"/>
  </w:num>
  <w:num w:numId="161">
    <w:abstractNumId w:val="133"/>
  </w:num>
  <w:num w:numId="162">
    <w:abstractNumId w:val="205"/>
  </w:num>
  <w:num w:numId="163">
    <w:abstractNumId w:val="131"/>
  </w:num>
  <w:num w:numId="164">
    <w:abstractNumId w:val="92"/>
  </w:num>
  <w:num w:numId="165">
    <w:abstractNumId w:val="168"/>
  </w:num>
  <w:num w:numId="166">
    <w:abstractNumId w:val="102"/>
  </w:num>
  <w:num w:numId="167">
    <w:abstractNumId w:val="172"/>
  </w:num>
  <w:num w:numId="168">
    <w:abstractNumId w:val="166"/>
  </w:num>
  <w:num w:numId="169">
    <w:abstractNumId w:val="93"/>
  </w:num>
  <w:num w:numId="170">
    <w:abstractNumId w:val="110"/>
  </w:num>
  <w:num w:numId="171">
    <w:abstractNumId w:val="114"/>
  </w:num>
  <w:num w:numId="172">
    <w:abstractNumId w:val="29"/>
  </w:num>
  <w:num w:numId="173">
    <w:abstractNumId w:val="118"/>
  </w:num>
  <w:num w:numId="174">
    <w:abstractNumId w:val="0"/>
  </w:num>
  <w:num w:numId="175">
    <w:abstractNumId w:val="121"/>
  </w:num>
  <w:num w:numId="176">
    <w:abstractNumId w:val="4"/>
  </w:num>
  <w:num w:numId="177">
    <w:abstractNumId w:val="28"/>
  </w:num>
  <w:num w:numId="178">
    <w:abstractNumId w:val="89"/>
  </w:num>
  <w:num w:numId="179">
    <w:abstractNumId w:val="178"/>
  </w:num>
  <w:num w:numId="180">
    <w:abstractNumId w:val="104"/>
  </w:num>
  <w:num w:numId="181">
    <w:abstractNumId w:val="84"/>
  </w:num>
  <w:num w:numId="182">
    <w:abstractNumId w:val="159"/>
  </w:num>
  <w:num w:numId="183">
    <w:abstractNumId w:val="138"/>
  </w:num>
  <w:num w:numId="184">
    <w:abstractNumId w:val="21"/>
  </w:num>
  <w:num w:numId="185">
    <w:abstractNumId w:val="144"/>
  </w:num>
  <w:num w:numId="186">
    <w:abstractNumId w:val="208"/>
  </w:num>
  <w:num w:numId="187">
    <w:abstractNumId w:val="52"/>
  </w:num>
  <w:num w:numId="188">
    <w:abstractNumId w:val="214"/>
  </w:num>
  <w:num w:numId="189">
    <w:abstractNumId w:val="94"/>
  </w:num>
  <w:num w:numId="190">
    <w:abstractNumId w:val="116"/>
  </w:num>
  <w:num w:numId="191">
    <w:abstractNumId w:val="189"/>
  </w:num>
  <w:num w:numId="192">
    <w:abstractNumId w:val="134"/>
  </w:num>
  <w:num w:numId="193">
    <w:abstractNumId w:val="45"/>
  </w:num>
  <w:num w:numId="194">
    <w:abstractNumId w:val="199"/>
  </w:num>
  <w:num w:numId="195">
    <w:abstractNumId w:val="122"/>
  </w:num>
  <w:num w:numId="196">
    <w:abstractNumId w:val="53"/>
  </w:num>
  <w:num w:numId="197">
    <w:abstractNumId w:val="64"/>
  </w:num>
  <w:num w:numId="198">
    <w:abstractNumId w:val="142"/>
  </w:num>
  <w:num w:numId="199">
    <w:abstractNumId w:val="202"/>
  </w:num>
  <w:num w:numId="200">
    <w:abstractNumId w:val="194"/>
  </w:num>
  <w:num w:numId="201">
    <w:abstractNumId w:val="105"/>
  </w:num>
  <w:num w:numId="202">
    <w:abstractNumId w:val="15"/>
  </w:num>
  <w:num w:numId="203">
    <w:abstractNumId w:val="163"/>
  </w:num>
  <w:num w:numId="204">
    <w:abstractNumId w:val="198"/>
  </w:num>
  <w:num w:numId="205">
    <w:abstractNumId w:val="212"/>
  </w:num>
  <w:num w:numId="206">
    <w:abstractNumId w:val="200"/>
  </w:num>
  <w:num w:numId="207">
    <w:abstractNumId w:val="176"/>
  </w:num>
  <w:num w:numId="208">
    <w:abstractNumId w:val="31"/>
  </w:num>
  <w:num w:numId="209">
    <w:abstractNumId w:val="188"/>
  </w:num>
  <w:num w:numId="210">
    <w:abstractNumId w:val="157"/>
  </w:num>
  <w:num w:numId="211">
    <w:abstractNumId w:val="77"/>
  </w:num>
  <w:num w:numId="212">
    <w:abstractNumId w:val="88"/>
  </w:num>
  <w:num w:numId="213">
    <w:abstractNumId w:val="62"/>
  </w:num>
  <w:num w:numId="214">
    <w:abstractNumId w:val="83"/>
  </w:num>
  <w:num w:numId="215">
    <w:abstractNumId w:val="143"/>
  </w:num>
  <w:num w:numId="216">
    <w:abstractNumId w:val="154"/>
  </w:num>
  <w:num w:numId="217">
    <w:abstractNumId w:val="211"/>
  </w:num>
  <w:num w:numId="218">
    <w:abstractNumId w:val="85"/>
  </w:num>
  <w:num w:numId="219">
    <w:abstractNumId w:val="87"/>
  </w:num>
  <w:num w:numId="220">
    <w:abstractNumId w:val="80"/>
  </w:num>
  <w:num w:numId="221">
    <w:abstractNumId w:val="23"/>
  </w:num>
  <w:num w:numId="222">
    <w:abstractNumId w:val="91"/>
  </w:num>
  <w:num w:numId="223">
    <w:abstractNumId w:val="111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A80"/>
    <w:rsid w:val="00000B40"/>
    <w:rsid w:val="00002609"/>
    <w:rsid w:val="0000397A"/>
    <w:rsid w:val="000048F4"/>
    <w:rsid w:val="00005066"/>
    <w:rsid w:val="00006C11"/>
    <w:rsid w:val="000100AB"/>
    <w:rsid w:val="00010DBF"/>
    <w:rsid w:val="000111AC"/>
    <w:rsid w:val="00012445"/>
    <w:rsid w:val="00012529"/>
    <w:rsid w:val="00013A70"/>
    <w:rsid w:val="00016BED"/>
    <w:rsid w:val="00017249"/>
    <w:rsid w:val="00020E00"/>
    <w:rsid w:val="00021E2B"/>
    <w:rsid w:val="00021F61"/>
    <w:rsid w:val="00023166"/>
    <w:rsid w:val="000248B2"/>
    <w:rsid w:val="00024C15"/>
    <w:rsid w:val="00024E7E"/>
    <w:rsid w:val="0002510D"/>
    <w:rsid w:val="00025A93"/>
    <w:rsid w:val="00025C17"/>
    <w:rsid w:val="00026F0F"/>
    <w:rsid w:val="00030F77"/>
    <w:rsid w:val="00032594"/>
    <w:rsid w:val="000329B3"/>
    <w:rsid w:val="00034068"/>
    <w:rsid w:val="000343AF"/>
    <w:rsid w:val="00035227"/>
    <w:rsid w:val="000361A6"/>
    <w:rsid w:val="0003730D"/>
    <w:rsid w:val="000374D8"/>
    <w:rsid w:val="0003763F"/>
    <w:rsid w:val="00037994"/>
    <w:rsid w:val="00040341"/>
    <w:rsid w:val="00040785"/>
    <w:rsid w:val="00040A01"/>
    <w:rsid w:val="000415E1"/>
    <w:rsid w:val="00042211"/>
    <w:rsid w:val="000426B2"/>
    <w:rsid w:val="00043AE0"/>
    <w:rsid w:val="00043BD7"/>
    <w:rsid w:val="00045817"/>
    <w:rsid w:val="0005017C"/>
    <w:rsid w:val="000512A6"/>
    <w:rsid w:val="00051BC4"/>
    <w:rsid w:val="00052DCF"/>
    <w:rsid w:val="000545F0"/>
    <w:rsid w:val="0005529A"/>
    <w:rsid w:val="00060403"/>
    <w:rsid w:val="00061F6A"/>
    <w:rsid w:val="0006416E"/>
    <w:rsid w:val="00064979"/>
    <w:rsid w:val="00064B03"/>
    <w:rsid w:val="00065663"/>
    <w:rsid w:val="00065C16"/>
    <w:rsid w:val="000678C0"/>
    <w:rsid w:val="00073538"/>
    <w:rsid w:val="000743CE"/>
    <w:rsid w:val="0007442A"/>
    <w:rsid w:val="0007472E"/>
    <w:rsid w:val="00074F45"/>
    <w:rsid w:val="00075AC2"/>
    <w:rsid w:val="00076759"/>
    <w:rsid w:val="000771A9"/>
    <w:rsid w:val="00080CA5"/>
    <w:rsid w:val="00081A80"/>
    <w:rsid w:val="00081EB0"/>
    <w:rsid w:val="00083471"/>
    <w:rsid w:val="0008456F"/>
    <w:rsid w:val="000857EC"/>
    <w:rsid w:val="000867C1"/>
    <w:rsid w:val="00087227"/>
    <w:rsid w:val="0009056A"/>
    <w:rsid w:val="0009057D"/>
    <w:rsid w:val="00091862"/>
    <w:rsid w:val="00092E87"/>
    <w:rsid w:val="00094162"/>
    <w:rsid w:val="00094BF6"/>
    <w:rsid w:val="00094D01"/>
    <w:rsid w:val="00094E67"/>
    <w:rsid w:val="000955C8"/>
    <w:rsid w:val="0009688D"/>
    <w:rsid w:val="000A0140"/>
    <w:rsid w:val="000A0B42"/>
    <w:rsid w:val="000A1EA8"/>
    <w:rsid w:val="000A228B"/>
    <w:rsid w:val="000A2558"/>
    <w:rsid w:val="000A33EA"/>
    <w:rsid w:val="000A345F"/>
    <w:rsid w:val="000A6CC9"/>
    <w:rsid w:val="000A6D4B"/>
    <w:rsid w:val="000A6F33"/>
    <w:rsid w:val="000B0C34"/>
    <w:rsid w:val="000B1175"/>
    <w:rsid w:val="000B1337"/>
    <w:rsid w:val="000B1416"/>
    <w:rsid w:val="000B18CB"/>
    <w:rsid w:val="000B1D29"/>
    <w:rsid w:val="000B1D8C"/>
    <w:rsid w:val="000B281E"/>
    <w:rsid w:val="000B2D6A"/>
    <w:rsid w:val="000B3F26"/>
    <w:rsid w:val="000B61E1"/>
    <w:rsid w:val="000C0C20"/>
    <w:rsid w:val="000C138C"/>
    <w:rsid w:val="000C2D9D"/>
    <w:rsid w:val="000C2FE3"/>
    <w:rsid w:val="000C343A"/>
    <w:rsid w:val="000C50BC"/>
    <w:rsid w:val="000C54AB"/>
    <w:rsid w:val="000C5D24"/>
    <w:rsid w:val="000C6C17"/>
    <w:rsid w:val="000C77B9"/>
    <w:rsid w:val="000D02BC"/>
    <w:rsid w:val="000D0E47"/>
    <w:rsid w:val="000D1CAC"/>
    <w:rsid w:val="000D3116"/>
    <w:rsid w:val="000D3CF7"/>
    <w:rsid w:val="000D3FD5"/>
    <w:rsid w:val="000D4BC0"/>
    <w:rsid w:val="000D4D30"/>
    <w:rsid w:val="000D5308"/>
    <w:rsid w:val="000D5617"/>
    <w:rsid w:val="000D6BE1"/>
    <w:rsid w:val="000E14D6"/>
    <w:rsid w:val="000E2311"/>
    <w:rsid w:val="000E2B57"/>
    <w:rsid w:val="000E31D2"/>
    <w:rsid w:val="000E542B"/>
    <w:rsid w:val="000E6AE3"/>
    <w:rsid w:val="000E7B73"/>
    <w:rsid w:val="000E7DEB"/>
    <w:rsid w:val="000F0855"/>
    <w:rsid w:val="000F0C33"/>
    <w:rsid w:val="000F1265"/>
    <w:rsid w:val="000F1529"/>
    <w:rsid w:val="000F20E5"/>
    <w:rsid w:val="000F3431"/>
    <w:rsid w:val="000F36EC"/>
    <w:rsid w:val="000F6F35"/>
    <w:rsid w:val="00100317"/>
    <w:rsid w:val="001005BC"/>
    <w:rsid w:val="00101A86"/>
    <w:rsid w:val="00101BA5"/>
    <w:rsid w:val="00101BB9"/>
    <w:rsid w:val="001021CD"/>
    <w:rsid w:val="00102605"/>
    <w:rsid w:val="0010446F"/>
    <w:rsid w:val="001048CE"/>
    <w:rsid w:val="00104B8E"/>
    <w:rsid w:val="00105754"/>
    <w:rsid w:val="001060CC"/>
    <w:rsid w:val="00106170"/>
    <w:rsid w:val="00106E27"/>
    <w:rsid w:val="00107718"/>
    <w:rsid w:val="00107896"/>
    <w:rsid w:val="00111006"/>
    <w:rsid w:val="00111432"/>
    <w:rsid w:val="00111AC8"/>
    <w:rsid w:val="00111B8B"/>
    <w:rsid w:val="00111C30"/>
    <w:rsid w:val="00111C71"/>
    <w:rsid w:val="0011389B"/>
    <w:rsid w:val="001141E6"/>
    <w:rsid w:val="00115AFA"/>
    <w:rsid w:val="00115D0B"/>
    <w:rsid w:val="00115E5A"/>
    <w:rsid w:val="00116B1D"/>
    <w:rsid w:val="0011763D"/>
    <w:rsid w:val="001179B3"/>
    <w:rsid w:val="00120AED"/>
    <w:rsid w:val="00123678"/>
    <w:rsid w:val="001236DC"/>
    <w:rsid w:val="00123DBD"/>
    <w:rsid w:val="00123E54"/>
    <w:rsid w:val="00124E28"/>
    <w:rsid w:val="001250C8"/>
    <w:rsid w:val="00125F6D"/>
    <w:rsid w:val="001264FE"/>
    <w:rsid w:val="00126A91"/>
    <w:rsid w:val="0013018A"/>
    <w:rsid w:val="0013044F"/>
    <w:rsid w:val="0013047F"/>
    <w:rsid w:val="00130747"/>
    <w:rsid w:val="00131F6F"/>
    <w:rsid w:val="00133C80"/>
    <w:rsid w:val="00134524"/>
    <w:rsid w:val="001348F4"/>
    <w:rsid w:val="00135CB3"/>
    <w:rsid w:val="001363C2"/>
    <w:rsid w:val="0013685D"/>
    <w:rsid w:val="00136C13"/>
    <w:rsid w:val="00136D8D"/>
    <w:rsid w:val="00137783"/>
    <w:rsid w:val="00137FEB"/>
    <w:rsid w:val="001408F4"/>
    <w:rsid w:val="00143EF7"/>
    <w:rsid w:val="0014470B"/>
    <w:rsid w:val="0014621C"/>
    <w:rsid w:val="0014700F"/>
    <w:rsid w:val="00150550"/>
    <w:rsid w:val="00150788"/>
    <w:rsid w:val="00150D0F"/>
    <w:rsid w:val="00152A13"/>
    <w:rsid w:val="0015343E"/>
    <w:rsid w:val="001534AD"/>
    <w:rsid w:val="0015350D"/>
    <w:rsid w:val="0015366F"/>
    <w:rsid w:val="00153F66"/>
    <w:rsid w:val="00153FC9"/>
    <w:rsid w:val="00154C63"/>
    <w:rsid w:val="00154DB4"/>
    <w:rsid w:val="0015630A"/>
    <w:rsid w:val="00157255"/>
    <w:rsid w:val="00157DFE"/>
    <w:rsid w:val="001616B0"/>
    <w:rsid w:val="001624F2"/>
    <w:rsid w:val="00163047"/>
    <w:rsid w:val="00163A2E"/>
    <w:rsid w:val="00163A70"/>
    <w:rsid w:val="00165DF8"/>
    <w:rsid w:val="001679F4"/>
    <w:rsid w:val="001701A3"/>
    <w:rsid w:val="001717DF"/>
    <w:rsid w:val="00172D76"/>
    <w:rsid w:val="00173CD6"/>
    <w:rsid w:val="001747FF"/>
    <w:rsid w:val="001760A1"/>
    <w:rsid w:val="001765F0"/>
    <w:rsid w:val="00177BCD"/>
    <w:rsid w:val="00181386"/>
    <w:rsid w:val="001814B5"/>
    <w:rsid w:val="001818A1"/>
    <w:rsid w:val="0018212B"/>
    <w:rsid w:val="0018222F"/>
    <w:rsid w:val="0018240D"/>
    <w:rsid w:val="0018383C"/>
    <w:rsid w:val="00184EA4"/>
    <w:rsid w:val="00186A6B"/>
    <w:rsid w:val="0019002C"/>
    <w:rsid w:val="00193BDF"/>
    <w:rsid w:val="00194A19"/>
    <w:rsid w:val="001973BA"/>
    <w:rsid w:val="00197526"/>
    <w:rsid w:val="00197F5E"/>
    <w:rsid w:val="001A0321"/>
    <w:rsid w:val="001A034D"/>
    <w:rsid w:val="001A17F8"/>
    <w:rsid w:val="001A1C5B"/>
    <w:rsid w:val="001A210C"/>
    <w:rsid w:val="001A302B"/>
    <w:rsid w:val="001A30FD"/>
    <w:rsid w:val="001A3998"/>
    <w:rsid w:val="001A3B34"/>
    <w:rsid w:val="001A409E"/>
    <w:rsid w:val="001A4776"/>
    <w:rsid w:val="001A7EA0"/>
    <w:rsid w:val="001B078B"/>
    <w:rsid w:val="001B1471"/>
    <w:rsid w:val="001B290D"/>
    <w:rsid w:val="001B412C"/>
    <w:rsid w:val="001B61CE"/>
    <w:rsid w:val="001B7A7C"/>
    <w:rsid w:val="001C0003"/>
    <w:rsid w:val="001C0329"/>
    <w:rsid w:val="001C06FA"/>
    <w:rsid w:val="001C07E3"/>
    <w:rsid w:val="001C2B64"/>
    <w:rsid w:val="001C44B9"/>
    <w:rsid w:val="001C5615"/>
    <w:rsid w:val="001C5B28"/>
    <w:rsid w:val="001C5BB3"/>
    <w:rsid w:val="001C614F"/>
    <w:rsid w:val="001C6279"/>
    <w:rsid w:val="001C6308"/>
    <w:rsid w:val="001C67F9"/>
    <w:rsid w:val="001C6B4F"/>
    <w:rsid w:val="001C6D51"/>
    <w:rsid w:val="001C76BB"/>
    <w:rsid w:val="001C775D"/>
    <w:rsid w:val="001D53DE"/>
    <w:rsid w:val="001D5570"/>
    <w:rsid w:val="001D77EB"/>
    <w:rsid w:val="001E28D1"/>
    <w:rsid w:val="001E4074"/>
    <w:rsid w:val="001E4D4C"/>
    <w:rsid w:val="001E5026"/>
    <w:rsid w:val="001E58DF"/>
    <w:rsid w:val="001E595B"/>
    <w:rsid w:val="001E65C1"/>
    <w:rsid w:val="001E731D"/>
    <w:rsid w:val="001E753B"/>
    <w:rsid w:val="001E7631"/>
    <w:rsid w:val="001F2F59"/>
    <w:rsid w:val="001F3C00"/>
    <w:rsid w:val="001F4D92"/>
    <w:rsid w:val="001F5F9E"/>
    <w:rsid w:val="001F65F3"/>
    <w:rsid w:val="001F6D26"/>
    <w:rsid w:val="001F78AD"/>
    <w:rsid w:val="0020190B"/>
    <w:rsid w:val="00201C25"/>
    <w:rsid w:val="00202153"/>
    <w:rsid w:val="00202BD7"/>
    <w:rsid w:val="00202E34"/>
    <w:rsid w:val="002031B3"/>
    <w:rsid w:val="00203CCA"/>
    <w:rsid w:val="00207B02"/>
    <w:rsid w:val="00211477"/>
    <w:rsid w:val="00212B2A"/>
    <w:rsid w:val="00213413"/>
    <w:rsid w:val="00214688"/>
    <w:rsid w:val="00214767"/>
    <w:rsid w:val="00214D1E"/>
    <w:rsid w:val="0021781D"/>
    <w:rsid w:val="00217962"/>
    <w:rsid w:val="00217CA8"/>
    <w:rsid w:val="00217D9B"/>
    <w:rsid w:val="002201B1"/>
    <w:rsid w:val="0022042E"/>
    <w:rsid w:val="00222C09"/>
    <w:rsid w:val="00223478"/>
    <w:rsid w:val="00226814"/>
    <w:rsid w:val="0023261F"/>
    <w:rsid w:val="00232AB7"/>
    <w:rsid w:val="002352D6"/>
    <w:rsid w:val="00235F9B"/>
    <w:rsid w:val="00236D00"/>
    <w:rsid w:val="002372E8"/>
    <w:rsid w:val="0024227D"/>
    <w:rsid w:val="00242AE1"/>
    <w:rsid w:val="002433E4"/>
    <w:rsid w:val="0024416A"/>
    <w:rsid w:val="00244399"/>
    <w:rsid w:val="00244F71"/>
    <w:rsid w:val="0024743E"/>
    <w:rsid w:val="00247B03"/>
    <w:rsid w:val="00250504"/>
    <w:rsid w:val="002508EC"/>
    <w:rsid w:val="00250AA9"/>
    <w:rsid w:val="0025238F"/>
    <w:rsid w:val="00252ADC"/>
    <w:rsid w:val="00254A68"/>
    <w:rsid w:val="00255D52"/>
    <w:rsid w:val="00256555"/>
    <w:rsid w:val="00256BA0"/>
    <w:rsid w:val="00257F76"/>
    <w:rsid w:val="002618AA"/>
    <w:rsid w:val="00262F92"/>
    <w:rsid w:val="002632DE"/>
    <w:rsid w:val="00263C4C"/>
    <w:rsid w:val="00267411"/>
    <w:rsid w:val="0026782B"/>
    <w:rsid w:val="0027093E"/>
    <w:rsid w:val="002713CF"/>
    <w:rsid w:val="002716D9"/>
    <w:rsid w:val="0027193E"/>
    <w:rsid w:val="002724AB"/>
    <w:rsid w:val="00272C10"/>
    <w:rsid w:val="00272D10"/>
    <w:rsid w:val="00273B2A"/>
    <w:rsid w:val="002753F8"/>
    <w:rsid w:val="00275E04"/>
    <w:rsid w:val="002772D6"/>
    <w:rsid w:val="0028048E"/>
    <w:rsid w:val="00281639"/>
    <w:rsid w:val="002818EC"/>
    <w:rsid w:val="00282B2B"/>
    <w:rsid w:val="00284115"/>
    <w:rsid w:val="00290087"/>
    <w:rsid w:val="00290244"/>
    <w:rsid w:val="002907DD"/>
    <w:rsid w:val="00291FDC"/>
    <w:rsid w:val="002923A4"/>
    <w:rsid w:val="002933A2"/>
    <w:rsid w:val="00294204"/>
    <w:rsid w:val="00294BDE"/>
    <w:rsid w:val="00295EC3"/>
    <w:rsid w:val="0029784D"/>
    <w:rsid w:val="002A04B4"/>
    <w:rsid w:val="002A12EA"/>
    <w:rsid w:val="002A3CE6"/>
    <w:rsid w:val="002A3F66"/>
    <w:rsid w:val="002A52EB"/>
    <w:rsid w:val="002A53A6"/>
    <w:rsid w:val="002A5847"/>
    <w:rsid w:val="002A5C28"/>
    <w:rsid w:val="002B01A3"/>
    <w:rsid w:val="002B0789"/>
    <w:rsid w:val="002B0966"/>
    <w:rsid w:val="002B0CF0"/>
    <w:rsid w:val="002B112F"/>
    <w:rsid w:val="002B375C"/>
    <w:rsid w:val="002B453D"/>
    <w:rsid w:val="002B5541"/>
    <w:rsid w:val="002B6FC9"/>
    <w:rsid w:val="002B7691"/>
    <w:rsid w:val="002C1256"/>
    <w:rsid w:val="002C1D5B"/>
    <w:rsid w:val="002C21A7"/>
    <w:rsid w:val="002C4397"/>
    <w:rsid w:val="002C4E4F"/>
    <w:rsid w:val="002C527A"/>
    <w:rsid w:val="002C5585"/>
    <w:rsid w:val="002C6C9F"/>
    <w:rsid w:val="002C78BC"/>
    <w:rsid w:val="002D1BCB"/>
    <w:rsid w:val="002D47D6"/>
    <w:rsid w:val="002D4C3E"/>
    <w:rsid w:val="002D5AD7"/>
    <w:rsid w:val="002D5F18"/>
    <w:rsid w:val="002D64ED"/>
    <w:rsid w:val="002D7AA4"/>
    <w:rsid w:val="002E1234"/>
    <w:rsid w:val="002E18E4"/>
    <w:rsid w:val="002E25A2"/>
    <w:rsid w:val="002E2BCA"/>
    <w:rsid w:val="002E3A94"/>
    <w:rsid w:val="002E3E0F"/>
    <w:rsid w:val="002E5010"/>
    <w:rsid w:val="002E6AE0"/>
    <w:rsid w:val="002F147D"/>
    <w:rsid w:val="002F1969"/>
    <w:rsid w:val="002F421F"/>
    <w:rsid w:val="002F66A9"/>
    <w:rsid w:val="002F72C6"/>
    <w:rsid w:val="003001E2"/>
    <w:rsid w:val="00300218"/>
    <w:rsid w:val="00300641"/>
    <w:rsid w:val="003035AA"/>
    <w:rsid w:val="00304071"/>
    <w:rsid w:val="00304115"/>
    <w:rsid w:val="00305205"/>
    <w:rsid w:val="00305632"/>
    <w:rsid w:val="003063AE"/>
    <w:rsid w:val="00307435"/>
    <w:rsid w:val="00307750"/>
    <w:rsid w:val="00307C41"/>
    <w:rsid w:val="00310956"/>
    <w:rsid w:val="0031114F"/>
    <w:rsid w:val="003134BC"/>
    <w:rsid w:val="003155A4"/>
    <w:rsid w:val="00316462"/>
    <w:rsid w:val="00320CF2"/>
    <w:rsid w:val="00321375"/>
    <w:rsid w:val="00321D97"/>
    <w:rsid w:val="003222AD"/>
    <w:rsid w:val="00324A84"/>
    <w:rsid w:val="00325124"/>
    <w:rsid w:val="00325A43"/>
    <w:rsid w:val="0032669A"/>
    <w:rsid w:val="00327627"/>
    <w:rsid w:val="00327F5E"/>
    <w:rsid w:val="00330A56"/>
    <w:rsid w:val="00330C25"/>
    <w:rsid w:val="003318DF"/>
    <w:rsid w:val="00333A6A"/>
    <w:rsid w:val="00334B48"/>
    <w:rsid w:val="00336FBE"/>
    <w:rsid w:val="00337391"/>
    <w:rsid w:val="00337708"/>
    <w:rsid w:val="00341590"/>
    <w:rsid w:val="00342DAC"/>
    <w:rsid w:val="003462A6"/>
    <w:rsid w:val="00347E6C"/>
    <w:rsid w:val="003501DF"/>
    <w:rsid w:val="0035201F"/>
    <w:rsid w:val="0035228C"/>
    <w:rsid w:val="003534A7"/>
    <w:rsid w:val="00356D30"/>
    <w:rsid w:val="0036028A"/>
    <w:rsid w:val="00361407"/>
    <w:rsid w:val="00362BA8"/>
    <w:rsid w:val="0036331F"/>
    <w:rsid w:val="00363E69"/>
    <w:rsid w:val="00365D74"/>
    <w:rsid w:val="003660BC"/>
    <w:rsid w:val="003661E4"/>
    <w:rsid w:val="003663A0"/>
    <w:rsid w:val="00366EDB"/>
    <w:rsid w:val="00367804"/>
    <w:rsid w:val="00367AC1"/>
    <w:rsid w:val="0037139B"/>
    <w:rsid w:val="00372984"/>
    <w:rsid w:val="00373413"/>
    <w:rsid w:val="00373F7D"/>
    <w:rsid w:val="00374055"/>
    <w:rsid w:val="003742F4"/>
    <w:rsid w:val="00375777"/>
    <w:rsid w:val="00375EE4"/>
    <w:rsid w:val="00376053"/>
    <w:rsid w:val="0037636A"/>
    <w:rsid w:val="00380A03"/>
    <w:rsid w:val="00385E4E"/>
    <w:rsid w:val="00386734"/>
    <w:rsid w:val="00386C12"/>
    <w:rsid w:val="00386F7A"/>
    <w:rsid w:val="003875A0"/>
    <w:rsid w:val="00387B53"/>
    <w:rsid w:val="00390069"/>
    <w:rsid w:val="00390C2D"/>
    <w:rsid w:val="00392895"/>
    <w:rsid w:val="003961ED"/>
    <w:rsid w:val="00396440"/>
    <w:rsid w:val="00396DAA"/>
    <w:rsid w:val="00397CC8"/>
    <w:rsid w:val="003A0181"/>
    <w:rsid w:val="003A0D76"/>
    <w:rsid w:val="003A1DF0"/>
    <w:rsid w:val="003A1EEF"/>
    <w:rsid w:val="003A2C1A"/>
    <w:rsid w:val="003A3975"/>
    <w:rsid w:val="003A3B76"/>
    <w:rsid w:val="003A4F92"/>
    <w:rsid w:val="003A5225"/>
    <w:rsid w:val="003A7253"/>
    <w:rsid w:val="003A766B"/>
    <w:rsid w:val="003B13A5"/>
    <w:rsid w:val="003B1D9D"/>
    <w:rsid w:val="003B1F8D"/>
    <w:rsid w:val="003B2396"/>
    <w:rsid w:val="003B4706"/>
    <w:rsid w:val="003B4ED6"/>
    <w:rsid w:val="003B505C"/>
    <w:rsid w:val="003B50A0"/>
    <w:rsid w:val="003B52A7"/>
    <w:rsid w:val="003B673A"/>
    <w:rsid w:val="003C0E32"/>
    <w:rsid w:val="003C1D1F"/>
    <w:rsid w:val="003C2ED6"/>
    <w:rsid w:val="003C4AA3"/>
    <w:rsid w:val="003C71D6"/>
    <w:rsid w:val="003C7850"/>
    <w:rsid w:val="003C7E0B"/>
    <w:rsid w:val="003D0B54"/>
    <w:rsid w:val="003D1457"/>
    <w:rsid w:val="003D1752"/>
    <w:rsid w:val="003D30D6"/>
    <w:rsid w:val="003D3946"/>
    <w:rsid w:val="003D5392"/>
    <w:rsid w:val="003D6C53"/>
    <w:rsid w:val="003D6DB3"/>
    <w:rsid w:val="003D7BAF"/>
    <w:rsid w:val="003E045B"/>
    <w:rsid w:val="003E0669"/>
    <w:rsid w:val="003E17F4"/>
    <w:rsid w:val="003E1E50"/>
    <w:rsid w:val="003E2FC0"/>
    <w:rsid w:val="003E371F"/>
    <w:rsid w:val="003E3BB8"/>
    <w:rsid w:val="003E515E"/>
    <w:rsid w:val="003E5CAA"/>
    <w:rsid w:val="003E685F"/>
    <w:rsid w:val="003E739C"/>
    <w:rsid w:val="003F0770"/>
    <w:rsid w:val="003F1371"/>
    <w:rsid w:val="003F1ED5"/>
    <w:rsid w:val="003F271C"/>
    <w:rsid w:val="003F49E2"/>
    <w:rsid w:val="003F6996"/>
    <w:rsid w:val="003F6EA3"/>
    <w:rsid w:val="00400789"/>
    <w:rsid w:val="0040082F"/>
    <w:rsid w:val="0040386D"/>
    <w:rsid w:val="00403927"/>
    <w:rsid w:val="00403E87"/>
    <w:rsid w:val="004044FF"/>
    <w:rsid w:val="00405749"/>
    <w:rsid w:val="004100C9"/>
    <w:rsid w:val="00411D06"/>
    <w:rsid w:val="004138FE"/>
    <w:rsid w:val="004152B3"/>
    <w:rsid w:val="004152DD"/>
    <w:rsid w:val="0041556E"/>
    <w:rsid w:val="00415571"/>
    <w:rsid w:val="004161A2"/>
    <w:rsid w:val="00416599"/>
    <w:rsid w:val="004218B4"/>
    <w:rsid w:val="00421A7E"/>
    <w:rsid w:val="004235EE"/>
    <w:rsid w:val="00424185"/>
    <w:rsid w:val="004245A4"/>
    <w:rsid w:val="004249A4"/>
    <w:rsid w:val="004251B6"/>
    <w:rsid w:val="004254F9"/>
    <w:rsid w:val="004255E8"/>
    <w:rsid w:val="004260AB"/>
    <w:rsid w:val="0042623D"/>
    <w:rsid w:val="00426E91"/>
    <w:rsid w:val="0043053E"/>
    <w:rsid w:val="00432255"/>
    <w:rsid w:val="0043251F"/>
    <w:rsid w:val="0043459C"/>
    <w:rsid w:val="0043547E"/>
    <w:rsid w:val="004357F4"/>
    <w:rsid w:val="00436538"/>
    <w:rsid w:val="0044078A"/>
    <w:rsid w:val="0044338D"/>
    <w:rsid w:val="00443B5C"/>
    <w:rsid w:val="00443DBE"/>
    <w:rsid w:val="00444862"/>
    <w:rsid w:val="0044554B"/>
    <w:rsid w:val="0044700E"/>
    <w:rsid w:val="00447E7D"/>
    <w:rsid w:val="00450D22"/>
    <w:rsid w:val="00451108"/>
    <w:rsid w:val="0045159B"/>
    <w:rsid w:val="00451AA1"/>
    <w:rsid w:val="00452DDF"/>
    <w:rsid w:val="00453291"/>
    <w:rsid w:val="0045468E"/>
    <w:rsid w:val="004547D0"/>
    <w:rsid w:val="00455BD8"/>
    <w:rsid w:val="004573D6"/>
    <w:rsid w:val="00457816"/>
    <w:rsid w:val="00460B3E"/>
    <w:rsid w:val="00461A21"/>
    <w:rsid w:val="00461E88"/>
    <w:rsid w:val="004633A8"/>
    <w:rsid w:val="00463A99"/>
    <w:rsid w:val="0046458C"/>
    <w:rsid w:val="00466238"/>
    <w:rsid w:val="0046718E"/>
    <w:rsid w:val="00470580"/>
    <w:rsid w:val="00470B6A"/>
    <w:rsid w:val="00473258"/>
    <w:rsid w:val="00473CD1"/>
    <w:rsid w:val="004752FC"/>
    <w:rsid w:val="0047648C"/>
    <w:rsid w:val="00476C4A"/>
    <w:rsid w:val="0047737A"/>
    <w:rsid w:val="0048064E"/>
    <w:rsid w:val="00480A64"/>
    <w:rsid w:val="00480AD4"/>
    <w:rsid w:val="004844E0"/>
    <w:rsid w:val="004846CF"/>
    <w:rsid w:val="00484F52"/>
    <w:rsid w:val="00485CF4"/>
    <w:rsid w:val="00486092"/>
    <w:rsid w:val="00487A61"/>
    <w:rsid w:val="004901C5"/>
    <w:rsid w:val="0049036B"/>
    <w:rsid w:val="00490DB4"/>
    <w:rsid w:val="004920A5"/>
    <w:rsid w:val="0049526F"/>
    <w:rsid w:val="00495B16"/>
    <w:rsid w:val="00496C0E"/>
    <w:rsid w:val="004977FE"/>
    <w:rsid w:val="004A04B4"/>
    <w:rsid w:val="004A1A4C"/>
    <w:rsid w:val="004A459D"/>
    <w:rsid w:val="004A46BF"/>
    <w:rsid w:val="004A57C2"/>
    <w:rsid w:val="004B2037"/>
    <w:rsid w:val="004B3F50"/>
    <w:rsid w:val="004B4FF2"/>
    <w:rsid w:val="004B50D8"/>
    <w:rsid w:val="004B5157"/>
    <w:rsid w:val="004B67CE"/>
    <w:rsid w:val="004B6AE4"/>
    <w:rsid w:val="004C00AB"/>
    <w:rsid w:val="004C1F6F"/>
    <w:rsid w:val="004C2705"/>
    <w:rsid w:val="004C2911"/>
    <w:rsid w:val="004C5034"/>
    <w:rsid w:val="004C57D9"/>
    <w:rsid w:val="004C5EEA"/>
    <w:rsid w:val="004C6896"/>
    <w:rsid w:val="004C76F1"/>
    <w:rsid w:val="004C78BC"/>
    <w:rsid w:val="004D1CA7"/>
    <w:rsid w:val="004D44CA"/>
    <w:rsid w:val="004D6D97"/>
    <w:rsid w:val="004D75A8"/>
    <w:rsid w:val="004E160B"/>
    <w:rsid w:val="004E248F"/>
    <w:rsid w:val="004E2599"/>
    <w:rsid w:val="004E27B1"/>
    <w:rsid w:val="004E30CA"/>
    <w:rsid w:val="004E3F72"/>
    <w:rsid w:val="004E53FB"/>
    <w:rsid w:val="004E69F5"/>
    <w:rsid w:val="004E6F4D"/>
    <w:rsid w:val="004F1097"/>
    <w:rsid w:val="004F1687"/>
    <w:rsid w:val="004F2030"/>
    <w:rsid w:val="004F37A1"/>
    <w:rsid w:val="004F75F0"/>
    <w:rsid w:val="00500562"/>
    <w:rsid w:val="0050100C"/>
    <w:rsid w:val="005010F5"/>
    <w:rsid w:val="005016DB"/>
    <w:rsid w:val="00501F35"/>
    <w:rsid w:val="005023C7"/>
    <w:rsid w:val="005024B6"/>
    <w:rsid w:val="0050305D"/>
    <w:rsid w:val="00503F00"/>
    <w:rsid w:val="00506518"/>
    <w:rsid w:val="0051015F"/>
    <w:rsid w:val="005101A7"/>
    <w:rsid w:val="00513545"/>
    <w:rsid w:val="005148D1"/>
    <w:rsid w:val="00514DD9"/>
    <w:rsid w:val="00514FA1"/>
    <w:rsid w:val="0051709B"/>
    <w:rsid w:val="00517592"/>
    <w:rsid w:val="005200DF"/>
    <w:rsid w:val="0052048E"/>
    <w:rsid w:val="00520DBF"/>
    <w:rsid w:val="00521B7E"/>
    <w:rsid w:val="00522048"/>
    <w:rsid w:val="00522533"/>
    <w:rsid w:val="005233A0"/>
    <w:rsid w:val="005246DA"/>
    <w:rsid w:val="0052493B"/>
    <w:rsid w:val="0052495D"/>
    <w:rsid w:val="00526F23"/>
    <w:rsid w:val="0052754C"/>
    <w:rsid w:val="00532ACB"/>
    <w:rsid w:val="00533810"/>
    <w:rsid w:val="00533923"/>
    <w:rsid w:val="00533973"/>
    <w:rsid w:val="00533F3F"/>
    <w:rsid w:val="005364EC"/>
    <w:rsid w:val="00536D38"/>
    <w:rsid w:val="00536E34"/>
    <w:rsid w:val="00540065"/>
    <w:rsid w:val="0054141D"/>
    <w:rsid w:val="005417DF"/>
    <w:rsid w:val="0054283E"/>
    <w:rsid w:val="00543724"/>
    <w:rsid w:val="00543981"/>
    <w:rsid w:val="0054762B"/>
    <w:rsid w:val="005479DE"/>
    <w:rsid w:val="00547FFC"/>
    <w:rsid w:val="005501A4"/>
    <w:rsid w:val="00550CBC"/>
    <w:rsid w:val="00550DC8"/>
    <w:rsid w:val="005527B6"/>
    <w:rsid w:val="005539AB"/>
    <w:rsid w:val="00554364"/>
    <w:rsid w:val="0055447C"/>
    <w:rsid w:val="00555159"/>
    <w:rsid w:val="005551B5"/>
    <w:rsid w:val="00555CD2"/>
    <w:rsid w:val="00555FDF"/>
    <w:rsid w:val="0055660A"/>
    <w:rsid w:val="00557838"/>
    <w:rsid w:val="00560073"/>
    <w:rsid w:val="00561CDE"/>
    <w:rsid w:val="00562D8A"/>
    <w:rsid w:val="00562E63"/>
    <w:rsid w:val="00563FAE"/>
    <w:rsid w:val="0056572C"/>
    <w:rsid w:val="00567632"/>
    <w:rsid w:val="00567890"/>
    <w:rsid w:val="00572531"/>
    <w:rsid w:val="005752CC"/>
    <w:rsid w:val="0057583B"/>
    <w:rsid w:val="00575C26"/>
    <w:rsid w:val="00580EEC"/>
    <w:rsid w:val="005825B8"/>
    <w:rsid w:val="00582851"/>
    <w:rsid w:val="0058406D"/>
    <w:rsid w:val="00584619"/>
    <w:rsid w:val="00584F14"/>
    <w:rsid w:val="00585176"/>
    <w:rsid w:val="00586081"/>
    <w:rsid w:val="00587D76"/>
    <w:rsid w:val="00587E94"/>
    <w:rsid w:val="0059014E"/>
    <w:rsid w:val="00591C66"/>
    <w:rsid w:val="00592CE8"/>
    <w:rsid w:val="00593355"/>
    <w:rsid w:val="00593D16"/>
    <w:rsid w:val="005944EA"/>
    <w:rsid w:val="00595BB0"/>
    <w:rsid w:val="00595F51"/>
    <w:rsid w:val="00596085"/>
    <w:rsid w:val="0059615A"/>
    <w:rsid w:val="00596424"/>
    <w:rsid w:val="00597A45"/>
    <w:rsid w:val="005A00D1"/>
    <w:rsid w:val="005A08FB"/>
    <w:rsid w:val="005A153F"/>
    <w:rsid w:val="005A3339"/>
    <w:rsid w:val="005A45BC"/>
    <w:rsid w:val="005A4DAA"/>
    <w:rsid w:val="005A51EC"/>
    <w:rsid w:val="005A748D"/>
    <w:rsid w:val="005A753B"/>
    <w:rsid w:val="005B04E5"/>
    <w:rsid w:val="005B04FA"/>
    <w:rsid w:val="005B1C2A"/>
    <w:rsid w:val="005B1D8F"/>
    <w:rsid w:val="005B327B"/>
    <w:rsid w:val="005B36A5"/>
    <w:rsid w:val="005B43DC"/>
    <w:rsid w:val="005B50F8"/>
    <w:rsid w:val="005B557A"/>
    <w:rsid w:val="005B5ECC"/>
    <w:rsid w:val="005B74D9"/>
    <w:rsid w:val="005B79B0"/>
    <w:rsid w:val="005C0DE0"/>
    <w:rsid w:val="005C1667"/>
    <w:rsid w:val="005C21E8"/>
    <w:rsid w:val="005C34BD"/>
    <w:rsid w:val="005C35A3"/>
    <w:rsid w:val="005C3ED0"/>
    <w:rsid w:val="005C68AD"/>
    <w:rsid w:val="005D01D7"/>
    <w:rsid w:val="005D24F8"/>
    <w:rsid w:val="005D2685"/>
    <w:rsid w:val="005D279D"/>
    <w:rsid w:val="005D714C"/>
    <w:rsid w:val="005D75CD"/>
    <w:rsid w:val="005E1059"/>
    <w:rsid w:val="005E3A73"/>
    <w:rsid w:val="005E3C05"/>
    <w:rsid w:val="005E5127"/>
    <w:rsid w:val="005E6AB0"/>
    <w:rsid w:val="005E7102"/>
    <w:rsid w:val="005E7ECE"/>
    <w:rsid w:val="005F0DD4"/>
    <w:rsid w:val="005F420D"/>
    <w:rsid w:val="005F42BD"/>
    <w:rsid w:val="005F4703"/>
    <w:rsid w:val="005F5FAA"/>
    <w:rsid w:val="005F7B53"/>
    <w:rsid w:val="006020F1"/>
    <w:rsid w:val="00605996"/>
    <w:rsid w:val="00607CF6"/>
    <w:rsid w:val="00611E8E"/>
    <w:rsid w:val="006126E7"/>
    <w:rsid w:val="0061325C"/>
    <w:rsid w:val="006132D9"/>
    <w:rsid w:val="00615509"/>
    <w:rsid w:val="00616383"/>
    <w:rsid w:val="00617181"/>
    <w:rsid w:val="00620F34"/>
    <w:rsid w:val="00621284"/>
    <w:rsid w:val="006216E3"/>
    <w:rsid w:val="00621D4E"/>
    <w:rsid w:val="006221A0"/>
    <w:rsid w:val="00622C05"/>
    <w:rsid w:val="0062609A"/>
    <w:rsid w:val="006262F6"/>
    <w:rsid w:val="0062641D"/>
    <w:rsid w:val="0062733E"/>
    <w:rsid w:val="00630ECC"/>
    <w:rsid w:val="00631E1C"/>
    <w:rsid w:val="00632973"/>
    <w:rsid w:val="00632CA3"/>
    <w:rsid w:val="00635EB8"/>
    <w:rsid w:val="0063604E"/>
    <w:rsid w:val="0063625D"/>
    <w:rsid w:val="00640F1F"/>
    <w:rsid w:val="00641333"/>
    <w:rsid w:val="006416C8"/>
    <w:rsid w:val="006426FC"/>
    <w:rsid w:val="00644008"/>
    <w:rsid w:val="00644109"/>
    <w:rsid w:val="006442A2"/>
    <w:rsid w:val="00645AB1"/>
    <w:rsid w:val="00646B85"/>
    <w:rsid w:val="00647F62"/>
    <w:rsid w:val="00652872"/>
    <w:rsid w:val="0065342F"/>
    <w:rsid w:val="00655991"/>
    <w:rsid w:val="00655ECD"/>
    <w:rsid w:val="0066281B"/>
    <w:rsid w:val="006628AF"/>
    <w:rsid w:val="006629C6"/>
    <w:rsid w:val="00662D16"/>
    <w:rsid w:val="00663186"/>
    <w:rsid w:val="00663EB6"/>
    <w:rsid w:val="00663FA1"/>
    <w:rsid w:val="006644DD"/>
    <w:rsid w:val="00666665"/>
    <w:rsid w:val="0066716F"/>
    <w:rsid w:val="00671939"/>
    <w:rsid w:val="006723F7"/>
    <w:rsid w:val="0067244E"/>
    <w:rsid w:val="006737F4"/>
    <w:rsid w:val="006747A7"/>
    <w:rsid w:val="006751A1"/>
    <w:rsid w:val="0067574D"/>
    <w:rsid w:val="00675C3B"/>
    <w:rsid w:val="00677086"/>
    <w:rsid w:val="00677DD6"/>
    <w:rsid w:val="006818CB"/>
    <w:rsid w:val="006819DE"/>
    <w:rsid w:val="00682AE0"/>
    <w:rsid w:val="00684159"/>
    <w:rsid w:val="00684593"/>
    <w:rsid w:val="00684972"/>
    <w:rsid w:val="00684AC6"/>
    <w:rsid w:val="006851CA"/>
    <w:rsid w:val="00685787"/>
    <w:rsid w:val="00686006"/>
    <w:rsid w:val="00687447"/>
    <w:rsid w:val="00690CA1"/>
    <w:rsid w:val="00691B99"/>
    <w:rsid w:val="00691C27"/>
    <w:rsid w:val="006923B9"/>
    <w:rsid w:val="00693A2F"/>
    <w:rsid w:val="00693DFA"/>
    <w:rsid w:val="006971A2"/>
    <w:rsid w:val="00697C6E"/>
    <w:rsid w:val="00697CD8"/>
    <w:rsid w:val="00697CF4"/>
    <w:rsid w:val="006A2032"/>
    <w:rsid w:val="006A44E4"/>
    <w:rsid w:val="006A51C7"/>
    <w:rsid w:val="006A71DE"/>
    <w:rsid w:val="006A72C5"/>
    <w:rsid w:val="006A7CE8"/>
    <w:rsid w:val="006B030B"/>
    <w:rsid w:val="006B0A43"/>
    <w:rsid w:val="006B118F"/>
    <w:rsid w:val="006B2531"/>
    <w:rsid w:val="006B2BA3"/>
    <w:rsid w:val="006B4672"/>
    <w:rsid w:val="006B48CB"/>
    <w:rsid w:val="006B4B45"/>
    <w:rsid w:val="006B5CC2"/>
    <w:rsid w:val="006B63A5"/>
    <w:rsid w:val="006B6427"/>
    <w:rsid w:val="006B6E9A"/>
    <w:rsid w:val="006B75E0"/>
    <w:rsid w:val="006C0324"/>
    <w:rsid w:val="006C093D"/>
    <w:rsid w:val="006C163F"/>
    <w:rsid w:val="006C1A21"/>
    <w:rsid w:val="006C2344"/>
    <w:rsid w:val="006C46C2"/>
    <w:rsid w:val="006C5FBD"/>
    <w:rsid w:val="006C6586"/>
    <w:rsid w:val="006C694D"/>
    <w:rsid w:val="006C73A1"/>
    <w:rsid w:val="006D0000"/>
    <w:rsid w:val="006D0F98"/>
    <w:rsid w:val="006D14D4"/>
    <w:rsid w:val="006D3FE1"/>
    <w:rsid w:val="006D6B60"/>
    <w:rsid w:val="006E1AA4"/>
    <w:rsid w:val="006E20A6"/>
    <w:rsid w:val="006E21AF"/>
    <w:rsid w:val="006E721B"/>
    <w:rsid w:val="006E7EA9"/>
    <w:rsid w:val="006F165B"/>
    <w:rsid w:val="006F1B39"/>
    <w:rsid w:val="006F2000"/>
    <w:rsid w:val="006F2B06"/>
    <w:rsid w:val="006F31D6"/>
    <w:rsid w:val="006F4458"/>
    <w:rsid w:val="006F6B25"/>
    <w:rsid w:val="006F7779"/>
    <w:rsid w:val="0070035F"/>
    <w:rsid w:val="007007A9"/>
    <w:rsid w:val="00700E13"/>
    <w:rsid w:val="0071154A"/>
    <w:rsid w:val="007133F4"/>
    <w:rsid w:val="00715FD2"/>
    <w:rsid w:val="0071663F"/>
    <w:rsid w:val="007202AD"/>
    <w:rsid w:val="00720564"/>
    <w:rsid w:val="00720718"/>
    <w:rsid w:val="00720D25"/>
    <w:rsid w:val="00721DE8"/>
    <w:rsid w:val="00722F3A"/>
    <w:rsid w:val="00723228"/>
    <w:rsid w:val="007239FD"/>
    <w:rsid w:val="00727CF6"/>
    <w:rsid w:val="00730600"/>
    <w:rsid w:val="00730672"/>
    <w:rsid w:val="007313FE"/>
    <w:rsid w:val="00732BA2"/>
    <w:rsid w:val="007332B6"/>
    <w:rsid w:val="00735889"/>
    <w:rsid w:val="00735E24"/>
    <w:rsid w:val="00736ACC"/>
    <w:rsid w:val="0074230A"/>
    <w:rsid w:val="0074582C"/>
    <w:rsid w:val="00746045"/>
    <w:rsid w:val="0075028A"/>
    <w:rsid w:val="00751684"/>
    <w:rsid w:val="00753AB6"/>
    <w:rsid w:val="00757030"/>
    <w:rsid w:val="007576A7"/>
    <w:rsid w:val="0076093A"/>
    <w:rsid w:val="007617D0"/>
    <w:rsid w:val="00762199"/>
    <w:rsid w:val="00762259"/>
    <w:rsid w:val="00762F93"/>
    <w:rsid w:val="00762FC1"/>
    <w:rsid w:val="00765CBA"/>
    <w:rsid w:val="00766421"/>
    <w:rsid w:val="00766D32"/>
    <w:rsid w:val="0076749F"/>
    <w:rsid w:val="00770060"/>
    <w:rsid w:val="007739A3"/>
    <w:rsid w:val="0077403D"/>
    <w:rsid w:val="00775F74"/>
    <w:rsid w:val="0077604D"/>
    <w:rsid w:val="00777694"/>
    <w:rsid w:val="007807C5"/>
    <w:rsid w:val="00783881"/>
    <w:rsid w:val="0078522F"/>
    <w:rsid w:val="00787989"/>
    <w:rsid w:val="0079003F"/>
    <w:rsid w:val="007906B1"/>
    <w:rsid w:val="00791E62"/>
    <w:rsid w:val="007947E9"/>
    <w:rsid w:val="0079494F"/>
    <w:rsid w:val="00795FFE"/>
    <w:rsid w:val="00796481"/>
    <w:rsid w:val="00797FCF"/>
    <w:rsid w:val="007A276E"/>
    <w:rsid w:val="007A5194"/>
    <w:rsid w:val="007A5976"/>
    <w:rsid w:val="007A697C"/>
    <w:rsid w:val="007A7073"/>
    <w:rsid w:val="007A723D"/>
    <w:rsid w:val="007A773A"/>
    <w:rsid w:val="007B1C77"/>
    <w:rsid w:val="007B2945"/>
    <w:rsid w:val="007B3B24"/>
    <w:rsid w:val="007B4E75"/>
    <w:rsid w:val="007B5CFA"/>
    <w:rsid w:val="007B6003"/>
    <w:rsid w:val="007B7E71"/>
    <w:rsid w:val="007C1170"/>
    <w:rsid w:val="007C1BEF"/>
    <w:rsid w:val="007C1D15"/>
    <w:rsid w:val="007C1E04"/>
    <w:rsid w:val="007C325F"/>
    <w:rsid w:val="007C4AFE"/>
    <w:rsid w:val="007C4EBA"/>
    <w:rsid w:val="007C566F"/>
    <w:rsid w:val="007C6B8C"/>
    <w:rsid w:val="007D15DC"/>
    <w:rsid w:val="007D256E"/>
    <w:rsid w:val="007D447B"/>
    <w:rsid w:val="007D54C8"/>
    <w:rsid w:val="007D6BF8"/>
    <w:rsid w:val="007D7A0D"/>
    <w:rsid w:val="007E1E8D"/>
    <w:rsid w:val="007E2E18"/>
    <w:rsid w:val="007E374F"/>
    <w:rsid w:val="007E4154"/>
    <w:rsid w:val="007E4DE5"/>
    <w:rsid w:val="007E59F2"/>
    <w:rsid w:val="007E6C53"/>
    <w:rsid w:val="007E7B12"/>
    <w:rsid w:val="007F0119"/>
    <w:rsid w:val="007F0B82"/>
    <w:rsid w:val="007F128C"/>
    <w:rsid w:val="007F1ADB"/>
    <w:rsid w:val="007F1BAA"/>
    <w:rsid w:val="007F1CF9"/>
    <w:rsid w:val="007F5A93"/>
    <w:rsid w:val="007F77CC"/>
    <w:rsid w:val="00800B23"/>
    <w:rsid w:val="008010B7"/>
    <w:rsid w:val="00801FB4"/>
    <w:rsid w:val="00801FF5"/>
    <w:rsid w:val="00802656"/>
    <w:rsid w:val="0080474E"/>
    <w:rsid w:val="0080600E"/>
    <w:rsid w:val="00811174"/>
    <w:rsid w:val="00813D15"/>
    <w:rsid w:val="0081471F"/>
    <w:rsid w:val="00815F50"/>
    <w:rsid w:val="00817853"/>
    <w:rsid w:val="0082187F"/>
    <w:rsid w:val="0082390B"/>
    <w:rsid w:val="00824E21"/>
    <w:rsid w:val="00825CA2"/>
    <w:rsid w:val="00827C18"/>
    <w:rsid w:val="00830702"/>
    <w:rsid w:val="00831056"/>
    <w:rsid w:val="008323EC"/>
    <w:rsid w:val="00832A94"/>
    <w:rsid w:val="00832EFE"/>
    <w:rsid w:val="00833FB8"/>
    <w:rsid w:val="008351C0"/>
    <w:rsid w:val="008370F4"/>
    <w:rsid w:val="0083712B"/>
    <w:rsid w:val="00840C50"/>
    <w:rsid w:val="00840D30"/>
    <w:rsid w:val="00841A3B"/>
    <w:rsid w:val="00841CE2"/>
    <w:rsid w:val="0084369D"/>
    <w:rsid w:val="008441A6"/>
    <w:rsid w:val="008441B5"/>
    <w:rsid w:val="008444E8"/>
    <w:rsid w:val="0084523A"/>
    <w:rsid w:val="00845D2E"/>
    <w:rsid w:val="008464CF"/>
    <w:rsid w:val="008468A4"/>
    <w:rsid w:val="008504F4"/>
    <w:rsid w:val="008522FA"/>
    <w:rsid w:val="0085318A"/>
    <w:rsid w:val="008607DD"/>
    <w:rsid w:val="00860B12"/>
    <w:rsid w:val="00860E83"/>
    <w:rsid w:val="00862978"/>
    <w:rsid w:val="0086351B"/>
    <w:rsid w:val="00865879"/>
    <w:rsid w:val="00866573"/>
    <w:rsid w:val="0087345E"/>
    <w:rsid w:val="00873CCA"/>
    <w:rsid w:val="00874FCB"/>
    <w:rsid w:val="00875231"/>
    <w:rsid w:val="00876A45"/>
    <w:rsid w:val="00876EDB"/>
    <w:rsid w:val="00877E76"/>
    <w:rsid w:val="00877F07"/>
    <w:rsid w:val="00877F6D"/>
    <w:rsid w:val="00880779"/>
    <w:rsid w:val="008810F4"/>
    <w:rsid w:val="008815F9"/>
    <w:rsid w:val="00884D5D"/>
    <w:rsid w:val="008850F1"/>
    <w:rsid w:val="008858F0"/>
    <w:rsid w:val="00885A4C"/>
    <w:rsid w:val="0088651C"/>
    <w:rsid w:val="008865ED"/>
    <w:rsid w:val="00887683"/>
    <w:rsid w:val="00890301"/>
    <w:rsid w:val="00890A5D"/>
    <w:rsid w:val="00891635"/>
    <w:rsid w:val="0089347A"/>
    <w:rsid w:val="00895999"/>
    <w:rsid w:val="0089641B"/>
    <w:rsid w:val="008A00E0"/>
    <w:rsid w:val="008A1787"/>
    <w:rsid w:val="008A2974"/>
    <w:rsid w:val="008A31F4"/>
    <w:rsid w:val="008A4907"/>
    <w:rsid w:val="008A6062"/>
    <w:rsid w:val="008A6262"/>
    <w:rsid w:val="008A7ADA"/>
    <w:rsid w:val="008B0511"/>
    <w:rsid w:val="008B088C"/>
    <w:rsid w:val="008B08AF"/>
    <w:rsid w:val="008B2EB5"/>
    <w:rsid w:val="008B3D06"/>
    <w:rsid w:val="008B5087"/>
    <w:rsid w:val="008B5B33"/>
    <w:rsid w:val="008B7F77"/>
    <w:rsid w:val="008C22E1"/>
    <w:rsid w:val="008C2AE3"/>
    <w:rsid w:val="008C60D0"/>
    <w:rsid w:val="008C7B34"/>
    <w:rsid w:val="008C7F4E"/>
    <w:rsid w:val="008D1F32"/>
    <w:rsid w:val="008D50BB"/>
    <w:rsid w:val="008D57DB"/>
    <w:rsid w:val="008D6C0E"/>
    <w:rsid w:val="008D7B32"/>
    <w:rsid w:val="008E0212"/>
    <w:rsid w:val="008E02AC"/>
    <w:rsid w:val="008E0EDC"/>
    <w:rsid w:val="008E1550"/>
    <w:rsid w:val="008E24E6"/>
    <w:rsid w:val="008E4916"/>
    <w:rsid w:val="008E492B"/>
    <w:rsid w:val="008E5E21"/>
    <w:rsid w:val="008F002E"/>
    <w:rsid w:val="008F14AE"/>
    <w:rsid w:val="008F15EC"/>
    <w:rsid w:val="008F2A2E"/>
    <w:rsid w:val="008F35A7"/>
    <w:rsid w:val="008F55C4"/>
    <w:rsid w:val="008F5E0C"/>
    <w:rsid w:val="008F6C4D"/>
    <w:rsid w:val="008F6CE8"/>
    <w:rsid w:val="0090060B"/>
    <w:rsid w:val="009015E0"/>
    <w:rsid w:val="0090365C"/>
    <w:rsid w:val="00903A37"/>
    <w:rsid w:val="0090633B"/>
    <w:rsid w:val="0090642C"/>
    <w:rsid w:val="00907C44"/>
    <w:rsid w:val="00911BF8"/>
    <w:rsid w:val="00912241"/>
    <w:rsid w:val="00912A97"/>
    <w:rsid w:val="00914232"/>
    <w:rsid w:val="009157E5"/>
    <w:rsid w:val="00915A23"/>
    <w:rsid w:val="00916582"/>
    <w:rsid w:val="00916C4C"/>
    <w:rsid w:val="00916D23"/>
    <w:rsid w:val="0091710C"/>
    <w:rsid w:val="00917C44"/>
    <w:rsid w:val="00920F19"/>
    <w:rsid w:val="00921C42"/>
    <w:rsid w:val="00923F4E"/>
    <w:rsid w:val="0092426E"/>
    <w:rsid w:val="00924626"/>
    <w:rsid w:val="00926E53"/>
    <w:rsid w:val="00927295"/>
    <w:rsid w:val="0092754A"/>
    <w:rsid w:val="009278C2"/>
    <w:rsid w:val="0093157C"/>
    <w:rsid w:val="00932116"/>
    <w:rsid w:val="009322F3"/>
    <w:rsid w:val="00932AF0"/>
    <w:rsid w:val="00933B1B"/>
    <w:rsid w:val="009342DD"/>
    <w:rsid w:val="00937595"/>
    <w:rsid w:val="00937B51"/>
    <w:rsid w:val="00937E81"/>
    <w:rsid w:val="009405B0"/>
    <w:rsid w:val="009407EE"/>
    <w:rsid w:val="00941DDE"/>
    <w:rsid w:val="0094200F"/>
    <w:rsid w:val="0094281F"/>
    <w:rsid w:val="009439B6"/>
    <w:rsid w:val="009470FC"/>
    <w:rsid w:val="00950954"/>
    <w:rsid w:val="00953A02"/>
    <w:rsid w:val="00953B1F"/>
    <w:rsid w:val="00953FC2"/>
    <w:rsid w:val="009555DB"/>
    <w:rsid w:val="009558E8"/>
    <w:rsid w:val="00955FD2"/>
    <w:rsid w:val="009602CB"/>
    <w:rsid w:val="009604C1"/>
    <w:rsid w:val="009607AE"/>
    <w:rsid w:val="0096107E"/>
    <w:rsid w:val="00961352"/>
    <w:rsid w:val="009616BE"/>
    <w:rsid w:val="00961AA1"/>
    <w:rsid w:val="00962D4A"/>
    <w:rsid w:val="009632C4"/>
    <w:rsid w:val="0096383E"/>
    <w:rsid w:val="00963B76"/>
    <w:rsid w:val="00963BF1"/>
    <w:rsid w:val="00964ACB"/>
    <w:rsid w:val="00964EF3"/>
    <w:rsid w:val="00965190"/>
    <w:rsid w:val="00967639"/>
    <w:rsid w:val="00971753"/>
    <w:rsid w:val="009717CE"/>
    <w:rsid w:val="0097195D"/>
    <w:rsid w:val="00971ACA"/>
    <w:rsid w:val="00971C70"/>
    <w:rsid w:val="00971E23"/>
    <w:rsid w:val="00972B53"/>
    <w:rsid w:val="0097356A"/>
    <w:rsid w:val="00973A38"/>
    <w:rsid w:val="00974C75"/>
    <w:rsid w:val="0097521E"/>
    <w:rsid w:val="00975771"/>
    <w:rsid w:val="009758CA"/>
    <w:rsid w:val="00976972"/>
    <w:rsid w:val="009801E7"/>
    <w:rsid w:val="009810F5"/>
    <w:rsid w:val="00981473"/>
    <w:rsid w:val="009818C7"/>
    <w:rsid w:val="0098398C"/>
    <w:rsid w:val="0098756A"/>
    <w:rsid w:val="00987A83"/>
    <w:rsid w:val="00991C0F"/>
    <w:rsid w:val="00991D59"/>
    <w:rsid w:val="00995FFD"/>
    <w:rsid w:val="00996192"/>
    <w:rsid w:val="009A0FB8"/>
    <w:rsid w:val="009A133F"/>
    <w:rsid w:val="009A181A"/>
    <w:rsid w:val="009A2DE4"/>
    <w:rsid w:val="009A47F8"/>
    <w:rsid w:val="009A5201"/>
    <w:rsid w:val="009A7A2D"/>
    <w:rsid w:val="009A7FDA"/>
    <w:rsid w:val="009B01D6"/>
    <w:rsid w:val="009B10FA"/>
    <w:rsid w:val="009B2244"/>
    <w:rsid w:val="009B2D06"/>
    <w:rsid w:val="009B2FE3"/>
    <w:rsid w:val="009B34C1"/>
    <w:rsid w:val="009B5AC5"/>
    <w:rsid w:val="009B62A9"/>
    <w:rsid w:val="009B6A37"/>
    <w:rsid w:val="009B6B9B"/>
    <w:rsid w:val="009B6C15"/>
    <w:rsid w:val="009C02B6"/>
    <w:rsid w:val="009C4803"/>
    <w:rsid w:val="009C5093"/>
    <w:rsid w:val="009C59DB"/>
    <w:rsid w:val="009C6990"/>
    <w:rsid w:val="009C7F96"/>
    <w:rsid w:val="009D0F22"/>
    <w:rsid w:val="009D2081"/>
    <w:rsid w:val="009D2CD1"/>
    <w:rsid w:val="009D33C7"/>
    <w:rsid w:val="009D3D32"/>
    <w:rsid w:val="009D48FA"/>
    <w:rsid w:val="009D6B4A"/>
    <w:rsid w:val="009D73F1"/>
    <w:rsid w:val="009D7851"/>
    <w:rsid w:val="009E1716"/>
    <w:rsid w:val="009E3804"/>
    <w:rsid w:val="009E3AD3"/>
    <w:rsid w:val="009E4140"/>
    <w:rsid w:val="009E4278"/>
    <w:rsid w:val="009E6AD0"/>
    <w:rsid w:val="009F3769"/>
    <w:rsid w:val="009F40C5"/>
    <w:rsid w:val="009F421E"/>
    <w:rsid w:val="009F66AC"/>
    <w:rsid w:val="00A02C5C"/>
    <w:rsid w:val="00A03DD2"/>
    <w:rsid w:val="00A043A0"/>
    <w:rsid w:val="00A04B7A"/>
    <w:rsid w:val="00A04BF3"/>
    <w:rsid w:val="00A04EF4"/>
    <w:rsid w:val="00A05F43"/>
    <w:rsid w:val="00A060E6"/>
    <w:rsid w:val="00A0669B"/>
    <w:rsid w:val="00A07363"/>
    <w:rsid w:val="00A1160C"/>
    <w:rsid w:val="00A11EA8"/>
    <w:rsid w:val="00A14E18"/>
    <w:rsid w:val="00A1519F"/>
    <w:rsid w:val="00A16BB4"/>
    <w:rsid w:val="00A170AB"/>
    <w:rsid w:val="00A207B2"/>
    <w:rsid w:val="00A2106D"/>
    <w:rsid w:val="00A23CD8"/>
    <w:rsid w:val="00A25141"/>
    <w:rsid w:val="00A256A6"/>
    <w:rsid w:val="00A266B4"/>
    <w:rsid w:val="00A26A69"/>
    <w:rsid w:val="00A26F01"/>
    <w:rsid w:val="00A31EB1"/>
    <w:rsid w:val="00A31F16"/>
    <w:rsid w:val="00A3333F"/>
    <w:rsid w:val="00A35786"/>
    <w:rsid w:val="00A3781C"/>
    <w:rsid w:val="00A4097C"/>
    <w:rsid w:val="00A4198A"/>
    <w:rsid w:val="00A41AD1"/>
    <w:rsid w:val="00A424D5"/>
    <w:rsid w:val="00A43FDE"/>
    <w:rsid w:val="00A44899"/>
    <w:rsid w:val="00A46203"/>
    <w:rsid w:val="00A467A0"/>
    <w:rsid w:val="00A46CC5"/>
    <w:rsid w:val="00A46D11"/>
    <w:rsid w:val="00A5220D"/>
    <w:rsid w:val="00A5273F"/>
    <w:rsid w:val="00A5295A"/>
    <w:rsid w:val="00A546D6"/>
    <w:rsid w:val="00A57FAB"/>
    <w:rsid w:val="00A60072"/>
    <w:rsid w:val="00A61CA5"/>
    <w:rsid w:val="00A61F91"/>
    <w:rsid w:val="00A63290"/>
    <w:rsid w:val="00A64E80"/>
    <w:rsid w:val="00A656D1"/>
    <w:rsid w:val="00A65901"/>
    <w:rsid w:val="00A667F9"/>
    <w:rsid w:val="00A67552"/>
    <w:rsid w:val="00A67BFF"/>
    <w:rsid w:val="00A703A5"/>
    <w:rsid w:val="00A70A06"/>
    <w:rsid w:val="00A718B6"/>
    <w:rsid w:val="00A71D6B"/>
    <w:rsid w:val="00A71F40"/>
    <w:rsid w:val="00A73EF4"/>
    <w:rsid w:val="00A8109F"/>
    <w:rsid w:val="00A829C6"/>
    <w:rsid w:val="00A82AF4"/>
    <w:rsid w:val="00A833DE"/>
    <w:rsid w:val="00A83846"/>
    <w:rsid w:val="00A84811"/>
    <w:rsid w:val="00A84F49"/>
    <w:rsid w:val="00A86E19"/>
    <w:rsid w:val="00A86EEA"/>
    <w:rsid w:val="00A91987"/>
    <w:rsid w:val="00A91FE9"/>
    <w:rsid w:val="00A9215A"/>
    <w:rsid w:val="00A925CD"/>
    <w:rsid w:val="00AA21EE"/>
    <w:rsid w:val="00AA2224"/>
    <w:rsid w:val="00AA24C3"/>
    <w:rsid w:val="00AA2C9F"/>
    <w:rsid w:val="00AA375E"/>
    <w:rsid w:val="00AA527D"/>
    <w:rsid w:val="00AA52C4"/>
    <w:rsid w:val="00AA5D21"/>
    <w:rsid w:val="00AA7109"/>
    <w:rsid w:val="00AA74F5"/>
    <w:rsid w:val="00AA7ED5"/>
    <w:rsid w:val="00AB0F6F"/>
    <w:rsid w:val="00AB2E0B"/>
    <w:rsid w:val="00AB38C2"/>
    <w:rsid w:val="00AB4818"/>
    <w:rsid w:val="00AB4C67"/>
    <w:rsid w:val="00AB700B"/>
    <w:rsid w:val="00AB7D7C"/>
    <w:rsid w:val="00AC1CA7"/>
    <w:rsid w:val="00AC31FC"/>
    <w:rsid w:val="00AC33D5"/>
    <w:rsid w:val="00AC3981"/>
    <w:rsid w:val="00AC4132"/>
    <w:rsid w:val="00AC4AC4"/>
    <w:rsid w:val="00AC5B33"/>
    <w:rsid w:val="00AC669D"/>
    <w:rsid w:val="00AC6EF5"/>
    <w:rsid w:val="00AD1C22"/>
    <w:rsid w:val="00AD2629"/>
    <w:rsid w:val="00AD270E"/>
    <w:rsid w:val="00AD36C3"/>
    <w:rsid w:val="00AD3BB4"/>
    <w:rsid w:val="00AD3FAD"/>
    <w:rsid w:val="00AD4F84"/>
    <w:rsid w:val="00AD5A16"/>
    <w:rsid w:val="00AD747B"/>
    <w:rsid w:val="00AD7572"/>
    <w:rsid w:val="00AD7983"/>
    <w:rsid w:val="00AE033C"/>
    <w:rsid w:val="00AE25F5"/>
    <w:rsid w:val="00AE3686"/>
    <w:rsid w:val="00AE3963"/>
    <w:rsid w:val="00AE4EE5"/>
    <w:rsid w:val="00AE6930"/>
    <w:rsid w:val="00AE74BB"/>
    <w:rsid w:val="00AE7C2A"/>
    <w:rsid w:val="00AF0A2D"/>
    <w:rsid w:val="00AF1804"/>
    <w:rsid w:val="00AF270E"/>
    <w:rsid w:val="00AF56AE"/>
    <w:rsid w:val="00AF7B35"/>
    <w:rsid w:val="00B00B7A"/>
    <w:rsid w:val="00B032F9"/>
    <w:rsid w:val="00B0374A"/>
    <w:rsid w:val="00B047FC"/>
    <w:rsid w:val="00B10C87"/>
    <w:rsid w:val="00B10DAB"/>
    <w:rsid w:val="00B12351"/>
    <w:rsid w:val="00B12E66"/>
    <w:rsid w:val="00B13521"/>
    <w:rsid w:val="00B16DD7"/>
    <w:rsid w:val="00B16DF1"/>
    <w:rsid w:val="00B17886"/>
    <w:rsid w:val="00B179E0"/>
    <w:rsid w:val="00B21091"/>
    <w:rsid w:val="00B21141"/>
    <w:rsid w:val="00B21C0F"/>
    <w:rsid w:val="00B22D14"/>
    <w:rsid w:val="00B22D95"/>
    <w:rsid w:val="00B22F41"/>
    <w:rsid w:val="00B2574E"/>
    <w:rsid w:val="00B25B76"/>
    <w:rsid w:val="00B25CC9"/>
    <w:rsid w:val="00B262ED"/>
    <w:rsid w:val="00B27227"/>
    <w:rsid w:val="00B325E8"/>
    <w:rsid w:val="00B32BAD"/>
    <w:rsid w:val="00B32E01"/>
    <w:rsid w:val="00B34D39"/>
    <w:rsid w:val="00B360B0"/>
    <w:rsid w:val="00B3655F"/>
    <w:rsid w:val="00B365A1"/>
    <w:rsid w:val="00B40388"/>
    <w:rsid w:val="00B40CD5"/>
    <w:rsid w:val="00B41A48"/>
    <w:rsid w:val="00B42594"/>
    <w:rsid w:val="00B43590"/>
    <w:rsid w:val="00B43E7B"/>
    <w:rsid w:val="00B4457B"/>
    <w:rsid w:val="00B45402"/>
    <w:rsid w:val="00B45D7A"/>
    <w:rsid w:val="00B46822"/>
    <w:rsid w:val="00B47102"/>
    <w:rsid w:val="00B47FEC"/>
    <w:rsid w:val="00B514DD"/>
    <w:rsid w:val="00B51D8D"/>
    <w:rsid w:val="00B52370"/>
    <w:rsid w:val="00B52CF0"/>
    <w:rsid w:val="00B54533"/>
    <w:rsid w:val="00B54DB5"/>
    <w:rsid w:val="00B556C6"/>
    <w:rsid w:val="00B55D72"/>
    <w:rsid w:val="00B5786B"/>
    <w:rsid w:val="00B60203"/>
    <w:rsid w:val="00B60880"/>
    <w:rsid w:val="00B60BD3"/>
    <w:rsid w:val="00B62E12"/>
    <w:rsid w:val="00B631B6"/>
    <w:rsid w:val="00B63FD9"/>
    <w:rsid w:val="00B649F4"/>
    <w:rsid w:val="00B656C5"/>
    <w:rsid w:val="00B65F29"/>
    <w:rsid w:val="00B666BA"/>
    <w:rsid w:val="00B678B7"/>
    <w:rsid w:val="00B679A7"/>
    <w:rsid w:val="00B73546"/>
    <w:rsid w:val="00B750C0"/>
    <w:rsid w:val="00B76997"/>
    <w:rsid w:val="00B76BD9"/>
    <w:rsid w:val="00B80A3E"/>
    <w:rsid w:val="00B80ADC"/>
    <w:rsid w:val="00B81677"/>
    <w:rsid w:val="00B833FA"/>
    <w:rsid w:val="00B83B21"/>
    <w:rsid w:val="00B83C34"/>
    <w:rsid w:val="00B844B6"/>
    <w:rsid w:val="00B84C66"/>
    <w:rsid w:val="00B85002"/>
    <w:rsid w:val="00B85C2D"/>
    <w:rsid w:val="00B86C59"/>
    <w:rsid w:val="00B907E5"/>
    <w:rsid w:val="00B908B7"/>
    <w:rsid w:val="00B90F5C"/>
    <w:rsid w:val="00B91FD5"/>
    <w:rsid w:val="00B920AC"/>
    <w:rsid w:val="00B92821"/>
    <w:rsid w:val="00B9297B"/>
    <w:rsid w:val="00B93082"/>
    <w:rsid w:val="00B9351D"/>
    <w:rsid w:val="00B93F01"/>
    <w:rsid w:val="00B952DA"/>
    <w:rsid w:val="00B95A2F"/>
    <w:rsid w:val="00B979EB"/>
    <w:rsid w:val="00BA0C48"/>
    <w:rsid w:val="00BA24CA"/>
    <w:rsid w:val="00BA33BA"/>
    <w:rsid w:val="00BA48B7"/>
    <w:rsid w:val="00BA522E"/>
    <w:rsid w:val="00BA530E"/>
    <w:rsid w:val="00BA57A3"/>
    <w:rsid w:val="00BA5BE7"/>
    <w:rsid w:val="00BA602F"/>
    <w:rsid w:val="00BA747A"/>
    <w:rsid w:val="00BA7555"/>
    <w:rsid w:val="00BA7835"/>
    <w:rsid w:val="00BB0102"/>
    <w:rsid w:val="00BB02B2"/>
    <w:rsid w:val="00BB2357"/>
    <w:rsid w:val="00BB2EDA"/>
    <w:rsid w:val="00BB3A08"/>
    <w:rsid w:val="00BB4473"/>
    <w:rsid w:val="00BB4CDA"/>
    <w:rsid w:val="00BB4D69"/>
    <w:rsid w:val="00BB5FC9"/>
    <w:rsid w:val="00BB7DE8"/>
    <w:rsid w:val="00BB7DEA"/>
    <w:rsid w:val="00BC0160"/>
    <w:rsid w:val="00BC085C"/>
    <w:rsid w:val="00BC0C49"/>
    <w:rsid w:val="00BC0F8A"/>
    <w:rsid w:val="00BC1108"/>
    <w:rsid w:val="00BC1176"/>
    <w:rsid w:val="00BC1920"/>
    <w:rsid w:val="00BC227B"/>
    <w:rsid w:val="00BC324D"/>
    <w:rsid w:val="00BC49DA"/>
    <w:rsid w:val="00BC4A75"/>
    <w:rsid w:val="00BC51CD"/>
    <w:rsid w:val="00BC572A"/>
    <w:rsid w:val="00BC64E6"/>
    <w:rsid w:val="00BC7260"/>
    <w:rsid w:val="00BC736D"/>
    <w:rsid w:val="00BD05F8"/>
    <w:rsid w:val="00BD05F9"/>
    <w:rsid w:val="00BD0D00"/>
    <w:rsid w:val="00BD2E50"/>
    <w:rsid w:val="00BD6AB9"/>
    <w:rsid w:val="00BD7098"/>
    <w:rsid w:val="00BD71F3"/>
    <w:rsid w:val="00BE11C2"/>
    <w:rsid w:val="00BE11E4"/>
    <w:rsid w:val="00BE11E5"/>
    <w:rsid w:val="00BE193D"/>
    <w:rsid w:val="00BE4FF2"/>
    <w:rsid w:val="00BE5485"/>
    <w:rsid w:val="00BE5C3F"/>
    <w:rsid w:val="00BE61AF"/>
    <w:rsid w:val="00BE795B"/>
    <w:rsid w:val="00BF0833"/>
    <w:rsid w:val="00BF152D"/>
    <w:rsid w:val="00BF1F3D"/>
    <w:rsid w:val="00BF208E"/>
    <w:rsid w:val="00BF2A1A"/>
    <w:rsid w:val="00BF2A69"/>
    <w:rsid w:val="00BF3C58"/>
    <w:rsid w:val="00BF437C"/>
    <w:rsid w:val="00BF4BB2"/>
    <w:rsid w:val="00BF5A95"/>
    <w:rsid w:val="00BF5CE3"/>
    <w:rsid w:val="00BF6818"/>
    <w:rsid w:val="00BF6916"/>
    <w:rsid w:val="00BF72C8"/>
    <w:rsid w:val="00C014EB"/>
    <w:rsid w:val="00C01DAA"/>
    <w:rsid w:val="00C04AC3"/>
    <w:rsid w:val="00C06AEC"/>
    <w:rsid w:val="00C06D1E"/>
    <w:rsid w:val="00C103CD"/>
    <w:rsid w:val="00C10A0A"/>
    <w:rsid w:val="00C110CC"/>
    <w:rsid w:val="00C1140A"/>
    <w:rsid w:val="00C11C82"/>
    <w:rsid w:val="00C12A30"/>
    <w:rsid w:val="00C13A0A"/>
    <w:rsid w:val="00C17DB6"/>
    <w:rsid w:val="00C2201A"/>
    <w:rsid w:val="00C22097"/>
    <w:rsid w:val="00C22988"/>
    <w:rsid w:val="00C22AC3"/>
    <w:rsid w:val="00C22E62"/>
    <w:rsid w:val="00C26115"/>
    <w:rsid w:val="00C26861"/>
    <w:rsid w:val="00C2780C"/>
    <w:rsid w:val="00C3010A"/>
    <w:rsid w:val="00C30E48"/>
    <w:rsid w:val="00C31036"/>
    <w:rsid w:val="00C313E2"/>
    <w:rsid w:val="00C31A5C"/>
    <w:rsid w:val="00C32C43"/>
    <w:rsid w:val="00C32E34"/>
    <w:rsid w:val="00C32FF2"/>
    <w:rsid w:val="00C340DA"/>
    <w:rsid w:val="00C35918"/>
    <w:rsid w:val="00C36AA6"/>
    <w:rsid w:val="00C40A3E"/>
    <w:rsid w:val="00C42253"/>
    <w:rsid w:val="00C427CC"/>
    <w:rsid w:val="00C4429C"/>
    <w:rsid w:val="00C44B0C"/>
    <w:rsid w:val="00C479A1"/>
    <w:rsid w:val="00C47BAF"/>
    <w:rsid w:val="00C47DB8"/>
    <w:rsid w:val="00C47DE0"/>
    <w:rsid w:val="00C52C5B"/>
    <w:rsid w:val="00C54121"/>
    <w:rsid w:val="00C543F8"/>
    <w:rsid w:val="00C54881"/>
    <w:rsid w:val="00C54948"/>
    <w:rsid w:val="00C55274"/>
    <w:rsid w:val="00C5556E"/>
    <w:rsid w:val="00C57F9F"/>
    <w:rsid w:val="00C614F5"/>
    <w:rsid w:val="00C62A82"/>
    <w:rsid w:val="00C62AD8"/>
    <w:rsid w:val="00C63BB8"/>
    <w:rsid w:val="00C63DB7"/>
    <w:rsid w:val="00C6695F"/>
    <w:rsid w:val="00C66BD6"/>
    <w:rsid w:val="00C678BC"/>
    <w:rsid w:val="00C67C9D"/>
    <w:rsid w:val="00C70C1E"/>
    <w:rsid w:val="00C720C3"/>
    <w:rsid w:val="00C72CB1"/>
    <w:rsid w:val="00C72D40"/>
    <w:rsid w:val="00C75B76"/>
    <w:rsid w:val="00C765A8"/>
    <w:rsid w:val="00C80529"/>
    <w:rsid w:val="00C807A8"/>
    <w:rsid w:val="00C80BB9"/>
    <w:rsid w:val="00C832B2"/>
    <w:rsid w:val="00C9076A"/>
    <w:rsid w:val="00C90E85"/>
    <w:rsid w:val="00C90FB0"/>
    <w:rsid w:val="00C91172"/>
    <w:rsid w:val="00C92EA9"/>
    <w:rsid w:val="00C94F8F"/>
    <w:rsid w:val="00C95D84"/>
    <w:rsid w:val="00C978CF"/>
    <w:rsid w:val="00CA1444"/>
    <w:rsid w:val="00CA1EC8"/>
    <w:rsid w:val="00CA29BB"/>
    <w:rsid w:val="00CA3C2E"/>
    <w:rsid w:val="00CA50D1"/>
    <w:rsid w:val="00CA566F"/>
    <w:rsid w:val="00CA6D00"/>
    <w:rsid w:val="00CA76E2"/>
    <w:rsid w:val="00CA7B51"/>
    <w:rsid w:val="00CB2168"/>
    <w:rsid w:val="00CB518E"/>
    <w:rsid w:val="00CB5B64"/>
    <w:rsid w:val="00CC09DB"/>
    <w:rsid w:val="00CC1C53"/>
    <w:rsid w:val="00CC2628"/>
    <w:rsid w:val="00CC366B"/>
    <w:rsid w:val="00CC3990"/>
    <w:rsid w:val="00CC41D2"/>
    <w:rsid w:val="00CC6051"/>
    <w:rsid w:val="00CC6069"/>
    <w:rsid w:val="00CC7C64"/>
    <w:rsid w:val="00CD06E8"/>
    <w:rsid w:val="00CD1AA1"/>
    <w:rsid w:val="00CD2020"/>
    <w:rsid w:val="00CD2E0F"/>
    <w:rsid w:val="00CD3541"/>
    <w:rsid w:val="00CD4315"/>
    <w:rsid w:val="00CD4507"/>
    <w:rsid w:val="00CD6A43"/>
    <w:rsid w:val="00CE075F"/>
    <w:rsid w:val="00CE25D4"/>
    <w:rsid w:val="00CE4419"/>
    <w:rsid w:val="00CE476F"/>
    <w:rsid w:val="00CE5D32"/>
    <w:rsid w:val="00CE68F4"/>
    <w:rsid w:val="00CE7F67"/>
    <w:rsid w:val="00CF16CE"/>
    <w:rsid w:val="00CF19B4"/>
    <w:rsid w:val="00CF22FD"/>
    <w:rsid w:val="00CF32BD"/>
    <w:rsid w:val="00CF355D"/>
    <w:rsid w:val="00CF661C"/>
    <w:rsid w:val="00CF670B"/>
    <w:rsid w:val="00D00BFA"/>
    <w:rsid w:val="00D0277C"/>
    <w:rsid w:val="00D02D51"/>
    <w:rsid w:val="00D03DCD"/>
    <w:rsid w:val="00D04EB2"/>
    <w:rsid w:val="00D04F4D"/>
    <w:rsid w:val="00D05256"/>
    <w:rsid w:val="00D076B3"/>
    <w:rsid w:val="00D11D3E"/>
    <w:rsid w:val="00D14A57"/>
    <w:rsid w:val="00D20134"/>
    <w:rsid w:val="00D204A6"/>
    <w:rsid w:val="00D25AB6"/>
    <w:rsid w:val="00D275D1"/>
    <w:rsid w:val="00D32759"/>
    <w:rsid w:val="00D32AC1"/>
    <w:rsid w:val="00D33739"/>
    <w:rsid w:val="00D35FA7"/>
    <w:rsid w:val="00D36B68"/>
    <w:rsid w:val="00D37907"/>
    <w:rsid w:val="00D37B02"/>
    <w:rsid w:val="00D40DE9"/>
    <w:rsid w:val="00D45146"/>
    <w:rsid w:val="00D451EA"/>
    <w:rsid w:val="00D452D5"/>
    <w:rsid w:val="00D45300"/>
    <w:rsid w:val="00D4530C"/>
    <w:rsid w:val="00D45A15"/>
    <w:rsid w:val="00D45FF4"/>
    <w:rsid w:val="00D4681B"/>
    <w:rsid w:val="00D46E68"/>
    <w:rsid w:val="00D47E62"/>
    <w:rsid w:val="00D526C8"/>
    <w:rsid w:val="00D5566A"/>
    <w:rsid w:val="00D55A12"/>
    <w:rsid w:val="00D61811"/>
    <w:rsid w:val="00D623CF"/>
    <w:rsid w:val="00D627F4"/>
    <w:rsid w:val="00D6291A"/>
    <w:rsid w:val="00D64437"/>
    <w:rsid w:val="00D64CBD"/>
    <w:rsid w:val="00D651F5"/>
    <w:rsid w:val="00D679E0"/>
    <w:rsid w:val="00D70AD3"/>
    <w:rsid w:val="00D72E54"/>
    <w:rsid w:val="00D73209"/>
    <w:rsid w:val="00D7444D"/>
    <w:rsid w:val="00D7470E"/>
    <w:rsid w:val="00D749B3"/>
    <w:rsid w:val="00D74C99"/>
    <w:rsid w:val="00D74E04"/>
    <w:rsid w:val="00D760B3"/>
    <w:rsid w:val="00D77CEE"/>
    <w:rsid w:val="00D807A2"/>
    <w:rsid w:val="00D81E05"/>
    <w:rsid w:val="00D83549"/>
    <w:rsid w:val="00D8375F"/>
    <w:rsid w:val="00D84AB4"/>
    <w:rsid w:val="00D8577A"/>
    <w:rsid w:val="00D85996"/>
    <w:rsid w:val="00D85F1E"/>
    <w:rsid w:val="00D87FBB"/>
    <w:rsid w:val="00D901F4"/>
    <w:rsid w:val="00D90273"/>
    <w:rsid w:val="00D91D10"/>
    <w:rsid w:val="00D93424"/>
    <w:rsid w:val="00D954C0"/>
    <w:rsid w:val="00D96A66"/>
    <w:rsid w:val="00D977A2"/>
    <w:rsid w:val="00D97F11"/>
    <w:rsid w:val="00DA01B7"/>
    <w:rsid w:val="00DA3A74"/>
    <w:rsid w:val="00DA6499"/>
    <w:rsid w:val="00DA69AB"/>
    <w:rsid w:val="00DB1BE6"/>
    <w:rsid w:val="00DB1C6B"/>
    <w:rsid w:val="00DB20FB"/>
    <w:rsid w:val="00DB2E34"/>
    <w:rsid w:val="00DB4EDB"/>
    <w:rsid w:val="00DB5DD3"/>
    <w:rsid w:val="00DB669E"/>
    <w:rsid w:val="00DB69C5"/>
    <w:rsid w:val="00DB6D22"/>
    <w:rsid w:val="00DB7C29"/>
    <w:rsid w:val="00DB7E57"/>
    <w:rsid w:val="00DC0564"/>
    <w:rsid w:val="00DC07A2"/>
    <w:rsid w:val="00DC0DB6"/>
    <w:rsid w:val="00DC11C8"/>
    <w:rsid w:val="00DC1A8F"/>
    <w:rsid w:val="00DC2047"/>
    <w:rsid w:val="00DC23A1"/>
    <w:rsid w:val="00DC2797"/>
    <w:rsid w:val="00DC47AE"/>
    <w:rsid w:val="00DC6D2A"/>
    <w:rsid w:val="00DC6FE1"/>
    <w:rsid w:val="00DC7FF7"/>
    <w:rsid w:val="00DD06F5"/>
    <w:rsid w:val="00DD1C00"/>
    <w:rsid w:val="00DD2E47"/>
    <w:rsid w:val="00DD301A"/>
    <w:rsid w:val="00DD4A80"/>
    <w:rsid w:val="00DD4BC9"/>
    <w:rsid w:val="00DD62CC"/>
    <w:rsid w:val="00DD66B1"/>
    <w:rsid w:val="00DD6AB7"/>
    <w:rsid w:val="00DD6F32"/>
    <w:rsid w:val="00DE0110"/>
    <w:rsid w:val="00DE0D46"/>
    <w:rsid w:val="00DE29A0"/>
    <w:rsid w:val="00DE41D6"/>
    <w:rsid w:val="00DE505F"/>
    <w:rsid w:val="00DE6A86"/>
    <w:rsid w:val="00DE6CF4"/>
    <w:rsid w:val="00DE6E98"/>
    <w:rsid w:val="00DE72EB"/>
    <w:rsid w:val="00DE7D60"/>
    <w:rsid w:val="00DE7F8F"/>
    <w:rsid w:val="00DF00E5"/>
    <w:rsid w:val="00DF013F"/>
    <w:rsid w:val="00DF05D0"/>
    <w:rsid w:val="00DF1620"/>
    <w:rsid w:val="00DF1D13"/>
    <w:rsid w:val="00DF207F"/>
    <w:rsid w:val="00DF2F09"/>
    <w:rsid w:val="00DF3BE7"/>
    <w:rsid w:val="00DF3CE9"/>
    <w:rsid w:val="00DF56B8"/>
    <w:rsid w:val="00DF7150"/>
    <w:rsid w:val="00DF763E"/>
    <w:rsid w:val="00E0358D"/>
    <w:rsid w:val="00E04708"/>
    <w:rsid w:val="00E050F0"/>
    <w:rsid w:val="00E0565A"/>
    <w:rsid w:val="00E072FB"/>
    <w:rsid w:val="00E0732F"/>
    <w:rsid w:val="00E07ACF"/>
    <w:rsid w:val="00E07AD1"/>
    <w:rsid w:val="00E07B3F"/>
    <w:rsid w:val="00E1121A"/>
    <w:rsid w:val="00E1187B"/>
    <w:rsid w:val="00E127C4"/>
    <w:rsid w:val="00E12A95"/>
    <w:rsid w:val="00E1357D"/>
    <w:rsid w:val="00E14964"/>
    <w:rsid w:val="00E154B2"/>
    <w:rsid w:val="00E20AB5"/>
    <w:rsid w:val="00E24CC1"/>
    <w:rsid w:val="00E257DA"/>
    <w:rsid w:val="00E25AE2"/>
    <w:rsid w:val="00E3053F"/>
    <w:rsid w:val="00E305A8"/>
    <w:rsid w:val="00E30AA3"/>
    <w:rsid w:val="00E30DDB"/>
    <w:rsid w:val="00E312F7"/>
    <w:rsid w:val="00E32BEF"/>
    <w:rsid w:val="00E35B2E"/>
    <w:rsid w:val="00E37451"/>
    <w:rsid w:val="00E4012E"/>
    <w:rsid w:val="00E4032C"/>
    <w:rsid w:val="00E40666"/>
    <w:rsid w:val="00E4068C"/>
    <w:rsid w:val="00E420AC"/>
    <w:rsid w:val="00E4262F"/>
    <w:rsid w:val="00E438CB"/>
    <w:rsid w:val="00E43BE7"/>
    <w:rsid w:val="00E4511C"/>
    <w:rsid w:val="00E45139"/>
    <w:rsid w:val="00E47A70"/>
    <w:rsid w:val="00E500DC"/>
    <w:rsid w:val="00E52473"/>
    <w:rsid w:val="00E528AD"/>
    <w:rsid w:val="00E546F7"/>
    <w:rsid w:val="00E555DA"/>
    <w:rsid w:val="00E55CF9"/>
    <w:rsid w:val="00E55F48"/>
    <w:rsid w:val="00E57A45"/>
    <w:rsid w:val="00E609BB"/>
    <w:rsid w:val="00E60D20"/>
    <w:rsid w:val="00E65052"/>
    <w:rsid w:val="00E65B27"/>
    <w:rsid w:val="00E66035"/>
    <w:rsid w:val="00E66A67"/>
    <w:rsid w:val="00E67E03"/>
    <w:rsid w:val="00E70563"/>
    <w:rsid w:val="00E70F83"/>
    <w:rsid w:val="00E71093"/>
    <w:rsid w:val="00E71CB5"/>
    <w:rsid w:val="00E72009"/>
    <w:rsid w:val="00E72143"/>
    <w:rsid w:val="00E749E1"/>
    <w:rsid w:val="00E74DD1"/>
    <w:rsid w:val="00E75713"/>
    <w:rsid w:val="00E75BF0"/>
    <w:rsid w:val="00E75DD8"/>
    <w:rsid w:val="00E80809"/>
    <w:rsid w:val="00E80AF1"/>
    <w:rsid w:val="00E818F9"/>
    <w:rsid w:val="00E82208"/>
    <w:rsid w:val="00E8300B"/>
    <w:rsid w:val="00E852E2"/>
    <w:rsid w:val="00E85346"/>
    <w:rsid w:val="00E85A05"/>
    <w:rsid w:val="00E86B21"/>
    <w:rsid w:val="00E90D94"/>
    <w:rsid w:val="00E91AFE"/>
    <w:rsid w:val="00E91F8E"/>
    <w:rsid w:val="00E926B4"/>
    <w:rsid w:val="00E931AF"/>
    <w:rsid w:val="00E94FB6"/>
    <w:rsid w:val="00E95A83"/>
    <w:rsid w:val="00E96472"/>
    <w:rsid w:val="00EA1461"/>
    <w:rsid w:val="00EA2995"/>
    <w:rsid w:val="00EA2DB4"/>
    <w:rsid w:val="00EA2E15"/>
    <w:rsid w:val="00EA44D6"/>
    <w:rsid w:val="00EA5048"/>
    <w:rsid w:val="00EA6F44"/>
    <w:rsid w:val="00EA7446"/>
    <w:rsid w:val="00EB3009"/>
    <w:rsid w:val="00EB3354"/>
    <w:rsid w:val="00EB346B"/>
    <w:rsid w:val="00EB388E"/>
    <w:rsid w:val="00EB3A1E"/>
    <w:rsid w:val="00EB3C1B"/>
    <w:rsid w:val="00EB3C89"/>
    <w:rsid w:val="00EB4F5D"/>
    <w:rsid w:val="00EB639A"/>
    <w:rsid w:val="00EB68EA"/>
    <w:rsid w:val="00EB77CA"/>
    <w:rsid w:val="00EC0B7A"/>
    <w:rsid w:val="00EC266E"/>
    <w:rsid w:val="00EC3001"/>
    <w:rsid w:val="00EC47FB"/>
    <w:rsid w:val="00EC662A"/>
    <w:rsid w:val="00EC6F75"/>
    <w:rsid w:val="00EC7A18"/>
    <w:rsid w:val="00ED074D"/>
    <w:rsid w:val="00ED0ED3"/>
    <w:rsid w:val="00ED28C8"/>
    <w:rsid w:val="00ED49FA"/>
    <w:rsid w:val="00ED5E5F"/>
    <w:rsid w:val="00ED5FAF"/>
    <w:rsid w:val="00ED74EB"/>
    <w:rsid w:val="00ED7930"/>
    <w:rsid w:val="00EE0884"/>
    <w:rsid w:val="00EE0ADF"/>
    <w:rsid w:val="00EE2BC1"/>
    <w:rsid w:val="00EE31FA"/>
    <w:rsid w:val="00EE3B76"/>
    <w:rsid w:val="00EE63DF"/>
    <w:rsid w:val="00EE6F42"/>
    <w:rsid w:val="00EE70AD"/>
    <w:rsid w:val="00EF1E14"/>
    <w:rsid w:val="00EF21FB"/>
    <w:rsid w:val="00EF4B49"/>
    <w:rsid w:val="00EF576C"/>
    <w:rsid w:val="00EF6202"/>
    <w:rsid w:val="00EF7C97"/>
    <w:rsid w:val="00EF7D51"/>
    <w:rsid w:val="00F00713"/>
    <w:rsid w:val="00F00C18"/>
    <w:rsid w:val="00F00C33"/>
    <w:rsid w:val="00F010B9"/>
    <w:rsid w:val="00F053DB"/>
    <w:rsid w:val="00F07029"/>
    <w:rsid w:val="00F105C6"/>
    <w:rsid w:val="00F11EE1"/>
    <w:rsid w:val="00F141E5"/>
    <w:rsid w:val="00F142D0"/>
    <w:rsid w:val="00F202CF"/>
    <w:rsid w:val="00F21555"/>
    <w:rsid w:val="00F21857"/>
    <w:rsid w:val="00F2389C"/>
    <w:rsid w:val="00F24B87"/>
    <w:rsid w:val="00F27959"/>
    <w:rsid w:val="00F30B4B"/>
    <w:rsid w:val="00F323CB"/>
    <w:rsid w:val="00F3259A"/>
    <w:rsid w:val="00F3430B"/>
    <w:rsid w:val="00F35EC4"/>
    <w:rsid w:val="00F40148"/>
    <w:rsid w:val="00F4083B"/>
    <w:rsid w:val="00F411F6"/>
    <w:rsid w:val="00F41418"/>
    <w:rsid w:val="00F4450B"/>
    <w:rsid w:val="00F44A96"/>
    <w:rsid w:val="00F45402"/>
    <w:rsid w:val="00F461D0"/>
    <w:rsid w:val="00F46581"/>
    <w:rsid w:val="00F467B3"/>
    <w:rsid w:val="00F506E1"/>
    <w:rsid w:val="00F53768"/>
    <w:rsid w:val="00F549B4"/>
    <w:rsid w:val="00F5519C"/>
    <w:rsid w:val="00F55B7B"/>
    <w:rsid w:val="00F56048"/>
    <w:rsid w:val="00F56A82"/>
    <w:rsid w:val="00F573AE"/>
    <w:rsid w:val="00F60181"/>
    <w:rsid w:val="00F61161"/>
    <w:rsid w:val="00F629D6"/>
    <w:rsid w:val="00F63986"/>
    <w:rsid w:val="00F63BAA"/>
    <w:rsid w:val="00F665BB"/>
    <w:rsid w:val="00F66AA6"/>
    <w:rsid w:val="00F6787F"/>
    <w:rsid w:val="00F71977"/>
    <w:rsid w:val="00F721D0"/>
    <w:rsid w:val="00F72EFB"/>
    <w:rsid w:val="00F73343"/>
    <w:rsid w:val="00F73C7E"/>
    <w:rsid w:val="00F74CD4"/>
    <w:rsid w:val="00F75039"/>
    <w:rsid w:val="00F766D0"/>
    <w:rsid w:val="00F7674D"/>
    <w:rsid w:val="00F8009B"/>
    <w:rsid w:val="00F83E56"/>
    <w:rsid w:val="00F84F95"/>
    <w:rsid w:val="00F85708"/>
    <w:rsid w:val="00F857E3"/>
    <w:rsid w:val="00F86594"/>
    <w:rsid w:val="00F87B48"/>
    <w:rsid w:val="00F909FA"/>
    <w:rsid w:val="00F91E02"/>
    <w:rsid w:val="00F9302A"/>
    <w:rsid w:val="00F94E71"/>
    <w:rsid w:val="00F95518"/>
    <w:rsid w:val="00F95619"/>
    <w:rsid w:val="00FA0A2A"/>
    <w:rsid w:val="00FA0BAD"/>
    <w:rsid w:val="00FA14DC"/>
    <w:rsid w:val="00FA1DEF"/>
    <w:rsid w:val="00FA2284"/>
    <w:rsid w:val="00FA241E"/>
    <w:rsid w:val="00FA25B6"/>
    <w:rsid w:val="00FA2F14"/>
    <w:rsid w:val="00FA3E87"/>
    <w:rsid w:val="00FA4217"/>
    <w:rsid w:val="00FA50D2"/>
    <w:rsid w:val="00FA5BAB"/>
    <w:rsid w:val="00FA651D"/>
    <w:rsid w:val="00FA6AB4"/>
    <w:rsid w:val="00FA6B9C"/>
    <w:rsid w:val="00FA6E11"/>
    <w:rsid w:val="00FB3CDC"/>
    <w:rsid w:val="00FB42C7"/>
    <w:rsid w:val="00FB52CE"/>
    <w:rsid w:val="00FB6F7C"/>
    <w:rsid w:val="00FC004D"/>
    <w:rsid w:val="00FC0424"/>
    <w:rsid w:val="00FC1464"/>
    <w:rsid w:val="00FC24B4"/>
    <w:rsid w:val="00FC2B6B"/>
    <w:rsid w:val="00FC4FD5"/>
    <w:rsid w:val="00FC6142"/>
    <w:rsid w:val="00FC68B4"/>
    <w:rsid w:val="00FC7AEA"/>
    <w:rsid w:val="00FC7B9B"/>
    <w:rsid w:val="00FD201D"/>
    <w:rsid w:val="00FD20F0"/>
    <w:rsid w:val="00FD24A0"/>
    <w:rsid w:val="00FD2783"/>
    <w:rsid w:val="00FD4845"/>
    <w:rsid w:val="00FD6089"/>
    <w:rsid w:val="00FD6394"/>
    <w:rsid w:val="00FD63D1"/>
    <w:rsid w:val="00FD6D92"/>
    <w:rsid w:val="00FD742E"/>
    <w:rsid w:val="00FE088D"/>
    <w:rsid w:val="00FE0956"/>
    <w:rsid w:val="00FE1E77"/>
    <w:rsid w:val="00FE2A1B"/>
    <w:rsid w:val="00FE2BD0"/>
    <w:rsid w:val="00FE3B6E"/>
    <w:rsid w:val="00FE623C"/>
    <w:rsid w:val="00FE77F2"/>
    <w:rsid w:val="00FE77FC"/>
    <w:rsid w:val="00FE7C59"/>
    <w:rsid w:val="00FF0B87"/>
    <w:rsid w:val="00FF0D60"/>
    <w:rsid w:val="00FF0FAA"/>
    <w:rsid w:val="00FF12B7"/>
    <w:rsid w:val="00FF15D6"/>
    <w:rsid w:val="00FF1D9E"/>
    <w:rsid w:val="00FF3FF1"/>
    <w:rsid w:val="00FF6108"/>
    <w:rsid w:val="00FF62C0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B7884"/>
  <w15:chartTrackingRefBased/>
  <w15:docId w15:val="{9A4AB6E1-E45B-4A5B-B0F7-B593D366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C5B"/>
    <w:pPr>
      <w:spacing w:after="0" w:line="240" w:lineRule="atLeast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3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760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3E3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D24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15571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5571"/>
    <w:rPr>
      <w:rFonts w:ascii="Leelawadee" w:eastAsia="Calibri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971A2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971A2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6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01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1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701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3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0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0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15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5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4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3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3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89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5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0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1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5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5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59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5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84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1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1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9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61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9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2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5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5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9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61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4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02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97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4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7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67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5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46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0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5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48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8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78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976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3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25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079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21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9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9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12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9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6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36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8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1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0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34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2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35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46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3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3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6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6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0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7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3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56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3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0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7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14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14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1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7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2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99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3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5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0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4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6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26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0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7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2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87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9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39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39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0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1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24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6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72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5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7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2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13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53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7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4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6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5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5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5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0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8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5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0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666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66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6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6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5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210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866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1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8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15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99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6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3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23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4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68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8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46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24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53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0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0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8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3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78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0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1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41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3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1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4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37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1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0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3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3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4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46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11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4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1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8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9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7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36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7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0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1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64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6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2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15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8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1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52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8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4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6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0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1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75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16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72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1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20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90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8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0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8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94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1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แผนภูมิแสดงจำนวนเหตุการณ์เสี่ยงและควบคุมภายใน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กราฟ!$I$19</c:f>
              <c:strCache>
                <c:ptCount val="1"/>
                <c:pt idx="0">
                  <c:v>ความเสี่ยง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กราฟ!$H$20:$H$22</c:f>
              <c:strCache>
                <c:ptCount val="3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</c:strCache>
            </c:strRef>
          </c:cat>
          <c:val>
            <c:numRef>
              <c:f>กราฟ!$I$20:$I$22</c:f>
              <c:numCache>
                <c:formatCode>General</c:formatCode>
                <c:ptCount val="3"/>
                <c:pt idx="0">
                  <c:v>11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84-41C9-9D39-116FD5C37C83}"/>
            </c:ext>
          </c:extLst>
        </c:ser>
        <c:ser>
          <c:idx val="1"/>
          <c:order val="1"/>
          <c:tx>
            <c:strRef>
              <c:f>กราฟ!$J$19</c:f>
              <c:strCache>
                <c:ptCount val="1"/>
                <c:pt idx="0">
                  <c:v>ควบคุมภายใน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กราฟ!$H$20:$H$22</c:f>
              <c:strCache>
                <c:ptCount val="3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</c:strCache>
            </c:strRef>
          </c:cat>
          <c:val>
            <c:numRef>
              <c:f>กราฟ!$J$20:$J$22</c:f>
              <c:numCache>
                <c:formatCode>General</c:formatCode>
                <c:ptCount val="3"/>
                <c:pt idx="0">
                  <c:v>0</c:v>
                </c:pt>
                <c:pt idx="1">
                  <c:v>34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84-41C9-9D39-116FD5C37C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354983856"/>
        <c:axId val="1355213728"/>
      </c:barChart>
      <c:catAx>
        <c:axId val="135498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55213728"/>
        <c:crosses val="autoZero"/>
        <c:auto val="1"/>
        <c:lblAlgn val="ctr"/>
        <c:lblOffset val="100"/>
        <c:noMultiLvlLbl val="0"/>
      </c:catAx>
      <c:valAx>
        <c:axId val="1355213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549838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rgbClr val="FF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800" b="1">
                <a:solidFill>
                  <a:schemeClr val="tx1"/>
                </a:solidFill>
              </a:rPr>
              <a:t>แผนภูมิแสดงจำนวนความเสี่ยงก่อนและหลังดำเนินการ</a:t>
            </a:r>
            <a:endParaRPr lang="en-US" sz="1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rgbClr val="FF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กราฟ!$I$44</c:f>
              <c:strCache>
                <c:ptCount val="1"/>
                <c:pt idx="0">
                  <c:v>ความเสี่ยงก่อนดำเนินการ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8.38709499892153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5E-4209-A274-3D635B1120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กราฟ!$H$45:$H$48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กราฟ!$I$45:$I$48</c:f>
              <c:numCache>
                <c:formatCode>General</c:formatCode>
                <c:ptCount val="4"/>
                <c:pt idx="0">
                  <c:v>27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5E-4209-A274-3D635B1120D8}"/>
            </c:ext>
          </c:extLst>
        </c:ser>
        <c:ser>
          <c:idx val="1"/>
          <c:order val="1"/>
          <c:tx>
            <c:strRef>
              <c:f>กราฟ!$J$44</c:f>
              <c:strCache>
                <c:ptCount val="1"/>
                <c:pt idx="0">
                  <c:v>ความเสี่ยงหลังดำเนินการ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7.8725475002803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5E-4209-A274-3D635B1120D8}"/>
                </c:ext>
              </c:extLst>
            </c:dLbl>
            <c:dLbl>
              <c:idx val="1"/>
              <c:layout>
                <c:manualLayout>
                  <c:x val="-5.0504467073137162E-17"/>
                  <c:y val="8.63770878043586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5E-4209-A274-3D635B1120D8}"/>
                </c:ext>
              </c:extLst>
            </c:dLbl>
            <c:dLbl>
              <c:idx val="2"/>
              <c:layout>
                <c:manualLayout>
                  <c:x val="0"/>
                  <c:y val="8.09965115154290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5E-4209-A274-3D635B1120D8}"/>
                </c:ext>
              </c:extLst>
            </c:dLbl>
            <c:dLbl>
              <c:idx val="3"/>
              <c:layout>
                <c:manualLayout>
                  <c:x val="-2.0201786829254865E-16"/>
                  <c:y val="8.09965115154290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5E-4209-A274-3D635B1120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กราฟ!$H$45:$H$48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กราฟ!$J$45:$J$48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5E-4209-A274-3D635B1120D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449080480"/>
        <c:axId val="1355163392"/>
      </c:barChart>
      <c:catAx>
        <c:axId val="144908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55163392"/>
        <c:crosses val="autoZero"/>
        <c:auto val="1"/>
        <c:lblAlgn val="ctr"/>
        <c:lblOffset val="100"/>
        <c:noMultiLvlLbl val="0"/>
      </c:catAx>
      <c:valAx>
        <c:axId val="1355163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4908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>
                <a:solidFill>
                  <a:schemeClr val="tx1"/>
                </a:solidFill>
              </a:rPr>
              <a:t>แผนภูมิจำนวนควบคุมภายในก่อนและหลังดำเนินการ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กราฟ!$I$72</c:f>
              <c:strCache>
                <c:ptCount val="1"/>
                <c:pt idx="0">
                  <c:v>ควบคุมภายในก่อนดำเนินการ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กราฟ!$H$73:$H$76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กราฟ!$I$73:$I$76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A5-4484-949D-5146C1FAB5A5}"/>
            </c:ext>
          </c:extLst>
        </c:ser>
        <c:ser>
          <c:idx val="1"/>
          <c:order val="1"/>
          <c:tx>
            <c:strRef>
              <c:f>กราฟ!$J$72</c:f>
              <c:strCache>
                <c:ptCount val="1"/>
                <c:pt idx="0">
                  <c:v>ควบคุมภายในหลังดำเนินการ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-8.1272842946021456E-17"/>
                  <c:y val="7.294832826747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A5-4484-949D-5146C1FAB5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กราฟ!$H$73:$H$76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กราฟ!$J$73:$J$76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23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A5-4484-949D-5146C1FAB5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0"/>
        <c:axId val="1315374400"/>
        <c:axId val="1504815856"/>
      </c:barChart>
      <c:catAx>
        <c:axId val="131537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04815856"/>
        <c:crosses val="autoZero"/>
        <c:auto val="1"/>
        <c:lblAlgn val="ctr"/>
        <c:lblOffset val="100"/>
        <c:noMultiLvlLbl val="0"/>
      </c:catAx>
      <c:valAx>
        <c:axId val="1504815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537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0.59715</cdr:x>
      <cdr:y>0.13405</cdr:y>
    </cdr:from>
    <cdr:to>
      <cdr:x>0.63185</cdr:x>
      <cdr:y>0.1915</cdr:y>
    </cdr:to>
    <cdr:sp macro="" textlink="">
      <cdr:nvSpPr>
        <cdr:cNvPr id="2" name="สี่เหลี่ยมผืนผ้า 1"/>
        <cdr:cNvSpPr/>
      </cdr:nvSpPr>
      <cdr:spPr>
        <a:xfrm xmlns:a="http://schemas.openxmlformats.org/drawingml/2006/main">
          <a:off x="3398303" y="460849"/>
          <a:ext cx="197474" cy="197507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0.15666</cdr:x>
      <cdr:y>0.22186</cdr:y>
    </cdr:from>
    <cdr:to>
      <cdr:x>0.21992</cdr:x>
      <cdr:y>0.2806</cdr:y>
    </cdr:to>
    <cdr:sp macro="" textlink="">
      <cdr:nvSpPr>
        <cdr:cNvPr id="4" name="สี่เหลี่ยมผืนผ้า 3"/>
        <cdr:cNvSpPr/>
      </cdr:nvSpPr>
      <cdr:spPr>
        <a:xfrm xmlns:a="http://schemas.openxmlformats.org/drawingml/2006/main">
          <a:off x="944740" y="707918"/>
          <a:ext cx="381495" cy="1874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3175">
          <a:noFill/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  <a:spcAft>
              <a:spcPts val="0"/>
            </a:spcAft>
          </a:pPr>
          <a:r>
            <a:rPr lang="th-TH" sz="1600">
              <a:solidFill>
                <a:srgbClr val="000000"/>
              </a:solidFill>
              <a:effectLst/>
              <a:ea typeface="Calibri" panose="020F0502020204030204" pitchFamily="34" charset="0"/>
              <a:cs typeface="TH SarabunPSK" panose="020B0500040200020003" pitchFamily="34" charset="-34"/>
            </a:rPr>
            <a:t>3</a:t>
          </a:r>
          <a:endParaRPr lang="en-US" sz="1100">
            <a:effectLst/>
            <a:ea typeface="Calibri" panose="020F0502020204030204" pitchFamily="34" charset="0"/>
            <a:cs typeface="Cordia New" panose="020B0304020202020204" pitchFamily="34" charset="-34"/>
          </a:endParaRPr>
        </a:p>
      </cdr:txBody>
    </cdr:sp>
  </cdr:relSizeAnchor>
  <cdr:relSizeAnchor xmlns:cdr="http://schemas.openxmlformats.org/drawingml/2006/chartDrawing">
    <cdr:from>
      <cdr:x>0.15429</cdr:x>
      <cdr:y>0.2209</cdr:y>
    </cdr:from>
    <cdr:to>
      <cdr:x>0.19743</cdr:x>
      <cdr:y>0.2806</cdr:y>
    </cdr:to>
    <cdr:grpSp>
      <cdr:nvGrpSpPr>
        <cdr:cNvPr id="5" name="กลุ่ม 4"/>
        <cdr:cNvGrpSpPr/>
      </cdr:nvGrpSpPr>
      <cdr:grpSpPr>
        <a:xfrm xmlns:a="http://schemas.openxmlformats.org/drawingml/2006/main">
          <a:off x="930461" y="704865"/>
          <a:ext cx="260159" cy="190486"/>
          <a:chOff x="1" y="-1"/>
          <a:chExt cx="176040" cy="368621"/>
        </a:xfrm>
      </cdr:grpSpPr>
      <cdr:cxnSp macro="">
        <cdr:nvCxnSpPr>
          <cdr:cNvPr id="6" name="ตัวเชื่อมต่อตรง 5"/>
          <cdr:cNvCxnSpPr/>
        </cdr:nvCxnSpPr>
        <cdr:spPr>
          <a:xfrm xmlns:a="http://schemas.openxmlformats.org/drawingml/2006/main">
            <a:off x="73153" y="-1"/>
            <a:ext cx="0" cy="358747"/>
          </a:xfrm>
          <a:prstGeom xmlns:a="http://schemas.openxmlformats.org/drawingml/2006/main" prst="line">
            <a:avLst/>
          </a:prstGeom>
          <a:ln xmlns:a="http://schemas.openxmlformats.org/drawingml/2006/main">
            <a:headEnd type="triangle" w="med" len="med"/>
            <a:tailEnd type="triangle" w="med" len="med"/>
          </a:ln>
        </cdr:spPr>
        <cdr:style>
          <a:lnRef xmlns:a="http://schemas.openxmlformats.org/drawingml/2006/main" idx="1">
            <a:schemeClr val="accent2"/>
          </a:lnRef>
          <a:fillRef xmlns:a="http://schemas.openxmlformats.org/drawingml/2006/main" idx="0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7" name="ตัวเชื่อมต่อตรง 6"/>
          <cdr:cNvCxnSpPr/>
        </cdr:nvCxnSpPr>
        <cdr:spPr>
          <a:xfrm xmlns:a="http://schemas.openxmlformats.org/drawingml/2006/main">
            <a:off x="1" y="-1"/>
            <a:ext cx="160136" cy="0"/>
          </a:xfrm>
          <a:prstGeom xmlns:a="http://schemas.openxmlformats.org/drawingml/2006/main" prst="line">
            <a:avLst/>
          </a:prstGeom>
        </cdr:spPr>
        <cdr:style>
          <a:lnRef xmlns:a="http://schemas.openxmlformats.org/drawingml/2006/main" idx="1">
            <a:schemeClr val="accent2"/>
          </a:lnRef>
          <a:fillRef xmlns:a="http://schemas.openxmlformats.org/drawingml/2006/main" idx="0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tx1"/>
          </a:fontRef>
        </cdr:style>
      </cdr:cxnSp>
      <cdr:cxnSp macro="">
        <cdr:nvCxnSpPr>
          <cdr:cNvPr id="8" name="ตัวเชื่อมต่อตรง 7"/>
          <cdr:cNvCxnSpPr/>
        </cdr:nvCxnSpPr>
        <cdr:spPr>
          <a:xfrm xmlns:a="http://schemas.openxmlformats.org/drawingml/2006/main">
            <a:off x="15905" y="368620"/>
            <a:ext cx="160136" cy="0"/>
          </a:xfrm>
          <a:prstGeom xmlns:a="http://schemas.openxmlformats.org/drawingml/2006/main" prst="line">
            <a:avLst/>
          </a:prstGeom>
        </cdr:spPr>
        <cdr:style>
          <a:lnRef xmlns:a="http://schemas.openxmlformats.org/drawingml/2006/main" idx="1">
            <a:schemeClr val="accent2"/>
          </a:lnRef>
          <a:fillRef xmlns:a="http://schemas.openxmlformats.org/drawingml/2006/main" idx="0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tx1"/>
          </a:fontRef>
        </cdr:style>
      </cdr:cxnSp>
    </cdr:grpSp>
  </cdr:relSizeAnchor>
  <cdr:relSizeAnchor xmlns:cdr="http://schemas.openxmlformats.org/drawingml/2006/chartDrawing">
    <cdr:from>
      <cdr:x>0.16402</cdr:x>
      <cdr:y>0.44561</cdr:y>
    </cdr:from>
    <cdr:to>
      <cdr:x>0.64944</cdr:x>
      <cdr:y>0.52939</cdr:y>
    </cdr:to>
    <cdr:sp macro="" textlink="">
      <cdr:nvSpPr>
        <cdr:cNvPr id="9" name="สี่เหลี่ยมผืนผ้า 8"/>
        <cdr:cNvSpPr/>
      </cdr:nvSpPr>
      <cdr:spPr>
        <a:xfrm xmlns:a="http://schemas.openxmlformats.org/drawingml/2006/main" rot="1391390">
          <a:off x="989135" y="1421897"/>
          <a:ext cx="2927350" cy="2673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3175">
          <a:noFill/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th-TH" sz="1200">
              <a:solidFill>
                <a:srgbClr val="000000"/>
              </a:solidFill>
              <a:effectLst/>
              <a:ea typeface="Calibri" panose="020F0502020204030204" pitchFamily="34" charset="0"/>
              <a:cs typeface="TH SarabunPSK" panose="020B0500040200020003" pitchFamily="34" charset="-34"/>
            </a:rPr>
            <a:t>ระดับความเสี่ยงลดลงสู่ระดับปานกลาง 2 เหตุการณ์</a:t>
          </a:r>
          <a:endParaRPr lang="en-US" sz="1100">
            <a:effectLst/>
            <a:ea typeface="Calibri" panose="020F0502020204030204" pitchFamily="34" charset="0"/>
            <a:cs typeface="Cordia New" panose="020B0304020202020204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8EE1-1C36-4F6B-954F-DB479ACA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13745</TotalTime>
  <Pages>78</Pages>
  <Words>17006</Words>
  <Characters>96938</Characters>
  <Application>Microsoft Office Word</Application>
  <DocSecurity>0</DocSecurity>
  <Lines>807</Lines>
  <Paragraphs>227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auttapon.ku</dc:creator>
  <cp:keywords/>
  <dc:description/>
  <cp:lastModifiedBy>อรรถพล คำเสนาะ</cp:lastModifiedBy>
  <cp:revision>1341</cp:revision>
  <cp:lastPrinted>2020-09-24T02:41:00Z</cp:lastPrinted>
  <dcterms:created xsi:type="dcterms:W3CDTF">2018-08-02T09:11:00Z</dcterms:created>
  <dcterms:modified xsi:type="dcterms:W3CDTF">2020-12-21T08:21:00Z</dcterms:modified>
</cp:coreProperties>
</file>